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42" w:rsidRDefault="00CE7342" w:rsidP="00BF1B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74A5C" w:rsidRPr="0054756D" w:rsidRDefault="000A29CC" w:rsidP="0027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475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</w:t>
      </w:r>
      <w:r w:rsidRPr="005475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274A5C" w:rsidRPr="005475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 Засідання науково-методичної ради</w:t>
      </w:r>
    </w:p>
    <w:tbl>
      <w:tblPr>
        <w:tblW w:w="9481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4921"/>
        <w:gridCol w:w="1134"/>
        <w:gridCol w:w="1842"/>
        <w:gridCol w:w="851"/>
      </w:tblGrid>
      <w:tr w:rsidR="00F4629A" w:rsidRPr="00F4629A" w:rsidTr="003D52BC">
        <w:trPr>
          <w:trHeight w:val="384"/>
        </w:trPr>
        <w:tc>
          <w:tcPr>
            <w:tcW w:w="9481" w:type="dxa"/>
            <w:gridSpan w:val="5"/>
            <w:shd w:val="clear" w:color="auto" w:fill="E6E6E6"/>
          </w:tcPr>
          <w:p w:rsidR="00274A5C" w:rsidRPr="00F4629A" w:rsidRDefault="00274A5C" w:rsidP="00274A5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</w:rPr>
            </w:pPr>
          </w:p>
          <w:p w:rsidR="00274A5C" w:rsidRPr="00AA4884" w:rsidRDefault="00274A5C" w:rsidP="00274A5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AA4884">
              <w:rPr>
                <w:rFonts w:ascii="Times New Roman" w:eastAsia="MS Mincho" w:hAnsi="Times New Roman" w:cs="Times New Roman"/>
              </w:rPr>
              <w:t>І ЗАСІДАННЯ.</w:t>
            </w:r>
          </w:p>
        </w:tc>
      </w:tr>
      <w:tr w:rsidR="00F4629A" w:rsidRPr="00F4629A" w:rsidTr="003D52BC">
        <w:trPr>
          <w:trHeight w:val="6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AA4884" w:rsidRDefault="00C22AB2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AA4884">
              <w:rPr>
                <w:rFonts w:ascii="Times New Roman" w:eastAsia="MS Mincho" w:hAnsi="Times New Roman" w:cs="Times New Roman"/>
                <w:lang w:val="uk-UA"/>
              </w:rPr>
              <w:t>1</w:t>
            </w:r>
            <w:r w:rsidR="00274A5C" w:rsidRPr="00AA4884">
              <w:rPr>
                <w:rFonts w:ascii="Times New Roman" w:eastAsia="MS Mincho" w:hAnsi="Times New Roman" w:cs="Times New Roman"/>
              </w:rPr>
              <w:t>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975433" w:rsidRDefault="00AA4884" w:rsidP="00274A5C">
            <w:pPr>
              <w:spacing w:after="0" w:line="240" w:lineRule="auto"/>
              <w:rPr>
                <w:rFonts w:ascii="Times New Roman" w:eastAsia="MS Mincho" w:hAnsi="Times New Roman" w:cs="Times New Roman"/>
                <w:lang w:val="uk-UA"/>
              </w:rPr>
            </w:pPr>
            <w:r w:rsidRPr="00975433">
              <w:rPr>
                <w:rFonts w:ascii="Times New Roman" w:eastAsia="MS Mincho" w:hAnsi="Times New Roman" w:cs="Times New Roman"/>
                <w:lang w:val="uk-UA"/>
              </w:rPr>
              <w:t>Про роз’яснювальну роботу та організацію реєстрації осіб, які складатимуть державну підсумкову атестацію у формі ЗНО</w:t>
            </w:r>
            <w:r w:rsidR="002C28E7">
              <w:rPr>
                <w:rFonts w:ascii="Times New Roman" w:eastAsia="MS Mincho" w:hAnsi="Times New Roman" w:cs="Times New Roman"/>
                <w:lang w:val="uk-UA"/>
              </w:rPr>
              <w:t>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975433" w:rsidRDefault="00C22AB2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75433">
              <w:rPr>
                <w:rFonts w:ascii="Times New Roman" w:eastAsia="MS Mincho" w:hAnsi="Times New Roman" w:cs="Times New Roman"/>
                <w:lang w:val="uk-UA"/>
              </w:rPr>
              <w:t>лютий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975433" w:rsidRDefault="00AA4884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proofErr w:type="spellStart"/>
            <w:r w:rsidRPr="00975433">
              <w:rPr>
                <w:rFonts w:ascii="Times New Roman" w:eastAsia="MS Mincho" w:hAnsi="Times New Roman" w:cs="Times New Roman"/>
                <w:lang w:val="uk-UA"/>
              </w:rPr>
              <w:t>Бончук</w:t>
            </w:r>
            <w:proofErr w:type="spellEnd"/>
            <w:r w:rsidRPr="00975433">
              <w:rPr>
                <w:rFonts w:ascii="Times New Roman" w:eastAsia="MS Mincho" w:hAnsi="Times New Roman" w:cs="Times New Roman"/>
                <w:lang w:val="uk-UA"/>
              </w:rPr>
              <w:t xml:space="preserve"> О.М.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F4629A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FF0000"/>
              </w:rPr>
            </w:pPr>
          </w:p>
        </w:tc>
      </w:tr>
      <w:tr w:rsidR="00F4629A" w:rsidRPr="00F4629A" w:rsidTr="003D52BC">
        <w:trPr>
          <w:trHeight w:val="66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AA4884" w:rsidRDefault="00C22AB2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AA4884">
              <w:rPr>
                <w:rFonts w:ascii="Times New Roman" w:eastAsia="MS Mincho" w:hAnsi="Times New Roman" w:cs="Times New Roman"/>
                <w:lang w:val="uk-UA"/>
              </w:rPr>
              <w:t>2</w:t>
            </w:r>
            <w:r w:rsidR="00274A5C" w:rsidRPr="00AA4884">
              <w:rPr>
                <w:rFonts w:ascii="Times New Roman" w:eastAsia="MS Mincho" w:hAnsi="Times New Roman" w:cs="Times New Roman"/>
              </w:rPr>
              <w:t>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322565" w:rsidRDefault="00322565" w:rsidP="00274A5C">
            <w:pPr>
              <w:spacing w:after="0" w:line="240" w:lineRule="auto"/>
              <w:rPr>
                <w:rFonts w:ascii="Times New Roman" w:eastAsia="MS Mincho" w:hAnsi="Times New Roman" w:cs="Times New Roman"/>
                <w:lang w:val="uk-UA"/>
              </w:rPr>
            </w:pPr>
            <w:r>
              <w:rPr>
                <w:rFonts w:ascii="Times New Roman" w:eastAsia="MS Mincho" w:hAnsi="Times New Roman" w:cs="Times New Roman"/>
                <w:lang w:val="uk-UA"/>
              </w:rPr>
              <w:t>Про реалізацію наскрізної змістової лінії «Екологічна безпека й сталий розвиток» в освітньому процесі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975433" w:rsidRDefault="00C22AB2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75433">
              <w:rPr>
                <w:rFonts w:ascii="Times New Roman" w:eastAsia="MS Mincho" w:hAnsi="Times New Roman" w:cs="Times New Roman"/>
                <w:lang w:val="uk-UA"/>
              </w:rPr>
              <w:t>лютий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975433" w:rsidRDefault="00322565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>
              <w:rPr>
                <w:rFonts w:ascii="Times New Roman" w:eastAsia="MS Mincho" w:hAnsi="Times New Roman" w:cs="Times New Roman"/>
                <w:lang w:val="uk-UA"/>
              </w:rPr>
              <w:t>методисти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F4629A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FF0000"/>
              </w:rPr>
            </w:pPr>
          </w:p>
        </w:tc>
      </w:tr>
      <w:tr w:rsidR="00F4629A" w:rsidRPr="00F4629A" w:rsidTr="003D52BC">
        <w:trPr>
          <w:trHeight w:val="66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AA4884" w:rsidRDefault="00C22AB2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AA4884">
              <w:rPr>
                <w:rFonts w:ascii="Times New Roman" w:eastAsia="MS Mincho" w:hAnsi="Times New Roman" w:cs="Times New Roman"/>
                <w:lang w:val="uk-UA"/>
              </w:rPr>
              <w:t>3</w:t>
            </w:r>
            <w:r w:rsidR="00274A5C" w:rsidRPr="00AA4884">
              <w:rPr>
                <w:rFonts w:ascii="Times New Roman" w:eastAsia="MS Mincho" w:hAnsi="Times New Roman" w:cs="Times New Roman"/>
                <w:lang w:val="uk-UA"/>
              </w:rPr>
              <w:t>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975433" w:rsidRDefault="00D47CFC" w:rsidP="00274A5C">
            <w:pPr>
              <w:spacing w:after="0" w:line="240" w:lineRule="auto"/>
              <w:rPr>
                <w:rFonts w:ascii="Times New Roman" w:eastAsia="MS Mincho" w:hAnsi="Times New Roman" w:cs="Times New Roman"/>
                <w:lang w:val="uk-UA"/>
              </w:rPr>
            </w:pPr>
            <w:r>
              <w:rPr>
                <w:rFonts w:ascii="Times New Roman" w:eastAsia="MS Mincho" w:hAnsi="Times New Roman" w:cs="Times New Roman"/>
                <w:lang w:val="uk-UA"/>
              </w:rPr>
              <w:t xml:space="preserve">Про формування ключових </w:t>
            </w:r>
            <w:proofErr w:type="spellStart"/>
            <w:r>
              <w:rPr>
                <w:rFonts w:ascii="Times New Roman" w:eastAsia="MS Mincho" w:hAnsi="Times New Roman" w:cs="Times New Roman"/>
                <w:lang w:val="uk-UA"/>
              </w:rPr>
              <w:t>компетенцій</w:t>
            </w:r>
            <w:proofErr w:type="spellEnd"/>
            <w:r>
              <w:rPr>
                <w:rFonts w:ascii="Times New Roman" w:eastAsia="MS Mincho" w:hAnsi="Times New Roman" w:cs="Times New Roman"/>
                <w:lang w:val="uk-UA"/>
              </w:rPr>
              <w:t xml:space="preserve"> на уроках географії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975433" w:rsidRDefault="00C22AB2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75433">
              <w:rPr>
                <w:rFonts w:ascii="Times New Roman" w:eastAsia="MS Mincho" w:hAnsi="Times New Roman" w:cs="Times New Roman"/>
                <w:lang w:val="uk-UA"/>
              </w:rPr>
              <w:t>лютий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975433" w:rsidRDefault="00BF1B1A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MS Mincho" w:hAnsi="Times New Roman" w:cs="Times New Roman"/>
                <w:lang w:val="uk-UA"/>
              </w:rPr>
              <w:t>Сопчук</w:t>
            </w:r>
            <w:proofErr w:type="spellEnd"/>
            <w:r>
              <w:rPr>
                <w:rFonts w:ascii="Times New Roman" w:eastAsia="MS Mincho" w:hAnsi="Times New Roman" w:cs="Times New Roman"/>
                <w:lang w:val="uk-UA"/>
              </w:rPr>
              <w:t xml:space="preserve"> С.Л.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F4629A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FF0000"/>
              </w:rPr>
            </w:pPr>
          </w:p>
        </w:tc>
      </w:tr>
      <w:tr w:rsidR="00F4629A" w:rsidRPr="00F4629A" w:rsidTr="00AA4884">
        <w:trPr>
          <w:trHeight w:val="82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AA4884" w:rsidRDefault="00C22AB2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AA4884">
              <w:rPr>
                <w:rFonts w:ascii="Times New Roman" w:eastAsia="MS Mincho" w:hAnsi="Times New Roman" w:cs="Times New Roman"/>
                <w:lang w:val="uk-UA"/>
              </w:rPr>
              <w:t>4</w:t>
            </w:r>
            <w:r w:rsidR="00274A5C" w:rsidRPr="00AA4884">
              <w:rPr>
                <w:rFonts w:ascii="Times New Roman" w:eastAsia="MS Mincho" w:hAnsi="Times New Roman" w:cs="Times New Roman"/>
              </w:rPr>
              <w:t>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975433" w:rsidRDefault="00C22AB2" w:rsidP="00274A5C">
            <w:pPr>
              <w:spacing w:after="0" w:line="240" w:lineRule="auto"/>
              <w:rPr>
                <w:rFonts w:ascii="Times New Roman" w:eastAsia="MS Mincho" w:hAnsi="Times New Roman" w:cs="Times New Roman"/>
                <w:lang w:val="uk-UA"/>
              </w:rPr>
            </w:pPr>
            <w:r w:rsidRPr="00975433">
              <w:rPr>
                <w:rFonts w:ascii="Times New Roman" w:eastAsia="MS Mincho" w:hAnsi="Times New Roman" w:cs="Times New Roman"/>
                <w:lang w:val="uk-UA"/>
              </w:rPr>
              <w:t xml:space="preserve"> Про підсумки участі в обласного етапі</w:t>
            </w:r>
            <w:r w:rsidR="00274A5C" w:rsidRPr="00975433">
              <w:rPr>
                <w:rFonts w:ascii="Times New Roman" w:eastAsia="MS Mincho" w:hAnsi="Times New Roman" w:cs="Times New Roman"/>
                <w:lang w:val="uk-UA"/>
              </w:rPr>
              <w:t xml:space="preserve"> Всеукраїнських учнівських </w:t>
            </w:r>
            <w:r w:rsidR="00AA4884" w:rsidRPr="00975433">
              <w:rPr>
                <w:rFonts w:ascii="Times New Roman" w:eastAsia="MS Mincho" w:hAnsi="Times New Roman" w:cs="Times New Roman"/>
                <w:lang w:val="uk-UA"/>
              </w:rPr>
              <w:t>олімпіад з навчальних дисциплін</w:t>
            </w:r>
            <w:r w:rsidR="009C59D1">
              <w:rPr>
                <w:rFonts w:ascii="Times New Roman" w:eastAsia="MS Mincho" w:hAnsi="Times New Roman" w:cs="Times New Roman"/>
                <w:lang w:val="uk-UA"/>
              </w:rPr>
              <w:t xml:space="preserve"> та 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975433" w:rsidRDefault="00C22AB2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75433">
              <w:rPr>
                <w:rFonts w:ascii="Times New Roman" w:eastAsia="MS Mincho" w:hAnsi="Times New Roman" w:cs="Times New Roman"/>
                <w:lang w:val="uk-UA"/>
              </w:rPr>
              <w:t>лютий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975433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75433">
              <w:rPr>
                <w:rFonts w:ascii="Times New Roman" w:eastAsia="MS Mincho" w:hAnsi="Times New Roman" w:cs="Times New Roman"/>
                <w:lang w:val="uk-UA"/>
              </w:rPr>
              <w:t>методисти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F4629A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FF0000"/>
              </w:rPr>
            </w:pPr>
          </w:p>
        </w:tc>
      </w:tr>
      <w:tr w:rsidR="00F4629A" w:rsidRPr="00F4629A" w:rsidTr="003D52BC">
        <w:trPr>
          <w:trHeight w:val="398"/>
        </w:trPr>
        <w:tc>
          <w:tcPr>
            <w:tcW w:w="9481" w:type="dxa"/>
            <w:gridSpan w:val="5"/>
            <w:shd w:val="clear" w:color="auto" w:fill="D9D9D9"/>
          </w:tcPr>
          <w:p w:rsidR="00274A5C" w:rsidRPr="00AA4884" w:rsidRDefault="00274A5C" w:rsidP="00274A5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AA4884">
              <w:rPr>
                <w:rFonts w:ascii="Times New Roman" w:eastAsia="MS Mincho" w:hAnsi="Times New Roman" w:cs="Times New Roman"/>
              </w:rPr>
              <w:t>ІІ ЗАСІДАННЯ.</w:t>
            </w:r>
          </w:p>
        </w:tc>
      </w:tr>
      <w:tr w:rsidR="00F4629A" w:rsidRPr="00F4629A" w:rsidTr="003D52BC">
        <w:trPr>
          <w:trHeight w:val="683"/>
        </w:trPr>
        <w:tc>
          <w:tcPr>
            <w:tcW w:w="733" w:type="dxa"/>
          </w:tcPr>
          <w:p w:rsidR="00274A5C" w:rsidRPr="0016463F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16463F">
              <w:rPr>
                <w:rFonts w:ascii="Times New Roman" w:eastAsia="MS Mincho" w:hAnsi="Times New Roman" w:cs="Times New Roman"/>
                <w:lang w:val="uk-UA"/>
              </w:rPr>
              <w:t>1</w:t>
            </w:r>
          </w:p>
        </w:tc>
        <w:tc>
          <w:tcPr>
            <w:tcW w:w="4921" w:type="dxa"/>
          </w:tcPr>
          <w:p w:rsidR="00274A5C" w:rsidRDefault="00CE7342" w:rsidP="00274A5C">
            <w:pPr>
              <w:spacing w:after="0" w:line="240" w:lineRule="auto"/>
              <w:rPr>
                <w:rFonts w:ascii="Times New Roman" w:eastAsia="MS Mincho" w:hAnsi="Times New Roman" w:cs="Times New Roman"/>
                <w:lang w:val="uk-UA"/>
              </w:rPr>
            </w:pPr>
            <w:r>
              <w:rPr>
                <w:rFonts w:ascii="Times New Roman" w:eastAsia="MS Mincho" w:hAnsi="Times New Roman" w:cs="Times New Roman"/>
                <w:lang w:val="uk-UA"/>
              </w:rPr>
              <w:t xml:space="preserve">Реалізація </w:t>
            </w:r>
            <w:proofErr w:type="spellStart"/>
            <w:r>
              <w:rPr>
                <w:rFonts w:ascii="Times New Roman" w:eastAsia="MS Mincho" w:hAnsi="Times New Roman" w:cs="Times New Roman"/>
                <w:lang w:val="uk-UA"/>
              </w:rPr>
              <w:t>компетентнісно-діяльнісного</w:t>
            </w:r>
            <w:proofErr w:type="spellEnd"/>
            <w:r>
              <w:rPr>
                <w:rFonts w:ascii="Times New Roman" w:eastAsia="MS Mincho" w:hAnsi="Times New Roman" w:cs="Times New Roman"/>
                <w:lang w:val="uk-UA"/>
              </w:rPr>
              <w:t xml:space="preserve"> </w:t>
            </w:r>
            <w:r w:rsidR="005E5893">
              <w:rPr>
                <w:rFonts w:ascii="Times New Roman" w:eastAsia="MS Mincho" w:hAnsi="Times New Roman" w:cs="Times New Roman"/>
                <w:lang w:val="uk-UA"/>
              </w:rPr>
              <w:t>підходу</w:t>
            </w:r>
            <w:r w:rsidR="00107795">
              <w:rPr>
                <w:rFonts w:ascii="Times New Roman" w:eastAsia="MS Mincho" w:hAnsi="Times New Roman" w:cs="Times New Roman"/>
                <w:lang w:val="uk-UA"/>
              </w:rPr>
              <w:t xml:space="preserve">  під час викладання образотворчого мистецтва</w:t>
            </w:r>
          </w:p>
          <w:p w:rsidR="005E5893" w:rsidRPr="00975433" w:rsidRDefault="005E5893" w:rsidP="00274A5C">
            <w:pPr>
              <w:spacing w:after="0" w:line="240" w:lineRule="auto"/>
              <w:rPr>
                <w:rFonts w:ascii="Times New Roman" w:eastAsia="MS Mincho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274A5C" w:rsidRPr="00975433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975433">
              <w:rPr>
                <w:rFonts w:ascii="Times New Roman" w:eastAsia="MS Mincho" w:hAnsi="Times New Roman" w:cs="Times New Roman"/>
                <w:lang w:val="uk-UA"/>
              </w:rPr>
              <w:t xml:space="preserve"> квітень</w:t>
            </w:r>
          </w:p>
        </w:tc>
        <w:tc>
          <w:tcPr>
            <w:tcW w:w="1842" w:type="dxa"/>
          </w:tcPr>
          <w:p w:rsidR="00274A5C" w:rsidRPr="00975433" w:rsidRDefault="00BF0AA4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MS Mincho" w:hAnsi="Times New Roman" w:cs="Times New Roman"/>
                <w:lang w:val="uk-UA"/>
              </w:rPr>
              <w:t>Омеленчук</w:t>
            </w:r>
            <w:proofErr w:type="spellEnd"/>
            <w:r>
              <w:rPr>
                <w:rFonts w:ascii="Times New Roman" w:eastAsia="MS Mincho" w:hAnsi="Times New Roman" w:cs="Times New Roman"/>
                <w:lang w:val="uk-UA"/>
              </w:rPr>
              <w:t xml:space="preserve"> Л.</w:t>
            </w:r>
            <w:r w:rsidR="00E21100">
              <w:rPr>
                <w:rFonts w:ascii="Times New Roman" w:eastAsia="MS Mincho" w:hAnsi="Times New Roman" w:cs="Times New Roman"/>
                <w:lang w:val="uk-UA"/>
              </w:rPr>
              <w:t>Ф</w:t>
            </w:r>
          </w:p>
        </w:tc>
        <w:tc>
          <w:tcPr>
            <w:tcW w:w="851" w:type="dxa"/>
          </w:tcPr>
          <w:p w:rsidR="00274A5C" w:rsidRPr="00F4629A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FF0000"/>
              </w:rPr>
            </w:pPr>
          </w:p>
        </w:tc>
      </w:tr>
      <w:tr w:rsidR="00F4629A" w:rsidRPr="00F4629A" w:rsidTr="003D52BC">
        <w:trPr>
          <w:trHeight w:val="848"/>
        </w:trPr>
        <w:tc>
          <w:tcPr>
            <w:tcW w:w="733" w:type="dxa"/>
          </w:tcPr>
          <w:p w:rsidR="00274A5C" w:rsidRPr="00BF1B1A" w:rsidRDefault="00BF1B1A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BF1B1A">
              <w:rPr>
                <w:rFonts w:ascii="Times New Roman" w:eastAsia="MS Mincho" w:hAnsi="Times New Roman" w:cs="Times New Roman"/>
                <w:lang w:val="uk-UA"/>
              </w:rPr>
              <w:t>2</w:t>
            </w:r>
          </w:p>
        </w:tc>
        <w:tc>
          <w:tcPr>
            <w:tcW w:w="4921" w:type="dxa"/>
          </w:tcPr>
          <w:p w:rsidR="00274A5C" w:rsidRPr="00DD6C4F" w:rsidRDefault="00C22AB2" w:rsidP="00AA4884">
            <w:pPr>
              <w:spacing w:after="0" w:line="240" w:lineRule="auto"/>
              <w:rPr>
                <w:rFonts w:ascii="Times New Roman" w:eastAsia="MS Mincho" w:hAnsi="Times New Roman" w:cs="Times New Roman"/>
                <w:lang w:val="uk-UA"/>
              </w:rPr>
            </w:pPr>
            <w:r>
              <w:rPr>
                <w:rFonts w:ascii="Times New Roman" w:eastAsia="MS Mincho" w:hAnsi="Times New Roman" w:cs="Times New Roman"/>
                <w:lang w:val="uk-UA"/>
              </w:rPr>
              <w:t xml:space="preserve"> Зві</w:t>
            </w:r>
            <w:r w:rsidR="00E449B6">
              <w:rPr>
                <w:rFonts w:ascii="Times New Roman" w:eastAsia="MS Mincho" w:hAnsi="Times New Roman" w:cs="Times New Roman"/>
                <w:lang w:val="uk-UA"/>
              </w:rPr>
              <w:t>т</w:t>
            </w:r>
            <w:proofErr w:type="spellStart"/>
            <w:r w:rsidR="00274A5C" w:rsidRPr="00C22AB2">
              <w:rPr>
                <w:rFonts w:ascii="Times New Roman" w:eastAsia="MS Mincho" w:hAnsi="Times New Roman" w:cs="Times New Roman"/>
              </w:rPr>
              <w:t>роботитворчихгруп</w:t>
            </w:r>
            <w:proofErr w:type="spellEnd"/>
            <w:r w:rsidR="00274A5C" w:rsidRPr="00C22AB2">
              <w:rPr>
                <w:rFonts w:ascii="Times New Roman" w:eastAsia="MS Mincho" w:hAnsi="Times New Roman" w:cs="Times New Roman"/>
              </w:rPr>
              <w:t xml:space="preserve">, ШПМ, </w:t>
            </w:r>
            <w:proofErr w:type="spellStart"/>
            <w:r w:rsidR="00274A5C" w:rsidRPr="00C22AB2">
              <w:rPr>
                <w:rFonts w:ascii="Times New Roman" w:eastAsia="MS Mincho" w:hAnsi="Times New Roman" w:cs="Times New Roman"/>
              </w:rPr>
              <w:t>шкілрізнихкатегорій</w:t>
            </w:r>
            <w:proofErr w:type="spellEnd"/>
          </w:p>
        </w:tc>
        <w:tc>
          <w:tcPr>
            <w:tcW w:w="1134" w:type="dxa"/>
          </w:tcPr>
          <w:p w:rsidR="00274A5C" w:rsidRPr="00C22AB2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C22AB2">
              <w:rPr>
                <w:rFonts w:ascii="Times New Roman" w:eastAsia="MS Mincho" w:hAnsi="Times New Roman" w:cs="Times New Roman"/>
                <w:lang w:val="uk-UA"/>
              </w:rPr>
              <w:t xml:space="preserve"> квітень</w:t>
            </w:r>
          </w:p>
        </w:tc>
        <w:tc>
          <w:tcPr>
            <w:tcW w:w="1842" w:type="dxa"/>
          </w:tcPr>
          <w:p w:rsidR="00274A5C" w:rsidRPr="00C22AB2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proofErr w:type="spellStart"/>
            <w:r w:rsidRPr="00C22AB2">
              <w:rPr>
                <w:rFonts w:ascii="Times New Roman" w:eastAsia="MS Mincho" w:hAnsi="Times New Roman" w:cs="Times New Roman"/>
              </w:rPr>
              <w:t>Бончук</w:t>
            </w:r>
            <w:proofErr w:type="spellEnd"/>
            <w:r w:rsidRPr="00C22AB2">
              <w:rPr>
                <w:rFonts w:ascii="Times New Roman" w:eastAsia="MS Mincho" w:hAnsi="Times New Roman" w:cs="Times New Roman"/>
              </w:rPr>
              <w:t xml:space="preserve"> О.М.</w:t>
            </w:r>
          </w:p>
          <w:p w:rsidR="00274A5C" w:rsidRPr="00C22AB2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C22AB2">
              <w:rPr>
                <w:rFonts w:ascii="Times New Roman" w:eastAsia="MS Mincho" w:hAnsi="Times New Roman" w:cs="Times New Roman"/>
                <w:lang w:val="uk-UA"/>
              </w:rPr>
              <w:t xml:space="preserve">Методисти </w:t>
            </w:r>
          </w:p>
        </w:tc>
        <w:tc>
          <w:tcPr>
            <w:tcW w:w="851" w:type="dxa"/>
          </w:tcPr>
          <w:p w:rsidR="00274A5C" w:rsidRPr="00F4629A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FF0000"/>
              </w:rPr>
            </w:pPr>
          </w:p>
        </w:tc>
      </w:tr>
      <w:tr w:rsidR="00F4629A" w:rsidRPr="00F4629A" w:rsidTr="003D52BC">
        <w:trPr>
          <w:trHeight w:val="848"/>
        </w:trPr>
        <w:tc>
          <w:tcPr>
            <w:tcW w:w="733" w:type="dxa"/>
          </w:tcPr>
          <w:p w:rsidR="00274A5C" w:rsidRPr="00E449B6" w:rsidRDefault="00E449B6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E449B6">
              <w:rPr>
                <w:rFonts w:ascii="Times New Roman" w:eastAsia="MS Mincho" w:hAnsi="Times New Roman" w:cs="Times New Roman"/>
                <w:lang w:val="uk-UA"/>
              </w:rPr>
              <w:t>3</w:t>
            </w:r>
          </w:p>
        </w:tc>
        <w:tc>
          <w:tcPr>
            <w:tcW w:w="4921" w:type="dxa"/>
          </w:tcPr>
          <w:p w:rsidR="00274A5C" w:rsidRPr="00C22AB2" w:rsidRDefault="00274A5C" w:rsidP="00274A5C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proofErr w:type="spellStart"/>
            <w:r w:rsidRPr="00C22AB2">
              <w:rPr>
                <w:rFonts w:ascii="Times New Roman" w:eastAsia="MS Mincho" w:hAnsi="Times New Roman" w:cs="Times New Roman"/>
              </w:rPr>
              <w:t>Затвердження</w:t>
            </w:r>
            <w:proofErr w:type="spellEnd"/>
            <w:r w:rsidRPr="00C22AB2">
              <w:rPr>
                <w:rFonts w:ascii="Times New Roman" w:eastAsia="MS Mincho" w:hAnsi="Times New Roman" w:cs="Times New Roman"/>
              </w:rPr>
              <w:t xml:space="preserve"> ППД,  </w:t>
            </w:r>
            <w:proofErr w:type="spellStart"/>
            <w:r w:rsidRPr="00C22AB2">
              <w:rPr>
                <w:rFonts w:ascii="Times New Roman" w:eastAsia="MS Mincho" w:hAnsi="Times New Roman" w:cs="Times New Roman"/>
              </w:rPr>
              <w:t>методичнихрозробок</w:t>
            </w:r>
            <w:proofErr w:type="spellEnd"/>
            <w:r w:rsidRPr="00C22AB2">
              <w:rPr>
                <w:rFonts w:ascii="Times New Roman" w:eastAsia="MS Mincho" w:hAnsi="Times New Roman" w:cs="Times New Roman"/>
              </w:rPr>
              <w:t xml:space="preserve"> за 201</w:t>
            </w:r>
            <w:r w:rsidR="002C28E7">
              <w:rPr>
                <w:rFonts w:ascii="Times New Roman" w:eastAsia="MS Mincho" w:hAnsi="Times New Roman" w:cs="Times New Roman"/>
                <w:lang w:val="uk-UA"/>
              </w:rPr>
              <w:t>8</w:t>
            </w:r>
            <w:r w:rsidRPr="00C22AB2">
              <w:rPr>
                <w:rFonts w:ascii="Times New Roman" w:eastAsia="MS Mincho" w:hAnsi="Times New Roman" w:cs="Times New Roman"/>
              </w:rPr>
              <w:t>-201</w:t>
            </w:r>
            <w:r w:rsidR="002C28E7">
              <w:rPr>
                <w:rFonts w:ascii="Times New Roman" w:eastAsia="MS Mincho" w:hAnsi="Times New Roman" w:cs="Times New Roman"/>
                <w:lang w:val="uk-UA"/>
              </w:rPr>
              <w:t>9</w:t>
            </w:r>
            <w:proofErr w:type="spellStart"/>
            <w:r w:rsidRPr="00C22AB2">
              <w:rPr>
                <w:rFonts w:ascii="Times New Roman" w:eastAsia="MS Mincho" w:hAnsi="Times New Roman" w:cs="Times New Roman"/>
              </w:rPr>
              <w:t>н.р</w:t>
            </w:r>
            <w:proofErr w:type="spellEnd"/>
            <w:r w:rsidRPr="00C22AB2">
              <w:rPr>
                <w:rFonts w:ascii="Times New Roman" w:eastAsia="MS Mincho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274A5C" w:rsidRPr="00C22AB2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C22AB2">
              <w:rPr>
                <w:rFonts w:ascii="Times New Roman" w:eastAsia="MS Mincho" w:hAnsi="Times New Roman" w:cs="Times New Roman"/>
                <w:lang w:val="uk-UA"/>
              </w:rPr>
              <w:t xml:space="preserve"> квітень</w:t>
            </w:r>
          </w:p>
        </w:tc>
        <w:tc>
          <w:tcPr>
            <w:tcW w:w="1842" w:type="dxa"/>
          </w:tcPr>
          <w:p w:rsidR="00274A5C" w:rsidRPr="00C22AB2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proofErr w:type="spellStart"/>
            <w:r w:rsidRPr="00C22AB2">
              <w:rPr>
                <w:rFonts w:ascii="Times New Roman" w:eastAsia="MS Mincho" w:hAnsi="Times New Roman" w:cs="Times New Roman"/>
              </w:rPr>
              <w:t>БончукО.М</w:t>
            </w:r>
            <w:proofErr w:type="spellEnd"/>
            <w:r w:rsidRPr="00C22AB2">
              <w:rPr>
                <w:rFonts w:ascii="Times New Roman" w:eastAsia="MS Mincho" w:hAnsi="Times New Roman" w:cs="Times New Roman"/>
              </w:rPr>
              <w:t>.</w:t>
            </w:r>
            <w:r w:rsidRPr="00C22AB2">
              <w:rPr>
                <w:rFonts w:ascii="Times New Roman" w:eastAsia="MS Mincho" w:hAnsi="Times New Roman" w:cs="Times New Roman"/>
                <w:lang w:val="uk-UA"/>
              </w:rPr>
              <w:t>,</w:t>
            </w:r>
          </w:p>
          <w:p w:rsidR="00274A5C" w:rsidRPr="00C22AB2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C22AB2">
              <w:rPr>
                <w:rFonts w:ascii="Times New Roman" w:eastAsia="MS Mincho" w:hAnsi="Times New Roman" w:cs="Times New Roman"/>
                <w:lang w:val="uk-UA"/>
              </w:rPr>
              <w:t>ЗДНВР,методисти</w:t>
            </w:r>
          </w:p>
        </w:tc>
        <w:tc>
          <w:tcPr>
            <w:tcW w:w="851" w:type="dxa"/>
          </w:tcPr>
          <w:p w:rsidR="00274A5C" w:rsidRPr="00F4629A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FF0000"/>
              </w:rPr>
            </w:pPr>
          </w:p>
        </w:tc>
      </w:tr>
      <w:tr w:rsidR="00F4629A" w:rsidRPr="00F4629A" w:rsidTr="003D52BC">
        <w:trPr>
          <w:trHeight w:val="471"/>
        </w:trPr>
        <w:tc>
          <w:tcPr>
            <w:tcW w:w="733" w:type="dxa"/>
          </w:tcPr>
          <w:p w:rsidR="00274A5C" w:rsidRPr="00E449B6" w:rsidRDefault="00E449B6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>
              <w:rPr>
                <w:rFonts w:ascii="Times New Roman" w:eastAsia="MS Mincho" w:hAnsi="Times New Roman" w:cs="Times New Roman"/>
                <w:lang w:val="uk-UA"/>
              </w:rPr>
              <w:t>4</w:t>
            </w:r>
          </w:p>
        </w:tc>
        <w:tc>
          <w:tcPr>
            <w:tcW w:w="4921" w:type="dxa"/>
          </w:tcPr>
          <w:p w:rsidR="00274A5C" w:rsidRPr="002C28E7" w:rsidRDefault="00274A5C" w:rsidP="00274A5C">
            <w:pPr>
              <w:spacing w:after="0" w:line="240" w:lineRule="auto"/>
              <w:rPr>
                <w:rFonts w:ascii="Times New Roman" w:eastAsia="MS Mincho" w:hAnsi="Times New Roman" w:cs="Times New Roman"/>
                <w:lang w:val="uk-UA"/>
              </w:rPr>
            </w:pPr>
            <w:r w:rsidRPr="00C22AB2">
              <w:rPr>
                <w:rFonts w:ascii="Times New Roman" w:eastAsia="MS Mincho" w:hAnsi="Times New Roman" w:cs="Times New Roman"/>
              </w:rPr>
              <w:t>Про</w:t>
            </w:r>
            <w:r w:rsidRPr="00C22AB2">
              <w:rPr>
                <w:rFonts w:ascii="Times New Roman" w:eastAsia="MS Mincho" w:hAnsi="Times New Roman" w:cs="Times New Roman"/>
                <w:lang w:val="uk-UA"/>
              </w:rPr>
              <w:t xml:space="preserve"> про</w:t>
            </w:r>
            <w:proofErr w:type="spellStart"/>
            <w:r w:rsidR="002C28E7">
              <w:rPr>
                <w:rFonts w:ascii="Times New Roman" w:eastAsia="MS Mincho" w:hAnsi="Times New Roman" w:cs="Times New Roman"/>
              </w:rPr>
              <w:t>ведення</w:t>
            </w:r>
            <w:proofErr w:type="spellEnd"/>
            <w:r w:rsidR="002C28E7">
              <w:rPr>
                <w:rFonts w:ascii="Times New Roman" w:eastAsia="MS Mincho" w:hAnsi="Times New Roman" w:cs="Times New Roman"/>
              </w:rPr>
              <w:t xml:space="preserve"> ДПА у З</w:t>
            </w:r>
            <w:r w:rsidRPr="00C22AB2">
              <w:rPr>
                <w:rFonts w:ascii="Times New Roman" w:eastAsia="MS Mincho" w:hAnsi="Times New Roman" w:cs="Times New Roman"/>
              </w:rPr>
              <w:t>З</w:t>
            </w:r>
            <w:r w:rsidR="002C28E7">
              <w:rPr>
                <w:rFonts w:ascii="Times New Roman" w:eastAsia="MS Mincho" w:hAnsi="Times New Roman" w:cs="Times New Roman"/>
                <w:lang w:val="uk-UA"/>
              </w:rPr>
              <w:t>СО</w:t>
            </w:r>
          </w:p>
        </w:tc>
        <w:tc>
          <w:tcPr>
            <w:tcW w:w="1134" w:type="dxa"/>
          </w:tcPr>
          <w:p w:rsidR="00274A5C" w:rsidRPr="00C22AB2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C22AB2">
              <w:rPr>
                <w:rFonts w:ascii="Times New Roman" w:eastAsia="MS Mincho" w:hAnsi="Times New Roman" w:cs="Times New Roman"/>
                <w:lang w:val="uk-UA"/>
              </w:rPr>
              <w:t xml:space="preserve"> квітень</w:t>
            </w:r>
          </w:p>
        </w:tc>
        <w:tc>
          <w:tcPr>
            <w:tcW w:w="1842" w:type="dxa"/>
          </w:tcPr>
          <w:p w:rsidR="00274A5C" w:rsidRPr="00C22AB2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proofErr w:type="spellStart"/>
            <w:r w:rsidRPr="00C22AB2">
              <w:rPr>
                <w:rFonts w:ascii="Times New Roman" w:eastAsia="MS Mincho" w:hAnsi="Times New Roman" w:cs="Times New Roman"/>
              </w:rPr>
              <w:t>Залевська</w:t>
            </w:r>
            <w:proofErr w:type="spellEnd"/>
            <w:r w:rsidRPr="00C22AB2">
              <w:rPr>
                <w:rFonts w:ascii="Times New Roman" w:eastAsia="MS Mincho" w:hAnsi="Times New Roman" w:cs="Times New Roman"/>
              </w:rPr>
              <w:t xml:space="preserve"> В.Ю.</w:t>
            </w:r>
          </w:p>
        </w:tc>
        <w:tc>
          <w:tcPr>
            <w:tcW w:w="851" w:type="dxa"/>
          </w:tcPr>
          <w:p w:rsidR="00274A5C" w:rsidRPr="00F4629A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FF0000"/>
              </w:rPr>
            </w:pPr>
          </w:p>
        </w:tc>
      </w:tr>
      <w:tr w:rsidR="00F4629A" w:rsidRPr="00F4629A" w:rsidTr="003D52BC">
        <w:trPr>
          <w:trHeight w:val="295"/>
        </w:trPr>
        <w:tc>
          <w:tcPr>
            <w:tcW w:w="9481" w:type="dxa"/>
            <w:gridSpan w:val="5"/>
            <w:shd w:val="clear" w:color="auto" w:fill="E6E6E6"/>
          </w:tcPr>
          <w:p w:rsidR="00274A5C" w:rsidRPr="00E449B6" w:rsidRDefault="00274A5C" w:rsidP="00274A5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E449B6">
              <w:rPr>
                <w:rFonts w:ascii="Times New Roman" w:eastAsia="MS Mincho" w:hAnsi="Times New Roman" w:cs="Times New Roman"/>
              </w:rPr>
              <w:t>І</w:t>
            </w:r>
            <w:r w:rsidRPr="00E449B6">
              <w:rPr>
                <w:rFonts w:ascii="Times New Roman" w:eastAsia="MS Mincho" w:hAnsi="Times New Roman" w:cs="Times New Roman"/>
                <w:lang w:val="uk-UA"/>
              </w:rPr>
              <w:t>ІІ</w:t>
            </w:r>
            <w:r w:rsidRPr="00E449B6">
              <w:rPr>
                <w:rFonts w:ascii="Times New Roman" w:eastAsia="MS Mincho" w:hAnsi="Times New Roman" w:cs="Times New Roman"/>
              </w:rPr>
              <w:t>. ЗАСІДАННЯ</w:t>
            </w:r>
          </w:p>
        </w:tc>
      </w:tr>
      <w:tr w:rsidR="00F4629A" w:rsidRPr="00F4629A" w:rsidTr="003D52BC">
        <w:trPr>
          <w:trHeight w:val="496"/>
        </w:trPr>
        <w:tc>
          <w:tcPr>
            <w:tcW w:w="733" w:type="dxa"/>
          </w:tcPr>
          <w:p w:rsidR="00274A5C" w:rsidRPr="00E449B6" w:rsidRDefault="00E449B6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>
              <w:rPr>
                <w:rFonts w:ascii="Times New Roman" w:eastAsia="MS Mincho" w:hAnsi="Times New Roman" w:cs="Times New Roman"/>
                <w:lang w:val="uk-UA"/>
              </w:rPr>
              <w:t>1</w:t>
            </w:r>
            <w:r w:rsidR="00274A5C" w:rsidRPr="00E449B6">
              <w:rPr>
                <w:rFonts w:ascii="Times New Roman" w:eastAsia="MS Mincho" w:hAnsi="Times New Roman" w:cs="Times New Roman"/>
                <w:lang w:val="uk-UA"/>
              </w:rPr>
              <w:t>.</w:t>
            </w:r>
          </w:p>
        </w:tc>
        <w:tc>
          <w:tcPr>
            <w:tcW w:w="4921" w:type="dxa"/>
          </w:tcPr>
          <w:p w:rsidR="00274A5C" w:rsidRPr="00E449B6" w:rsidRDefault="00BF1B1A" w:rsidP="00322565">
            <w:pPr>
              <w:spacing w:after="0" w:line="240" w:lineRule="auto"/>
              <w:rPr>
                <w:rFonts w:ascii="Times New Roman" w:eastAsia="MS Mincho" w:hAnsi="Times New Roman" w:cs="Times New Roman"/>
                <w:lang w:val="uk-UA" w:eastAsia="en-US"/>
              </w:rPr>
            </w:pPr>
            <w:r>
              <w:rPr>
                <w:rFonts w:ascii="Times New Roman" w:eastAsia="MS Mincho" w:hAnsi="Times New Roman" w:cs="Times New Roman"/>
                <w:lang w:val="uk-UA" w:eastAsia="en-US"/>
              </w:rPr>
              <w:t xml:space="preserve">Інноваційні форми роботи </w:t>
            </w:r>
            <w:r w:rsidR="00322565">
              <w:rPr>
                <w:rFonts w:ascii="Times New Roman" w:eastAsia="MS Mincho" w:hAnsi="Times New Roman" w:cs="Times New Roman"/>
                <w:lang w:val="uk-UA" w:eastAsia="en-US"/>
              </w:rPr>
              <w:t>у  методичній діяльності</w:t>
            </w:r>
            <w:r>
              <w:rPr>
                <w:rFonts w:ascii="Times New Roman" w:eastAsia="MS Mincho" w:hAnsi="Times New Roman" w:cs="Times New Roman"/>
                <w:lang w:val="uk-UA" w:eastAsia="en-US"/>
              </w:rPr>
              <w:t xml:space="preserve"> ЗЗСО</w:t>
            </w:r>
          </w:p>
        </w:tc>
        <w:tc>
          <w:tcPr>
            <w:tcW w:w="1134" w:type="dxa"/>
          </w:tcPr>
          <w:p w:rsidR="00274A5C" w:rsidRPr="00E449B6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 w:eastAsia="en-US"/>
              </w:rPr>
            </w:pPr>
            <w:r w:rsidRPr="00E449B6">
              <w:rPr>
                <w:rFonts w:ascii="Times New Roman" w:eastAsia="MS Mincho" w:hAnsi="Times New Roman" w:cs="Times New Roman"/>
                <w:lang w:val="uk-UA" w:eastAsia="en-US"/>
              </w:rPr>
              <w:t>жовтень</w:t>
            </w:r>
          </w:p>
        </w:tc>
        <w:tc>
          <w:tcPr>
            <w:tcW w:w="1842" w:type="dxa"/>
          </w:tcPr>
          <w:p w:rsidR="00274A5C" w:rsidRPr="00E449B6" w:rsidRDefault="00BF1B1A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 w:eastAsia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lang w:val="uk-UA" w:eastAsia="en-US"/>
              </w:rPr>
              <w:t>Бончук</w:t>
            </w:r>
            <w:proofErr w:type="spellEnd"/>
            <w:r>
              <w:rPr>
                <w:rFonts w:ascii="Times New Roman" w:eastAsia="MS Mincho" w:hAnsi="Times New Roman" w:cs="Times New Roman"/>
                <w:lang w:val="uk-UA" w:eastAsia="en-US"/>
              </w:rPr>
              <w:t xml:space="preserve"> О.М.</w:t>
            </w:r>
          </w:p>
        </w:tc>
        <w:tc>
          <w:tcPr>
            <w:tcW w:w="851" w:type="dxa"/>
          </w:tcPr>
          <w:p w:rsidR="00274A5C" w:rsidRPr="00F4629A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FF0000"/>
              </w:rPr>
            </w:pPr>
          </w:p>
        </w:tc>
      </w:tr>
      <w:tr w:rsidR="00F4629A" w:rsidRPr="00F4629A" w:rsidTr="003D52BC">
        <w:trPr>
          <w:trHeight w:val="496"/>
        </w:trPr>
        <w:tc>
          <w:tcPr>
            <w:tcW w:w="733" w:type="dxa"/>
          </w:tcPr>
          <w:p w:rsidR="00274A5C" w:rsidRPr="00E449B6" w:rsidRDefault="00E449B6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>
              <w:rPr>
                <w:rFonts w:ascii="Times New Roman" w:eastAsia="MS Mincho" w:hAnsi="Times New Roman" w:cs="Times New Roman"/>
                <w:lang w:val="uk-UA"/>
              </w:rPr>
              <w:t>2</w:t>
            </w:r>
            <w:r w:rsidR="00274A5C" w:rsidRPr="00E449B6">
              <w:rPr>
                <w:rFonts w:ascii="Times New Roman" w:eastAsia="MS Mincho" w:hAnsi="Times New Roman" w:cs="Times New Roman"/>
                <w:lang w:val="uk-UA"/>
              </w:rPr>
              <w:t>.</w:t>
            </w:r>
          </w:p>
        </w:tc>
        <w:tc>
          <w:tcPr>
            <w:tcW w:w="4921" w:type="dxa"/>
          </w:tcPr>
          <w:p w:rsidR="00274A5C" w:rsidRPr="0016463F" w:rsidRDefault="00D47CFC" w:rsidP="00D47CFC">
            <w:pPr>
              <w:spacing w:after="0" w:line="240" w:lineRule="auto"/>
              <w:rPr>
                <w:rFonts w:ascii="Times New Roman" w:eastAsia="MS Mincho" w:hAnsi="Times New Roman" w:cs="Times New Roman"/>
                <w:lang w:val="uk-UA" w:eastAsia="en-US"/>
              </w:rPr>
            </w:pPr>
            <w:r>
              <w:rPr>
                <w:rFonts w:ascii="Times New Roman" w:eastAsia="MS Mincho" w:hAnsi="Times New Roman" w:cs="Times New Roman"/>
                <w:lang w:val="uk-UA" w:eastAsia="en-US"/>
              </w:rPr>
              <w:t xml:space="preserve">Реалізація наскрізної змістової лінії «Ініціативність і підприємливість»  на уроках суспільно-гуманітарного циклу </w:t>
            </w:r>
          </w:p>
        </w:tc>
        <w:tc>
          <w:tcPr>
            <w:tcW w:w="1134" w:type="dxa"/>
          </w:tcPr>
          <w:p w:rsidR="00274A5C" w:rsidRPr="0016463F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 w:eastAsia="en-US"/>
              </w:rPr>
            </w:pPr>
            <w:r w:rsidRPr="0016463F">
              <w:rPr>
                <w:rFonts w:ascii="Times New Roman" w:eastAsia="MS Mincho" w:hAnsi="Times New Roman" w:cs="Times New Roman"/>
                <w:lang w:val="uk-UA" w:eastAsia="en-US"/>
              </w:rPr>
              <w:t>жовтень</w:t>
            </w:r>
          </w:p>
        </w:tc>
        <w:tc>
          <w:tcPr>
            <w:tcW w:w="1842" w:type="dxa"/>
          </w:tcPr>
          <w:p w:rsidR="00274A5C" w:rsidRPr="0016463F" w:rsidRDefault="00BF1B1A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 w:eastAsia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lang w:val="uk-UA" w:eastAsia="en-US"/>
              </w:rPr>
              <w:t>Сопчук</w:t>
            </w:r>
            <w:proofErr w:type="spellEnd"/>
            <w:r>
              <w:rPr>
                <w:rFonts w:ascii="Times New Roman" w:eastAsia="MS Mincho" w:hAnsi="Times New Roman" w:cs="Times New Roman"/>
                <w:lang w:val="uk-UA" w:eastAsia="en-US"/>
              </w:rPr>
              <w:t xml:space="preserve"> С.Л.</w:t>
            </w:r>
          </w:p>
        </w:tc>
        <w:tc>
          <w:tcPr>
            <w:tcW w:w="851" w:type="dxa"/>
          </w:tcPr>
          <w:p w:rsidR="00274A5C" w:rsidRPr="00F4629A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FF0000"/>
              </w:rPr>
            </w:pPr>
          </w:p>
        </w:tc>
      </w:tr>
      <w:tr w:rsidR="00F4629A" w:rsidRPr="00F4629A" w:rsidTr="003D52BC">
        <w:trPr>
          <w:trHeight w:val="674"/>
        </w:trPr>
        <w:tc>
          <w:tcPr>
            <w:tcW w:w="733" w:type="dxa"/>
          </w:tcPr>
          <w:p w:rsidR="00274A5C" w:rsidRPr="00E449B6" w:rsidRDefault="00E449B6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>
              <w:rPr>
                <w:rFonts w:ascii="Times New Roman" w:eastAsia="MS Mincho" w:hAnsi="Times New Roman" w:cs="Times New Roman"/>
                <w:lang w:val="uk-UA"/>
              </w:rPr>
              <w:t>3</w:t>
            </w:r>
            <w:r w:rsidR="00274A5C" w:rsidRPr="00E449B6">
              <w:rPr>
                <w:rFonts w:ascii="Times New Roman" w:eastAsia="MS Mincho" w:hAnsi="Times New Roman" w:cs="Times New Roman"/>
                <w:lang w:val="uk-UA"/>
              </w:rPr>
              <w:t>.</w:t>
            </w:r>
          </w:p>
        </w:tc>
        <w:tc>
          <w:tcPr>
            <w:tcW w:w="4921" w:type="dxa"/>
          </w:tcPr>
          <w:p w:rsidR="00274A5C" w:rsidRPr="00C22AB2" w:rsidRDefault="00274A5C" w:rsidP="002C28E7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C22AB2">
              <w:rPr>
                <w:rFonts w:ascii="Times New Roman" w:eastAsia="MS Mincho" w:hAnsi="Times New Roman" w:cs="Times New Roman"/>
              </w:rPr>
              <w:t>Про учас</w:t>
            </w:r>
            <w:r w:rsidR="002C28E7">
              <w:rPr>
                <w:rFonts w:ascii="Times New Roman" w:eastAsia="MS Mincho" w:hAnsi="Times New Roman" w:cs="Times New Roman"/>
              </w:rPr>
              <w:t>ть у конкурсах «Учитель року-20</w:t>
            </w:r>
            <w:r w:rsidR="002C28E7">
              <w:rPr>
                <w:rFonts w:ascii="Times New Roman" w:eastAsia="MS Mincho" w:hAnsi="Times New Roman" w:cs="Times New Roman"/>
                <w:lang w:val="uk-UA"/>
              </w:rPr>
              <w:t>20</w:t>
            </w:r>
            <w:r w:rsidRPr="00C22AB2">
              <w:rPr>
                <w:rFonts w:ascii="Times New Roman" w:eastAsia="MS Mincho" w:hAnsi="Times New Roman" w:cs="Times New Roman"/>
              </w:rPr>
              <w:t>», «</w:t>
            </w:r>
            <w:proofErr w:type="spellStart"/>
            <w:r w:rsidRPr="00C22AB2">
              <w:rPr>
                <w:rFonts w:ascii="Times New Roman" w:eastAsia="MS Mincho" w:hAnsi="Times New Roman" w:cs="Times New Roman"/>
              </w:rPr>
              <w:t>Педагогічнийдосвід</w:t>
            </w:r>
            <w:proofErr w:type="spellEnd"/>
            <w:r w:rsidRPr="00C22AB2">
              <w:rPr>
                <w:rFonts w:ascii="Times New Roman" w:eastAsia="MS Mincho" w:hAnsi="Times New Roman" w:cs="Times New Roman"/>
                <w:lang w:val="uk-UA"/>
              </w:rPr>
              <w:t xml:space="preserve"> о</w:t>
            </w:r>
            <w:proofErr w:type="spellStart"/>
            <w:r w:rsidRPr="00C22AB2">
              <w:rPr>
                <w:rFonts w:ascii="Times New Roman" w:eastAsia="MS Mincho" w:hAnsi="Times New Roman" w:cs="Times New Roman"/>
              </w:rPr>
              <w:t>світян</w:t>
            </w:r>
            <w:proofErr w:type="spellEnd"/>
            <w:r w:rsidRPr="00C22AB2">
              <w:rPr>
                <w:rFonts w:ascii="Times New Roman" w:eastAsia="MS Mincho" w:hAnsi="Times New Roman" w:cs="Times New Roman"/>
              </w:rPr>
              <w:t xml:space="preserve"> регіону-201</w:t>
            </w:r>
            <w:r w:rsidR="002C28E7">
              <w:rPr>
                <w:rFonts w:ascii="Times New Roman" w:eastAsia="MS Mincho" w:hAnsi="Times New Roman" w:cs="Times New Roman"/>
                <w:lang w:val="uk-UA"/>
              </w:rPr>
              <w:t>9</w:t>
            </w:r>
            <w:r w:rsidR="00975433">
              <w:rPr>
                <w:rFonts w:ascii="Times New Roman" w:eastAsia="MS Mincho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274A5C" w:rsidRPr="00C22AB2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C22AB2">
              <w:rPr>
                <w:rFonts w:ascii="Times New Roman" w:eastAsia="MS Mincho" w:hAnsi="Times New Roman" w:cs="Times New Roman"/>
                <w:lang w:val="uk-UA"/>
              </w:rPr>
              <w:t xml:space="preserve"> жовтень</w:t>
            </w:r>
          </w:p>
        </w:tc>
        <w:tc>
          <w:tcPr>
            <w:tcW w:w="1842" w:type="dxa"/>
          </w:tcPr>
          <w:p w:rsidR="00274A5C" w:rsidRPr="00C22AB2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proofErr w:type="spellStart"/>
            <w:r w:rsidRPr="00C22AB2">
              <w:rPr>
                <w:rFonts w:ascii="Times New Roman" w:eastAsia="MS Mincho" w:hAnsi="Times New Roman" w:cs="Times New Roman"/>
              </w:rPr>
              <w:t>Бончук</w:t>
            </w:r>
            <w:proofErr w:type="spellEnd"/>
            <w:r w:rsidRPr="00C22AB2">
              <w:rPr>
                <w:rFonts w:ascii="Times New Roman" w:eastAsia="MS Mincho" w:hAnsi="Times New Roman" w:cs="Times New Roman"/>
              </w:rPr>
              <w:t xml:space="preserve"> О.М.</w:t>
            </w:r>
          </w:p>
        </w:tc>
        <w:tc>
          <w:tcPr>
            <w:tcW w:w="851" w:type="dxa"/>
          </w:tcPr>
          <w:p w:rsidR="00274A5C" w:rsidRPr="00F4629A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FF0000"/>
                <w:lang w:val="uk-UA"/>
              </w:rPr>
            </w:pPr>
          </w:p>
          <w:p w:rsidR="00274A5C" w:rsidRPr="00F4629A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FF0000"/>
                <w:lang w:val="uk-UA"/>
              </w:rPr>
            </w:pPr>
          </w:p>
          <w:p w:rsidR="00274A5C" w:rsidRPr="00F4629A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FF0000"/>
                <w:lang w:val="uk-UA"/>
              </w:rPr>
            </w:pPr>
          </w:p>
        </w:tc>
      </w:tr>
      <w:tr w:rsidR="00322565" w:rsidRPr="00F4629A" w:rsidTr="003D52BC">
        <w:trPr>
          <w:trHeight w:val="674"/>
        </w:trPr>
        <w:tc>
          <w:tcPr>
            <w:tcW w:w="733" w:type="dxa"/>
          </w:tcPr>
          <w:p w:rsidR="00322565" w:rsidRDefault="00322565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>
              <w:rPr>
                <w:rFonts w:ascii="Times New Roman" w:eastAsia="MS Mincho" w:hAnsi="Times New Roman" w:cs="Times New Roman"/>
                <w:lang w:val="uk-UA"/>
              </w:rPr>
              <w:t xml:space="preserve">4. </w:t>
            </w:r>
          </w:p>
        </w:tc>
        <w:tc>
          <w:tcPr>
            <w:tcW w:w="4921" w:type="dxa"/>
          </w:tcPr>
          <w:p w:rsidR="00322565" w:rsidRPr="00322565" w:rsidRDefault="00322565" w:rsidP="002C28E7">
            <w:pPr>
              <w:spacing w:after="0" w:line="240" w:lineRule="auto"/>
              <w:rPr>
                <w:rFonts w:ascii="Times New Roman" w:eastAsia="MS Mincho" w:hAnsi="Times New Roman" w:cs="Times New Roman"/>
                <w:lang w:val="uk-UA"/>
              </w:rPr>
            </w:pPr>
            <w:r>
              <w:rPr>
                <w:rFonts w:ascii="Times New Roman" w:eastAsia="MS Mincho" w:hAnsi="Times New Roman" w:cs="Times New Roman"/>
                <w:lang w:val="uk-UA"/>
              </w:rPr>
              <w:t>На контролі. Впровадження в практику роботи ЗДО освітньої програми для дітей старшого дошкільного віку «впевнений старт»</w:t>
            </w:r>
          </w:p>
        </w:tc>
        <w:tc>
          <w:tcPr>
            <w:tcW w:w="1134" w:type="dxa"/>
          </w:tcPr>
          <w:p w:rsidR="00322565" w:rsidRPr="00C22AB2" w:rsidRDefault="00322565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>
              <w:rPr>
                <w:rFonts w:ascii="Times New Roman" w:eastAsia="MS Mincho" w:hAnsi="Times New Roman" w:cs="Times New Roman"/>
                <w:lang w:val="uk-UA"/>
              </w:rPr>
              <w:t>жовтень</w:t>
            </w:r>
          </w:p>
        </w:tc>
        <w:tc>
          <w:tcPr>
            <w:tcW w:w="1842" w:type="dxa"/>
          </w:tcPr>
          <w:p w:rsidR="00322565" w:rsidRPr="00322565" w:rsidRDefault="00322565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>
              <w:rPr>
                <w:rFonts w:ascii="Times New Roman" w:eastAsia="MS Mincho" w:hAnsi="Times New Roman" w:cs="Times New Roman"/>
                <w:lang w:val="uk-UA"/>
              </w:rPr>
              <w:t>Вольф А.Г.</w:t>
            </w:r>
          </w:p>
        </w:tc>
        <w:tc>
          <w:tcPr>
            <w:tcW w:w="851" w:type="dxa"/>
          </w:tcPr>
          <w:p w:rsidR="00322565" w:rsidRPr="00F4629A" w:rsidRDefault="00322565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FF0000"/>
                <w:lang w:val="uk-UA"/>
              </w:rPr>
            </w:pPr>
          </w:p>
        </w:tc>
      </w:tr>
      <w:tr w:rsidR="00F4629A" w:rsidRPr="00F4629A" w:rsidTr="003D52BC">
        <w:trPr>
          <w:trHeight w:val="414"/>
        </w:trPr>
        <w:tc>
          <w:tcPr>
            <w:tcW w:w="9481" w:type="dxa"/>
            <w:gridSpan w:val="5"/>
            <w:shd w:val="clear" w:color="auto" w:fill="E6E6E6"/>
          </w:tcPr>
          <w:p w:rsidR="00274A5C" w:rsidRPr="00F4629A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FF0000"/>
              </w:rPr>
            </w:pPr>
          </w:p>
          <w:p w:rsidR="00274A5C" w:rsidRPr="00C22AB2" w:rsidRDefault="00274A5C" w:rsidP="00274A5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C22AB2">
              <w:rPr>
                <w:rFonts w:ascii="Times New Roman" w:eastAsia="MS Mincho" w:hAnsi="Times New Roman" w:cs="Times New Roman"/>
                <w:lang w:val="uk-UA"/>
              </w:rPr>
              <w:t>І</w:t>
            </w:r>
            <w:r w:rsidRPr="00C22AB2">
              <w:rPr>
                <w:rFonts w:ascii="Times New Roman" w:eastAsia="MS Mincho" w:hAnsi="Times New Roman" w:cs="Times New Roman"/>
                <w:lang w:val="en-US"/>
              </w:rPr>
              <w:t>V</w:t>
            </w:r>
            <w:r w:rsidRPr="00C22AB2">
              <w:rPr>
                <w:rFonts w:ascii="Times New Roman" w:eastAsia="MS Mincho" w:hAnsi="Times New Roman" w:cs="Times New Roman"/>
              </w:rPr>
              <w:t>. ЗАСІДАННЯ</w:t>
            </w:r>
          </w:p>
        </w:tc>
      </w:tr>
      <w:tr w:rsidR="00F4629A" w:rsidRPr="00F4629A" w:rsidTr="003D52BC">
        <w:trPr>
          <w:trHeight w:val="415"/>
        </w:trPr>
        <w:tc>
          <w:tcPr>
            <w:tcW w:w="733" w:type="dxa"/>
          </w:tcPr>
          <w:p w:rsidR="00274A5C" w:rsidRPr="00E449B6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E449B6">
              <w:rPr>
                <w:rFonts w:ascii="Times New Roman" w:eastAsia="MS Mincho" w:hAnsi="Times New Roman" w:cs="Times New Roman"/>
                <w:lang w:val="uk-UA"/>
              </w:rPr>
              <w:t>1.</w:t>
            </w:r>
          </w:p>
        </w:tc>
        <w:tc>
          <w:tcPr>
            <w:tcW w:w="4921" w:type="dxa"/>
          </w:tcPr>
          <w:p w:rsidR="00274A5C" w:rsidRPr="00322565" w:rsidRDefault="00C22AB2" w:rsidP="002C28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22565">
              <w:rPr>
                <w:rFonts w:ascii="Times New Roman" w:eastAsia="Times New Roman" w:hAnsi="Times New Roman" w:cs="Times New Roman"/>
                <w:lang w:val="uk-UA"/>
              </w:rPr>
              <w:t>Звіт про діяльність мет</w:t>
            </w:r>
            <w:r w:rsidR="002C28E7" w:rsidRPr="00322565">
              <w:rPr>
                <w:rFonts w:ascii="Times New Roman" w:eastAsia="Times New Roman" w:hAnsi="Times New Roman" w:cs="Times New Roman"/>
                <w:lang w:val="uk-UA"/>
              </w:rPr>
              <w:t>одичної служби  в  районі в 2019</w:t>
            </w:r>
            <w:r w:rsidR="00274A5C" w:rsidRPr="00322565">
              <w:rPr>
                <w:rFonts w:ascii="Times New Roman" w:eastAsia="Times New Roman" w:hAnsi="Times New Roman" w:cs="Times New Roman"/>
                <w:lang w:val="uk-UA"/>
              </w:rPr>
              <w:t xml:space="preserve">  році та затв</w:t>
            </w:r>
            <w:r w:rsidR="002C28E7" w:rsidRPr="00322565">
              <w:rPr>
                <w:rFonts w:ascii="Times New Roman" w:eastAsia="Times New Roman" w:hAnsi="Times New Roman" w:cs="Times New Roman"/>
                <w:lang w:val="uk-UA"/>
              </w:rPr>
              <w:t>ердження плану роботи    на 2020</w:t>
            </w:r>
            <w:r w:rsidR="00274A5C" w:rsidRPr="00322565">
              <w:rPr>
                <w:rFonts w:ascii="Times New Roman" w:eastAsia="Times New Roman" w:hAnsi="Times New Roman" w:cs="Times New Roman"/>
                <w:lang w:val="uk-UA"/>
              </w:rPr>
              <w:t xml:space="preserve"> рік</w:t>
            </w:r>
          </w:p>
        </w:tc>
        <w:tc>
          <w:tcPr>
            <w:tcW w:w="1134" w:type="dxa"/>
          </w:tcPr>
          <w:p w:rsidR="00274A5C" w:rsidRPr="00322565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322565">
              <w:rPr>
                <w:rFonts w:ascii="Times New Roman" w:eastAsia="MS Mincho" w:hAnsi="Times New Roman" w:cs="Times New Roman"/>
                <w:lang w:val="uk-UA"/>
              </w:rPr>
              <w:t>грудень</w:t>
            </w:r>
          </w:p>
        </w:tc>
        <w:tc>
          <w:tcPr>
            <w:tcW w:w="1842" w:type="dxa"/>
          </w:tcPr>
          <w:p w:rsidR="00274A5C" w:rsidRPr="00322565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322565">
              <w:rPr>
                <w:rFonts w:ascii="Times New Roman" w:eastAsia="MS Mincho" w:hAnsi="Times New Roman" w:cs="Times New Roman"/>
                <w:lang w:val="uk-UA"/>
              </w:rPr>
              <w:t>методисти</w:t>
            </w:r>
          </w:p>
        </w:tc>
        <w:tc>
          <w:tcPr>
            <w:tcW w:w="851" w:type="dxa"/>
          </w:tcPr>
          <w:p w:rsidR="00274A5C" w:rsidRPr="00F4629A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FF0000"/>
              </w:rPr>
            </w:pPr>
          </w:p>
        </w:tc>
      </w:tr>
      <w:tr w:rsidR="00F4629A" w:rsidRPr="00F4629A" w:rsidTr="003D52BC">
        <w:trPr>
          <w:trHeight w:val="415"/>
        </w:trPr>
        <w:tc>
          <w:tcPr>
            <w:tcW w:w="733" w:type="dxa"/>
          </w:tcPr>
          <w:p w:rsidR="00274A5C" w:rsidRPr="00E449B6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E449B6">
              <w:rPr>
                <w:rFonts w:ascii="Times New Roman" w:eastAsia="MS Mincho" w:hAnsi="Times New Roman" w:cs="Times New Roman"/>
                <w:lang w:val="uk-UA"/>
              </w:rPr>
              <w:t>2</w:t>
            </w:r>
            <w:r w:rsidRPr="00E449B6">
              <w:rPr>
                <w:rFonts w:ascii="Times New Roman" w:eastAsia="MS Mincho" w:hAnsi="Times New Roman" w:cs="Times New Roman"/>
              </w:rPr>
              <w:t>.</w:t>
            </w:r>
          </w:p>
        </w:tc>
        <w:tc>
          <w:tcPr>
            <w:tcW w:w="4921" w:type="dxa"/>
          </w:tcPr>
          <w:p w:rsidR="00322565" w:rsidRPr="00322565" w:rsidRDefault="00322565" w:rsidP="00322565">
            <w:pPr>
              <w:spacing w:after="0" w:line="240" w:lineRule="auto"/>
              <w:rPr>
                <w:rFonts w:ascii="Times New Roman" w:eastAsia="MS Mincho" w:hAnsi="Times New Roman" w:cs="Times New Roman"/>
                <w:lang w:val="uk-UA"/>
              </w:rPr>
            </w:pPr>
            <w:r w:rsidRPr="00322565">
              <w:rPr>
                <w:rFonts w:ascii="Times New Roman" w:eastAsia="MS Mincho" w:hAnsi="Times New Roman" w:cs="Times New Roman"/>
                <w:lang w:val="uk-UA"/>
              </w:rPr>
              <w:t xml:space="preserve">Про відповідність раніше присвоєного педагогічного звання «вчитель-методист», «вихователь-методист» педагогічним працівникам району . </w:t>
            </w:r>
          </w:p>
          <w:p w:rsidR="00274A5C" w:rsidRPr="00322565" w:rsidRDefault="00322565" w:rsidP="00322565">
            <w:pPr>
              <w:spacing w:after="0" w:line="240" w:lineRule="auto"/>
              <w:rPr>
                <w:rFonts w:ascii="Times New Roman" w:eastAsia="MS Mincho" w:hAnsi="Times New Roman" w:cs="Times New Roman"/>
                <w:lang w:val="uk-UA"/>
              </w:rPr>
            </w:pPr>
            <w:r w:rsidRPr="00322565">
              <w:rPr>
                <w:rFonts w:ascii="Times New Roman" w:eastAsia="MS Mincho" w:hAnsi="Times New Roman" w:cs="Times New Roman"/>
                <w:lang w:val="uk-UA"/>
              </w:rPr>
              <w:t xml:space="preserve">  Про здійснення науково-методичної та науково-дослідної діяльності учителів, вихователів, які претендують на   підтвердження звання   «Вчитель-методист», «Вихователь-методист»</w:t>
            </w:r>
          </w:p>
        </w:tc>
        <w:tc>
          <w:tcPr>
            <w:tcW w:w="1134" w:type="dxa"/>
          </w:tcPr>
          <w:p w:rsidR="00274A5C" w:rsidRPr="00322565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322565">
              <w:rPr>
                <w:rFonts w:ascii="Times New Roman" w:eastAsia="MS Mincho" w:hAnsi="Times New Roman" w:cs="Times New Roman"/>
                <w:lang w:val="uk-UA"/>
              </w:rPr>
              <w:t>грудень</w:t>
            </w:r>
          </w:p>
        </w:tc>
        <w:tc>
          <w:tcPr>
            <w:tcW w:w="1842" w:type="dxa"/>
          </w:tcPr>
          <w:p w:rsidR="00274A5C" w:rsidRPr="00322565" w:rsidRDefault="00322565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322565">
              <w:rPr>
                <w:rFonts w:ascii="Times New Roman" w:eastAsia="MS Mincho" w:hAnsi="Times New Roman" w:cs="Times New Roman"/>
                <w:lang w:val="uk-UA"/>
              </w:rPr>
              <w:t>методисти</w:t>
            </w:r>
          </w:p>
        </w:tc>
        <w:tc>
          <w:tcPr>
            <w:tcW w:w="851" w:type="dxa"/>
          </w:tcPr>
          <w:p w:rsidR="00274A5C" w:rsidRPr="00F4629A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FF0000"/>
              </w:rPr>
            </w:pPr>
          </w:p>
        </w:tc>
      </w:tr>
      <w:tr w:rsidR="00F4629A" w:rsidRPr="00F4629A" w:rsidTr="003D52BC">
        <w:trPr>
          <w:trHeight w:val="529"/>
        </w:trPr>
        <w:tc>
          <w:tcPr>
            <w:tcW w:w="733" w:type="dxa"/>
          </w:tcPr>
          <w:p w:rsidR="00274A5C" w:rsidRPr="00E449B6" w:rsidRDefault="00E449B6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E449B6">
              <w:rPr>
                <w:rFonts w:ascii="Times New Roman" w:eastAsia="MS Mincho" w:hAnsi="Times New Roman" w:cs="Times New Roman"/>
                <w:lang w:val="uk-UA"/>
              </w:rPr>
              <w:t>3</w:t>
            </w:r>
            <w:r w:rsidR="00274A5C" w:rsidRPr="00E449B6">
              <w:rPr>
                <w:rFonts w:ascii="Times New Roman" w:eastAsia="MS Mincho" w:hAnsi="Times New Roman" w:cs="Times New Roman"/>
              </w:rPr>
              <w:t>.</w:t>
            </w:r>
          </w:p>
        </w:tc>
        <w:tc>
          <w:tcPr>
            <w:tcW w:w="4921" w:type="dxa"/>
          </w:tcPr>
          <w:p w:rsidR="00274A5C" w:rsidRPr="00322565" w:rsidRDefault="00322565" w:rsidP="003116F2">
            <w:pPr>
              <w:spacing w:after="0" w:line="240" w:lineRule="auto"/>
              <w:rPr>
                <w:rFonts w:ascii="Times New Roman" w:eastAsia="MS Mincho" w:hAnsi="Times New Roman" w:cs="Times New Roman"/>
                <w:lang w:val="uk-UA"/>
              </w:rPr>
            </w:pPr>
            <w:r w:rsidRPr="00322565">
              <w:rPr>
                <w:rFonts w:ascii="Times New Roman" w:eastAsia="MS Mincho" w:hAnsi="Times New Roman" w:cs="Times New Roman"/>
                <w:lang w:val="uk-UA"/>
              </w:rPr>
              <w:t>Про підсумки проведення районного  туру конкурсу «Учитель року -2020»</w:t>
            </w:r>
          </w:p>
        </w:tc>
        <w:tc>
          <w:tcPr>
            <w:tcW w:w="1134" w:type="dxa"/>
          </w:tcPr>
          <w:p w:rsidR="00274A5C" w:rsidRPr="00322565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proofErr w:type="spellStart"/>
            <w:r w:rsidRPr="00322565">
              <w:rPr>
                <w:rFonts w:ascii="Times New Roman" w:eastAsia="MS Mincho" w:hAnsi="Times New Roman" w:cs="Times New Roman"/>
              </w:rPr>
              <w:t>грудень</w:t>
            </w:r>
            <w:proofErr w:type="spellEnd"/>
          </w:p>
        </w:tc>
        <w:tc>
          <w:tcPr>
            <w:tcW w:w="1842" w:type="dxa"/>
          </w:tcPr>
          <w:p w:rsidR="00322565" w:rsidRPr="00322565" w:rsidRDefault="00322565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proofErr w:type="spellStart"/>
            <w:r w:rsidRPr="00322565">
              <w:rPr>
                <w:rFonts w:ascii="Times New Roman" w:eastAsia="MS Mincho" w:hAnsi="Times New Roman" w:cs="Times New Roman"/>
                <w:lang w:val="uk-UA"/>
              </w:rPr>
              <w:t>БончукО.М</w:t>
            </w:r>
            <w:proofErr w:type="spellEnd"/>
            <w:r w:rsidRPr="00322565">
              <w:rPr>
                <w:rFonts w:ascii="Times New Roman" w:eastAsia="MS Mincho" w:hAnsi="Times New Roman" w:cs="Times New Roman"/>
                <w:lang w:val="uk-UA"/>
              </w:rPr>
              <w:t>.,</w:t>
            </w:r>
          </w:p>
          <w:p w:rsidR="00274A5C" w:rsidRPr="00322565" w:rsidRDefault="003116F2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322565">
              <w:rPr>
                <w:rFonts w:ascii="Times New Roman" w:eastAsia="MS Mincho" w:hAnsi="Times New Roman" w:cs="Times New Roman"/>
                <w:lang w:val="uk-UA"/>
              </w:rPr>
              <w:t>методисти</w:t>
            </w:r>
          </w:p>
        </w:tc>
        <w:tc>
          <w:tcPr>
            <w:tcW w:w="851" w:type="dxa"/>
          </w:tcPr>
          <w:p w:rsidR="00274A5C" w:rsidRPr="00F4629A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FF0000"/>
              </w:rPr>
            </w:pPr>
          </w:p>
        </w:tc>
      </w:tr>
      <w:tr w:rsidR="00810102" w:rsidRPr="00F4629A" w:rsidTr="003D52BC">
        <w:trPr>
          <w:trHeight w:val="529"/>
        </w:trPr>
        <w:tc>
          <w:tcPr>
            <w:tcW w:w="733" w:type="dxa"/>
          </w:tcPr>
          <w:p w:rsidR="00810102" w:rsidRPr="00E449B6" w:rsidRDefault="00322565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>
              <w:rPr>
                <w:rFonts w:ascii="Times New Roman" w:eastAsia="MS Mincho" w:hAnsi="Times New Roman" w:cs="Times New Roman"/>
                <w:lang w:val="uk-UA"/>
              </w:rPr>
              <w:lastRenderedPageBreak/>
              <w:t>4</w:t>
            </w:r>
          </w:p>
        </w:tc>
        <w:tc>
          <w:tcPr>
            <w:tcW w:w="4921" w:type="dxa"/>
          </w:tcPr>
          <w:p w:rsidR="00810102" w:rsidRPr="00322565" w:rsidRDefault="00810102" w:rsidP="003116F2">
            <w:pPr>
              <w:spacing w:after="0" w:line="240" w:lineRule="auto"/>
              <w:rPr>
                <w:rFonts w:ascii="Times New Roman" w:eastAsia="MS Mincho" w:hAnsi="Times New Roman" w:cs="Times New Roman"/>
                <w:lang w:val="uk-UA"/>
              </w:rPr>
            </w:pPr>
            <w:r w:rsidRPr="00322565">
              <w:rPr>
                <w:rFonts w:ascii="Times New Roman" w:eastAsia="Times New Roman" w:hAnsi="Times New Roman" w:cs="Times New Roman"/>
                <w:lang w:val="uk-UA"/>
              </w:rPr>
              <w:t xml:space="preserve">На контролі. Упровадження сучасних технологій навчання молодших школярів на засадах ідей та положень Нової </w:t>
            </w:r>
            <w:proofErr w:type="spellStart"/>
            <w:r w:rsidRPr="00322565">
              <w:rPr>
                <w:rFonts w:ascii="Times New Roman" w:eastAsia="Times New Roman" w:hAnsi="Times New Roman" w:cs="Times New Roman"/>
                <w:lang w:val="uk-UA"/>
              </w:rPr>
              <w:t>українськоїшколи</w:t>
            </w:r>
            <w:proofErr w:type="spellEnd"/>
          </w:p>
        </w:tc>
        <w:tc>
          <w:tcPr>
            <w:tcW w:w="1134" w:type="dxa"/>
          </w:tcPr>
          <w:p w:rsidR="00810102" w:rsidRPr="00322565" w:rsidRDefault="00810102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322565">
              <w:rPr>
                <w:rFonts w:ascii="Times New Roman" w:eastAsia="MS Mincho" w:hAnsi="Times New Roman" w:cs="Times New Roman"/>
                <w:lang w:val="uk-UA"/>
              </w:rPr>
              <w:t>грудень</w:t>
            </w:r>
          </w:p>
        </w:tc>
        <w:tc>
          <w:tcPr>
            <w:tcW w:w="1842" w:type="dxa"/>
          </w:tcPr>
          <w:p w:rsidR="00810102" w:rsidRPr="00322565" w:rsidRDefault="00810102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proofErr w:type="spellStart"/>
            <w:r w:rsidRPr="00322565">
              <w:rPr>
                <w:rFonts w:ascii="Times New Roman" w:eastAsia="MS Mincho" w:hAnsi="Times New Roman" w:cs="Times New Roman"/>
                <w:lang w:val="uk-UA"/>
              </w:rPr>
              <w:t>Омеленчук</w:t>
            </w:r>
            <w:proofErr w:type="spellEnd"/>
            <w:r w:rsidRPr="00322565">
              <w:rPr>
                <w:rFonts w:ascii="Times New Roman" w:eastAsia="MS Mincho" w:hAnsi="Times New Roman" w:cs="Times New Roman"/>
                <w:lang w:val="uk-UA"/>
              </w:rPr>
              <w:t xml:space="preserve"> Л.Ф.</w:t>
            </w:r>
          </w:p>
        </w:tc>
        <w:tc>
          <w:tcPr>
            <w:tcW w:w="851" w:type="dxa"/>
          </w:tcPr>
          <w:p w:rsidR="00810102" w:rsidRPr="00F4629A" w:rsidRDefault="00810102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FF0000"/>
              </w:rPr>
            </w:pPr>
          </w:p>
        </w:tc>
      </w:tr>
      <w:tr w:rsidR="00F4629A" w:rsidRPr="00F4629A" w:rsidTr="003D52BC">
        <w:trPr>
          <w:trHeight w:val="52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E449B6" w:rsidRDefault="00322565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lang w:val="uk-UA"/>
              </w:rPr>
              <w:t>5</w:t>
            </w:r>
            <w:r w:rsidR="00274A5C" w:rsidRPr="00E449B6">
              <w:rPr>
                <w:rFonts w:ascii="Times New Roman" w:eastAsia="MS Mincho" w:hAnsi="Times New Roman" w:cs="Times New Roman"/>
              </w:rPr>
              <w:t>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322565" w:rsidRDefault="00322565" w:rsidP="00322565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322565">
              <w:rPr>
                <w:rFonts w:ascii="Times New Roman" w:eastAsia="MS Mincho" w:hAnsi="Times New Roman" w:cs="Times New Roman"/>
                <w:lang w:val="uk-UA"/>
              </w:rPr>
              <w:t>Про підсумки проведення районного етапу Всеукраїнських учнівських олімпіад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322565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proofErr w:type="spellStart"/>
            <w:r w:rsidRPr="00322565">
              <w:rPr>
                <w:rFonts w:ascii="Times New Roman" w:eastAsia="MS Mincho" w:hAnsi="Times New Roman" w:cs="Times New Roman"/>
              </w:rPr>
              <w:t>грудень</w:t>
            </w:r>
            <w:proofErr w:type="spellEnd"/>
          </w:p>
          <w:p w:rsidR="00274A5C" w:rsidRPr="00322565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322565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proofErr w:type="spellStart"/>
            <w:r w:rsidRPr="00322565">
              <w:rPr>
                <w:rFonts w:ascii="Times New Roman" w:eastAsia="MS Mincho" w:hAnsi="Times New Roman" w:cs="Times New Roman"/>
              </w:rPr>
              <w:t>Бончук</w:t>
            </w:r>
            <w:proofErr w:type="spellEnd"/>
            <w:r w:rsidRPr="00322565">
              <w:rPr>
                <w:rFonts w:ascii="Times New Roman" w:eastAsia="MS Mincho" w:hAnsi="Times New Roman" w:cs="Times New Roman"/>
              </w:rPr>
              <w:t xml:space="preserve"> О.М.</w:t>
            </w:r>
          </w:p>
          <w:p w:rsidR="00274A5C" w:rsidRPr="00322565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5C" w:rsidRPr="00F4629A" w:rsidRDefault="00274A5C" w:rsidP="00274A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FF0000"/>
              </w:rPr>
            </w:pPr>
          </w:p>
        </w:tc>
      </w:tr>
    </w:tbl>
    <w:p w:rsidR="003D72D4" w:rsidRDefault="003D72D4" w:rsidP="003D7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uk-UA"/>
        </w:rPr>
      </w:pPr>
      <w:r w:rsidRPr="0054756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uk-UA"/>
        </w:rPr>
        <w:t>V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uk-UA"/>
        </w:rPr>
        <w:t>І</w:t>
      </w:r>
      <w:r w:rsidRPr="0054756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>I</w:t>
      </w:r>
      <w:r w:rsidRPr="0054756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uk-UA"/>
        </w:rPr>
        <w:t>І. Професійний розвиток педагогічних та керівних кадрів</w:t>
      </w:r>
    </w:p>
    <w:p w:rsidR="00DD6C4F" w:rsidRDefault="00DD6C4F" w:rsidP="003D7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uk-UA"/>
        </w:rPr>
      </w:pP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2410"/>
        <w:gridCol w:w="1419"/>
        <w:gridCol w:w="1416"/>
        <w:gridCol w:w="1700"/>
        <w:gridCol w:w="1698"/>
        <w:gridCol w:w="7"/>
        <w:gridCol w:w="10"/>
      </w:tblGrid>
      <w:tr w:rsidR="00193483" w:rsidRPr="00895850" w:rsidTr="00193483">
        <w:trPr>
          <w:trHeight w:val="106"/>
          <w:jc w:val="center"/>
        </w:trPr>
        <w:tc>
          <w:tcPr>
            <w:tcW w:w="9094" w:type="dxa"/>
            <w:gridSpan w:val="8"/>
          </w:tcPr>
          <w:p w:rsidR="00193483" w:rsidRPr="00895850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pacing w:val="-8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uk-UA"/>
              </w:rPr>
              <w:t>Конференції</w:t>
            </w:r>
          </w:p>
        </w:tc>
      </w:tr>
      <w:tr w:rsidR="00193483" w:rsidRPr="00895850" w:rsidTr="00E64E48">
        <w:trPr>
          <w:trHeight w:val="106"/>
          <w:jc w:val="center"/>
        </w:trPr>
        <w:tc>
          <w:tcPr>
            <w:tcW w:w="434" w:type="dxa"/>
          </w:tcPr>
          <w:p w:rsidR="00193483" w:rsidRPr="00895850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pacing w:val="-16"/>
                <w:lang w:val="uk-UA"/>
              </w:rPr>
            </w:pPr>
            <w:r w:rsidRPr="00895850">
              <w:rPr>
                <w:rFonts w:ascii="Times New Roman" w:hAnsi="Times New Roman" w:cs="Times New Roman"/>
                <w:b/>
                <w:spacing w:val="-16"/>
                <w:lang w:val="uk-UA"/>
              </w:rPr>
              <w:t>№ з/п</w:t>
            </w:r>
          </w:p>
        </w:tc>
        <w:tc>
          <w:tcPr>
            <w:tcW w:w="2410" w:type="dxa"/>
          </w:tcPr>
          <w:p w:rsidR="00193483" w:rsidRPr="00895850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pacing w:val="-8"/>
                <w:lang w:val="uk-UA"/>
              </w:rPr>
            </w:pPr>
            <w:r w:rsidRPr="00895850">
              <w:rPr>
                <w:rFonts w:ascii="Times New Roman" w:hAnsi="Times New Roman" w:cs="Times New Roman"/>
                <w:b/>
                <w:spacing w:val="-8"/>
                <w:lang w:val="uk-UA"/>
              </w:rPr>
              <w:t>Зміст</w:t>
            </w:r>
          </w:p>
        </w:tc>
        <w:tc>
          <w:tcPr>
            <w:tcW w:w="1419" w:type="dxa"/>
          </w:tcPr>
          <w:p w:rsidR="00193483" w:rsidRPr="00895850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pacing w:val="-8"/>
                <w:lang w:val="uk-UA"/>
              </w:rPr>
            </w:pPr>
            <w:r w:rsidRPr="00895850">
              <w:rPr>
                <w:rFonts w:ascii="Times New Roman" w:hAnsi="Times New Roman" w:cs="Times New Roman"/>
                <w:b/>
                <w:spacing w:val="-8"/>
                <w:lang w:val="uk-UA"/>
              </w:rPr>
              <w:t xml:space="preserve">Термін </w:t>
            </w:r>
            <w:proofErr w:type="spellStart"/>
            <w:r w:rsidRPr="00895850">
              <w:rPr>
                <w:rFonts w:ascii="Times New Roman" w:hAnsi="Times New Roman" w:cs="Times New Roman"/>
                <w:b/>
                <w:spacing w:val="-8"/>
                <w:lang w:val="uk-UA"/>
              </w:rPr>
              <w:t>прове-дення</w:t>
            </w:r>
            <w:proofErr w:type="spellEnd"/>
          </w:p>
        </w:tc>
        <w:tc>
          <w:tcPr>
            <w:tcW w:w="1416" w:type="dxa"/>
          </w:tcPr>
          <w:p w:rsidR="00193483" w:rsidRPr="00895850" w:rsidRDefault="00193483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b/>
                <w:spacing w:val="-8"/>
                <w:lang w:val="uk-UA"/>
              </w:rPr>
            </w:pPr>
            <w:r w:rsidRPr="00895850">
              <w:rPr>
                <w:rFonts w:ascii="Times New Roman" w:hAnsi="Times New Roman" w:cs="Times New Roman"/>
                <w:b/>
                <w:spacing w:val="-8"/>
                <w:lang w:val="uk-UA"/>
              </w:rPr>
              <w:t xml:space="preserve">Категорія </w:t>
            </w:r>
            <w:proofErr w:type="spellStart"/>
            <w:r w:rsidRPr="00895850">
              <w:rPr>
                <w:rFonts w:ascii="Times New Roman" w:hAnsi="Times New Roman" w:cs="Times New Roman"/>
                <w:b/>
                <w:spacing w:val="-8"/>
                <w:lang w:val="uk-UA"/>
              </w:rPr>
              <w:t>педпрацівників</w:t>
            </w:r>
            <w:proofErr w:type="spellEnd"/>
          </w:p>
        </w:tc>
        <w:tc>
          <w:tcPr>
            <w:tcW w:w="1700" w:type="dxa"/>
          </w:tcPr>
          <w:p w:rsidR="00193483" w:rsidRPr="00895850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pacing w:val="-8"/>
                <w:lang w:val="uk-UA"/>
              </w:rPr>
            </w:pPr>
            <w:r w:rsidRPr="00895850">
              <w:rPr>
                <w:rFonts w:ascii="Times New Roman" w:hAnsi="Times New Roman" w:cs="Times New Roman"/>
                <w:b/>
                <w:spacing w:val="-8"/>
                <w:lang w:val="uk-UA"/>
              </w:rPr>
              <w:t xml:space="preserve">Місце </w:t>
            </w:r>
            <w:proofErr w:type="spellStart"/>
            <w:r w:rsidRPr="00895850">
              <w:rPr>
                <w:rFonts w:ascii="Times New Roman" w:hAnsi="Times New Roman" w:cs="Times New Roman"/>
                <w:b/>
                <w:spacing w:val="-8"/>
                <w:lang w:val="uk-UA"/>
              </w:rPr>
              <w:t>прове-дення</w:t>
            </w:r>
            <w:proofErr w:type="spellEnd"/>
          </w:p>
        </w:tc>
        <w:tc>
          <w:tcPr>
            <w:tcW w:w="1715" w:type="dxa"/>
            <w:gridSpan w:val="3"/>
          </w:tcPr>
          <w:p w:rsidR="00193483" w:rsidRPr="00895850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pacing w:val="-8"/>
                <w:lang w:val="uk-UA"/>
              </w:rPr>
            </w:pPr>
            <w:r w:rsidRPr="00895850">
              <w:rPr>
                <w:rFonts w:ascii="Times New Roman" w:hAnsi="Times New Roman" w:cs="Times New Roman"/>
                <w:b/>
                <w:spacing w:val="-8"/>
                <w:lang w:val="uk-UA"/>
              </w:rPr>
              <w:t>Відповідальні</w:t>
            </w:r>
          </w:p>
        </w:tc>
      </w:tr>
      <w:tr w:rsidR="00193483" w:rsidRPr="00895850" w:rsidTr="00193483">
        <w:trPr>
          <w:trHeight w:val="106"/>
          <w:jc w:val="center"/>
        </w:trPr>
        <w:tc>
          <w:tcPr>
            <w:tcW w:w="9094" w:type="dxa"/>
            <w:gridSpan w:val="8"/>
          </w:tcPr>
          <w:p w:rsidR="00193483" w:rsidRPr="00895850" w:rsidRDefault="00193483" w:rsidP="00742E9A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07D8A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uk-UA"/>
              </w:rPr>
              <w:t xml:space="preserve">Конференції </w:t>
            </w:r>
          </w:p>
        </w:tc>
      </w:tr>
      <w:tr w:rsidR="00193483" w:rsidRPr="00895850" w:rsidTr="00193483">
        <w:trPr>
          <w:trHeight w:val="106"/>
          <w:jc w:val="center"/>
        </w:trPr>
        <w:tc>
          <w:tcPr>
            <w:tcW w:w="9094" w:type="dxa"/>
            <w:gridSpan w:val="8"/>
          </w:tcPr>
          <w:p w:rsidR="00193483" w:rsidRDefault="00193483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1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uk-UA"/>
              </w:rPr>
              <w:t>Взяти участь</w:t>
            </w:r>
          </w:p>
        </w:tc>
      </w:tr>
      <w:tr w:rsidR="00193483" w:rsidRPr="00895850" w:rsidTr="00E64E48">
        <w:trPr>
          <w:trHeight w:val="106"/>
          <w:jc w:val="center"/>
        </w:trPr>
        <w:tc>
          <w:tcPr>
            <w:tcW w:w="434" w:type="dxa"/>
          </w:tcPr>
          <w:p w:rsidR="00193483" w:rsidRPr="00895850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16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193483" w:rsidRPr="002605C1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605C1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Науково-методичні засади формування освітнього простору Нової Української школи</w:t>
            </w:r>
          </w:p>
        </w:tc>
        <w:tc>
          <w:tcPr>
            <w:tcW w:w="1419" w:type="dxa"/>
          </w:tcPr>
          <w:p w:rsidR="00193483" w:rsidRPr="002605C1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605C1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6" w:type="dxa"/>
          </w:tcPr>
          <w:p w:rsidR="00193483" w:rsidRPr="002605C1" w:rsidRDefault="00193483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605C1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0" w:type="dxa"/>
          </w:tcPr>
          <w:p w:rsidR="00193483" w:rsidRPr="002605C1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605C1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МОІППО</w:t>
            </w:r>
          </w:p>
        </w:tc>
        <w:tc>
          <w:tcPr>
            <w:tcW w:w="1715" w:type="dxa"/>
            <w:gridSpan w:val="3"/>
          </w:tcPr>
          <w:p w:rsidR="00193483" w:rsidRPr="00895850" w:rsidRDefault="002605C1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193483" w:rsidRPr="00895850" w:rsidTr="00193483">
        <w:trPr>
          <w:trHeight w:val="106"/>
          <w:jc w:val="center"/>
        </w:trPr>
        <w:tc>
          <w:tcPr>
            <w:tcW w:w="9094" w:type="dxa"/>
            <w:gridSpan w:val="8"/>
          </w:tcPr>
          <w:p w:rsidR="00193483" w:rsidRPr="00B36F8A" w:rsidRDefault="00193483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b/>
                <w:spacing w:val="-8"/>
                <w:lang w:val="uk-UA"/>
              </w:rPr>
            </w:pPr>
            <w:r w:rsidRPr="00B36F8A">
              <w:rPr>
                <w:rFonts w:ascii="Times New Roman" w:hAnsi="Times New Roman" w:cs="Times New Roman"/>
                <w:b/>
                <w:spacing w:val="-8"/>
                <w:lang w:val="uk-UA"/>
              </w:rPr>
              <w:t>Районний рівень</w:t>
            </w:r>
          </w:p>
        </w:tc>
      </w:tr>
      <w:tr w:rsidR="00193483" w:rsidRPr="00895850" w:rsidTr="00E64E48">
        <w:trPr>
          <w:trHeight w:val="106"/>
          <w:jc w:val="center"/>
        </w:trPr>
        <w:tc>
          <w:tcPr>
            <w:tcW w:w="434" w:type="dxa"/>
          </w:tcPr>
          <w:p w:rsidR="00193483" w:rsidRPr="00895850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16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193483" w:rsidRPr="00895850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Серпнева конференція педагогічних працівників</w:t>
            </w:r>
          </w:p>
        </w:tc>
        <w:tc>
          <w:tcPr>
            <w:tcW w:w="1419" w:type="dxa"/>
          </w:tcPr>
          <w:p w:rsidR="00193483" w:rsidRPr="00895850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416" w:type="dxa"/>
          </w:tcPr>
          <w:p w:rsidR="00193483" w:rsidRPr="00895850" w:rsidRDefault="00193483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0" w:type="dxa"/>
          </w:tcPr>
          <w:p w:rsidR="00193483" w:rsidRPr="00895850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РБК</w:t>
            </w:r>
          </w:p>
        </w:tc>
        <w:tc>
          <w:tcPr>
            <w:tcW w:w="1715" w:type="dxa"/>
            <w:gridSpan w:val="3"/>
          </w:tcPr>
          <w:p w:rsidR="00193483" w:rsidRPr="00895850" w:rsidRDefault="00193483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методисти</w:t>
            </w:r>
          </w:p>
        </w:tc>
      </w:tr>
      <w:tr w:rsidR="00CA52AF" w:rsidRPr="00895850" w:rsidTr="00B3080D">
        <w:trPr>
          <w:trHeight w:val="292"/>
          <w:jc w:val="center"/>
        </w:trPr>
        <w:tc>
          <w:tcPr>
            <w:tcW w:w="9094" w:type="dxa"/>
            <w:gridSpan w:val="8"/>
          </w:tcPr>
          <w:p w:rsidR="00CA52AF" w:rsidRPr="009911AF" w:rsidRDefault="00CA52AF" w:rsidP="00CA52AF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</w:pPr>
            <w:r w:rsidRPr="009911AF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>Пед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 xml:space="preserve">агогічні </w:t>
            </w:r>
            <w:r w:rsidRPr="009911AF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>читання</w:t>
            </w:r>
          </w:p>
        </w:tc>
      </w:tr>
      <w:tr w:rsidR="00CA52AF" w:rsidRPr="00895850" w:rsidTr="00B3080D">
        <w:trPr>
          <w:trHeight w:val="292"/>
          <w:jc w:val="center"/>
        </w:trPr>
        <w:tc>
          <w:tcPr>
            <w:tcW w:w="9094" w:type="dxa"/>
            <w:gridSpan w:val="8"/>
          </w:tcPr>
          <w:p w:rsidR="00E64E48" w:rsidRDefault="00CA52AF" w:rsidP="00CA52AF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>Обласний рівень</w:t>
            </w:r>
          </w:p>
          <w:p w:rsidR="00CA52AF" w:rsidRDefault="00E64E48" w:rsidP="00CA52AF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</w:pPr>
            <w:r w:rsidRPr="009911A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Взяти участь</w:t>
            </w:r>
          </w:p>
        </w:tc>
      </w:tr>
      <w:tr w:rsidR="00CA52AF" w:rsidRPr="00895850" w:rsidTr="00E64E48">
        <w:trPr>
          <w:trHeight w:val="724"/>
          <w:jc w:val="center"/>
        </w:trPr>
        <w:tc>
          <w:tcPr>
            <w:tcW w:w="2844" w:type="dxa"/>
            <w:gridSpan w:val="2"/>
          </w:tcPr>
          <w:p w:rsidR="00CA52AF" w:rsidRPr="00891E6F" w:rsidRDefault="00CA52AF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CA52A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Регіональні тексти на уроках Нової української школи</w:t>
            </w:r>
            <w:r w:rsidR="00891E6F" w:rsidRPr="00891E6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:</w:t>
            </w:r>
            <w:r w:rsidR="002605C1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новий формат пі</w:t>
            </w:r>
            <w:r w:rsidR="00891E6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дручника</w:t>
            </w:r>
          </w:p>
        </w:tc>
        <w:tc>
          <w:tcPr>
            <w:tcW w:w="1419" w:type="dxa"/>
          </w:tcPr>
          <w:p w:rsidR="00CA52AF" w:rsidRPr="00891E6F" w:rsidRDefault="00891E6F" w:rsidP="00CA52AF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891E6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6" w:type="dxa"/>
          </w:tcPr>
          <w:p w:rsidR="00CA52AF" w:rsidRDefault="00891E6F" w:rsidP="00CA52AF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0" w:type="dxa"/>
          </w:tcPr>
          <w:p w:rsidR="00CA52AF" w:rsidRPr="00891E6F" w:rsidRDefault="00891E6F" w:rsidP="00CA52AF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891E6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МОІППО</w:t>
            </w:r>
          </w:p>
        </w:tc>
        <w:tc>
          <w:tcPr>
            <w:tcW w:w="1715" w:type="dxa"/>
            <w:gridSpan w:val="3"/>
          </w:tcPr>
          <w:p w:rsidR="00E64E48" w:rsidRDefault="00891E6F" w:rsidP="00CA52AF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891E6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Фомінська</w:t>
            </w:r>
            <w:proofErr w:type="spellEnd"/>
            <w:r w:rsidRPr="00891E6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Н. О., </w:t>
            </w:r>
          </w:p>
          <w:p w:rsidR="00CA52AF" w:rsidRPr="00891E6F" w:rsidRDefault="00891E6F" w:rsidP="00CA52AF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891E6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Сопчук</w:t>
            </w:r>
            <w:proofErr w:type="spellEnd"/>
            <w:r w:rsidRPr="00891E6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 Л.</w:t>
            </w:r>
          </w:p>
        </w:tc>
      </w:tr>
      <w:tr w:rsidR="00E64E48" w:rsidRPr="00895850" w:rsidTr="00E64E48">
        <w:trPr>
          <w:gridAfter w:val="1"/>
          <w:wAfter w:w="10" w:type="dxa"/>
          <w:trHeight w:val="106"/>
          <w:jc w:val="center"/>
        </w:trPr>
        <w:tc>
          <w:tcPr>
            <w:tcW w:w="2844" w:type="dxa"/>
            <w:gridSpan w:val="2"/>
          </w:tcPr>
          <w:p w:rsidR="00E64E48" w:rsidRPr="00895850" w:rsidRDefault="002605C1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«Вічне дитинство душі»</w:t>
            </w:r>
            <w:r w:rsidR="00E64E48" w:rsidRPr="007F689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до 195-річчя з дня народження К. Д. Ушинського</w:t>
            </w:r>
          </w:p>
        </w:tc>
        <w:tc>
          <w:tcPr>
            <w:tcW w:w="1419" w:type="dxa"/>
          </w:tcPr>
          <w:p w:rsidR="00E64E48" w:rsidRPr="00895850" w:rsidRDefault="00E64E48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6" w:type="dxa"/>
          </w:tcPr>
          <w:p w:rsidR="00E64E48" w:rsidRPr="00895850" w:rsidRDefault="00E64E48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F689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0" w:type="dxa"/>
          </w:tcPr>
          <w:p w:rsidR="00E64E48" w:rsidRPr="00895850" w:rsidRDefault="00E64E48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МОІППО</w:t>
            </w:r>
          </w:p>
        </w:tc>
        <w:tc>
          <w:tcPr>
            <w:tcW w:w="1705" w:type="dxa"/>
            <w:gridSpan w:val="2"/>
          </w:tcPr>
          <w:p w:rsidR="00E64E48" w:rsidRPr="00895850" w:rsidRDefault="00E64E48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Вольф А.Г.</w:t>
            </w:r>
          </w:p>
        </w:tc>
      </w:tr>
      <w:tr w:rsidR="00193483" w:rsidRPr="00895850" w:rsidTr="00193483">
        <w:trPr>
          <w:trHeight w:val="106"/>
          <w:jc w:val="center"/>
        </w:trPr>
        <w:tc>
          <w:tcPr>
            <w:tcW w:w="9094" w:type="dxa"/>
            <w:gridSpan w:val="8"/>
          </w:tcPr>
          <w:p w:rsidR="00193483" w:rsidRPr="00B36F8A" w:rsidRDefault="00193483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b/>
                <w:spacing w:val="-8"/>
                <w:lang w:val="uk-UA"/>
              </w:rPr>
            </w:pPr>
            <w:r w:rsidRPr="00B36F8A">
              <w:rPr>
                <w:rFonts w:ascii="Times New Roman" w:hAnsi="Times New Roman" w:cs="Times New Roman"/>
                <w:b/>
                <w:spacing w:val="-8"/>
                <w:lang w:val="uk-UA"/>
              </w:rPr>
              <w:t>Районний рівень</w:t>
            </w:r>
          </w:p>
        </w:tc>
      </w:tr>
      <w:tr w:rsidR="00193483" w:rsidRPr="00895850" w:rsidTr="00E64E48">
        <w:trPr>
          <w:trHeight w:val="106"/>
          <w:jc w:val="center"/>
        </w:trPr>
        <w:tc>
          <w:tcPr>
            <w:tcW w:w="434" w:type="dxa"/>
          </w:tcPr>
          <w:p w:rsidR="00193483" w:rsidRPr="00895850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16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193483" w:rsidRPr="00895850" w:rsidRDefault="002605C1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605C1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До 195-річчя з дня народження К. Д. Ушинського</w:t>
            </w:r>
          </w:p>
        </w:tc>
        <w:tc>
          <w:tcPr>
            <w:tcW w:w="1419" w:type="dxa"/>
          </w:tcPr>
          <w:p w:rsidR="00193483" w:rsidRPr="00895850" w:rsidRDefault="002605C1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6" w:type="dxa"/>
          </w:tcPr>
          <w:p w:rsidR="00193483" w:rsidRPr="00895850" w:rsidRDefault="002605C1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605C1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0" w:type="dxa"/>
          </w:tcPr>
          <w:p w:rsidR="00193483" w:rsidRPr="00895850" w:rsidRDefault="002605C1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Відділ освіти</w:t>
            </w:r>
          </w:p>
        </w:tc>
        <w:tc>
          <w:tcPr>
            <w:tcW w:w="1715" w:type="dxa"/>
            <w:gridSpan w:val="3"/>
          </w:tcPr>
          <w:p w:rsidR="00193483" w:rsidRDefault="002605C1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Вольф А.Г.,</w:t>
            </w:r>
          </w:p>
          <w:p w:rsidR="002605C1" w:rsidRPr="00895850" w:rsidRDefault="002605C1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Фомінська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Н.О.</w:t>
            </w:r>
          </w:p>
        </w:tc>
      </w:tr>
      <w:tr w:rsidR="00193483" w:rsidRPr="00895850" w:rsidTr="00193483">
        <w:trPr>
          <w:trHeight w:val="106"/>
          <w:jc w:val="center"/>
        </w:trPr>
        <w:tc>
          <w:tcPr>
            <w:tcW w:w="9094" w:type="dxa"/>
            <w:gridSpan w:val="8"/>
          </w:tcPr>
          <w:p w:rsidR="00193483" w:rsidRPr="00B36F8A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</w:pPr>
            <w:r w:rsidRPr="00B36F8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>Семінари</w:t>
            </w:r>
          </w:p>
        </w:tc>
      </w:tr>
      <w:tr w:rsidR="00193483" w:rsidRPr="00895850" w:rsidTr="00193483">
        <w:trPr>
          <w:trHeight w:val="106"/>
          <w:jc w:val="center"/>
        </w:trPr>
        <w:tc>
          <w:tcPr>
            <w:tcW w:w="9094" w:type="dxa"/>
            <w:gridSpan w:val="8"/>
          </w:tcPr>
          <w:p w:rsidR="00193483" w:rsidRPr="009B3E21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pacing w:val="-8"/>
                <w:lang w:val="uk-UA"/>
              </w:rPr>
            </w:pPr>
            <w:r w:rsidRPr="009B3E21">
              <w:rPr>
                <w:rFonts w:ascii="Times New Roman" w:hAnsi="Times New Roman" w:cs="Times New Roman"/>
                <w:b/>
                <w:spacing w:val="-8"/>
                <w:lang w:val="uk-UA"/>
              </w:rPr>
              <w:t>Обласний рівень</w:t>
            </w:r>
          </w:p>
        </w:tc>
      </w:tr>
      <w:tr w:rsidR="00193483" w:rsidRPr="00895850" w:rsidTr="00193483">
        <w:trPr>
          <w:trHeight w:val="106"/>
          <w:jc w:val="center"/>
        </w:trPr>
        <w:tc>
          <w:tcPr>
            <w:tcW w:w="9094" w:type="dxa"/>
            <w:gridSpan w:val="8"/>
          </w:tcPr>
          <w:p w:rsidR="00193483" w:rsidRPr="00895850" w:rsidRDefault="00193483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uk-UA"/>
              </w:rPr>
              <w:t xml:space="preserve">   Взяти участь:</w:t>
            </w:r>
          </w:p>
        </w:tc>
      </w:tr>
      <w:tr w:rsidR="00193483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193483" w:rsidRPr="002741E0" w:rsidRDefault="00193483" w:rsidP="002741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741E0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Сучасні акценти </w:t>
            </w:r>
          </w:p>
          <w:p w:rsidR="00193483" w:rsidRPr="002741E0" w:rsidRDefault="00193483" w:rsidP="002741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у формуванні </w:t>
            </w:r>
            <w:r w:rsidRPr="002741E0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громадянської </w:t>
            </w:r>
          </w:p>
          <w:p w:rsidR="00193483" w:rsidRPr="002741E0" w:rsidRDefault="00193483" w:rsidP="002741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741E0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компетентності </w:t>
            </w:r>
          </w:p>
          <w:p w:rsidR="00193483" w:rsidRPr="002741E0" w:rsidRDefault="00193483" w:rsidP="002741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741E0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особистості </w:t>
            </w:r>
          </w:p>
          <w:p w:rsidR="00193483" w:rsidRPr="002741E0" w:rsidRDefault="00193483" w:rsidP="002741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засобами </w:t>
            </w:r>
            <w:proofErr w:type="spellStart"/>
            <w:r w:rsidRPr="002741E0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національно-</w:t>
            </w:r>
            <w:proofErr w:type="spellEnd"/>
          </w:p>
          <w:p w:rsidR="00193483" w:rsidRPr="00895850" w:rsidRDefault="00193483" w:rsidP="002741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741E0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патріотично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го виховання</w:t>
            </w:r>
          </w:p>
        </w:tc>
        <w:tc>
          <w:tcPr>
            <w:tcW w:w="1419" w:type="dxa"/>
          </w:tcPr>
          <w:p w:rsidR="00193483" w:rsidRPr="00895850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6" w:type="dxa"/>
          </w:tcPr>
          <w:p w:rsidR="00193483" w:rsidRPr="00895850" w:rsidRDefault="00193483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педагогічні працівники закладів освіти</w:t>
            </w:r>
          </w:p>
        </w:tc>
        <w:tc>
          <w:tcPr>
            <w:tcW w:w="1700" w:type="dxa"/>
          </w:tcPr>
          <w:p w:rsidR="00193483" w:rsidRPr="00895850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м. Миколаїв</w:t>
            </w:r>
          </w:p>
        </w:tc>
        <w:tc>
          <w:tcPr>
            <w:tcW w:w="1698" w:type="dxa"/>
          </w:tcPr>
          <w:p w:rsidR="00193483" w:rsidRPr="00895850" w:rsidRDefault="00193483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193483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193483" w:rsidRPr="002741E0" w:rsidRDefault="00193483" w:rsidP="00B341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741E0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Сучасні акценти </w:t>
            </w:r>
          </w:p>
          <w:p w:rsidR="00193483" w:rsidRPr="002741E0" w:rsidRDefault="00193483" w:rsidP="00B341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у формуванні </w:t>
            </w:r>
            <w:r w:rsidRPr="002741E0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громадянської </w:t>
            </w:r>
          </w:p>
          <w:p w:rsidR="00193483" w:rsidRPr="002741E0" w:rsidRDefault="00193483" w:rsidP="00B341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741E0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компетентності </w:t>
            </w:r>
          </w:p>
          <w:p w:rsidR="00193483" w:rsidRPr="002741E0" w:rsidRDefault="00193483" w:rsidP="00B341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741E0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особистості </w:t>
            </w:r>
          </w:p>
          <w:p w:rsidR="00193483" w:rsidRPr="002741E0" w:rsidRDefault="00193483" w:rsidP="00B341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засобами </w:t>
            </w:r>
            <w:proofErr w:type="spellStart"/>
            <w:r w:rsidRPr="002741E0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національно-</w:t>
            </w:r>
            <w:proofErr w:type="spellEnd"/>
          </w:p>
          <w:p w:rsidR="00193483" w:rsidRPr="002741E0" w:rsidRDefault="00193483" w:rsidP="00B341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741E0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патріотично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го виховання</w:t>
            </w:r>
          </w:p>
        </w:tc>
        <w:tc>
          <w:tcPr>
            <w:tcW w:w="1419" w:type="dxa"/>
          </w:tcPr>
          <w:p w:rsidR="00193483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Квітень</w:t>
            </w:r>
          </w:p>
        </w:tc>
        <w:tc>
          <w:tcPr>
            <w:tcW w:w="1416" w:type="dxa"/>
          </w:tcPr>
          <w:p w:rsidR="00193483" w:rsidRDefault="00193483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керівники гуртків ПНЗ</w:t>
            </w:r>
          </w:p>
        </w:tc>
        <w:tc>
          <w:tcPr>
            <w:tcW w:w="1700" w:type="dxa"/>
          </w:tcPr>
          <w:p w:rsidR="00193483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м. Миколаїв</w:t>
            </w:r>
          </w:p>
        </w:tc>
        <w:tc>
          <w:tcPr>
            <w:tcW w:w="1698" w:type="dxa"/>
          </w:tcPr>
          <w:p w:rsidR="00193483" w:rsidRPr="00895850" w:rsidRDefault="00193483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193483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193483" w:rsidRPr="00895850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7F689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Інформатична</w:t>
            </w:r>
            <w:proofErr w:type="spellEnd"/>
            <w:r w:rsidRPr="007F689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освіта в умовах Нової української школи: новий зміст та особливості викладання»</w:t>
            </w:r>
          </w:p>
        </w:tc>
        <w:tc>
          <w:tcPr>
            <w:tcW w:w="1419" w:type="dxa"/>
          </w:tcPr>
          <w:p w:rsidR="00193483" w:rsidRPr="00895850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6" w:type="dxa"/>
          </w:tcPr>
          <w:p w:rsidR="00193483" w:rsidRPr="00895850" w:rsidRDefault="00193483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керівник РМО вчителів інформатики</w:t>
            </w:r>
          </w:p>
        </w:tc>
        <w:tc>
          <w:tcPr>
            <w:tcW w:w="1700" w:type="dxa"/>
          </w:tcPr>
          <w:p w:rsidR="00193483" w:rsidRPr="00895850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Миколаїв</w:t>
            </w:r>
          </w:p>
        </w:tc>
        <w:tc>
          <w:tcPr>
            <w:tcW w:w="1698" w:type="dxa"/>
          </w:tcPr>
          <w:p w:rsidR="00193483" w:rsidRPr="00895850" w:rsidRDefault="00193483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193483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193483" w:rsidRPr="007F6893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Формування </w:t>
            </w:r>
            <w:r w:rsidRPr="007F689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регіонального науково-методичного середовища в умовах реформування системи освіти</w:t>
            </w:r>
          </w:p>
        </w:tc>
        <w:tc>
          <w:tcPr>
            <w:tcW w:w="1419" w:type="dxa"/>
          </w:tcPr>
          <w:p w:rsidR="00193483" w:rsidRDefault="00193483" w:rsidP="007F68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1416" w:type="dxa"/>
          </w:tcPr>
          <w:p w:rsidR="00193483" w:rsidRDefault="00193483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методисти</w:t>
            </w:r>
          </w:p>
        </w:tc>
        <w:tc>
          <w:tcPr>
            <w:tcW w:w="1700" w:type="dxa"/>
          </w:tcPr>
          <w:p w:rsidR="00193483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F689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МОІППО</w:t>
            </w:r>
          </w:p>
        </w:tc>
        <w:tc>
          <w:tcPr>
            <w:tcW w:w="1698" w:type="dxa"/>
          </w:tcPr>
          <w:p w:rsidR="00193483" w:rsidRPr="00895850" w:rsidRDefault="00193483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193483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193483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F689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Соціальна та фінансова освіта дітей дошкільного віку</w:t>
            </w:r>
          </w:p>
        </w:tc>
        <w:tc>
          <w:tcPr>
            <w:tcW w:w="1419" w:type="dxa"/>
          </w:tcPr>
          <w:p w:rsidR="00193483" w:rsidRDefault="00193483" w:rsidP="007F68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416" w:type="dxa"/>
          </w:tcPr>
          <w:p w:rsidR="00193483" w:rsidRDefault="00193483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F689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0" w:type="dxa"/>
          </w:tcPr>
          <w:p w:rsidR="00193483" w:rsidRPr="007F6893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м.Очаків</w:t>
            </w:r>
            <w:proofErr w:type="spellEnd"/>
          </w:p>
        </w:tc>
        <w:tc>
          <w:tcPr>
            <w:tcW w:w="1698" w:type="dxa"/>
          </w:tcPr>
          <w:p w:rsidR="00193483" w:rsidRPr="00895850" w:rsidRDefault="00193483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Вольф А.Г.</w:t>
            </w:r>
          </w:p>
        </w:tc>
      </w:tr>
      <w:tr w:rsidR="00193483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193483" w:rsidRPr="007F6893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F689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Результативні підсумки ЗНО-2019</w:t>
            </w:r>
          </w:p>
        </w:tc>
        <w:tc>
          <w:tcPr>
            <w:tcW w:w="1419" w:type="dxa"/>
          </w:tcPr>
          <w:p w:rsidR="00193483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6" w:type="dxa"/>
          </w:tcPr>
          <w:p w:rsidR="00193483" w:rsidRDefault="00193483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Відпов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. за ЗНО</w:t>
            </w:r>
          </w:p>
        </w:tc>
        <w:tc>
          <w:tcPr>
            <w:tcW w:w="1700" w:type="dxa"/>
          </w:tcPr>
          <w:p w:rsidR="00193483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Миколаїв</w:t>
            </w:r>
          </w:p>
        </w:tc>
        <w:tc>
          <w:tcPr>
            <w:tcW w:w="1698" w:type="dxa"/>
          </w:tcPr>
          <w:p w:rsidR="00193483" w:rsidRPr="00895850" w:rsidRDefault="00193483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193483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193483" w:rsidRPr="007F6893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F689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Формування регіонального науково-методичного середовища в умовах реформування системи освіти</w:t>
            </w:r>
          </w:p>
        </w:tc>
        <w:tc>
          <w:tcPr>
            <w:tcW w:w="1419" w:type="dxa"/>
          </w:tcPr>
          <w:p w:rsidR="00193483" w:rsidRDefault="00193483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6" w:type="dxa"/>
          </w:tcPr>
          <w:p w:rsidR="00193483" w:rsidRDefault="00193483" w:rsidP="00120280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методисти</w:t>
            </w:r>
          </w:p>
        </w:tc>
        <w:tc>
          <w:tcPr>
            <w:tcW w:w="1700" w:type="dxa"/>
          </w:tcPr>
          <w:p w:rsidR="00193483" w:rsidRDefault="00193483" w:rsidP="001202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F689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МОІППО</w:t>
            </w:r>
          </w:p>
        </w:tc>
        <w:tc>
          <w:tcPr>
            <w:tcW w:w="1698" w:type="dxa"/>
          </w:tcPr>
          <w:p w:rsidR="00193483" w:rsidRPr="00895850" w:rsidRDefault="00193483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193483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193483" w:rsidRPr="00F93A4F" w:rsidRDefault="00193483" w:rsidP="00F93A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93A4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Формування соціальних і </w:t>
            </w:r>
          </w:p>
          <w:p w:rsidR="00193483" w:rsidRPr="00F93A4F" w:rsidRDefault="00193483" w:rsidP="00F93A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громадянських </w:t>
            </w:r>
            <w:proofErr w:type="spellStart"/>
            <w:r w:rsidRPr="00F93A4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компетент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-ностей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особистості засобами </w:t>
            </w:r>
            <w:r w:rsidRPr="00F93A4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створення </w:t>
            </w:r>
          </w:p>
          <w:p w:rsidR="00193483" w:rsidRPr="00895850" w:rsidRDefault="00193483" w:rsidP="00F93A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93A4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Демократичног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 виховного середовища  </w:t>
            </w:r>
          </w:p>
        </w:tc>
        <w:tc>
          <w:tcPr>
            <w:tcW w:w="1419" w:type="dxa"/>
          </w:tcPr>
          <w:p w:rsidR="00193483" w:rsidRPr="00895850" w:rsidRDefault="00193483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6" w:type="dxa"/>
          </w:tcPr>
          <w:p w:rsidR="00193483" w:rsidRPr="00895850" w:rsidRDefault="00193483" w:rsidP="00287C3D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педагогічні працівники закладів освіти</w:t>
            </w:r>
          </w:p>
        </w:tc>
        <w:tc>
          <w:tcPr>
            <w:tcW w:w="1700" w:type="dxa"/>
          </w:tcPr>
          <w:p w:rsidR="00193483" w:rsidRPr="00895850" w:rsidRDefault="00193483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F689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МОІППО</w:t>
            </w:r>
          </w:p>
        </w:tc>
        <w:tc>
          <w:tcPr>
            <w:tcW w:w="1698" w:type="dxa"/>
          </w:tcPr>
          <w:p w:rsidR="00193483" w:rsidRPr="00895850" w:rsidRDefault="00193483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193483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193483" w:rsidRPr="003279B6" w:rsidRDefault="00193483" w:rsidP="003279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279B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Використання </w:t>
            </w:r>
          </w:p>
          <w:p w:rsidR="00193483" w:rsidRPr="003279B6" w:rsidRDefault="00193483" w:rsidP="003279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3279B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здоров'язбережу</w:t>
            </w:r>
            <w:proofErr w:type="spellEnd"/>
          </w:p>
          <w:p w:rsidR="00193483" w:rsidRPr="003279B6" w:rsidRDefault="00193483" w:rsidP="003279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279B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вальних </w:t>
            </w:r>
          </w:p>
          <w:p w:rsidR="00193483" w:rsidRPr="003279B6" w:rsidRDefault="00193483" w:rsidP="003279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279B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технологій під </w:t>
            </w:r>
          </w:p>
          <w:p w:rsidR="00193483" w:rsidRPr="003279B6" w:rsidRDefault="00193483" w:rsidP="003279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279B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час вивчення </w:t>
            </w:r>
          </w:p>
          <w:p w:rsidR="00193483" w:rsidRPr="003279B6" w:rsidRDefault="00193483" w:rsidP="003279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279B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модулю </w:t>
            </w:r>
          </w:p>
          <w:p w:rsidR="00193483" w:rsidRPr="003279B6" w:rsidRDefault="00193483" w:rsidP="003279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279B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"Футбол" в </w:t>
            </w:r>
          </w:p>
          <w:p w:rsidR="00193483" w:rsidRPr="003279B6" w:rsidRDefault="00193483" w:rsidP="003279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279B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освітніх </w:t>
            </w:r>
          </w:p>
          <w:p w:rsidR="00193483" w:rsidRDefault="00193483" w:rsidP="003279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279B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закладах області</w:t>
            </w:r>
          </w:p>
        </w:tc>
        <w:tc>
          <w:tcPr>
            <w:tcW w:w="1419" w:type="dxa"/>
          </w:tcPr>
          <w:p w:rsidR="00193483" w:rsidRPr="00895850" w:rsidRDefault="00193483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6" w:type="dxa"/>
          </w:tcPr>
          <w:p w:rsidR="00193483" w:rsidRDefault="00193483" w:rsidP="00287C3D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1700" w:type="dxa"/>
          </w:tcPr>
          <w:p w:rsidR="00193483" w:rsidRPr="007F6893" w:rsidRDefault="00193483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Миколаїв</w:t>
            </w:r>
          </w:p>
        </w:tc>
        <w:tc>
          <w:tcPr>
            <w:tcW w:w="1698" w:type="dxa"/>
          </w:tcPr>
          <w:p w:rsidR="00193483" w:rsidRDefault="00193483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Миндрул О.П.</w:t>
            </w:r>
          </w:p>
        </w:tc>
      </w:tr>
      <w:tr w:rsidR="00193483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193483" w:rsidRPr="003B1B55" w:rsidRDefault="00193483" w:rsidP="003B1B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B1B5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Освіта на основ</w:t>
            </w:r>
          </w:p>
          <w:p w:rsidR="00193483" w:rsidRPr="003B1B55" w:rsidRDefault="00193483" w:rsidP="003B1B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B1B5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розвитку </w:t>
            </w:r>
          </w:p>
          <w:p w:rsidR="00193483" w:rsidRPr="003B1B55" w:rsidRDefault="00193483" w:rsidP="003B1B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B1B5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життєвих </w:t>
            </w:r>
          </w:p>
          <w:p w:rsidR="00193483" w:rsidRPr="003B1B55" w:rsidRDefault="00193483" w:rsidP="003B1B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B1B5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навичок: </w:t>
            </w:r>
          </w:p>
          <w:p w:rsidR="00193483" w:rsidRPr="003B1B55" w:rsidRDefault="00193483" w:rsidP="003B1B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B1B5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особливості та </w:t>
            </w:r>
          </w:p>
          <w:p w:rsidR="00193483" w:rsidRPr="003B1B55" w:rsidRDefault="00193483" w:rsidP="003B1B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B1B5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перспективи </w:t>
            </w:r>
          </w:p>
          <w:p w:rsidR="00193483" w:rsidRPr="003279B6" w:rsidRDefault="00193483" w:rsidP="003B1B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B1B5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впровадження</w:t>
            </w:r>
          </w:p>
        </w:tc>
        <w:tc>
          <w:tcPr>
            <w:tcW w:w="1419" w:type="dxa"/>
          </w:tcPr>
          <w:p w:rsidR="00193483" w:rsidRDefault="00193483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6" w:type="dxa"/>
          </w:tcPr>
          <w:p w:rsidR="00193483" w:rsidRPr="003B1B55" w:rsidRDefault="00193483" w:rsidP="003B1B55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B1B5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Учителі основ </w:t>
            </w:r>
          </w:p>
          <w:p w:rsidR="00193483" w:rsidRPr="003B1B55" w:rsidRDefault="00193483" w:rsidP="003B1B55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B1B5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здоров’я </w:t>
            </w:r>
          </w:p>
          <w:p w:rsidR="00193483" w:rsidRDefault="00193483" w:rsidP="003B1B55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B1B5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ЗЗСО області</w:t>
            </w:r>
          </w:p>
        </w:tc>
        <w:tc>
          <w:tcPr>
            <w:tcW w:w="1700" w:type="dxa"/>
          </w:tcPr>
          <w:p w:rsidR="00193483" w:rsidRPr="007F6893" w:rsidRDefault="00193483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Миколаїв</w:t>
            </w:r>
          </w:p>
        </w:tc>
        <w:tc>
          <w:tcPr>
            <w:tcW w:w="1698" w:type="dxa"/>
          </w:tcPr>
          <w:p w:rsidR="00193483" w:rsidRDefault="00193483" w:rsidP="00481C9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Миндрул О.П.</w:t>
            </w:r>
          </w:p>
        </w:tc>
      </w:tr>
      <w:tr w:rsidR="00193483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193483" w:rsidRPr="00541BE3" w:rsidRDefault="00193483" w:rsidP="00541B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541BE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Розроблення </w:t>
            </w:r>
          </w:p>
          <w:p w:rsidR="00193483" w:rsidRPr="00541BE3" w:rsidRDefault="00193483" w:rsidP="00541B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541BE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квесту</w:t>
            </w:r>
            <w:proofErr w:type="spellEnd"/>
            <w:r w:rsidRPr="00541BE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за </w:t>
            </w:r>
          </w:p>
          <w:p w:rsidR="00193483" w:rsidRPr="00541BE3" w:rsidRDefault="00193483" w:rsidP="00541B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541BE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пізнавальними  </w:t>
            </w:r>
          </w:p>
          <w:p w:rsidR="00193483" w:rsidRPr="00541BE3" w:rsidRDefault="00193483" w:rsidP="00541B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541BE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темами для </w:t>
            </w:r>
          </w:p>
          <w:p w:rsidR="00193483" w:rsidRPr="00541BE3" w:rsidRDefault="00193483" w:rsidP="00541B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541BE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дітей старшого </w:t>
            </w:r>
          </w:p>
          <w:p w:rsidR="00193483" w:rsidRPr="00541BE3" w:rsidRDefault="00193483" w:rsidP="00541B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541BE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дошкільного </w:t>
            </w:r>
          </w:p>
          <w:p w:rsidR="00193483" w:rsidRPr="00541BE3" w:rsidRDefault="00193483" w:rsidP="00541B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541BE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віку </w:t>
            </w:r>
          </w:p>
          <w:p w:rsidR="00193483" w:rsidRPr="003B1B55" w:rsidRDefault="00193483" w:rsidP="00541B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193483" w:rsidRDefault="00193483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541BE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Травень  </w:t>
            </w:r>
          </w:p>
        </w:tc>
        <w:tc>
          <w:tcPr>
            <w:tcW w:w="1416" w:type="dxa"/>
          </w:tcPr>
          <w:p w:rsidR="00193483" w:rsidRPr="00541BE3" w:rsidRDefault="00193483" w:rsidP="00541B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541BE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Педагоги </w:t>
            </w:r>
          </w:p>
          <w:p w:rsidR="00193483" w:rsidRPr="00541BE3" w:rsidRDefault="00193483" w:rsidP="00541B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541BE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закладів </w:t>
            </w:r>
          </w:p>
          <w:p w:rsidR="00193483" w:rsidRPr="00541BE3" w:rsidRDefault="00193483" w:rsidP="00541B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541BE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дошкільної </w:t>
            </w:r>
          </w:p>
          <w:p w:rsidR="00193483" w:rsidRPr="00541BE3" w:rsidRDefault="00193483" w:rsidP="00541B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541BE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освіти </w:t>
            </w:r>
          </w:p>
          <w:p w:rsidR="00193483" w:rsidRPr="003B1B55" w:rsidRDefault="00193483" w:rsidP="003B1B55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193483" w:rsidRDefault="00193483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541BE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Миколаїв  </w:t>
            </w:r>
          </w:p>
        </w:tc>
        <w:tc>
          <w:tcPr>
            <w:tcW w:w="1698" w:type="dxa"/>
          </w:tcPr>
          <w:p w:rsidR="00193483" w:rsidRDefault="00193483" w:rsidP="00481C9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Вольф А.Г.</w:t>
            </w:r>
          </w:p>
        </w:tc>
      </w:tr>
      <w:tr w:rsidR="00193483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193483" w:rsidRPr="00E616EC" w:rsidRDefault="00193483" w:rsidP="00E61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616E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Реалізація </w:t>
            </w:r>
          </w:p>
          <w:p w:rsidR="00193483" w:rsidRPr="00E616EC" w:rsidRDefault="00193483" w:rsidP="00E61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616E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освітнього  </w:t>
            </w:r>
          </w:p>
          <w:p w:rsidR="00193483" w:rsidRPr="00E616EC" w:rsidRDefault="00193483" w:rsidP="00E61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616E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 xml:space="preserve">проекту  </w:t>
            </w:r>
          </w:p>
          <w:p w:rsidR="00193483" w:rsidRPr="00E616EC" w:rsidRDefault="00193483" w:rsidP="00E61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616E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«</w:t>
            </w:r>
            <w:proofErr w:type="spellStart"/>
            <w:r w:rsidRPr="00E616E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Підручник.ua</w:t>
            </w:r>
            <w:proofErr w:type="spellEnd"/>
            <w:r w:rsidRPr="00E616E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» </w:t>
            </w:r>
          </w:p>
          <w:p w:rsidR="00193483" w:rsidRPr="00E616EC" w:rsidRDefault="00193483" w:rsidP="00E61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616E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в умовах Нової </w:t>
            </w:r>
          </w:p>
          <w:p w:rsidR="00193483" w:rsidRPr="00E616EC" w:rsidRDefault="00193483" w:rsidP="00E61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616E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української </w:t>
            </w:r>
          </w:p>
          <w:p w:rsidR="00193483" w:rsidRPr="00E616EC" w:rsidRDefault="00193483" w:rsidP="00E61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616E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школи </w:t>
            </w:r>
          </w:p>
          <w:p w:rsidR="00193483" w:rsidRPr="00541BE3" w:rsidRDefault="00193483" w:rsidP="00E61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193483" w:rsidRPr="00541BE3" w:rsidRDefault="00193483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616E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Червень</w:t>
            </w:r>
          </w:p>
        </w:tc>
        <w:tc>
          <w:tcPr>
            <w:tcW w:w="1416" w:type="dxa"/>
          </w:tcPr>
          <w:p w:rsidR="00193483" w:rsidRPr="00E616EC" w:rsidRDefault="00193483" w:rsidP="00E61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616E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Координатори </w:t>
            </w:r>
          </w:p>
          <w:p w:rsidR="00193483" w:rsidRPr="00E616EC" w:rsidRDefault="00193483" w:rsidP="00E61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616E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 xml:space="preserve">в районах </w:t>
            </w:r>
          </w:p>
          <w:p w:rsidR="00193483" w:rsidRPr="00E616EC" w:rsidRDefault="00193483" w:rsidP="00E61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616E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(ОТГ) та </w:t>
            </w:r>
          </w:p>
          <w:p w:rsidR="00193483" w:rsidRPr="00E616EC" w:rsidRDefault="00193483" w:rsidP="00E61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616E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відповідальні </w:t>
            </w:r>
          </w:p>
          <w:p w:rsidR="00193483" w:rsidRPr="00E616EC" w:rsidRDefault="00193483" w:rsidP="00E61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616E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в ЗЗСО </w:t>
            </w:r>
          </w:p>
          <w:p w:rsidR="00193483" w:rsidRPr="00E616EC" w:rsidRDefault="00193483" w:rsidP="00E61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616E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сільської </w:t>
            </w:r>
          </w:p>
          <w:p w:rsidR="00193483" w:rsidRPr="00E616EC" w:rsidRDefault="00193483" w:rsidP="00E61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616E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місцевості </w:t>
            </w:r>
          </w:p>
          <w:p w:rsidR="00193483" w:rsidRPr="00E616EC" w:rsidRDefault="00193483" w:rsidP="00E61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616E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області  </w:t>
            </w:r>
          </w:p>
          <w:p w:rsidR="00193483" w:rsidRPr="00541BE3" w:rsidRDefault="00193483" w:rsidP="00541B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193483" w:rsidRPr="00541BE3" w:rsidRDefault="00193483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616E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Миколаїв</w:t>
            </w:r>
          </w:p>
        </w:tc>
        <w:tc>
          <w:tcPr>
            <w:tcW w:w="1698" w:type="dxa"/>
          </w:tcPr>
          <w:p w:rsidR="00193483" w:rsidRDefault="00193483" w:rsidP="00481C9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Вольф А.Г.</w:t>
            </w:r>
          </w:p>
        </w:tc>
      </w:tr>
      <w:tr w:rsidR="00193483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193483" w:rsidRPr="004F0AB8" w:rsidRDefault="00193483" w:rsidP="004F0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4F0AB8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 xml:space="preserve">Розвиток </w:t>
            </w:r>
          </w:p>
          <w:p w:rsidR="00193483" w:rsidRPr="004F0AB8" w:rsidRDefault="00193483" w:rsidP="004F0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4F0AB8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соціальної та </w:t>
            </w:r>
          </w:p>
          <w:p w:rsidR="00193483" w:rsidRPr="004F0AB8" w:rsidRDefault="00193483" w:rsidP="004F0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4F0AB8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економічної </w:t>
            </w:r>
          </w:p>
          <w:p w:rsidR="00193483" w:rsidRPr="004F0AB8" w:rsidRDefault="00193483" w:rsidP="004F0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4F0AB8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компетентносте</w:t>
            </w:r>
          </w:p>
          <w:p w:rsidR="00193483" w:rsidRPr="004F0AB8" w:rsidRDefault="00193483" w:rsidP="004F0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4F0AB8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й дітей </w:t>
            </w:r>
          </w:p>
          <w:p w:rsidR="00193483" w:rsidRPr="004F0AB8" w:rsidRDefault="00193483" w:rsidP="004F0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4F0AB8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дошкільного </w:t>
            </w:r>
          </w:p>
          <w:p w:rsidR="00193483" w:rsidRPr="004F0AB8" w:rsidRDefault="00193483" w:rsidP="004F0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4F0AB8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віку </w:t>
            </w:r>
          </w:p>
          <w:p w:rsidR="00193483" w:rsidRPr="00E616EC" w:rsidRDefault="00193483" w:rsidP="004F0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193483" w:rsidRPr="00E616EC" w:rsidRDefault="00193483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4F0AB8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416" w:type="dxa"/>
          </w:tcPr>
          <w:p w:rsidR="00193483" w:rsidRPr="004F0AB8" w:rsidRDefault="00193483" w:rsidP="004F0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4F0AB8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Педагогічні </w:t>
            </w:r>
          </w:p>
          <w:p w:rsidR="00193483" w:rsidRPr="004F0AB8" w:rsidRDefault="00193483" w:rsidP="004F0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4F0AB8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працівники </w:t>
            </w:r>
          </w:p>
          <w:p w:rsidR="00193483" w:rsidRPr="004F0AB8" w:rsidRDefault="00193483" w:rsidP="004F0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4F0AB8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закладів </w:t>
            </w:r>
          </w:p>
          <w:p w:rsidR="00193483" w:rsidRPr="004F0AB8" w:rsidRDefault="00193483" w:rsidP="004F0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4F0AB8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дошкільної </w:t>
            </w:r>
          </w:p>
          <w:p w:rsidR="00193483" w:rsidRPr="004F0AB8" w:rsidRDefault="00193483" w:rsidP="004F0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4F0AB8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освіти </w:t>
            </w:r>
          </w:p>
          <w:p w:rsidR="00193483" w:rsidRPr="00E616EC" w:rsidRDefault="00193483" w:rsidP="00E616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193483" w:rsidRPr="00E616EC" w:rsidRDefault="00193483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4F0AB8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Миколаїв</w:t>
            </w:r>
          </w:p>
        </w:tc>
        <w:tc>
          <w:tcPr>
            <w:tcW w:w="1698" w:type="dxa"/>
          </w:tcPr>
          <w:p w:rsidR="00193483" w:rsidRDefault="00193483" w:rsidP="00481C9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Вольф А.Г.</w:t>
            </w:r>
          </w:p>
        </w:tc>
      </w:tr>
      <w:tr w:rsidR="00193483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193483" w:rsidRPr="000F5556" w:rsidRDefault="00193483" w:rsidP="000F55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F555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Особливості </w:t>
            </w:r>
          </w:p>
          <w:p w:rsidR="00193483" w:rsidRPr="000F5556" w:rsidRDefault="00193483" w:rsidP="000F55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F555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організації </w:t>
            </w:r>
          </w:p>
          <w:p w:rsidR="00193483" w:rsidRPr="000F5556" w:rsidRDefault="00193483" w:rsidP="000F55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F555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інклюзивного </w:t>
            </w:r>
          </w:p>
          <w:p w:rsidR="00193483" w:rsidRPr="005064A8" w:rsidRDefault="00193483" w:rsidP="005064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5064A8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навчання дітей з </w:t>
            </w:r>
          </w:p>
          <w:p w:rsidR="00193483" w:rsidRPr="005064A8" w:rsidRDefault="00193483" w:rsidP="005064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5064A8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особливими </w:t>
            </w:r>
          </w:p>
          <w:p w:rsidR="00193483" w:rsidRPr="005064A8" w:rsidRDefault="00193483" w:rsidP="005064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5064A8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освітніми </w:t>
            </w:r>
          </w:p>
          <w:p w:rsidR="00193483" w:rsidRPr="005064A8" w:rsidRDefault="00193483" w:rsidP="005064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5064A8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потребами в </w:t>
            </w:r>
          </w:p>
          <w:p w:rsidR="00193483" w:rsidRPr="005064A8" w:rsidRDefault="00193483" w:rsidP="005064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5064A8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умовах закладу </w:t>
            </w:r>
          </w:p>
          <w:p w:rsidR="00193483" w:rsidRPr="000F5556" w:rsidRDefault="00193483" w:rsidP="005064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5064A8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дошкільної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освіти</w:t>
            </w:r>
          </w:p>
          <w:p w:rsidR="00193483" w:rsidRPr="004F0AB8" w:rsidRDefault="00193483" w:rsidP="00A649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193483" w:rsidRPr="004F0AB8" w:rsidRDefault="00193483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F555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6" w:type="dxa"/>
          </w:tcPr>
          <w:p w:rsidR="00193483" w:rsidRPr="000F5556" w:rsidRDefault="00193483" w:rsidP="007C7C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F555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Педагогічні </w:t>
            </w:r>
          </w:p>
          <w:p w:rsidR="00193483" w:rsidRPr="000F5556" w:rsidRDefault="00193483" w:rsidP="007C7C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F555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працівники </w:t>
            </w:r>
          </w:p>
          <w:p w:rsidR="00193483" w:rsidRPr="000F5556" w:rsidRDefault="00193483" w:rsidP="007C7C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F555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закладів </w:t>
            </w:r>
          </w:p>
          <w:p w:rsidR="00193483" w:rsidRPr="004F0AB8" w:rsidRDefault="00193483" w:rsidP="007C7C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4F0AB8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дошкільної </w:t>
            </w:r>
          </w:p>
          <w:p w:rsidR="00193483" w:rsidRPr="004F0AB8" w:rsidRDefault="00193483" w:rsidP="007C7C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4F0AB8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освіти </w:t>
            </w:r>
          </w:p>
          <w:p w:rsidR="00193483" w:rsidRPr="004F0AB8" w:rsidRDefault="00193483" w:rsidP="004F0A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193483" w:rsidRPr="000F5556" w:rsidRDefault="00193483" w:rsidP="00A649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0F555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Южноукраїн</w:t>
            </w:r>
            <w:proofErr w:type="spellEnd"/>
          </w:p>
          <w:p w:rsidR="00193483" w:rsidRPr="000F5556" w:rsidRDefault="00193483" w:rsidP="00A649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0F555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ськ</w:t>
            </w:r>
            <w:proofErr w:type="spellEnd"/>
            <w:r w:rsidRPr="000F555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</w:p>
          <w:p w:rsidR="00193483" w:rsidRPr="004F0AB8" w:rsidRDefault="00193483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</w:tcPr>
          <w:p w:rsidR="00193483" w:rsidRDefault="00193483" w:rsidP="00481C9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Вольф А.Г.</w:t>
            </w:r>
          </w:p>
        </w:tc>
      </w:tr>
      <w:tr w:rsidR="00193483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193483" w:rsidRPr="000F5556" w:rsidRDefault="0057055D" w:rsidP="007E13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Козацькі громадські традиції: зв'язок поколінь</w:t>
            </w:r>
          </w:p>
        </w:tc>
        <w:tc>
          <w:tcPr>
            <w:tcW w:w="1419" w:type="dxa"/>
          </w:tcPr>
          <w:p w:rsidR="00193483" w:rsidRPr="000F5556" w:rsidRDefault="0057055D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6" w:type="dxa"/>
          </w:tcPr>
          <w:p w:rsidR="00193483" w:rsidRPr="000F5556" w:rsidRDefault="0057055D" w:rsidP="007C7C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історії та суспільствознавства</w:t>
            </w:r>
          </w:p>
        </w:tc>
        <w:tc>
          <w:tcPr>
            <w:tcW w:w="1700" w:type="dxa"/>
          </w:tcPr>
          <w:p w:rsidR="00193483" w:rsidRPr="000F5556" w:rsidRDefault="0057055D" w:rsidP="00A649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м.Миколаїв</w:t>
            </w:r>
            <w:proofErr w:type="spellEnd"/>
          </w:p>
        </w:tc>
        <w:tc>
          <w:tcPr>
            <w:tcW w:w="1698" w:type="dxa"/>
          </w:tcPr>
          <w:p w:rsidR="00193483" w:rsidRDefault="0057055D" w:rsidP="00481C9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Сопчук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С.Л.</w:t>
            </w:r>
          </w:p>
        </w:tc>
      </w:tr>
      <w:tr w:rsidR="00193483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193483" w:rsidRPr="007E13E9" w:rsidRDefault="0057055D" w:rsidP="00444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Сучасні акценти у формуванні громадянської компетентності особистості засобами національно-патріотичного виховання</w:t>
            </w:r>
          </w:p>
        </w:tc>
        <w:tc>
          <w:tcPr>
            <w:tcW w:w="1419" w:type="dxa"/>
          </w:tcPr>
          <w:p w:rsidR="00193483" w:rsidRPr="007E13E9" w:rsidRDefault="0057055D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6" w:type="dxa"/>
          </w:tcPr>
          <w:p w:rsidR="00193483" w:rsidRPr="007E13E9" w:rsidRDefault="0057055D" w:rsidP="007E13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Керівники гуртків закладів позашкільної освіти</w:t>
            </w:r>
          </w:p>
        </w:tc>
        <w:tc>
          <w:tcPr>
            <w:tcW w:w="1700" w:type="dxa"/>
          </w:tcPr>
          <w:p w:rsidR="00193483" w:rsidRPr="007E13E9" w:rsidRDefault="0057055D" w:rsidP="00A649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м.Миколаїв</w:t>
            </w:r>
            <w:proofErr w:type="spellEnd"/>
          </w:p>
        </w:tc>
        <w:tc>
          <w:tcPr>
            <w:tcW w:w="1698" w:type="dxa"/>
          </w:tcPr>
          <w:p w:rsidR="00193483" w:rsidRDefault="0057055D" w:rsidP="00481C9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Сопчук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С.Л.</w:t>
            </w:r>
          </w:p>
        </w:tc>
      </w:tr>
      <w:tr w:rsidR="00193483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193483" w:rsidRPr="004445B3" w:rsidRDefault="00F00C77" w:rsidP="00444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Підприємливість та фінансова грамотність як важлива складова географічної компетентності</w:t>
            </w:r>
          </w:p>
        </w:tc>
        <w:tc>
          <w:tcPr>
            <w:tcW w:w="1419" w:type="dxa"/>
          </w:tcPr>
          <w:p w:rsidR="00193483" w:rsidRPr="004445B3" w:rsidRDefault="00F00C77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416" w:type="dxa"/>
          </w:tcPr>
          <w:p w:rsidR="00193483" w:rsidRPr="004445B3" w:rsidRDefault="00F00C77" w:rsidP="00444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географії, економіки</w:t>
            </w:r>
          </w:p>
        </w:tc>
        <w:tc>
          <w:tcPr>
            <w:tcW w:w="1700" w:type="dxa"/>
          </w:tcPr>
          <w:p w:rsidR="00193483" w:rsidRPr="004445B3" w:rsidRDefault="00F00C77" w:rsidP="00A649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м.Миколаїв</w:t>
            </w:r>
            <w:proofErr w:type="spellEnd"/>
          </w:p>
        </w:tc>
        <w:tc>
          <w:tcPr>
            <w:tcW w:w="1698" w:type="dxa"/>
          </w:tcPr>
          <w:p w:rsidR="00193483" w:rsidRDefault="00F00C77" w:rsidP="00481C9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Сопчук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С.Л.</w:t>
            </w:r>
          </w:p>
        </w:tc>
      </w:tr>
      <w:tr w:rsidR="00F00C77" w:rsidRPr="00895850" w:rsidTr="00E64E48">
        <w:trPr>
          <w:gridAfter w:val="2"/>
          <w:wAfter w:w="17" w:type="dxa"/>
          <w:trHeight w:val="1773"/>
          <w:jc w:val="center"/>
        </w:trPr>
        <w:tc>
          <w:tcPr>
            <w:tcW w:w="2844" w:type="dxa"/>
            <w:gridSpan w:val="2"/>
          </w:tcPr>
          <w:p w:rsidR="00F00C77" w:rsidRDefault="00F00C77" w:rsidP="00444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Історія українських військових формувань в курсі історії України як складова патріотичного виховання учнівської молоді</w:t>
            </w:r>
          </w:p>
          <w:p w:rsidR="00496F12" w:rsidRPr="00496F12" w:rsidRDefault="00496F12" w:rsidP="00444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F00C77" w:rsidRDefault="00496F12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</w:t>
            </w:r>
            <w:r w:rsidR="00F00C7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ересень</w:t>
            </w:r>
          </w:p>
          <w:p w:rsidR="00496F12" w:rsidRDefault="00496F12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496F12" w:rsidRDefault="00496F12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496F12" w:rsidRDefault="00496F12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496F12" w:rsidRDefault="00496F12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496F12" w:rsidRDefault="00496F12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496F12" w:rsidRDefault="00496F12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F00C77" w:rsidRDefault="00F00C77" w:rsidP="00444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історії та суспільствознавства</w:t>
            </w:r>
          </w:p>
          <w:p w:rsidR="00496F12" w:rsidRDefault="00496F12" w:rsidP="00444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496F12" w:rsidRDefault="00496F12" w:rsidP="00444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496F12" w:rsidRDefault="00496F12" w:rsidP="00444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F00C77" w:rsidRDefault="00F00C77" w:rsidP="00A649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м.Миколаїв</w:t>
            </w:r>
            <w:proofErr w:type="spellEnd"/>
          </w:p>
          <w:p w:rsidR="00496F12" w:rsidRDefault="00496F12" w:rsidP="00A649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496F12" w:rsidRDefault="00496F12" w:rsidP="00A649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496F12" w:rsidRDefault="00496F12" w:rsidP="00A649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496F12" w:rsidRDefault="00496F12" w:rsidP="00A649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496F12" w:rsidRDefault="00496F12" w:rsidP="00A649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496F12" w:rsidRDefault="00496F12" w:rsidP="00A649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</w:tcPr>
          <w:p w:rsidR="00F00C77" w:rsidRDefault="00F00C77" w:rsidP="00481C9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Сопчук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С.Л.</w:t>
            </w:r>
          </w:p>
          <w:p w:rsidR="00496F12" w:rsidRDefault="00496F12" w:rsidP="00481C9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496F12" w:rsidRDefault="00496F12" w:rsidP="00481C9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496F12" w:rsidRDefault="00496F12" w:rsidP="00481C9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496F12" w:rsidRDefault="00496F12" w:rsidP="00481C9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496F12" w:rsidRDefault="00496F12" w:rsidP="00481C9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496F12" w:rsidRDefault="00496F12" w:rsidP="00481C9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</w:tr>
      <w:tr w:rsidR="00496F12" w:rsidRPr="00895850" w:rsidTr="00E64E48">
        <w:trPr>
          <w:gridAfter w:val="2"/>
          <w:wAfter w:w="17" w:type="dxa"/>
          <w:trHeight w:val="1490"/>
          <w:jc w:val="center"/>
        </w:trPr>
        <w:tc>
          <w:tcPr>
            <w:tcW w:w="2844" w:type="dxa"/>
            <w:gridSpan w:val="2"/>
          </w:tcPr>
          <w:p w:rsidR="00925298" w:rsidRDefault="00496F12" w:rsidP="00925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Булінг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, як соціально-педагогічна проблема</w:t>
            </w:r>
            <w:r w:rsidRPr="00496F1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алгоритм створення бе</w:t>
            </w:r>
            <w:r w:rsidR="002605C1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зпечного учнівського середовища</w:t>
            </w:r>
          </w:p>
          <w:p w:rsidR="005B52EE" w:rsidRDefault="005B52EE" w:rsidP="00925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496F12" w:rsidRDefault="00496F12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416" w:type="dxa"/>
          </w:tcPr>
          <w:p w:rsidR="00496F12" w:rsidRDefault="00496F12" w:rsidP="00444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Практичні психологи закладів освіти</w:t>
            </w:r>
          </w:p>
        </w:tc>
        <w:tc>
          <w:tcPr>
            <w:tcW w:w="1700" w:type="dxa"/>
          </w:tcPr>
          <w:p w:rsidR="00496F12" w:rsidRDefault="00496F12" w:rsidP="00A649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м. Миколаїв</w:t>
            </w:r>
          </w:p>
        </w:tc>
        <w:tc>
          <w:tcPr>
            <w:tcW w:w="1698" w:type="dxa"/>
          </w:tcPr>
          <w:p w:rsidR="00496F12" w:rsidRDefault="00496F12" w:rsidP="00481C9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Фомінська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Н. О.</w:t>
            </w:r>
          </w:p>
        </w:tc>
      </w:tr>
      <w:tr w:rsidR="00925298" w:rsidRPr="00895850" w:rsidTr="00E64E48">
        <w:trPr>
          <w:gridAfter w:val="2"/>
          <w:wAfter w:w="17" w:type="dxa"/>
          <w:trHeight w:val="1270"/>
          <w:jc w:val="center"/>
        </w:trPr>
        <w:tc>
          <w:tcPr>
            <w:tcW w:w="2844" w:type="dxa"/>
            <w:gridSpan w:val="2"/>
          </w:tcPr>
          <w:p w:rsidR="00925298" w:rsidRDefault="00925298" w:rsidP="00925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Формування батьківських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щодо гармонійного розвитку дитини</w:t>
            </w:r>
          </w:p>
        </w:tc>
        <w:tc>
          <w:tcPr>
            <w:tcW w:w="1419" w:type="dxa"/>
          </w:tcPr>
          <w:p w:rsidR="00925298" w:rsidRDefault="00925298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6" w:type="dxa"/>
          </w:tcPr>
          <w:p w:rsidR="00925298" w:rsidRDefault="00925298" w:rsidP="00B308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Практичні психологи закладів освіти</w:t>
            </w:r>
          </w:p>
        </w:tc>
        <w:tc>
          <w:tcPr>
            <w:tcW w:w="1700" w:type="dxa"/>
          </w:tcPr>
          <w:p w:rsidR="00925298" w:rsidRDefault="00925298" w:rsidP="00B308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м. Миколаїв</w:t>
            </w:r>
          </w:p>
        </w:tc>
        <w:tc>
          <w:tcPr>
            <w:tcW w:w="1698" w:type="dxa"/>
          </w:tcPr>
          <w:p w:rsidR="00925298" w:rsidRDefault="00925298" w:rsidP="00B3080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Фомінська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Н. О.</w:t>
            </w:r>
          </w:p>
        </w:tc>
      </w:tr>
      <w:tr w:rsidR="00925298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25298" w:rsidRPr="009A0265" w:rsidRDefault="00925298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</w:pPr>
            <w:r w:rsidRPr="009A0265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>Міжрегіональний рівень</w:t>
            </w:r>
          </w:p>
        </w:tc>
      </w:tr>
      <w:tr w:rsidR="00925298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25298" w:rsidRPr="0084638F" w:rsidRDefault="00925298" w:rsidP="00846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Інноваційні </w:t>
            </w:r>
            <w:r w:rsidRPr="009A026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технології </w:t>
            </w:r>
            <w:proofErr w:type="spellStart"/>
            <w:r w:rsidRPr="009A026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</w:t>
            </w:r>
            <w:r w:rsidRPr="0084638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викладанні</w:t>
            </w:r>
            <w:proofErr w:type="spellEnd"/>
            <w:r w:rsidRPr="0084638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мистецтва в 1-2 </w:t>
            </w:r>
          </w:p>
          <w:p w:rsidR="00925298" w:rsidRPr="007F6893" w:rsidRDefault="00925298" w:rsidP="00846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класах Нової </w:t>
            </w:r>
            <w:r w:rsidRPr="0084638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українськ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ої школи</w:t>
            </w:r>
          </w:p>
        </w:tc>
        <w:tc>
          <w:tcPr>
            <w:tcW w:w="1419" w:type="dxa"/>
          </w:tcPr>
          <w:p w:rsidR="00925298" w:rsidRDefault="00925298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416" w:type="dxa"/>
          </w:tcPr>
          <w:p w:rsidR="00925298" w:rsidRDefault="00925298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мистецтв, які працюють в 1-2 класах</w:t>
            </w:r>
          </w:p>
        </w:tc>
        <w:tc>
          <w:tcPr>
            <w:tcW w:w="1700" w:type="dxa"/>
          </w:tcPr>
          <w:p w:rsidR="00925298" w:rsidRDefault="00925298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</w:tcPr>
          <w:p w:rsidR="00925298" w:rsidRPr="00895850" w:rsidRDefault="00925298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925298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25298" w:rsidRPr="00886994" w:rsidRDefault="00925298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</w:pPr>
            <w:r w:rsidRPr="00886994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>Міжрайонний рівень</w:t>
            </w:r>
          </w:p>
        </w:tc>
      </w:tr>
      <w:tr w:rsidR="00925298" w:rsidRPr="00895850" w:rsidTr="002605C1">
        <w:trPr>
          <w:gridAfter w:val="2"/>
          <w:wAfter w:w="17" w:type="dxa"/>
          <w:trHeight w:val="1489"/>
          <w:jc w:val="center"/>
        </w:trPr>
        <w:tc>
          <w:tcPr>
            <w:tcW w:w="2844" w:type="dxa"/>
            <w:gridSpan w:val="2"/>
          </w:tcPr>
          <w:p w:rsidR="00925298" w:rsidRPr="00171BD5" w:rsidRDefault="00925298" w:rsidP="00886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</w:pPr>
            <w:r w:rsidRPr="00171BD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 xml:space="preserve">Наступність </w:t>
            </w:r>
          </w:p>
          <w:p w:rsidR="00925298" w:rsidRPr="00171BD5" w:rsidRDefault="00925298" w:rsidP="00886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</w:pPr>
            <w:r w:rsidRPr="00171BD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 xml:space="preserve">дошкільної та початкової </w:t>
            </w:r>
          </w:p>
          <w:p w:rsidR="00925298" w:rsidRPr="00171BD5" w:rsidRDefault="00925298" w:rsidP="00886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</w:pPr>
            <w:r w:rsidRPr="00171BD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 xml:space="preserve">освіти на засадах ідей та </w:t>
            </w:r>
          </w:p>
          <w:p w:rsidR="00925298" w:rsidRPr="00171BD5" w:rsidRDefault="00925298" w:rsidP="00886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</w:pPr>
            <w:r w:rsidRPr="00171BD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 xml:space="preserve">положень Концепції нової </w:t>
            </w:r>
          </w:p>
          <w:p w:rsidR="00925298" w:rsidRPr="006F4BED" w:rsidRDefault="00925298" w:rsidP="00886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pacing w:val="-8"/>
                <w:sz w:val="24"/>
                <w:szCs w:val="24"/>
                <w:lang w:val="uk-UA"/>
              </w:rPr>
            </w:pPr>
            <w:r w:rsidRPr="00171BD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>української школи</w:t>
            </w:r>
          </w:p>
        </w:tc>
        <w:tc>
          <w:tcPr>
            <w:tcW w:w="1419" w:type="dxa"/>
          </w:tcPr>
          <w:p w:rsidR="00925298" w:rsidRPr="00171BD5" w:rsidRDefault="00925298" w:rsidP="00886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6" w:type="dxa"/>
          </w:tcPr>
          <w:p w:rsidR="00925298" w:rsidRPr="00171BD5" w:rsidRDefault="00925298" w:rsidP="00886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</w:pPr>
            <w:r w:rsidRPr="00171BD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 xml:space="preserve">вихователі </w:t>
            </w:r>
          </w:p>
          <w:p w:rsidR="00925298" w:rsidRPr="00171BD5" w:rsidRDefault="00925298" w:rsidP="00886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</w:pPr>
            <w:r w:rsidRPr="00171BD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 xml:space="preserve">ЗДО, вчителі </w:t>
            </w:r>
          </w:p>
          <w:p w:rsidR="00925298" w:rsidRPr="00171BD5" w:rsidRDefault="00925298" w:rsidP="00886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</w:pPr>
            <w:r w:rsidRPr="00171BD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 xml:space="preserve">початкової </w:t>
            </w:r>
          </w:p>
          <w:p w:rsidR="00925298" w:rsidRPr="00171BD5" w:rsidRDefault="002605C1" w:rsidP="00260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 xml:space="preserve">школи </w:t>
            </w:r>
          </w:p>
        </w:tc>
        <w:tc>
          <w:tcPr>
            <w:tcW w:w="1700" w:type="dxa"/>
          </w:tcPr>
          <w:p w:rsidR="00925298" w:rsidRPr="00171BD5" w:rsidRDefault="00925298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>М.Очаків</w:t>
            </w:r>
          </w:p>
        </w:tc>
        <w:tc>
          <w:tcPr>
            <w:tcW w:w="1698" w:type="dxa"/>
          </w:tcPr>
          <w:p w:rsidR="00925298" w:rsidRPr="00171BD5" w:rsidRDefault="00925298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</w:pPr>
            <w:r w:rsidRPr="00171BD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 xml:space="preserve">Вольф А.Г. </w:t>
            </w:r>
            <w:proofErr w:type="spellStart"/>
            <w:r w:rsidRPr="00171BD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 w:rsidRPr="00171BD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925298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25298" w:rsidRPr="00171BD5" w:rsidRDefault="00925298" w:rsidP="005C18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</w:pPr>
            <w:r w:rsidRPr="00171BD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 xml:space="preserve">Наступність </w:t>
            </w:r>
          </w:p>
          <w:p w:rsidR="00925298" w:rsidRPr="00171BD5" w:rsidRDefault="00925298" w:rsidP="005C18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</w:pPr>
            <w:r w:rsidRPr="00171BD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 xml:space="preserve">дошкільної та початкової </w:t>
            </w:r>
          </w:p>
          <w:p w:rsidR="00925298" w:rsidRPr="00171BD5" w:rsidRDefault="00925298" w:rsidP="005C18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</w:pPr>
            <w:r w:rsidRPr="00171BD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 xml:space="preserve">освіти на засадах ідей та </w:t>
            </w:r>
          </w:p>
          <w:p w:rsidR="00925298" w:rsidRPr="00171BD5" w:rsidRDefault="00925298" w:rsidP="005C18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</w:pPr>
            <w:r w:rsidRPr="00171BD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 xml:space="preserve">положень Концепції нової </w:t>
            </w:r>
          </w:p>
          <w:p w:rsidR="00925298" w:rsidRPr="006F4BED" w:rsidRDefault="00925298" w:rsidP="005C18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pacing w:val="-8"/>
                <w:sz w:val="24"/>
                <w:szCs w:val="24"/>
                <w:lang w:val="uk-UA"/>
              </w:rPr>
            </w:pPr>
            <w:r w:rsidRPr="00171BD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>української школи</w:t>
            </w:r>
          </w:p>
        </w:tc>
        <w:tc>
          <w:tcPr>
            <w:tcW w:w="1419" w:type="dxa"/>
          </w:tcPr>
          <w:p w:rsidR="00925298" w:rsidRPr="00171BD5" w:rsidRDefault="00925298" w:rsidP="005C18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</w:pPr>
            <w:proofErr w:type="spellStart"/>
            <w:r w:rsidRPr="00171BD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>литстопад</w:t>
            </w:r>
            <w:proofErr w:type="spellEnd"/>
          </w:p>
        </w:tc>
        <w:tc>
          <w:tcPr>
            <w:tcW w:w="1416" w:type="dxa"/>
          </w:tcPr>
          <w:p w:rsidR="00925298" w:rsidRPr="00171BD5" w:rsidRDefault="00925298" w:rsidP="005C18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</w:pPr>
            <w:r w:rsidRPr="00171BD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 xml:space="preserve">вихователі </w:t>
            </w:r>
          </w:p>
          <w:p w:rsidR="00925298" w:rsidRPr="00171BD5" w:rsidRDefault="00925298" w:rsidP="005C18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</w:pPr>
            <w:r w:rsidRPr="00171BD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 xml:space="preserve">ЗДО, вчителі </w:t>
            </w:r>
          </w:p>
          <w:p w:rsidR="00925298" w:rsidRPr="00171BD5" w:rsidRDefault="00925298" w:rsidP="005C18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</w:pPr>
            <w:r w:rsidRPr="00171BD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 xml:space="preserve">початкової </w:t>
            </w:r>
          </w:p>
          <w:p w:rsidR="00925298" w:rsidRPr="00171BD5" w:rsidRDefault="002605C1" w:rsidP="00260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 xml:space="preserve">школи </w:t>
            </w:r>
          </w:p>
        </w:tc>
        <w:tc>
          <w:tcPr>
            <w:tcW w:w="1700" w:type="dxa"/>
          </w:tcPr>
          <w:p w:rsidR="00925298" w:rsidRDefault="00925298" w:rsidP="005C18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>Жовтне-</w:t>
            </w:r>
            <w:proofErr w:type="spellEnd"/>
          </w:p>
          <w:p w:rsidR="00925298" w:rsidRPr="00171BD5" w:rsidRDefault="00925298" w:rsidP="005C18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>вий район</w:t>
            </w:r>
          </w:p>
        </w:tc>
        <w:tc>
          <w:tcPr>
            <w:tcW w:w="1698" w:type="dxa"/>
          </w:tcPr>
          <w:p w:rsidR="00925298" w:rsidRPr="00171BD5" w:rsidRDefault="00925298" w:rsidP="005C18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</w:pPr>
            <w:r w:rsidRPr="00171BD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 xml:space="preserve">Вольф А.Г. </w:t>
            </w:r>
            <w:proofErr w:type="spellStart"/>
            <w:r w:rsidRPr="00171BD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 w:rsidRPr="00171BD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925298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25298" w:rsidRPr="00FD60AD" w:rsidRDefault="00925298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</w:pPr>
            <w:r w:rsidRPr="00FD60A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>Районний рівень</w:t>
            </w:r>
          </w:p>
        </w:tc>
      </w:tr>
      <w:tr w:rsidR="00925298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25298" w:rsidRDefault="00925298" w:rsidP="00F476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Розвиток </w:t>
            </w:r>
            <w:r w:rsidR="002605C1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емоцій у дітей дошкільного віку</w:t>
            </w:r>
          </w:p>
        </w:tc>
        <w:tc>
          <w:tcPr>
            <w:tcW w:w="1419" w:type="dxa"/>
          </w:tcPr>
          <w:p w:rsidR="00925298" w:rsidRDefault="00925298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416" w:type="dxa"/>
          </w:tcPr>
          <w:p w:rsidR="00925298" w:rsidRDefault="00925298" w:rsidP="00084C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вихователі ЗДО та психологи ЗЗСО</w:t>
            </w:r>
          </w:p>
        </w:tc>
        <w:tc>
          <w:tcPr>
            <w:tcW w:w="1700" w:type="dxa"/>
          </w:tcPr>
          <w:p w:rsidR="00925298" w:rsidRDefault="00925298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Баловненський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ЗДО</w:t>
            </w:r>
          </w:p>
        </w:tc>
        <w:tc>
          <w:tcPr>
            <w:tcW w:w="1698" w:type="dxa"/>
          </w:tcPr>
          <w:p w:rsidR="00925298" w:rsidRDefault="00925298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Вольф А.Г.</w:t>
            </w:r>
          </w:p>
          <w:p w:rsidR="00925298" w:rsidRDefault="00925298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Фомінська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Н.О.</w:t>
            </w:r>
          </w:p>
        </w:tc>
      </w:tr>
      <w:tr w:rsidR="00925298" w:rsidRPr="00895850" w:rsidTr="00102324">
        <w:trPr>
          <w:gridAfter w:val="2"/>
          <w:wAfter w:w="17" w:type="dxa"/>
          <w:trHeight w:val="2398"/>
          <w:jc w:val="center"/>
        </w:trPr>
        <w:tc>
          <w:tcPr>
            <w:tcW w:w="2844" w:type="dxa"/>
            <w:gridSpan w:val="2"/>
          </w:tcPr>
          <w:p w:rsidR="00925298" w:rsidRDefault="00925298" w:rsidP="00F476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Булінг.Алгоритм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створення бе</w:t>
            </w:r>
            <w:r w:rsidR="002605C1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зпечного учнівського середовища</w:t>
            </w:r>
          </w:p>
          <w:p w:rsidR="00102324" w:rsidRDefault="00102324" w:rsidP="00F476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102324" w:rsidRDefault="00102324" w:rsidP="00F476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102324" w:rsidRDefault="00102324" w:rsidP="00F476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102324" w:rsidRDefault="00102324" w:rsidP="00F476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102324" w:rsidRDefault="00102324" w:rsidP="00F476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102324" w:rsidRPr="00895850" w:rsidRDefault="00102324" w:rsidP="00F476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925298" w:rsidRDefault="008003ED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л</w:t>
            </w:r>
            <w:r w:rsidR="00925298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ютий</w:t>
            </w:r>
          </w:p>
          <w:p w:rsidR="00102324" w:rsidRDefault="00102324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102324" w:rsidRDefault="00102324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102324" w:rsidRDefault="00102324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102324" w:rsidRDefault="00102324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102324" w:rsidRDefault="00102324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102324" w:rsidRDefault="00102324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102324" w:rsidRDefault="00102324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102324" w:rsidRPr="00895850" w:rsidRDefault="00102324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925298" w:rsidRDefault="00925298" w:rsidP="00084C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Заступники директорів з виховної роботи, педагоги-організатори</w:t>
            </w:r>
            <w:r w:rsidR="00315B5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, практичні психологи</w:t>
            </w:r>
          </w:p>
          <w:p w:rsidR="00102324" w:rsidRPr="00895850" w:rsidRDefault="00102324" w:rsidP="00084C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925298" w:rsidRDefault="00925298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Відділ освіти</w:t>
            </w:r>
          </w:p>
          <w:p w:rsidR="00102324" w:rsidRDefault="00102324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102324" w:rsidRDefault="00102324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102324" w:rsidRDefault="00102324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102324" w:rsidRDefault="00102324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102324" w:rsidRDefault="00102324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102324" w:rsidRDefault="00102324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102324" w:rsidRDefault="00102324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102324" w:rsidRPr="00895850" w:rsidRDefault="00102324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</w:tcPr>
          <w:p w:rsidR="00925298" w:rsidRDefault="00925298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  <w:r w:rsidR="00315B5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315B5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Фомінська</w:t>
            </w:r>
            <w:proofErr w:type="spellEnd"/>
            <w:r w:rsidR="00315B5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Н. О.</w:t>
            </w:r>
          </w:p>
          <w:p w:rsidR="00102324" w:rsidRDefault="00102324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102324" w:rsidRDefault="00102324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102324" w:rsidRDefault="00102324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102324" w:rsidRDefault="00102324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102324" w:rsidRDefault="00102324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102324" w:rsidRDefault="00102324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102324" w:rsidRPr="00895850" w:rsidRDefault="00102324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</w:tr>
      <w:tr w:rsidR="009A1F2E" w:rsidRPr="00895850" w:rsidTr="00D757F6">
        <w:trPr>
          <w:gridAfter w:val="2"/>
          <w:wAfter w:w="17" w:type="dxa"/>
          <w:trHeight w:val="1765"/>
          <w:jc w:val="center"/>
        </w:trPr>
        <w:tc>
          <w:tcPr>
            <w:tcW w:w="2844" w:type="dxa"/>
            <w:gridSpan w:val="2"/>
          </w:tcPr>
          <w:p w:rsidR="009A1F2E" w:rsidRPr="00102324" w:rsidRDefault="009A1F2E" w:rsidP="00C07CCF">
            <w:pPr>
              <w:pStyle w:val="3"/>
              <w:spacing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1F1F1"/>
              </w:rPr>
            </w:pPr>
            <w:r w:rsidRPr="00D757F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D757F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Сучасний</w:t>
            </w:r>
            <w:proofErr w:type="spellEnd"/>
            <w:r w:rsidRPr="00D757F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7F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інструментарій</w:t>
            </w:r>
            <w:proofErr w:type="spellEnd"/>
            <w:r w:rsidRPr="00D757F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7F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вчителя</w:t>
            </w:r>
            <w:proofErr w:type="spellEnd"/>
            <w:r w:rsidRPr="00D757F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D757F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процес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викладання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української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D757F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літератури</w:t>
            </w:r>
            <w:proofErr w:type="spellEnd"/>
            <w:r w:rsidRPr="00D757F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9" w:type="dxa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6" w:type="dxa"/>
          </w:tcPr>
          <w:p w:rsidR="009A1F2E" w:rsidRDefault="009A1F2E" w:rsidP="00084C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української мови та літератури</w:t>
            </w:r>
          </w:p>
        </w:tc>
        <w:tc>
          <w:tcPr>
            <w:tcW w:w="1700" w:type="dxa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Новоодеська ЗОШ №1</w:t>
            </w:r>
          </w:p>
        </w:tc>
        <w:tc>
          <w:tcPr>
            <w:tcW w:w="1698" w:type="dxa"/>
          </w:tcPr>
          <w:p w:rsidR="009A1F2E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Фомінська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Н. О., Бойчук А. С. </w:t>
            </w:r>
          </w:p>
        </w:tc>
      </w:tr>
      <w:tr w:rsidR="009A1F2E" w:rsidRPr="00895850" w:rsidTr="00D47CFC">
        <w:trPr>
          <w:gridAfter w:val="2"/>
          <w:wAfter w:w="17" w:type="dxa"/>
          <w:trHeight w:val="1540"/>
          <w:jc w:val="center"/>
        </w:trPr>
        <w:tc>
          <w:tcPr>
            <w:tcW w:w="2844" w:type="dxa"/>
            <w:gridSpan w:val="2"/>
            <w:shd w:val="clear" w:color="auto" w:fill="auto"/>
          </w:tcPr>
          <w:p w:rsidR="009A1F2E" w:rsidRPr="00F80ACE" w:rsidRDefault="002F7099" w:rsidP="00F8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ACE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F80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ACE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F80AC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80ACE">
              <w:rPr>
                <w:rFonts w:ascii="Times New Roman" w:hAnsi="Times New Roman" w:cs="Times New Roman"/>
                <w:sz w:val="24"/>
                <w:szCs w:val="24"/>
              </w:rPr>
              <w:t>результативності</w:t>
            </w:r>
            <w:proofErr w:type="spellEnd"/>
            <w:r w:rsidRPr="00F80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ACE">
              <w:rPr>
                <w:rFonts w:ascii="Times New Roman" w:hAnsi="Times New Roman" w:cs="Times New Roman"/>
                <w:sz w:val="24"/>
                <w:szCs w:val="24"/>
              </w:rPr>
              <w:t>сучасного</w:t>
            </w:r>
            <w:proofErr w:type="spellEnd"/>
            <w:r w:rsidRPr="00F80ACE">
              <w:rPr>
                <w:rFonts w:ascii="Times New Roman" w:hAnsi="Times New Roman" w:cs="Times New Roman"/>
                <w:sz w:val="24"/>
                <w:szCs w:val="24"/>
              </w:rPr>
              <w:t xml:space="preserve"> уроку через </w:t>
            </w:r>
            <w:proofErr w:type="spellStart"/>
            <w:r w:rsidRPr="00F80ACE">
              <w:rPr>
                <w:rFonts w:ascii="Times New Roman" w:hAnsi="Times New Roman" w:cs="Times New Roman"/>
                <w:sz w:val="24"/>
                <w:szCs w:val="24"/>
              </w:rPr>
              <w:t>компетентнісно-орієнтований</w:t>
            </w:r>
            <w:proofErr w:type="spellEnd"/>
            <w:r w:rsidRPr="00F80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ACE">
              <w:rPr>
                <w:rFonts w:ascii="Times New Roman" w:hAnsi="Times New Roman" w:cs="Times New Roman"/>
                <w:sz w:val="24"/>
                <w:szCs w:val="24"/>
              </w:rPr>
              <w:t>підхід</w:t>
            </w:r>
            <w:proofErr w:type="spellEnd"/>
            <w:r w:rsidRPr="00F80AC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80ACE">
              <w:rPr>
                <w:rFonts w:ascii="Times New Roman" w:hAnsi="Times New Roman" w:cs="Times New Roman"/>
                <w:sz w:val="24"/>
                <w:szCs w:val="24"/>
              </w:rPr>
              <w:t>викладання</w:t>
            </w:r>
            <w:proofErr w:type="spellEnd"/>
            <w:r w:rsidRPr="00F80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ACE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F80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AC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F80AC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80ACE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419" w:type="dxa"/>
          </w:tcPr>
          <w:p w:rsidR="009A1F2E" w:rsidRPr="00D757F6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квітень</w:t>
            </w:r>
          </w:p>
        </w:tc>
        <w:tc>
          <w:tcPr>
            <w:tcW w:w="1416" w:type="dxa"/>
          </w:tcPr>
          <w:p w:rsidR="009A1F2E" w:rsidRDefault="009A1F2E" w:rsidP="00084C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української мови та літератури</w:t>
            </w:r>
          </w:p>
        </w:tc>
        <w:tc>
          <w:tcPr>
            <w:tcW w:w="1700" w:type="dxa"/>
          </w:tcPr>
          <w:p w:rsidR="009A1F2E" w:rsidRDefault="00BC5930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Гур’ївська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1698" w:type="dxa"/>
          </w:tcPr>
          <w:p w:rsidR="009A1F2E" w:rsidRDefault="00BC5930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Фомінська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Н. О., Бойчук А. С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Default="009A1F2E" w:rsidP="00F476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Реалізація наскрізних змістових ліній у навчанні інформатики</w:t>
            </w:r>
          </w:p>
          <w:p w:rsidR="009A1F2E" w:rsidRPr="00895850" w:rsidRDefault="009A1F2E" w:rsidP="00F476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416" w:type="dxa"/>
          </w:tcPr>
          <w:p w:rsidR="009A1F2E" w:rsidRDefault="009A1F2E" w:rsidP="00084C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інформатики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Новоодеська ЗОШ №1</w:t>
            </w:r>
          </w:p>
        </w:tc>
        <w:tc>
          <w:tcPr>
            <w:tcW w:w="1698" w:type="dxa"/>
          </w:tcPr>
          <w:p w:rsidR="009A1F2E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Формування медіа-грамотності на уроках літературного читання (від вдумливого опрацювання художнього твору до критичного освоєння медіа-середовища).</w:t>
            </w:r>
          </w:p>
        </w:tc>
        <w:tc>
          <w:tcPr>
            <w:tcW w:w="1419" w:type="dxa"/>
          </w:tcPr>
          <w:p w:rsidR="009A1F2E" w:rsidRPr="00895850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416" w:type="dxa"/>
          </w:tcPr>
          <w:p w:rsidR="009A1F2E" w:rsidRPr="00895850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C432B2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початкових класів</w:t>
            </w:r>
          </w:p>
        </w:tc>
        <w:tc>
          <w:tcPr>
            <w:tcW w:w="1700" w:type="dxa"/>
          </w:tcPr>
          <w:p w:rsidR="009A1F2E" w:rsidRPr="00895850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Себинська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1698" w:type="dxa"/>
          </w:tcPr>
          <w:p w:rsidR="009A1F2E" w:rsidRPr="00895850" w:rsidRDefault="009A1F2E" w:rsidP="00390080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Виховуємо соціально компетентного дошкільника.</w:t>
            </w:r>
          </w:p>
        </w:tc>
        <w:tc>
          <w:tcPr>
            <w:tcW w:w="1419" w:type="dxa"/>
          </w:tcPr>
          <w:p w:rsidR="009A1F2E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416" w:type="dxa"/>
          </w:tcPr>
          <w:p w:rsidR="009A1F2E" w:rsidRPr="00C432B2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Вихователі ЗДО</w:t>
            </w:r>
          </w:p>
        </w:tc>
        <w:tc>
          <w:tcPr>
            <w:tcW w:w="1700" w:type="dxa"/>
          </w:tcPr>
          <w:p w:rsidR="009A1F2E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Новоодеський ЗДО №1</w:t>
            </w:r>
          </w:p>
        </w:tc>
        <w:tc>
          <w:tcPr>
            <w:tcW w:w="1698" w:type="dxa"/>
          </w:tcPr>
          <w:p w:rsidR="009A1F2E" w:rsidRDefault="009A1F2E" w:rsidP="00390080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Вольф А.Г.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Default="009A1F2E" w:rsidP="00F476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Реалізація наскрізних змістових ліній на уроках іноземної мови</w:t>
            </w:r>
          </w:p>
        </w:tc>
        <w:tc>
          <w:tcPr>
            <w:tcW w:w="1419" w:type="dxa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6" w:type="dxa"/>
          </w:tcPr>
          <w:p w:rsidR="009A1F2E" w:rsidRDefault="009A1F2E" w:rsidP="00084C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іноземної мови</w:t>
            </w:r>
          </w:p>
        </w:tc>
        <w:tc>
          <w:tcPr>
            <w:tcW w:w="1700" w:type="dxa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Новоодеська гуманітарна гімназія</w:t>
            </w:r>
          </w:p>
        </w:tc>
        <w:tc>
          <w:tcPr>
            <w:tcW w:w="1698" w:type="dxa"/>
          </w:tcPr>
          <w:p w:rsidR="009A1F2E" w:rsidRPr="00810102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Сопчук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С.Л.</w:t>
            </w:r>
          </w:p>
          <w:p w:rsidR="00C403D8" w:rsidRDefault="00C403D8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Іваніна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Т.І.</w:t>
            </w:r>
          </w:p>
          <w:p w:rsidR="00C403D8" w:rsidRDefault="00C403D8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Федорова Т.О.</w:t>
            </w:r>
          </w:p>
          <w:p w:rsidR="00C403D8" w:rsidRPr="00C403D8" w:rsidRDefault="00C403D8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Шевченко І.С.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1F5E1A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Використанняевристичних</w:t>
            </w:r>
            <w:proofErr w:type="spellEnd"/>
            <w:r w:rsidRPr="001F5E1A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методів</w:t>
            </w:r>
          </w:p>
          <w:p w:rsidR="009A1F2E" w:rsidRPr="001F5E1A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F5E1A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навчання на уроках у </w:t>
            </w:r>
          </w:p>
          <w:p w:rsidR="009A1F2E" w:rsidRPr="00895850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F5E1A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початковій школі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.</w:t>
            </w:r>
          </w:p>
        </w:tc>
        <w:tc>
          <w:tcPr>
            <w:tcW w:w="1419" w:type="dxa"/>
          </w:tcPr>
          <w:p w:rsidR="009A1F2E" w:rsidRPr="00895850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6" w:type="dxa"/>
          </w:tcPr>
          <w:p w:rsidR="009A1F2E" w:rsidRPr="00895850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C432B2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початкових класів</w:t>
            </w:r>
          </w:p>
        </w:tc>
        <w:tc>
          <w:tcPr>
            <w:tcW w:w="1700" w:type="dxa"/>
          </w:tcPr>
          <w:p w:rsidR="009A1F2E" w:rsidRPr="00895850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Новоодеська ЗОШ №2</w:t>
            </w:r>
          </w:p>
        </w:tc>
        <w:tc>
          <w:tcPr>
            <w:tcW w:w="1698" w:type="dxa"/>
          </w:tcPr>
          <w:p w:rsidR="009A1F2E" w:rsidRPr="00895850" w:rsidRDefault="009A1F2E" w:rsidP="00390080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9A1F2E" w:rsidRPr="00895850" w:rsidTr="00E64E48">
        <w:trPr>
          <w:gridAfter w:val="2"/>
          <w:wAfter w:w="17" w:type="dxa"/>
          <w:trHeight w:val="1094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практико-діяльнісного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підходу на уроках образотворчого мистецтва</w:t>
            </w:r>
          </w:p>
        </w:tc>
        <w:tc>
          <w:tcPr>
            <w:tcW w:w="1419" w:type="dxa"/>
          </w:tcPr>
          <w:p w:rsidR="009A1F2E" w:rsidRPr="005E4AE8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6" w:type="dxa"/>
          </w:tcPr>
          <w:p w:rsidR="002605C1" w:rsidRDefault="002605C1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Учителі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образотвор</w:t>
            </w:r>
            <w:proofErr w:type="spellEnd"/>
          </w:p>
          <w:p w:rsidR="009A1F2E" w:rsidRPr="00C432B2" w:rsidRDefault="002605C1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чо</w:t>
            </w:r>
            <w:r w:rsidR="009A1F2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го мистецтва</w:t>
            </w:r>
          </w:p>
        </w:tc>
        <w:tc>
          <w:tcPr>
            <w:tcW w:w="1700" w:type="dxa"/>
          </w:tcPr>
          <w:p w:rsidR="009A1F2E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Новоодеська ЗОШ№1</w:t>
            </w:r>
          </w:p>
          <w:p w:rsidR="009A1F2E" w:rsidRPr="00895850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</w:tcPr>
          <w:p w:rsidR="009A1F2E" w:rsidRPr="00895850" w:rsidRDefault="009A1F2E" w:rsidP="00390080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7F1FB8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Пріоритетне виховання дітей та молоді засобами українського мистецтва, виявлення і підтримка обдарованої молоді.</w:t>
            </w:r>
          </w:p>
        </w:tc>
        <w:tc>
          <w:tcPr>
            <w:tcW w:w="1419" w:type="dxa"/>
          </w:tcPr>
          <w:p w:rsidR="009A1F2E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6" w:type="dxa"/>
          </w:tcPr>
          <w:p w:rsidR="009A1F2E" w:rsidRDefault="009A1F2E" w:rsidP="00390080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1700" w:type="dxa"/>
          </w:tcPr>
          <w:p w:rsidR="009A1F2E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БДЮТ</w:t>
            </w:r>
          </w:p>
        </w:tc>
        <w:tc>
          <w:tcPr>
            <w:tcW w:w="1698" w:type="dxa"/>
          </w:tcPr>
          <w:p w:rsidR="009A1F2E" w:rsidRDefault="009A1F2E" w:rsidP="00390080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  <w:p w:rsidR="009A1F2E" w:rsidRDefault="009A1F2E" w:rsidP="00390080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Юзефова І.О.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05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Формування предметної компетентності учнів у процесі навчання фізики</w:t>
            </w:r>
          </w:p>
        </w:tc>
        <w:tc>
          <w:tcPr>
            <w:tcW w:w="1419" w:type="dxa"/>
          </w:tcPr>
          <w:p w:rsidR="009A1F2E" w:rsidRPr="00895850" w:rsidRDefault="009A1F2E" w:rsidP="0005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6" w:type="dxa"/>
          </w:tcPr>
          <w:p w:rsidR="009A1F2E" w:rsidRPr="00895850" w:rsidRDefault="009A1F2E" w:rsidP="0005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фізики</w:t>
            </w:r>
          </w:p>
        </w:tc>
        <w:tc>
          <w:tcPr>
            <w:tcW w:w="1700" w:type="dxa"/>
          </w:tcPr>
          <w:p w:rsidR="009A1F2E" w:rsidRPr="00895850" w:rsidRDefault="009A1F2E" w:rsidP="0005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Новоодеська ЗОШ №2</w:t>
            </w:r>
          </w:p>
        </w:tc>
        <w:tc>
          <w:tcPr>
            <w:tcW w:w="1698" w:type="dxa"/>
          </w:tcPr>
          <w:p w:rsidR="009A1F2E" w:rsidRDefault="009A1F2E" w:rsidP="000574A0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  <w:p w:rsidR="009A1F2E" w:rsidRPr="00895850" w:rsidRDefault="009A1F2E" w:rsidP="000574A0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Ярошевська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Г.Л.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Default="009A1F2E" w:rsidP="0005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Особливості розвитку музично-ритмічних рухів у дітей дошкільного віку</w:t>
            </w:r>
          </w:p>
        </w:tc>
        <w:tc>
          <w:tcPr>
            <w:tcW w:w="1419" w:type="dxa"/>
          </w:tcPr>
          <w:p w:rsidR="009A1F2E" w:rsidRDefault="009A1F2E" w:rsidP="0005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6" w:type="dxa"/>
          </w:tcPr>
          <w:p w:rsidR="009A1F2E" w:rsidRDefault="009A1F2E" w:rsidP="0005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музичні керівники ЗДО</w:t>
            </w:r>
          </w:p>
        </w:tc>
        <w:tc>
          <w:tcPr>
            <w:tcW w:w="1700" w:type="dxa"/>
          </w:tcPr>
          <w:p w:rsidR="009A1F2E" w:rsidRDefault="009A1F2E" w:rsidP="0005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Себинський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ЗДО</w:t>
            </w:r>
          </w:p>
        </w:tc>
        <w:tc>
          <w:tcPr>
            <w:tcW w:w="1698" w:type="dxa"/>
          </w:tcPr>
          <w:p w:rsidR="009A1F2E" w:rsidRDefault="009A1F2E" w:rsidP="000574A0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Вольф А.Г.</w:t>
            </w:r>
          </w:p>
        </w:tc>
      </w:tr>
      <w:tr w:rsidR="009A1F2E" w:rsidRPr="00F869E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Default="009A1F2E" w:rsidP="00F476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 xml:space="preserve">Формування ключових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на роках суспільних дисциплін</w:t>
            </w:r>
          </w:p>
        </w:tc>
        <w:tc>
          <w:tcPr>
            <w:tcW w:w="1419" w:type="dxa"/>
          </w:tcPr>
          <w:p w:rsidR="009A1F2E" w:rsidRPr="00236169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6" w:type="dxa"/>
          </w:tcPr>
          <w:p w:rsidR="009A1F2E" w:rsidRDefault="009A1F2E" w:rsidP="00084C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історії та правознавства</w:t>
            </w:r>
          </w:p>
        </w:tc>
        <w:tc>
          <w:tcPr>
            <w:tcW w:w="1700" w:type="dxa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Новоодеська ЗОШ № 3</w:t>
            </w:r>
          </w:p>
        </w:tc>
        <w:tc>
          <w:tcPr>
            <w:tcW w:w="1698" w:type="dxa"/>
          </w:tcPr>
          <w:p w:rsidR="009A1F2E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Сопчук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С.Л.</w:t>
            </w:r>
          </w:p>
          <w:p w:rsidR="009A1F2E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Кремняк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Л.М.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Default="009A1F2E" w:rsidP="00F476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Реалізація наскрізної змістової лінії «Ініціативність і підприємливість» на уроках зарубіжної літератури</w:t>
            </w:r>
          </w:p>
        </w:tc>
        <w:tc>
          <w:tcPr>
            <w:tcW w:w="1419" w:type="dxa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6" w:type="dxa"/>
          </w:tcPr>
          <w:p w:rsidR="009A1F2E" w:rsidRDefault="009A1F2E" w:rsidP="00084C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зарубіжної літератури</w:t>
            </w:r>
          </w:p>
        </w:tc>
        <w:tc>
          <w:tcPr>
            <w:tcW w:w="1700" w:type="dxa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Себинська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1698" w:type="dxa"/>
          </w:tcPr>
          <w:p w:rsidR="009A1F2E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Сопчук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С.Л.</w:t>
            </w:r>
          </w:p>
          <w:p w:rsidR="009A1F2E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Ковальська Л.О.</w:t>
            </w:r>
          </w:p>
          <w:p w:rsidR="009A1F2E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5F2F31" w:rsidRDefault="009A1F2E" w:rsidP="00390080">
            <w:pPr>
              <w:widowControl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3134B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Упровадження технологій інтегрованого навчання як засіб реалізації </w:t>
            </w:r>
            <w:proofErr w:type="spellStart"/>
            <w:r w:rsidRPr="0063134B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компетент</w:t>
            </w:r>
            <w:r w:rsidR="00CB7CF4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-</w:t>
            </w:r>
            <w:r w:rsidRPr="0063134B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нісного</w:t>
            </w:r>
            <w:proofErr w:type="spellEnd"/>
            <w:r w:rsidRPr="0063134B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підходу </w:t>
            </w:r>
          </w:p>
        </w:tc>
        <w:tc>
          <w:tcPr>
            <w:tcW w:w="1419" w:type="dxa"/>
          </w:tcPr>
          <w:p w:rsidR="009A1F2E" w:rsidRPr="00895850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6" w:type="dxa"/>
          </w:tcPr>
          <w:p w:rsidR="009A1F2E" w:rsidRPr="00C432B2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C432B2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початкових класів</w:t>
            </w:r>
          </w:p>
        </w:tc>
        <w:tc>
          <w:tcPr>
            <w:tcW w:w="1700" w:type="dxa"/>
          </w:tcPr>
          <w:p w:rsidR="009A1F2E" w:rsidRPr="00895850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Новоодеська ЗОШ №1</w:t>
            </w:r>
          </w:p>
        </w:tc>
        <w:tc>
          <w:tcPr>
            <w:tcW w:w="1698" w:type="dxa"/>
          </w:tcPr>
          <w:p w:rsidR="009A1F2E" w:rsidRDefault="009A1F2E" w:rsidP="00390080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D052EF" w:rsidRDefault="009A1F2E" w:rsidP="00390080">
            <w:pPr>
              <w:spacing w:after="0" w:line="252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052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Забезпечення наступності дошкільної та початкової освіти з підготовки дітей до навчання в Новій українській школі</w:t>
            </w:r>
          </w:p>
        </w:tc>
        <w:tc>
          <w:tcPr>
            <w:tcW w:w="1419" w:type="dxa"/>
          </w:tcPr>
          <w:p w:rsidR="009A1F2E" w:rsidRPr="006E40FE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6E40F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6" w:type="dxa"/>
          </w:tcPr>
          <w:p w:rsidR="009A1F2E" w:rsidRPr="006E40FE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6E40F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Вихователі ЗДО, учителі початкових класів</w:t>
            </w:r>
          </w:p>
        </w:tc>
        <w:tc>
          <w:tcPr>
            <w:tcW w:w="1700" w:type="dxa"/>
          </w:tcPr>
          <w:p w:rsidR="009A1F2E" w:rsidRPr="006E40FE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lang w:val="uk-UA"/>
              </w:rPr>
            </w:pPr>
            <w:proofErr w:type="spellStart"/>
            <w:r w:rsidRPr="006E40FE">
              <w:rPr>
                <w:rFonts w:ascii="Times New Roman" w:hAnsi="Times New Roman" w:cs="Times New Roman"/>
                <w:spacing w:val="-8"/>
                <w:lang w:val="uk-UA"/>
              </w:rPr>
              <w:t>Себинський</w:t>
            </w:r>
            <w:proofErr w:type="spellEnd"/>
            <w:r w:rsidRPr="006E40FE">
              <w:rPr>
                <w:rFonts w:ascii="Times New Roman" w:hAnsi="Times New Roman" w:cs="Times New Roman"/>
                <w:spacing w:val="-8"/>
                <w:lang w:val="uk-UA"/>
              </w:rPr>
              <w:t xml:space="preserve"> ЗДО</w:t>
            </w:r>
          </w:p>
        </w:tc>
        <w:tc>
          <w:tcPr>
            <w:tcW w:w="1698" w:type="dxa"/>
          </w:tcPr>
          <w:p w:rsidR="009A1F2E" w:rsidRPr="006E40FE" w:rsidRDefault="009A1F2E" w:rsidP="00390080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6E40F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Вольф А.Г. </w:t>
            </w:r>
            <w:proofErr w:type="spellStart"/>
            <w:r w:rsidRPr="006E40F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 w:rsidRPr="006E40F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AA29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 w:rsidRPr="00AA29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компетентнісн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підходу на уроках   музичного</w:t>
            </w:r>
            <w:r w:rsidRPr="00AA29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мистецтва.</w:t>
            </w:r>
          </w:p>
        </w:tc>
        <w:tc>
          <w:tcPr>
            <w:tcW w:w="1419" w:type="dxa"/>
          </w:tcPr>
          <w:p w:rsidR="009A1F2E" w:rsidRPr="005E4AE8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6" w:type="dxa"/>
          </w:tcPr>
          <w:p w:rsidR="009A1F2E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музичного</w:t>
            </w:r>
          </w:p>
          <w:p w:rsidR="009A1F2E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мистецтва</w:t>
            </w:r>
          </w:p>
        </w:tc>
        <w:tc>
          <w:tcPr>
            <w:tcW w:w="1700" w:type="dxa"/>
          </w:tcPr>
          <w:p w:rsidR="009A1F2E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Підліснен</w:t>
            </w:r>
            <w:proofErr w:type="spellEnd"/>
          </w:p>
          <w:p w:rsidR="009A1F2E" w:rsidRDefault="009A1F2E" w:rsidP="00390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1698" w:type="dxa"/>
          </w:tcPr>
          <w:p w:rsidR="009A1F2E" w:rsidRPr="00895850" w:rsidRDefault="009A1F2E" w:rsidP="00390080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05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Формування в учнів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у природничих науках засобами мовно-літературних та мистецтвознавчих дисциплін</w:t>
            </w:r>
          </w:p>
        </w:tc>
        <w:tc>
          <w:tcPr>
            <w:tcW w:w="1419" w:type="dxa"/>
          </w:tcPr>
          <w:p w:rsidR="009A1F2E" w:rsidRPr="00895850" w:rsidRDefault="009A1F2E" w:rsidP="0005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6" w:type="dxa"/>
          </w:tcPr>
          <w:p w:rsidR="009A1F2E" w:rsidRPr="00895850" w:rsidRDefault="009A1F2E" w:rsidP="0005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хімії та біології, природознавства</w:t>
            </w:r>
          </w:p>
        </w:tc>
        <w:tc>
          <w:tcPr>
            <w:tcW w:w="1700" w:type="dxa"/>
          </w:tcPr>
          <w:p w:rsidR="009A1F2E" w:rsidRPr="00895850" w:rsidRDefault="009A1F2E" w:rsidP="0005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Новоодеська ЗОШ №2</w:t>
            </w:r>
          </w:p>
        </w:tc>
        <w:tc>
          <w:tcPr>
            <w:tcW w:w="1698" w:type="dxa"/>
          </w:tcPr>
          <w:p w:rsidR="009A1F2E" w:rsidRDefault="009A1F2E" w:rsidP="000574A0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О.М.,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Примакіна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М.Й.,</w:t>
            </w:r>
          </w:p>
          <w:p w:rsidR="009A1F2E" w:rsidRDefault="009A1F2E" w:rsidP="000574A0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Костирко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С.А.,</w:t>
            </w:r>
          </w:p>
          <w:p w:rsidR="009A1F2E" w:rsidRPr="00895850" w:rsidRDefault="009A1F2E" w:rsidP="000574A0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Хлівна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Л.І.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05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Реалізація наскрізних змістових ліній у навчанні математики</w:t>
            </w:r>
          </w:p>
        </w:tc>
        <w:tc>
          <w:tcPr>
            <w:tcW w:w="1419" w:type="dxa"/>
          </w:tcPr>
          <w:p w:rsidR="009A1F2E" w:rsidRPr="00895850" w:rsidRDefault="009A1F2E" w:rsidP="0005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6" w:type="dxa"/>
          </w:tcPr>
          <w:p w:rsidR="009A1F2E" w:rsidRPr="00895850" w:rsidRDefault="009A1F2E" w:rsidP="0005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математики</w:t>
            </w:r>
          </w:p>
        </w:tc>
        <w:tc>
          <w:tcPr>
            <w:tcW w:w="1700" w:type="dxa"/>
          </w:tcPr>
          <w:p w:rsidR="009A1F2E" w:rsidRPr="00895850" w:rsidRDefault="009A1F2E" w:rsidP="0005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Баловненська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1698" w:type="dxa"/>
          </w:tcPr>
          <w:p w:rsidR="009A1F2E" w:rsidRDefault="009A1F2E" w:rsidP="000574A0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  <w:p w:rsidR="009A1F2E" w:rsidRPr="00895850" w:rsidRDefault="009A1F2E" w:rsidP="000574A0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Дорошенко С.О.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Default="009A1F2E" w:rsidP="00F476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Реалізація наскрізних змістових ліній на уроках географії</w:t>
            </w:r>
          </w:p>
        </w:tc>
        <w:tc>
          <w:tcPr>
            <w:tcW w:w="1419" w:type="dxa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6" w:type="dxa"/>
          </w:tcPr>
          <w:p w:rsidR="009A1F2E" w:rsidRDefault="009A1F2E" w:rsidP="00084C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географії</w:t>
            </w:r>
          </w:p>
        </w:tc>
        <w:tc>
          <w:tcPr>
            <w:tcW w:w="1700" w:type="dxa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Відділ освіти</w:t>
            </w:r>
          </w:p>
        </w:tc>
        <w:tc>
          <w:tcPr>
            <w:tcW w:w="1698" w:type="dxa"/>
          </w:tcPr>
          <w:p w:rsidR="009A1F2E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Сопчук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С.Л.</w:t>
            </w:r>
          </w:p>
          <w:p w:rsidR="00CB7CF4" w:rsidRDefault="00CB7CF4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Крохмаль О.І.</w:t>
            </w:r>
          </w:p>
          <w:p w:rsidR="009A1F2E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481C9D" w:rsidRDefault="009A1F2E" w:rsidP="0005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Використання інноваційних технологій під час вивчення предмету «Захист Вітчизни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1419" w:type="dxa"/>
          </w:tcPr>
          <w:p w:rsidR="009A1F2E" w:rsidRDefault="009A1F2E" w:rsidP="0005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6" w:type="dxa"/>
          </w:tcPr>
          <w:p w:rsidR="009A1F2E" w:rsidRDefault="009A1F2E" w:rsidP="000574A0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«Захист Вітчизни»</w:t>
            </w:r>
          </w:p>
        </w:tc>
        <w:tc>
          <w:tcPr>
            <w:tcW w:w="1700" w:type="dxa"/>
          </w:tcPr>
          <w:p w:rsidR="009A1F2E" w:rsidRDefault="009A1F2E" w:rsidP="0005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Новоодеська ЗОШ № 3</w:t>
            </w:r>
          </w:p>
        </w:tc>
        <w:tc>
          <w:tcPr>
            <w:tcW w:w="1698" w:type="dxa"/>
          </w:tcPr>
          <w:p w:rsidR="009A1F2E" w:rsidRDefault="009A1F2E" w:rsidP="000574A0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Миндрул О.П.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Default="009A1F2E" w:rsidP="0005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Дошкільнятам – освіту для сталого розвитку.</w:t>
            </w:r>
          </w:p>
        </w:tc>
        <w:tc>
          <w:tcPr>
            <w:tcW w:w="1419" w:type="dxa"/>
          </w:tcPr>
          <w:p w:rsidR="009A1F2E" w:rsidRDefault="009A1F2E" w:rsidP="0005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6" w:type="dxa"/>
          </w:tcPr>
          <w:p w:rsidR="009A1F2E" w:rsidRDefault="009A1F2E" w:rsidP="000574A0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Вихователі ЗДО</w:t>
            </w:r>
          </w:p>
        </w:tc>
        <w:tc>
          <w:tcPr>
            <w:tcW w:w="1700" w:type="dxa"/>
          </w:tcPr>
          <w:p w:rsidR="009A1F2E" w:rsidRDefault="009A1F2E" w:rsidP="0005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Новоодеський ЗДО №2</w:t>
            </w:r>
          </w:p>
        </w:tc>
        <w:tc>
          <w:tcPr>
            <w:tcW w:w="1698" w:type="dxa"/>
          </w:tcPr>
          <w:p w:rsidR="009A1F2E" w:rsidRDefault="009A1F2E" w:rsidP="000574A0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Вольф А.Г.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644704" w:rsidRDefault="009A1F2E" w:rsidP="000574A0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Організація освітнього процесу в ЗДО району у 2019-2020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9" w:type="dxa"/>
          </w:tcPr>
          <w:p w:rsidR="009A1F2E" w:rsidRDefault="009A1F2E" w:rsidP="0005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6" w:type="dxa"/>
          </w:tcPr>
          <w:p w:rsidR="009A1F2E" w:rsidRDefault="009A1F2E" w:rsidP="008C0260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Вихователі ЗДО</w:t>
            </w:r>
          </w:p>
        </w:tc>
        <w:tc>
          <w:tcPr>
            <w:tcW w:w="1700" w:type="dxa"/>
          </w:tcPr>
          <w:p w:rsidR="009A1F2E" w:rsidRDefault="009A1F2E" w:rsidP="008C02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Новоодеський ЗДО №3</w:t>
            </w:r>
          </w:p>
        </w:tc>
        <w:tc>
          <w:tcPr>
            <w:tcW w:w="1698" w:type="dxa"/>
          </w:tcPr>
          <w:p w:rsidR="009A1F2E" w:rsidRDefault="009A1F2E" w:rsidP="008C0260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Вольф А.Г.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Default="009A1F2E" w:rsidP="00F476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Формування громадянської самосвідомості у вихованців засобами активних форм роботи.</w:t>
            </w:r>
          </w:p>
          <w:p w:rsidR="009A1F2E" w:rsidRPr="00895850" w:rsidRDefault="009A1F2E" w:rsidP="00F476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6" w:type="dxa"/>
          </w:tcPr>
          <w:p w:rsidR="009A1F2E" w:rsidRDefault="009A1F2E" w:rsidP="00084C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Заступники директорів з виховної роботи, </w:t>
            </w:r>
            <w:r w:rsidR="00F80AC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педаго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ги-організатор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и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Троїцька ЗОШ</w:t>
            </w:r>
          </w:p>
        </w:tc>
        <w:tc>
          <w:tcPr>
            <w:tcW w:w="1698" w:type="dxa"/>
          </w:tcPr>
          <w:p w:rsidR="009A1F2E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2D44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Реалізація наскрізних змістових ліній  у початковій школі</w:t>
            </w:r>
          </w:p>
        </w:tc>
        <w:tc>
          <w:tcPr>
            <w:tcW w:w="1419" w:type="dxa"/>
          </w:tcPr>
          <w:p w:rsidR="009A1F2E" w:rsidRPr="00895850" w:rsidRDefault="009A1F2E" w:rsidP="001B69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6" w:type="dxa"/>
          </w:tcPr>
          <w:p w:rsidR="009A1F2E" w:rsidRPr="00895850" w:rsidRDefault="009A1F2E" w:rsidP="001B69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початкових класів</w:t>
            </w:r>
          </w:p>
        </w:tc>
        <w:tc>
          <w:tcPr>
            <w:tcW w:w="1700" w:type="dxa"/>
          </w:tcPr>
          <w:p w:rsidR="009A1F2E" w:rsidRPr="00895850" w:rsidRDefault="009A1F2E" w:rsidP="001B69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Відділ освіти</w:t>
            </w:r>
          </w:p>
        </w:tc>
        <w:tc>
          <w:tcPr>
            <w:tcW w:w="1698" w:type="dxa"/>
          </w:tcPr>
          <w:p w:rsidR="009A1F2E" w:rsidRPr="00895850" w:rsidRDefault="009A1F2E" w:rsidP="001B69C3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Default="009A1F2E" w:rsidP="001B69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Формувальне оцінювання як засіб саморозвитку учнів.</w:t>
            </w:r>
          </w:p>
        </w:tc>
        <w:tc>
          <w:tcPr>
            <w:tcW w:w="1419" w:type="dxa"/>
          </w:tcPr>
          <w:p w:rsidR="009A1F2E" w:rsidRDefault="009A1F2E" w:rsidP="001B69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6" w:type="dxa"/>
          </w:tcPr>
          <w:p w:rsidR="009A1F2E" w:rsidRDefault="009A1F2E" w:rsidP="001B69C3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початкових класів</w:t>
            </w:r>
          </w:p>
        </w:tc>
        <w:tc>
          <w:tcPr>
            <w:tcW w:w="1700" w:type="dxa"/>
          </w:tcPr>
          <w:p w:rsidR="009A1F2E" w:rsidRDefault="009A1F2E" w:rsidP="001B69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відділ освіти</w:t>
            </w:r>
          </w:p>
        </w:tc>
        <w:tc>
          <w:tcPr>
            <w:tcW w:w="1698" w:type="dxa"/>
          </w:tcPr>
          <w:p w:rsidR="009A1F2E" w:rsidRDefault="009A1F2E" w:rsidP="001B69C3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9A1F2E" w:rsidRPr="00F869E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Default="009A1F2E" w:rsidP="00570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Реалізація наскрізних змістових ліній на уроках географії</w:t>
            </w:r>
          </w:p>
        </w:tc>
        <w:tc>
          <w:tcPr>
            <w:tcW w:w="1419" w:type="dxa"/>
          </w:tcPr>
          <w:p w:rsidR="009A1F2E" w:rsidRDefault="009A1F2E" w:rsidP="00570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6" w:type="dxa"/>
          </w:tcPr>
          <w:p w:rsidR="009A1F2E" w:rsidRDefault="009A1F2E" w:rsidP="00570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географії</w:t>
            </w:r>
          </w:p>
        </w:tc>
        <w:tc>
          <w:tcPr>
            <w:tcW w:w="1700" w:type="dxa"/>
          </w:tcPr>
          <w:p w:rsidR="009A1F2E" w:rsidRDefault="009A1F2E" w:rsidP="00570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Підлісненська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1698" w:type="dxa"/>
          </w:tcPr>
          <w:p w:rsidR="009A1F2E" w:rsidRDefault="009A1F2E" w:rsidP="0057055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Сопчук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С.Л.</w:t>
            </w:r>
          </w:p>
          <w:p w:rsidR="00CB7CF4" w:rsidRDefault="00CB7CF4" w:rsidP="0057055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Нікітін А.В.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Default="009A1F2E" w:rsidP="00570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Формування ключових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на роках суспільних дисциплін</w:t>
            </w:r>
          </w:p>
        </w:tc>
        <w:tc>
          <w:tcPr>
            <w:tcW w:w="1419" w:type="dxa"/>
          </w:tcPr>
          <w:p w:rsidR="009A1F2E" w:rsidRDefault="009A1F2E" w:rsidP="00570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6" w:type="dxa"/>
          </w:tcPr>
          <w:p w:rsidR="009A1F2E" w:rsidRDefault="009A1F2E" w:rsidP="00570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історії</w:t>
            </w:r>
          </w:p>
        </w:tc>
        <w:tc>
          <w:tcPr>
            <w:tcW w:w="1700" w:type="dxa"/>
          </w:tcPr>
          <w:p w:rsidR="009A1F2E" w:rsidRDefault="009A1F2E" w:rsidP="00570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Гур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ївська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1698" w:type="dxa"/>
          </w:tcPr>
          <w:p w:rsidR="009A1F2E" w:rsidRDefault="009A1F2E" w:rsidP="0057055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Сопчук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С.Л.</w:t>
            </w:r>
          </w:p>
          <w:p w:rsidR="00CB7CF4" w:rsidRPr="00810102" w:rsidRDefault="00CB7CF4" w:rsidP="0057055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Вовченко С.Л.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діяльнісного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підходу в освітньому процесі з природничих дисциплін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6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хімії, біології, природознавства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Новоодеська ЗОШ №1</w:t>
            </w:r>
          </w:p>
        </w:tc>
        <w:tc>
          <w:tcPr>
            <w:tcW w:w="1698" w:type="dxa"/>
          </w:tcPr>
          <w:p w:rsidR="009A1F2E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  <w:p w:rsidR="009A1F2E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Примакіна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М.Й.</w:t>
            </w:r>
          </w:p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Костирко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С.А.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Default="009A1F2E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Компетентнісний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підхід як основа становлення здобувача освіти</w:t>
            </w:r>
          </w:p>
        </w:tc>
        <w:tc>
          <w:tcPr>
            <w:tcW w:w="1419" w:type="dxa"/>
          </w:tcPr>
          <w:p w:rsidR="009A1F2E" w:rsidRDefault="002605C1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жовтень</w:t>
            </w:r>
          </w:p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9A1F2E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інформатики</w:t>
            </w:r>
          </w:p>
        </w:tc>
        <w:tc>
          <w:tcPr>
            <w:tcW w:w="1700" w:type="dxa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Новоодеська ЗОШ №2</w:t>
            </w:r>
          </w:p>
        </w:tc>
        <w:tc>
          <w:tcPr>
            <w:tcW w:w="1698" w:type="dxa"/>
          </w:tcPr>
          <w:p w:rsidR="009A1F2E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  <w:p w:rsidR="009A1F2E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Воробйов В.І.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Default="009A1F2E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Дидактичні основи занять у різновіковій групі дошкільного закладу. Організація та методика проведення занять з дітьми різновікової групи.</w:t>
            </w:r>
          </w:p>
        </w:tc>
        <w:tc>
          <w:tcPr>
            <w:tcW w:w="1419" w:type="dxa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6" w:type="dxa"/>
          </w:tcPr>
          <w:p w:rsidR="009A1F2E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Вихователі ЗДО</w:t>
            </w:r>
          </w:p>
        </w:tc>
        <w:tc>
          <w:tcPr>
            <w:tcW w:w="1700" w:type="dxa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Троїцький ЗДО</w:t>
            </w:r>
          </w:p>
        </w:tc>
        <w:tc>
          <w:tcPr>
            <w:tcW w:w="1698" w:type="dxa"/>
          </w:tcPr>
          <w:p w:rsidR="009A1F2E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Вольф А.Г.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05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Формування дослідницьких умінь і навичок  молодших школярів у контексті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Нової\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української школи .</w:t>
            </w:r>
          </w:p>
        </w:tc>
        <w:tc>
          <w:tcPr>
            <w:tcW w:w="1419" w:type="dxa"/>
          </w:tcPr>
          <w:p w:rsidR="009A1F2E" w:rsidRPr="00895850" w:rsidRDefault="009A1F2E" w:rsidP="0005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1416" w:type="dxa"/>
          </w:tcPr>
          <w:p w:rsidR="009A1F2E" w:rsidRPr="00895850" w:rsidRDefault="009A1F2E" w:rsidP="0005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C432B2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початкових класів</w:t>
            </w:r>
          </w:p>
        </w:tc>
        <w:tc>
          <w:tcPr>
            <w:tcW w:w="1700" w:type="dxa"/>
          </w:tcPr>
          <w:p w:rsidR="009A1F2E" w:rsidRPr="00895850" w:rsidRDefault="009A1F2E" w:rsidP="0005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Дільнична ЗОШ</w:t>
            </w:r>
          </w:p>
        </w:tc>
        <w:tc>
          <w:tcPr>
            <w:tcW w:w="1698" w:type="dxa"/>
          </w:tcPr>
          <w:p w:rsidR="009A1F2E" w:rsidRPr="00895850" w:rsidRDefault="009A1F2E" w:rsidP="000574A0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Default="009A1F2E" w:rsidP="0005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Формування комунікативної компетентності засобами технологій розвитку критичного мислення.</w:t>
            </w:r>
          </w:p>
        </w:tc>
        <w:tc>
          <w:tcPr>
            <w:tcW w:w="1419" w:type="dxa"/>
          </w:tcPr>
          <w:p w:rsidR="009A1F2E" w:rsidRPr="00895850" w:rsidRDefault="009A1F2E" w:rsidP="0005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6" w:type="dxa"/>
          </w:tcPr>
          <w:p w:rsidR="009A1F2E" w:rsidRPr="00C432B2" w:rsidRDefault="009A1F2E" w:rsidP="0005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C432B2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початкових класів</w:t>
            </w:r>
          </w:p>
        </w:tc>
        <w:tc>
          <w:tcPr>
            <w:tcW w:w="1700" w:type="dxa"/>
          </w:tcPr>
          <w:p w:rsidR="009A1F2E" w:rsidRPr="00895850" w:rsidRDefault="009A1F2E" w:rsidP="0005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Гур’ївська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1698" w:type="dxa"/>
          </w:tcPr>
          <w:p w:rsidR="009A1F2E" w:rsidRDefault="009A1F2E" w:rsidP="000574A0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Default="00F80ACE" w:rsidP="00570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Інтегровані</w:t>
            </w:r>
            <w:r w:rsidR="009A1F2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уроки як засіб ефективної організації освітнього процесу </w:t>
            </w:r>
          </w:p>
        </w:tc>
        <w:tc>
          <w:tcPr>
            <w:tcW w:w="1419" w:type="dxa"/>
          </w:tcPr>
          <w:p w:rsidR="009A1F2E" w:rsidRDefault="009A1F2E" w:rsidP="00570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6" w:type="dxa"/>
          </w:tcPr>
          <w:p w:rsidR="009A1F2E" w:rsidRDefault="009A1F2E" w:rsidP="00570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зарубіжної літератури</w:t>
            </w:r>
          </w:p>
        </w:tc>
        <w:tc>
          <w:tcPr>
            <w:tcW w:w="1700" w:type="dxa"/>
          </w:tcPr>
          <w:p w:rsidR="009A1F2E" w:rsidRDefault="009A1F2E" w:rsidP="00570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Відділ освіти</w:t>
            </w:r>
          </w:p>
        </w:tc>
        <w:tc>
          <w:tcPr>
            <w:tcW w:w="1698" w:type="dxa"/>
          </w:tcPr>
          <w:p w:rsidR="009A1F2E" w:rsidRDefault="009A1F2E" w:rsidP="0057055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Сопчук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С.Л.</w:t>
            </w:r>
          </w:p>
          <w:p w:rsidR="00CB7CF4" w:rsidRDefault="00CB7CF4" w:rsidP="0057055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Тертична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С.А.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Default="009A1F2E" w:rsidP="00570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Підвищення мотивації учнів до вивчення іноземної мови засобами ІКТ</w:t>
            </w:r>
          </w:p>
        </w:tc>
        <w:tc>
          <w:tcPr>
            <w:tcW w:w="1419" w:type="dxa"/>
          </w:tcPr>
          <w:p w:rsidR="009A1F2E" w:rsidRPr="00373302" w:rsidRDefault="009A1F2E" w:rsidP="00570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6" w:type="dxa"/>
          </w:tcPr>
          <w:p w:rsidR="009A1F2E" w:rsidRDefault="009A1F2E" w:rsidP="00570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іноземної мови</w:t>
            </w:r>
          </w:p>
        </w:tc>
        <w:tc>
          <w:tcPr>
            <w:tcW w:w="1700" w:type="dxa"/>
          </w:tcPr>
          <w:p w:rsidR="009A1F2E" w:rsidRDefault="009A1F2E" w:rsidP="00570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Троїцький ЗЗСО</w:t>
            </w:r>
          </w:p>
        </w:tc>
        <w:tc>
          <w:tcPr>
            <w:tcW w:w="1698" w:type="dxa"/>
          </w:tcPr>
          <w:p w:rsidR="009A1F2E" w:rsidRDefault="009A1F2E" w:rsidP="0057055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Сопчук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С.Л.</w:t>
            </w:r>
          </w:p>
          <w:p w:rsidR="00CB7CF4" w:rsidRDefault="00CB7CF4" w:rsidP="0057055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Савечко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Я.В.</w:t>
            </w:r>
          </w:p>
          <w:p w:rsidR="00CB7CF4" w:rsidRDefault="00CB7CF4" w:rsidP="0057055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Григоренко Н.В.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3B1B55" w:rsidRDefault="009A1F2E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B1B5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Освіта на основ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і</w:t>
            </w:r>
          </w:p>
          <w:p w:rsidR="009A1F2E" w:rsidRPr="003B1B55" w:rsidRDefault="009A1F2E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B1B5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розвитку </w:t>
            </w:r>
          </w:p>
          <w:p w:rsidR="009A1F2E" w:rsidRPr="003B1B55" w:rsidRDefault="009A1F2E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B1B5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життєвих </w:t>
            </w:r>
          </w:p>
          <w:p w:rsidR="009A1F2E" w:rsidRPr="00895850" w:rsidRDefault="009A1F2E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B1B5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навичок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6" w:type="dxa"/>
          </w:tcPr>
          <w:p w:rsidR="009A1F2E" w:rsidRPr="00481C9D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«Основи здоров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я»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Відділ освіти</w:t>
            </w: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Миндрул О.П.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DE6630" w:rsidRDefault="009A1F2E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Стратегії розвитку критичного мислення учнів на уроках фізики</w:t>
            </w:r>
          </w:p>
        </w:tc>
        <w:tc>
          <w:tcPr>
            <w:tcW w:w="1419" w:type="dxa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6" w:type="dxa"/>
          </w:tcPr>
          <w:p w:rsidR="009A1F2E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фізики</w:t>
            </w:r>
          </w:p>
        </w:tc>
        <w:tc>
          <w:tcPr>
            <w:tcW w:w="1700" w:type="dxa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Новоодеська ЗОШ №1</w:t>
            </w:r>
          </w:p>
        </w:tc>
        <w:tc>
          <w:tcPr>
            <w:tcW w:w="1698" w:type="dxa"/>
          </w:tcPr>
          <w:p w:rsidR="009A1F2E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  <w:p w:rsidR="009A1F2E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Ярошевська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Г.Л.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3B1B55" w:rsidRDefault="009A1F2E" w:rsidP="001D22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E6630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Реалізація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освітнього процесу математики на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 xml:space="preserve">засадах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діяльнісного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підходу</w:t>
            </w:r>
          </w:p>
        </w:tc>
        <w:tc>
          <w:tcPr>
            <w:tcW w:w="1419" w:type="dxa"/>
          </w:tcPr>
          <w:p w:rsidR="009A1F2E" w:rsidRDefault="009A1F2E" w:rsidP="001B69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листопад</w:t>
            </w:r>
          </w:p>
        </w:tc>
        <w:tc>
          <w:tcPr>
            <w:tcW w:w="1416" w:type="dxa"/>
          </w:tcPr>
          <w:p w:rsidR="009A1F2E" w:rsidRDefault="009A1F2E" w:rsidP="00DE6630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 математики</w:t>
            </w:r>
          </w:p>
        </w:tc>
        <w:tc>
          <w:tcPr>
            <w:tcW w:w="1700" w:type="dxa"/>
          </w:tcPr>
          <w:p w:rsidR="009A1F2E" w:rsidRDefault="00624CFE" w:rsidP="001B69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Троїцький ЗЗСО</w:t>
            </w:r>
          </w:p>
        </w:tc>
        <w:tc>
          <w:tcPr>
            <w:tcW w:w="1698" w:type="dxa"/>
          </w:tcPr>
          <w:p w:rsidR="009A1F2E" w:rsidRDefault="009A1F2E" w:rsidP="001B69C3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  <w:p w:rsidR="009A1F2E" w:rsidRDefault="009A1F2E" w:rsidP="00624CFE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="00624CF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7F1FB8" w:rsidRDefault="009A1F2E" w:rsidP="00174B23">
            <w:pPr>
              <w:pStyle w:val="a8"/>
              <w:tabs>
                <w:tab w:val="left" w:pos="0"/>
              </w:tabs>
              <w:spacing w:after="0" w:line="240" w:lineRule="auto"/>
              <w:ind w:left="0" w:hanging="4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67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Майстер-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клас-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одна з </w:t>
            </w:r>
            <w:r w:rsidRPr="007767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ефективних форм групової </w:t>
            </w:r>
            <w:proofErr w:type="spellStart"/>
            <w:r w:rsidRPr="00776783">
              <w:rPr>
                <w:rFonts w:ascii="Times New Roman" w:hAnsi="Times New Roman"/>
                <w:sz w:val="24"/>
                <w:szCs w:val="24"/>
                <w:lang w:val="uk-UA"/>
              </w:rPr>
              <w:t>науково-</w:t>
            </w:r>
            <w:proofErr w:type="spellEnd"/>
            <w:r w:rsidRPr="007767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методичної роботи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системі підвищення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кваліфікаціі</w:t>
            </w:r>
            <w:r w:rsidRPr="00776783">
              <w:rPr>
                <w:rFonts w:ascii="Times New Roman" w:hAnsi="Times New Roman"/>
                <w:sz w:val="24"/>
                <w:szCs w:val="24"/>
                <w:lang w:val="uk-UA"/>
              </w:rPr>
              <w:t>педагогічних</w:t>
            </w:r>
            <w:proofErr w:type="spellEnd"/>
            <w:r w:rsidRPr="007767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працівників.</w:t>
            </w:r>
          </w:p>
        </w:tc>
        <w:tc>
          <w:tcPr>
            <w:tcW w:w="1419" w:type="dxa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6" w:type="dxa"/>
          </w:tcPr>
          <w:p w:rsidR="009A1F2E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1700" w:type="dxa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БДЮТ</w:t>
            </w:r>
          </w:p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</w:tcPr>
          <w:p w:rsidR="009A1F2E" w:rsidRDefault="009A1F2E" w:rsidP="00F2201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  <w:p w:rsidR="009A1F2E" w:rsidRDefault="009A1F2E" w:rsidP="00F2201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Юзефова І.О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776783" w:rsidRDefault="009A1F2E" w:rsidP="00AA7066">
            <w:pPr>
              <w:pStyle w:val="a8"/>
              <w:tabs>
                <w:tab w:val="left" w:pos="0"/>
              </w:tabs>
              <w:spacing w:after="0" w:line="240" w:lineRule="auto"/>
              <w:ind w:left="0" w:hanging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Методика навчання дітей дошкільного віку співам.</w:t>
            </w:r>
          </w:p>
        </w:tc>
        <w:tc>
          <w:tcPr>
            <w:tcW w:w="1419" w:type="dxa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416" w:type="dxa"/>
          </w:tcPr>
          <w:p w:rsidR="009A1F2E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Музичні керівники ЗДО.</w:t>
            </w:r>
          </w:p>
        </w:tc>
        <w:tc>
          <w:tcPr>
            <w:tcW w:w="1700" w:type="dxa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Новоодеський ЗДО №1</w:t>
            </w:r>
          </w:p>
        </w:tc>
        <w:tc>
          <w:tcPr>
            <w:tcW w:w="1698" w:type="dxa"/>
          </w:tcPr>
          <w:p w:rsidR="009A1F2E" w:rsidRDefault="009A1F2E" w:rsidP="00F2201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Вольф А.Г.</w:t>
            </w:r>
          </w:p>
          <w:p w:rsidR="009A1F2E" w:rsidRDefault="009A1F2E" w:rsidP="00F2201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Савченко А.О.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776783" w:rsidRDefault="009A1F2E" w:rsidP="000574A0">
            <w:pPr>
              <w:pStyle w:val="a8"/>
              <w:tabs>
                <w:tab w:val="left" w:pos="0"/>
              </w:tabs>
              <w:spacing w:after="0" w:line="240" w:lineRule="auto"/>
              <w:ind w:left="0" w:hanging="4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  О</w:t>
            </w:r>
            <w:r w:rsidRPr="002D00D9">
              <w:rPr>
                <w:rFonts w:ascii="Times New Roman" w:hAnsi="Times New Roman"/>
                <w:sz w:val="24"/>
                <w:szCs w:val="24"/>
                <w:lang w:val="uk-UA"/>
              </w:rPr>
              <w:t>світній процес у 1 класі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НУШ: від теорії до практики.</w:t>
            </w:r>
          </w:p>
        </w:tc>
        <w:tc>
          <w:tcPr>
            <w:tcW w:w="1419" w:type="dxa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416" w:type="dxa"/>
          </w:tcPr>
          <w:p w:rsidR="009A1F2E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початкових класів</w:t>
            </w:r>
          </w:p>
        </w:tc>
        <w:tc>
          <w:tcPr>
            <w:tcW w:w="1700" w:type="dxa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Троїцька ЗОШ</w:t>
            </w:r>
          </w:p>
        </w:tc>
        <w:tc>
          <w:tcPr>
            <w:tcW w:w="1698" w:type="dxa"/>
          </w:tcPr>
          <w:p w:rsidR="009A1F2E" w:rsidRDefault="009A1F2E" w:rsidP="00F2201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3279B6" w:rsidRDefault="009A1F2E" w:rsidP="001B69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279B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Використання </w:t>
            </w:r>
          </w:p>
          <w:p w:rsidR="009A1F2E" w:rsidRPr="003279B6" w:rsidRDefault="009A1F2E" w:rsidP="001B69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3279B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здоров'язбережу</w:t>
            </w:r>
            <w:proofErr w:type="spellEnd"/>
          </w:p>
          <w:p w:rsidR="009A1F2E" w:rsidRPr="003279B6" w:rsidRDefault="009A1F2E" w:rsidP="001B69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279B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вальних </w:t>
            </w:r>
          </w:p>
          <w:p w:rsidR="009A1F2E" w:rsidRPr="003279B6" w:rsidRDefault="009A1F2E" w:rsidP="001B69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279B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технологій під </w:t>
            </w:r>
          </w:p>
          <w:p w:rsidR="009A1F2E" w:rsidRPr="00895850" w:rsidRDefault="009A1F2E" w:rsidP="001B69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279B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час вивчення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модулів зі спортивних ігор</w:t>
            </w:r>
          </w:p>
        </w:tc>
        <w:tc>
          <w:tcPr>
            <w:tcW w:w="1419" w:type="dxa"/>
          </w:tcPr>
          <w:p w:rsidR="009A1F2E" w:rsidRPr="00895850" w:rsidRDefault="009A1F2E" w:rsidP="001B69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416" w:type="dxa"/>
          </w:tcPr>
          <w:p w:rsidR="009A1F2E" w:rsidRPr="00895850" w:rsidRDefault="009A1F2E" w:rsidP="001B69C3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1700" w:type="dxa"/>
          </w:tcPr>
          <w:p w:rsidR="009A1F2E" w:rsidRPr="00895850" w:rsidRDefault="009A1F2E" w:rsidP="001B69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Новоодеська ЗОШ № 2</w:t>
            </w:r>
          </w:p>
        </w:tc>
        <w:tc>
          <w:tcPr>
            <w:tcW w:w="1698" w:type="dxa"/>
          </w:tcPr>
          <w:p w:rsidR="009A1F2E" w:rsidRPr="00895850" w:rsidRDefault="009A1F2E" w:rsidP="001B69C3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Миндрул О.П.</w:t>
            </w:r>
          </w:p>
        </w:tc>
      </w:tr>
      <w:tr w:rsidR="009A1F2E" w:rsidRPr="009911AF" w:rsidTr="00193483">
        <w:trPr>
          <w:trHeight w:val="106"/>
          <w:jc w:val="center"/>
        </w:trPr>
        <w:tc>
          <w:tcPr>
            <w:tcW w:w="9094" w:type="dxa"/>
            <w:gridSpan w:val="8"/>
          </w:tcPr>
          <w:p w:rsidR="009A1F2E" w:rsidRPr="009911AF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 xml:space="preserve"> Семінари-практикуми</w:t>
            </w:r>
          </w:p>
        </w:tc>
      </w:tr>
      <w:tr w:rsidR="009A1F2E" w:rsidRPr="00895850" w:rsidTr="00193483">
        <w:trPr>
          <w:trHeight w:val="106"/>
          <w:jc w:val="center"/>
        </w:trPr>
        <w:tc>
          <w:tcPr>
            <w:tcW w:w="9094" w:type="dxa"/>
            <w:gridSpan w:val="8"/>
          </w:tcPr>
          <w:p w:rsidR="009A1F2E" w:rsidRPr="004855F8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</w:pPr>
            <w:r w:rsidRPr="004855F8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>Районний рівень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Застосування різноманітних художніх технік та прийомів у процесі виготовлення декоративних виробів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 на уроках образотворчого </w:t>
            </w:r>
            <w:proofErr w:type="spellStart"/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мистецтваютий</w:t>
            </w:r>
            <w:proofErr w:type="spellEnd"/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6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образотворчого мистецтва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922469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Відділ освіти,</w:t>
            </w:r>
          </w:p>
        </w:tc>
        <w:tc>
          <w:tcPr>
            <w:tcW w:w="1698" w:type="dxa"/>
          </w:tcPr>
          <w:p w:rsidR="009A1F2E" w:rsidRPr="00922469" w:rsidRDefault="009A1F2E" w:rsidP="00D91C22">
            <w:pPr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922469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 w:rsidRPr="00922469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</w:tr>
      <w:tr w:rsidR="009A1F2E" w:rsidRPr="00895850" w:rsidTr="00193483">
        <w:trPr>
          <w:trHeight w:val="106"/>
          <w:jc w:val="center"/>
        </w:trPr>
        <w:tc>
          <w:tcPr>
            <w:tcW w:w="9094" w:type="dxa"/>
            <w:gridSpan w:val="8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pacing w:val="-8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uk-UA"/>
              </w:rPr>
              <w:t xml:space="preserve"> Презентаційні семінари</w:t>
            </w:r>
          </w:p>
        </w:tc>
      </w:tr>
      <w:tr w:rsidR="009A1F2E" w:rsidRPr="00895850" w:rsidTr="00193483">
        <w:trPr>
          <w:trHeight w:val="106"/>
          <w:jc w:val="center"/>
        </w:trPr>
        <w:tc>
          <w:tcPr>
            <w:tcW w:w="9094" w:type="dxa"/>
            <w:gridSpan w:val="8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Районний рівень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922469" w:rsidRDefault="009A1F2E" w:rsidP="000574A0">
            <w:pPr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922469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Дні відкритих дверей «Джерела педагогічної майстерності та передового педагогічного досвіду вчителів початкових класів».</w:t>
            </w:r>
          </w:p>
        </w:tc>
        <w:tc>
          <w:tcPr>
            <w:tcW w:w="1419" w:type="dxa"/>
          </w:tcPr>
          <w:p w:rsidR="009A1F2E" w:rsidRPr="00922469" w:rsidRDefault="009A1F2E" w:rsidP="000574A0">
            <w:pPr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лютий</w:t>
            </w:r>
            <w:r w:rsidRPr="00922469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br/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6" w:type="dxa"/>
          </w:tcPr>
          <w:p w:rsidR="009A1F2E" w:rsidRPr="00922469" w:rsidRDefault="009A1F2E" w:rsidP="000574A0">
            <w:pPr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922469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Педагогічні працівники початкової освіти, які атестуються</w:t>
            </w:r>
          </w:p>
        </w:tc>
        <w:tc>
          <w:tcPr>
            <w:tcW w:w="1700" w:type="dxa"/>
          </w:tcPr>
          <w:p w:rsidR="009A1F2E" w:rsidRPr="00922469" w:rsidRDefault="009A1F2E" w:rsidP="000574A0">
            <w:pPr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Відділ освіти, З</w:t>
            </w:r>
            <w:r w:rsidRPr="00922469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СО</w:t>
            </w:r>
          </w:p>
        </w:tc>
        <w:tc>
          <w:tcPr>
            <w:tcW w:w="1698" w:type="dxa"/>
          </w:tcPr>
          <w:p w:rsidR="009A1F2E" w:rsidRPr="00922469" w:rsidRDefault="009A1F2E" w:rsidP="000574A0">
            <w:pPr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922469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 w:rsidRPr="00922469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  <w:p w:rsidR="009A1F2E" w:rsidRPr="00922469" w:rsidRDefault="009A1F2E" w:rsidP="000574A0">
            <w:pPr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</w:p>
          <w:p w:rsidR="009A1F2E" w:rsidRPr="00922469" w:rsidRDefault="009A1F2E" w:rsidP="000574A0">
            <w:pPr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</w:p>
          <w:p w:rsidR="009A1F2E" w:rsidRPr="00922469" w:rsidRDefault="009A1F2E" w:rsidP="000574A0">
            <w:pPr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</w:p>
        </w:tc>
      </w:tr>
      <w:tr w:rsidR="009A1F2E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A1F2E" w:rsidRPr="007F6893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</w:pPr>
            <w:proofErr w:type="spellStart"/>
            <w:r w:rsidRPr="007F6893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>Бенчмаркінг-тури</w:t>
            </w:r>
            <w:proofErr w:type="spellEnd"/>
          </w:p>
        </w:tc>
      </w:tr>
      <w:tr w:rsidR="009A1F2E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Взяти участь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7F689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Бенчмаркінг-тур”Стратегія</w:t>
            </w:r>
            <w:proofErr w:type="spellEnd"/>
            <w:r w:rsidRPr="007F689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діяльності опорного закладу освіти в умовах становлення економіки знань”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6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Керівник опорного закладу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Снігурівський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район</w:t>
            </w: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Сопчук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С.Л.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767D59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</w:pPr>
            <w:r w:rsidRPr="00767D59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>Районний рівень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Індивідуальна освітня траєкторія розвитку закладу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416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Керівники ЗЗСО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Сухоєланецька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9A1F2E" w:rsidRPr="009911AF" w:rsidTr="00193483">
        <w:trPr>
          <w:trHeight w:val="106"/>
          <w:jc w:val="center"/>
        </w:trPr>
        <w:tc>
          <w:tcPr>
            <w:tcW w:w="9094" w:type="dxa"/>
            <w:gridSpan w:val="8"/>
          </w:tcPr>
          <w:p w:rsidR="009A1F2E" w:rsidRPr="009911AF" w:rsidRDefault="009A1F2E" w:rsidP="003758AF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 xml:space="preserve">  Розширене засідання</w:t>
            </w:r>
          </w:p>
        </w:tc>
      </w:tr>
      <w:tr w:rsidR="009A1F2E" w:rsidRPr="00895850" w:rsidTr="00193483">
        <w:trPr>
          <w:trHeight w:val="106"/>
          <w:jc w:val="center"/>
        </w:trPr>
        <w:tc>
          <w:tcPr>
            <w:tcW w:w="9094" w:type="dxa"/>
            <w:gridSpan w:val="8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9911A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Взяти участь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F689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кафедри теорії й методики </w:t>
            </w:r>
            <w:r w:rsidRPr="007F689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 xml:space="preserve">природничо-математичної освіти на відзначення ювілеїв відомих </w:t>
            </w:r>
            <w:proofErr w:type="spellStart"/>
            <w:r w:rsidRPr="007F689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учених-природничників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(</w:t>
            </w:r>
            <w:r w:rsidRPr="005F763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Л. В. </w:t>
            </w:r>
            <w:proofErr w:type="spellStart"/>
            <w:r w:rsidRPr="005F763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Писаржевський</w:t>
            </w:r>
            <w:proofErr w:type="spellEnd"/>
            <w:r w:rsidRPr="005F763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, Д. І. Менделєєв, І. Сікорський, Ч. Р.Дарвін)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лютий</w:t>
            </w:r>
          </w:p>
        </w:tc>
        <w:tc>
          <w:tcPr>
            <w:tcW w:w="1416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5F763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Вчителі-</w:t>
            </w:r>
            <w:r w:rsidRPr="005F763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природничники</w:t>
            </w:r>
            <w:proofErr w:type="spellEnd"/>
            <w:r w:rsidRPr="005F763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та учні-переможці ЗЗСО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МОІППО</w:t>
            </w: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9A1F2E" w:rsidRPr="00895850" w:rsidTr="00193483">
        <w:trPr>
          <w:trHeight w:val="106"/>
          <w:jc w:val="center"/>
        </w:trPr>
        <w:tc>
          <w:tcPr>
            <w:tcW w:w="9094" w:type="dxa"/>
            <w:gridSpan w:val="8"/>
          </w:tcPr>
          <w:p w:rsidR="009A1F2E" w:rsidRPr="00767D59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</w:pPr>
            <w:r w:rsidRPr="00767D59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lastRenderedPageBreak/>
              <w:t>Районний рівень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2605C1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На </w:t>
            </w:r>
            <w:r w:rsidR="009A1F2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відзначення ювілеїв</w:t>
            </w:r>
            <w:r w:rsidR="009A1F2E" w:rsidRPr="00767D59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відомих </w:t>
            </w:r>
            <w:proofErr w:type="spellStart"/>
            <w:r w:rsidR="009A1F2E" w:rsidRPr="00767D59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учених-природничників</w:t>
            </w:r>
            <w:proofErr w:type="spellEnd"/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6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767D59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Вчителі-природничники</w:t>
            </w:r>
            <w:proofErr w:type="spellEnd"/>
            <w:r w:rsidRPr="00767D59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та учні-переможці ЗЗСО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Новоодеська ЗОШ №2</w:t>
            </w: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9A1F2E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A1F2E" w:rsidRPr="003758AF" w:rsidRDefault="009A1F2E" w:rsidP="003758AF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</w:pPr>
            <w:r w:rsidRPr="003758AF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>Круглі столи</w:t>
            </w:r>
          </w:p>
        </w:tc>
      </w:tr>
      <w:tr w:rsidR="009A1F2E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A1F2E" w:rsidRPr="00B868D7" w:rsidRDefault="009A1F2E" w:rsidP="003758AF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b/>
                <w:spacing w:val="-8"/>
                <w:lang w:val="uk-UA"/>
              </w:rPr>
            </w:pPr>
            <w:r w:rsidRPr="00B868D7">
              <w:rPr>
                <w:rFonts w:ascii="Times New Roman" w:hAnsi="Times New Roman" w:cs="Times New Roman"/>
                <w:b/>
                <w:spacing w:val="-8"/>
                <w:lang w:val="uk-UA"/>
              </w:rPr>
              <w:t>Обласний рівень</w:t>
            </w:r>
          </w:p>
        </w:tc>
      </w:tr>
      <w:tr w:rsidR="009A1F2E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Взяти участь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0F52D5" w:rsidRDefault="009A1F2E" w:rsidP="000F5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F52D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Дитяча </w:t>
            </w:r>
          </w:p>
          <w:p w:rsidR="009A1F2E" w:rsidRPr="000F52D5" w:rsidRDefault="009A1F2E" w:rsidP="000F5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F52D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бібліотека - </w:t>
            </w:r>
          </w:p>
          <w:p w:rsidR="009A1F2E" w:rsidRPr="000F52D5" w:rsidRDefault="009A1F2E" w:rsidP="000F5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F52D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центр розвитку </w:t>
            </w:r>
          </w:p>
          <w:p w:rsidR="009A1F2E" w:rsidRPr="000F52D5" w:rsidRDefault="009A1F2E" w:rsidP="000F5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F52D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дитини (до 110-</w:t>
            </w:r>
          </w:p>
          <w:p w:rsidR="009A1F2E" w:rsidRPr="000F52D5" w:rsidRDefault="009A1F2E" w:rsidP="000F5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F52D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річчя першої </w:t>
            </w:r>
          </w:p>
          <w:p w:rsidR="009A1F2E" w:rsidRPr="000F52D5" w:rsidRDefault="009A1F2E" w:rsidP="000F5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F52D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української </w:t>
            </w:r>
          </w:p>
          <w:p w:rsidR="009A1F2E" w:rsidRPr="000F52D5" w:rsidRDefault="009A1F2E" w:rsidP="000F5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0F52D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спеціалізованної</w:t>
            </w:r>
            <w:proofErr w:type="spellEnd"/>
            <w:r w:rsidRPr="000F52D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</w:p>
          <w:p w:rsidR="009A1F2E" w:rsidRPr="000F52D5" w:rsidRDefault="009A1F2E" w:rsidP="000F5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F52D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бібліотеки для </w:t>
            </w:r>
          </w:p>
          <w:p w:rsidR="009A1F2E" w:rsidRPr="00895850" w:rsidRDefault="002605C1" w:rsidP="000F5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дітей ) 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</w:t>
            </w:r>
            <w:r w:rsidRPr="000F52D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ересень</w:t>
            </w:r>
          </w:p>
        </w:tc>
        <w:tc>
          <w:tcPr>
            <w:tcW w:w="1416" w:type="dxa"/>
          </w:tcPr>
          <w:p w:rsidR="009A1F2E" w:rsidRPr="000F52D5" w:rsidRDefault="009A1F2E" w:rsidP="000F5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F52D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бібліотекарі </w:t>
            </w:r>
          </w:p>
          <w:p w:rsidR="009A1F2E" w:rsidRPr="000F52D5" w:rsidRDefault="009A1F2E" w:rsidP="000F5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F52D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закладів </w:t>
            </w:r>
          </w:p>
          <w:p w:rsidR="009A1F2E" w:rsidRPr="000F52D5" w:rsidRDefault="009A1F2E" w:rsidP="000F5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F52D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загальної </w:t>
            </w:r>
          </w:p>
          <w:p w:rsidR="009A1F2E" w:rsidRPr="000F52D5" w:rsidRDefault="009A1F2E" w:rsidP="000F5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F52D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середньої </w:t>
            </w:r>
          </w:p>
          <w:p w:rsidR="009A1F2E" w:rsidRPr="000F52D5" w:rsidRDefault="009A1F2E" w:rsidP="000F5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F52D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освіти </w:t>
            </w:r>
          </w:p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F52D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Миколаїв</w:t>
            </w: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Вольф А.Г.</w:t>
            </w:r>
          </w:p>
        </w:tc>
      </w:tr>
      <w:tr w:rsidR="009A1F2E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A1F2E" w:rsidRPr="00E01D54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</w:pPr>
            <w:r w:rsidRPr="00E01D54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>Районний рівень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Сучасні способи планування особистісного та професійного самовдосконалення педагога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6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ЗДНВР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Новоодеська ЗОШ №2</w:t>
            </w:r>
          </w:p>
        </w:tc>
        <w:tc>
          <w:tcPr>
            <w:tcW w:w="1698" w:type="dxa"/>
          </w:tcPr>
          <w:p w:rsidR="009A1F2E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Фоменкова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Метод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сторітеллінгу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в освітньому процесі школи.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6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бібліотекарі ЗОШ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Новоодеська ЗОШ №2</w:t>
            </w: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Вольф А.Г.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842C25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Національна політика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пам</w:t>
            </w:r>
            <w:proofErr w:type="spellEnd"/>
            <w:r w:rsidRPr="00842C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яті як складова освітнього процесу</w:t>
            </w:r>
          </w:p>
        </w:tc>
        <w:tc>
          <w:tcPr>
            <w:tcW w:w="1419" w:type="dxa"/>
          </w:tcPr>
          <w:p w:rsidR="009A1F2E" w:rsidRPr="00895850" w:rsidRDefault="00842C25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6" w:type="dxa"/>
          </w:tcPr>
          <w:p w:rsidR="009A1F2E" w:rsidRDefault="00842C25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ЗДНВР</w:t>
            </w:r>
          </w:p>
          <w:p w:rsidR="00842C25" w:rsidRPr="00895850" w:rsidRDefault="00842C25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історії</w:t>
            </w:r>
          </w:p>
        </w:tc>
        <w:tc>
          <w:tcPr>
            <w:tcW w:w="1700" w:type="dxa"/>
          </w:tcPr>
          <w:p w:rsidR="009A1F2E" w:rsidRPr="00895850" w:rsidRDefault="00842C25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Новоодеська ЗОШ № 1</w:t>
            </w:r>
          </w:p>
        </w:tc>
        <w:tc>
          <w:tcPr>
            <w:tcW w:w="1698" w:type="dxa"/>
          </w:tcPr>
          <w:p w:rsidR="009A1F2E" w:rsidRPr="00842C25" w:rsidRDefault="00842C25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Сопчук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С.Л.</w:t>
            </w:r>
          </w:p>
        </w:tc>
      </w:tr>
      <w:tr w:rsidR="009A1F2E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A1F2E" w:rsidRPr="00A8352D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</w:pPr>
            <w:r w:rsidRPr="00A8352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>Майстер-класи</w:t>
            </w:r>
          </w:p>
        </w:tc>
      </w:tr>
      <w:tr w:rsidR="009A1F2E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A1F2E" w:rsidRPr="00962793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b/>
                <w:spacing w:val="-8"/>
                <w:lang w:val="uk-UA"/>
              </w:rPr>
            </w:pPr>
            <w:r w:rsidRPr="00962793">
              <w:rPr>
                <w:rFonts w:ascii="Times New Roman" w:hAnsi="Times New Roman" w:cs="Times New Roman"/>
                <w:b/>
                <w:spacing w:val="-8"/>
                <w:lang w:val="uk-UA"/>
              </w:rPr>
              <w:t>Обласний рівень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A8352D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uk-UA"/>
              </w:rPr>
            </w:pPr>
            <w:r w:rsidRPr="00A8352D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uk-UA"/>
              </w:rPr>
              <w:t>Взяти участь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A8352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Майстер-клас Клименко О. В., учителя математики Миколаївської ЗОШ І–ІІІ ступенів № 57 імені Т. Г. Шевченка «Формування </w:t>
            </w:r>
            <w:proofErr w:type="spellStart"/>
            <w:r w:rsidRPr="00A8352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інфромаційно-цифрової</w:t>
            </w:r>
            <w:proofErr w:type="spellEnd"/>
            <w:r w:rsidRPr="00A8352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компетентності учнів на уроках математики та в позакласній роботі»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416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Керівник РМО вчителів математики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Миколаїв</w:t>
            </w: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A8352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Майстер-клас </w:t>
            </w:r>
            <w:proofErr w:type="spellStart"/>
            <w:r w:rsidRPr="00A8352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Балуш</w:t>
            </w:r>
            <w:proofErr w:type="spellEnd"/>
            <w:r w:rsidRPr="00A8352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 І., учителя математики </w:t>
            </w:r>
            <w:proofErr w:type="spellStart"/>
            <w:r w:rsidRPr="00A8352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Миколаївськоїспеціалізованої</w:t>
            </w:r>
            <w:proofErr w:type="spellEnd"/>
            <w:r w:rsidRPr="00A8352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школи І–ІІІ ступенів </w:t>
            </w:r>
            <w:r w:rsidRPr="00A8352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 xml:space="preserve">мистецтв і прикладних ремесел </w:t>
            </w:r>
            <w:proofErr w:type="spellStart"/>
            <w:r w:rsidRPr="00A8352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експерименталь-ний</w:t>
            </w:r>
            <w:proofErr w:type="spellEnd"/>
            <w:r w:rsidRPr="00A8352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навчальний заклад всеукраїнського рівня «Академія дитячої творчості» з теми «Формування фінансової грамотності й економічної культури учнів на уроках математики у контексті Нової української школи»</w:t>
            </w:r>
          </w:p>
        </w:tc>
        <w:tc>
          <w:tcPr>
            <w:tcW w:w="1419" w:type="dxa"/>
          </w:tcPr>
          <w:p w:rsidR="009A1F2E" w:rsidRPr="00895850" w:rsidRDefault="009A1F2E" w:rsidP="001202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лютий</w:t>
            </w:r>
          </w:p>
        </w:tc>
        <w:tc>
          <w:tcPr>
            <w:tcW w:w="1416" w:type="dxa"/>
          </w:tcPr>
          <w:p w:rsidR="009A1F2E" w:rsidRPr="00895850" w:rsidRDefault="009A1F2E" w:rsidP="00120280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Керівник РМО вчителів математики</w:t>
            </w:r>
          </w:p>
        </w:tc>
        <w:tc>
          <w:tcPr>
            <w:tcW w:w="1700" w:type="dxa"/>
          </w:tcPr>
          <w:p w:rsidR="009A1F2E" w:rsidRPr="00895850" w:rsidRDefault="009A1F2E" w:rsidP="001202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Миколаїв</w:t>
            </w:r>
          </w:p>
        </w:tc>
        <w:tc>
          <w:tcPr>
            <w:tcW w:w="1698" w:type="dxa"/>
          </w:tcPr>
          <w:p w:rsidR="009A1F2E" w:rsidRPr="00895850" w:rsidRDefault="009A1F2E" w:rsidP="00120280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9A1F2E" w:rsidRPr="00895850" w:rsidTr="0092151E">
        <w:trPr>
          <w:gridAfter w:val="2"/>
          <w:wAfter w:w="17" w:type="dxa"/>
          <w:trHeight w:val="1782"/>
          <w:jc w:val="center"/>
        </w:trPr>
        <w:tc>
          <w:tcPr>
            <w:tcW w:w="2844" w:type="dxa"/>
            <w:gridSpan w:val="2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Майстер-класи з хорового,театрального мистецтва, хореографії, вокалу</w:t>
            </w:r>
          </w:p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9A1F2E" w:rsidRPr="00B301DF" w:rsidRDefault="009A1F2E" w:rsidP="00B301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л</w:t>
            </w:r>
            <w:r w:rsidRPr="00B301D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ютий </w:t>
            </w:r>
          </w:p>
          <w:p w:rsidR="009A1F2E" w:rsidRPr="00B301DF" w:rsidRDefault="009A1F2E" w:rsidP="00B301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т</w:t>
            </w:r>
            <w:r w:rsidRPr="00B301D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равень </w:t>
            </w:r>
          </w:p>
          <w:p w:rsidR="009A1F2E" w:rsidRDefault="009A1F2E" w:rsidP="00B301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</w:t>
            </w:r>
            <w:r w:rsidRPr="00B301D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ересен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ь</w:t>
            </w:r>
          </w:p>
          <w:p w:rsidR="009A1F2E" w:rsidRDefault="009A1F2E" w:rsidP="00B301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B301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B301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Pr="00895850" w:rsidRDefault="009A1F2E" w:rsidP="00B301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9A1F2E" w:rsidRPr="00B301DF" w:rsidRDefault="009A1F2E" w:rsidP="00B301DF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B301D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вчителі </w:t>
            </w:r>
          </w:p>
          <w:p w:rsidR="009A1F2E" w:rsidRPr="00B301DF" w:rsidRDefault="009A1F2E" w:rsidP="00B301DF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B301D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музично-</w:t>
            </w:r>
            <w:proofErr w:type="spellEnd"/>
          </w:p>
          <w:p w:rsidR="009A1F2E" w:rsidRPr="00B301DF" w:rsidRDefault="009A1F2E" w:rsidP="00B301DF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B301D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естетичного </w:t>
            </w:r>
          </w:p>
          <w:p w:rsidR="009A1F2E" w:rsidRPr="00B301DF" w:rsidRDefault="009A1F2E" w:rsidP="00B301DF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B301D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та  </w:t>
            </w:r>
            <w:proofErr w:type="spellStart"/>
            <w:r w:rsidRPr="00B301D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художньо-</w:t>
            </w:r>
            <w:proofErr w:type="spellEnd"/>
          </w:p>
          <w:p w:rsidR="009A1F2E" w:rsidRPr="00B301DF" w:rsidRDefault="009A1F2E" w:rsidP="00B301DF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B301D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естетичного </w:t>
            </w:r>
          </w:p>
          <w:p w:rsidR="009A1F2E" w:rsidRDefault="009A1F2E" w:rsidP="00B301DF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B301D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напрямку</w:t>
            </w:r>
          </w:p>
          <w:p w:rsidR="009A1F2E" w:rsidRPr="00895850" w:rsidRDefault="009A1F2E" w:rsidP="0092151E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A34E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м. Миколаїв</w:t>
            </w: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</w:t>
            </w:r>
          </w:p>
        </w:tc>
      </w:tr>
      <w:tr w:rsidR="009A1F2E" w:rsidRPr="00895850" w:rsidTr="00E64E48">
        <w:trPr>
          <w:gridAfter w:val="2"/>
          <w:wAfter w:w="17" w:type="dxa"/>
          <w:trHeight w:val="1249"/>
          <w:jc w:val="center"/>
        </w:trPr>
        <w:tc>
          <w:tcPr>
            <w:tcW w:w="2844" w:type="dxa"/>
            <w:gridSpan w:val="2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Виготовлення книги «нового формату» на уроках літератури (на прикладі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скрапбукінгу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419" w:type="dxa"/>
          </w:tcPr>
          <w:p w:rsidR="009A1F2E" w:rsidRDefault="009A1F2E" w:rsidP="00B301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6" w:type="dxa"/>
          </w:tcPr>
          <w:p w:rsidR="009A1F2E" w:rsidRPr="00B301DF" w:rsidRDefault="009A1F2E" w:rsidP="0092151E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учителі української та зарубіжної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ітератури</w:t>
            </w:r>
            <w:proofErr w:type="spellEnd"/>
          </w:p>
        </w:tc>
        <w:tc>
          <w:tcPr>
            <w:tcW w:w="1700" w:type="dxa"/>
          </w:tcPr>
          <w:p w:rsidR="009A1F2E" w:rsidRPr="00DA34E3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A34E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м. Миколаїв</w:t>
            </w:r>
          </w:p>
        </w:tc>
        <w:tc>
          <w:tcPr>
            <w:tcW w:w="1698" w:type="dxa"/>
          </w:tcPr>
          <w:p w:rsidR="009A1F2E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Фомінська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Н. О., 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Сопчук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 Л.</w:t>
            </w:r>
          </w:p>
        </w:tc>
      </w:tr>
      <w:tr w:rsidR="009A1F2E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A1F2E" w:rsidRPr="00E01D54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</w:pPr>
            <w:r w:rsidRPr="00E01D54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>Районний рівень</w:t>
            </w:r>
          </w:p>
        </w:tc>
      </w:tr>
      <w:tr w:rsidR="009A1F2E" w:rsidRPr="00D51F8E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Нестандартні форми й методи формування ключових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учнів на уроках</w:t>
            </w:r>
          </w:p>
        </w:tc>
        <w:tc>
          <w:tcPr>
            <w:tcW w:w="1419" w:type="dxa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416" w:type="dxa"/>
          </w:tcPr>
          <w:p w:rsidR="009A1F2E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інформатики</w:t>
            </w:r>
          </w:p>
        </w:tc>
        <w:tc>
          <w:tcPr>
            <w:tcW w:w="1700" w:type="dxa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Новоодеська ЗОШ №2</w:t>
            </w:r>
          </w:p>
        </w:tc>
        <w:tc>
          <w:tcPr>
            <w:tcW w:w="1698" w:type="dxa"/>
          </w:tcPr>
          <w:p w:rsidR="009A1F2E" w:rsidRDefault="009A1F2E" w:rsidP="00D51F8E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D51F8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Климчук</w:t>
            </w:r>
            <w:proofErr w:type="spellEnd"/>
            <w:r w:rsidRPr="00D51F8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К.М.,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Себинської</w:t>
            </w:r>
            <w:r w:rsidRPr="00D51F8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ЗОШ</w:t>
            </w:r>
            <w:proofErr w:type="spellEnd"/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Майстер-клас з хореографії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6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Керівники гуртків 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БДЮТ</w:t>
            </w:r>
          </w:p>
        </w:tc>
        <w:tc>
          <w:tcPr>
            <w:tcW w:w="1698" w:type="dxa"/>
          </w:tcPr>
          <w:p w:rsidR="009A1F2E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Юзефова І.О.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Інноваційні підходи в організації дослідницької діяльності учнів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6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хімії, біології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Новоодеська ЗОШ №2</w:t>
            </w: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Руденко Г.М., учитель троїцької ЗОШ</w:t>
            </w:r>
          </w:p>
        </w:tc>
      </w:tr>
      <w:tr w:rsidR="009A1F2E" w:rsidRPr="00F869E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D51F8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Застосування проблемно-пошукового методу навчання в освітньому процесі математики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6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математики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Відділ освіти </w:t>
            </w: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С.Ю.,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Гладюк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А.М., учителі математики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Себинської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Димівської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ЗОШ</w:t>
            </w:r>
          </w:p>
        </w:tc>
      </w:tr>
      <w:tr w:rsidR="009A1F2E" w:rsidRPr="00D51F8E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Default="009A1F2E" w:rsidP="001B69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Технології візуалізації навчальної інформації</w:t>
            </w:r>
          </w:p>
        </w:tc>
        <w:tc>
          <w:tcPr>
            <w:tcW w:w="1419" w:type="dxa"/>
          </w:tcPr>
          <w:p w:rsidR="009A1F2E" w:rsidRDefault="009A1F2E" w:rsidP="001B69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6" w:type="dxa"/>
          </w:tcPr>
          <w:p w:rsidR="009A1F2E" w:rsidRPr="00D51F8E" w:rsidRDefault="009A1F2E" w:rsidP="001B69C3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інформатики</w:t>
            </w:r>
          </w:p>
        </w:tc>
        <w:tc>
          <w:tcPr>
            <w:tcW w:w="1700" w:type="dxa"/>
          </w:tcPr>
          <w:p w:rsidR="009A1F2E" w:rsidRPr="00D51F8E" w:rsidRDefault="009A1F2E" w:rsidP="001B69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Новоодеська ЗОШ №1</w:t>
            </w:r>
          </w:p>
        </w:tc>
        <w:tc>
          <w:tcPr>
            <w:tcW w:w="1698" w:type="dxa"/>
          </w:tcPr>
          <w:p w:rsidR="009A1F2E" w:rsidRDefault="009A1F2E" w:rsidP="001B69C3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 Лесь Н.О., учитель  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Новопетрівської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ЗОШ</w:t>
            </w:r>
          </w:p>
        </w:tc>
      </w:tr>
      <w:tr w:rsidR="009A1F2E" w:rsidRPr="00D51F8E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Default="009A1F2E" w:rsidP="001B69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Екологічна  грамотність як умова здорового життя людини</w:t>
            </w:r>
          </w:p>
        </w:tc>
        <w:tc>
          <w:tcPr>
            <w:tcW w:w="1419" w:type="dxa"/>
          </w:tcPr>
          <w:p w:rsidR="009A1F2E" w:rsidRDefault="009A1F2E" w:rsidP="001B69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6" w:type="dxa"/>
          </w:tcPr>
          <w:p w:rsidR="009A1F2E" w:rsidRDefault="009A1F2E" w:rsidP="001B69C3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хімії та біології</w:t>
            </w:r>
          </w:p>
        </w:tc>
        <w:tc>
          <w:tcPr>
            <w:tcW w:w="1700" w:type="dxa"/>
          </w:tcPr>
          <w:p w:rsidR="009A1F2E" w:rsidRDefault="009A1F2E" w:rsidP="001B69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Новоодеська ЗОШ №1</w:t>
            </w:r>
          </w:p>
        </w:tc>
        <w:tc>
          <w:tcPr>
            <w:tcW w:w="1698" w:type="dxa"/>
          </w:tcPr>
          <w:p w:rsidR="009A1F2E" w:rsidRDefault="009A1F2E" w:rsidP="001B69C3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Островська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А.С., учитель Новоодеської ЗОШ №1</w:t>
            </w:r>
          </w:p>
        </w:tc>
      </w:tr>
      <w:tr w:rsidR="009A1F2E" w:rsidRPr="00F869E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Технологія конструювання моделей сучасного уроку в контексті Державного стандарту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6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51F8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математики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51F8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Новоодеська ЗОШ №2</w:t>
            </w: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Кінах М.В.,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Шпілева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М.С., учител</w:t>
            </w:r>
            <w:r w:rsidR="00B95DF4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і </w:t>
            </w:r>
            <w:proofErr w:type="spellStart"/>
            <w:r w:rsidR="00B95DF4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Новоінгульської</w:t>
            </w:r>
            <w:proofErr w:type="spellEnd"/>
            <w:r w:rsidR="00B95DF4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, Троїцького </w:t>
            </w:r>
            <w:r w:rsidR="00B95DF4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ЗЗСО</w:t>
            </w:r>
          </w:p>
        </w:tc>
      </w:tr>
      <w:tr w:rsidR="009A1F2E" w:rsidRPr="00F869E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9A1F2E" w:rsidRPr="00D51F8E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9A1F2E" w:rsidRPr="00D51F8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</w:tcPr>
          <w:p w:rsidR="009A1F2E" w:rsidRDefault="009A1F2E" w:rsidP="00D51F8E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</w:tr>
      <w:tr w:rsidR="009A1F2E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A1F2E" w:rsidRPr="003758AF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</w:pPr>
            <w:r w:rsidRPr="003758AF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>студії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3D069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uk-UA"/>
              </w:rPr>
            </w:pPr>
            <w:r w:rsidRPr="003D069E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uk-UA"/>
              </w:rPr>
              <w:t>Взяти участь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D069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Наука і ми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6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3D069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Учителі-природничники</w:t>
            </w:r>
            <w:proofErr w:type="spellEnd"/>
            <w:r w:rsidRPr="003D069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ЗЗСО області, учні – переможці інтелектуальних змагань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Миколаїв</w:t>
            </w: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DA34E3" w:rsidRDefault="009A1F2E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</w:t>
            </w:r>
            <w:r w:rsidRPr="00DA34E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истецька </w:t>
            </w:r>
          </w:p>
          <w:p w:rsidR="009A1F2E" w:rsidRPr="00DA34E3" w:rsidRDefault="009A1F2E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A34E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студія «</w:t>
            </w:r>
            <w:proofErr w:type="spellStart"/>
            <w:r w:rsidRPr="00DA34E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Компетентісно-</w:t>
            </w:r>
            <w:proofErr w:type="spellEnd"/>
          </w:p>
          <w:p w:rsidR="009A1F2E" w:rsidRPr="00DA34E3" w:rsidRDefault="009A1F2E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DA34E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діяльнісний</w:t>
            </w:r>
            <w:proofErr w:type="spellEnd"/>
            <w:r w:rsidRPr="00DA34E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підхід у </w:t>
            </w:r>
          </w:p>
          <w:p w:rsidR="009A1F2E" w:rsidRPr="00DA34E3" w:rsidRDefault="009A1F2E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A34E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викладанні мистецтва </w:t>
            </w:r>
          </w:p>
          <w:p w:rsidR="009A1F2E" w:rsidRPr="00895850" w:rsidRDefault="009A1F2E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A34E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НУШ»</w:t>
            </w:r>
          </w:p>
        </w:tc>
        <w:tc>
          <w:tcPr>
            <w:tcW w:w="1419" w:type="dxa"/>
          </w:tcPr>
          <w:p w:rsidR="009A1F2E" w:rsidRPr="00AE37BB" w:rsidRDefault="009A1F2E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AE37B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Квітень </w:t>
            </w:r>
          </w:p>
          <w:p w:rsidR="009A1F2E" w:rsidRPr="00895850" w:rsidRDefault="009A1F2E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AE37B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6" w:type="dxa"/>
          </w:tcPr>
          <w:p w:rsidR="009A1F2E" w:rsidRPr="00AE37BB" w:rsidRDefault="009A1F2E" w:rsidP="00287C3D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</w:t>
            </w:r>
            <w:r w:rsidRPr="00AE37B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чителі </w:t>
            </w:r>
          </w:p>
          <w:p w:rsidR="009A1F2E" w:rsidRPr="00AE37BB" w:rsidRDefault="009A1F2E" w:rsidP="00287C3D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AE37B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музично-</w:t>
            </w:r>
            <w:proofErr w:type="spellEnd"/>
          </w:p>
          <w:p w:rsidR="009A1F2E" w:rsidRPr="00AE37BB" w:rsidRDefault="009A1F2E" w:rsidP="00287C3D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AE37B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естетичного </w:t>
            </w:r>
          </w:p>
          <w:p w:rsidR="009A1F2E" w:rsidRPr="00AE37BB" w:rsidRDefault="009A1F2E" w:rsidP="00287C3D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AE37B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та  </w:t>
            </w:r>
            <w:proofErr w:type="spellStart"/>
            <w:r w:rsidRPr="00AE37B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художньо-</w:t>
            </w:r>
            <w:proofErr w:type="spellEnd"/>
          </w:p>
          <w:p w:rsidR="009A1F2E" w:rsidRPr="00AE37BB" w:rsidRDefault="009A1F2E" w:rsidP="00287C3D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AE37B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естетичного </w:t>
            </w:r>
          </w:p>
          <w:p w:rsidR="009A1F2E" w:rsidRPr="00895850" w:rsidRDefault="009A1F2E" w:rsidP="00287C3D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AE37B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напрямку</w:t>
            </w:r>
          </w:p>
        </w:tc>
        <w:tc>
          <w:tcPr>
            <w:tcW w:w="1700" w:type="dxa"/>
          </w:tcPr>
          <w:p w:rsidR="009A1F2E" w:rsidRPr="00895850" w:rsidRDefault="009A1F2E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м. Миколаїв</w:t>
            </w:r>
          </w:p>
        </w:tc>
        <w:tc>
          <w:tcPr>
            <w:tcW w:w="1698" w:type="dxa"/>
          </w:tcPr>
          <w:p w:rsidR="009A1F2E" w:rsidRPr="00895850" w:rsidRDefault="009A1F2E" w:rsidP="00287C3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9A1F2E" w:rsidRPr="00895850" w:rsidTr="008972E5">
        <w:trPr>
          <w:gridAfter w:val="2"/>
          <w:wAfter w:w="17" w:type="dxa"/>
          <w:trHeight w:val="2123"/>
          <w:jc w:val="center"/>
        </w:trPr>
        <w:tc>
          <w:tcPr>
            <w:tcW w:w="2844" w:type="dxa"/>
            <w:gridSpan w:val="2"/>
          </w:tcPr>
          <w:p w:rsidR="009A1F2E" w:rsidRPr="001A4BD5" w:rsidRDefault="009A1F2E" w:rsidP="001A4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A4BD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Ігрова діяльність </w:t>
            </w:r>
          </w:p>
          <w:p w:rsidR="009A1F2E" w:rsidRPr="001A4BD5" w:rsidRDefault="009A1F2E" w:rsidP="001A4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A4BD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дітей </w:t>
            </w:r>
          </w:p>
          <w:p w:rsidR="009A1F2E" w:rsidRPr="001A4BD5" w:rsidRDefault="009A1F2E" w:rsidP="001A4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A4BD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дошкільного </w:t>
            </w:r>
          </w:p>
          <w:p w:rsidR="009A1F2E" w:rsidRPr="001A4BD5" w:rsidRDefault="009A1F2E" w:rsidP="001A4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A4BD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віку в </w:t>
            </w:r>
          </w:p>
          <w:p w:rsidR="009A1F2E" w:rsidRPr="001A4BD5" w:rsidRDefault="009A1F2E" w:rsidP="001A4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A4BD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інтегрованому </w:t>
            </w:r>
          </w:p>
          <w:p w:rsidR="009A1F2E" w:rsidRPr="001A4BD5" w:rsidRDefault="009A1F2E" w:rsidP="001A4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A4BD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освітньому </w:t>
            </w:r>
          </w:p>
          <w:p w:rsidR="009A1F2E" w:rsidRDefault="009A1F2E" w:rsidP="001A4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A4BD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просторі </w:t>
            </w:r>
          </w:p>
          <w:p w:rsidR="009A1F2E" w:rsidRPr="00895850" w:rsidRDefault="009A1F2E" w:rsidP="001A4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9A1F2E" w:rsidRPr="00895850" w:rsidRDefault="009A1F2E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A4BD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6" w:type="dxa"/>
          </w:tcPr>
          <w:p w:rsidR="009A1F2E" w:rsidRPr="001A4BD5" w:rsidRDefault="009A1F2E" w:rsidP="001A4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A4BD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вихователі </w:t>
            </w:r>
          </w:p>
          <w:p w:rsidR="009A1F2E" w:rsidRPr="001A4BD5" w:rsidRDefault="009A1F2E" w:rsidP="001A4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A4BD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ЗДО, </w:t>
            </w:r>
          </w:p>
          <w:p w:rsidR="009A1F2E" w:rsidRPr="001A4BD5" w:rsidRDefault="009A1F2E" w:rsidP="001A4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1A4BD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вихователі-</w:t>
            </w:r>
            <w:proofErr w:type="spellEnd"/>
          </w:p>
          <w:p w:rsidR="009A1F2E" w:rsidRPr="001A4BD5" w:rsidRDefault="009A1F2E" w:rsidP="001A4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A4BD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методисти </w:t>
            </w:r>
          </w:p>
          <w:p w:rsidR="009A1F2E" w:rsidRPr="00895850" w:rsidRDefault="009A1F2E" w:rsidP="00287C3D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9A1F2E" w:rsidRPr="001A4BD5" w:rsidRDefault="009A1F2E" w:rsidP="001A4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1A4BD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Южноукраїн</w:t>
            </w:r>
            <w:proofErr w:type="spellEnd"/>
          </w:p>
          <w:p w:rsidR="009A1F2E" w:rsidRPr="001A4BD5" w:rsidRDefault="009A1F2E" w:rsidP="001A4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1A4BD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ськ</w:t>
            </w:r>
            <w:proofErr w:type="spellEnd"/>
            <w:r w:rsidRPr="001A4BD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</w:p>
          <w:p w:rsidR="009A1F2E" w:rsidRPr="00895850" w:rsidRDefault="009A1F2E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</w:tcPr>
          <w:p w:rsidR="009A1F2E" w:rsidRPr="00895850" w:rsidRDefault="009A1F2E" w:rsidP="00287C3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Вольф А.Г.</w:t>
            </w:r>
          </w:p>
        </w:tc>
      </w:tr>
      <w:tr w:rsidR="009A1F2E" w:rsidRPr="00895850" w:rsidTr="00291824">
        <w:trPr>
          <w:gridAfter w:val="2"/>
          <w:wAfter w:w="17" w:type="dxa"/>
          <w:trHeight w:val="1365"/>
          <w:jc w:val="center"/>
        </w:trPr>
        <w:tc>
          <w:tcPr>
            <w:tcW w:w="2844" w:type="dxa"/>
            <w:gridSpan w:val="2"/>
          </w:tcPr>
          <w:p w:rsidR="009A1F2E" w:rsidRDefault="009A1F2E" w:rsidP="001A4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Мовно-літературна та художньо-естетична освіта у Новій українській школі</w:t>
            </w:r>
          </w:p>
          <w:p w:rsidR="009A1F2E" w:rsidRDefault="009A1F2E" w:rsidP="001A4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Pr="001A4BD5" w:rsidRDefault="009A1F2E" w:rsidP="001A4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9A1F2E" w:rsidRDefault="009A1F2E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Червень</w:t>
            </w:r>
          </w:p>
          <w:p w:rsidR="009A1F2E" w:rsidRDefault="009A1F2E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Pr="001A4BD5" w:rsidRDefault="009A1F2E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9A1F2E" w:rsidRPr="00B301DF" w:rsidRDefault="009A1F2E" w:rsidP="00B3080D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української та зарубіжної літератури, мистецтв</w:t>
            </w:r>
          </w:p>
        </w:tc>
        <w:tc>
          <w:tcPr>
            <w:tcW w:w="1700" w:type="dxa"/>
          </w:tcPr>
          <w:p w:rsidR="009A1F2E" w:rsidRDefault="009A1F2E" w:rsidP="00B308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м. Очаків</w:t>
            </w:r>
          </w:p>
          <w:p w:rsidR="009A1F2E" w:rsidRDefault="009A1F2E" w:rsidP="00B308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B308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B308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Pr="00DA34E3" w:rsidRDefault="009A1F2E" w:rsidP="00B308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</w:tcPr>
          <w:p w:rsidR="009A1F2E" w:rsidRDefault="009A1F2E" w:rsidP="00B3080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Фомінська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Н. О., 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Сопчук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 Л.,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 Ф.</w:t>
            </w:r>
          </w:p>
          <w:p w:rsidR="009A1F2E" w:rsidRDefault="009A1F2E" w:rsidP="00B3080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B3080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</w:tr>
      <w:tr w:rsidR="009A1F2E" w:rsidRPr="00895850" w:rsidTr="00291824">
        <w:trPr>
          <w:gridAfter w:val="2"/>
          <w:wAfter w:w="17" w:type="dxa"/>
          <w:trHeight w:val="2040"/>
          <w:jc w:val="center"/>
        </w:trPr>
        <w:tc>
          <w:tcPr>
            <w:tcW w:w="2844" w:type="dxa"/>
            <w:gridSpan w:val="2"/>
          </w:tcPr>
          <w:p w:rsidR="009A1F2E" w:rsidRPr="001A4BD5" w:rsidRDefault="009A1F2E" w:rsidP="001A4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1A4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Педагогічна альтанка «Слово Кобзаря…» (До Дня української писемності)</w:t>
            </w:r>
          </w:p>
          <w:p w:rsidR="009A1F2E" w:rsidRDefault="009A1F2E" w:rsidP="001A4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1A4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1A4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9A1F2E" w:rsidRDefault="009A1F2E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Листопад</w:t>
            </w:r>
          </w:p>
          <w:p w:rsidR="009A1F2E" w:rsidRDefault="009A1F2E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9A1F2E" w:rsidRDefault="009A1F2E" w:rsidP="00B3080D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B3080D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української та зарубіжної літератури, мистецтв та ін..</w:t>
            </w:r>
          </w:p>
          <w:p w:rsidR="009A1F2E" w:rsidRPr="00B301DF" w:rsidRDefault="009A1F2E" w:rsidP="00B3080D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9A1F2E" w:rsidRDefault="009A1F2E" w:rsidP="00B308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B308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м. Миколаїв</w:t>
            </w:r>
          </w:p>
        </w:tc>
        <w:tc>
          <w:tcPr>
            <w:tcW w:w="1698" w:type="dxa"/>
          </w:tcPr>
          <w:p w:rsidR="009A1F2E" w:rsidRDefault="009A1F2E" w:rsidP="00B3080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B3080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Фомінська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Н. О.</w:t>
            </w:r>
          </w:p>
        </w:tc>
      </w:tr>
      <w:tr w:rsidR="009A1F2E" w:rsidRPr="00895850" w:rsidTr="00E64E48">
        <w:trPr>
          <w:gridAfter w:val="2"/>
          <w:wAfter w:w="17" w:type="dxa"/>
          <w:trHeight w:val="1274"/>
          <w:jc w:val="center"/>
        </w:trPr>
        <w:tc>
          <w:tcPr>
            <w:tcW w:w="2844" w:type="dxa"/>
            <w:gridSpan w:val="2"/>
          </w:tcPr>
          <w:p w:rsidR="009A1F2E" w:rsidRPr="001A4BD5" w:rsidRDefault="009A1F2E" w:rsidP="001A4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Філологічно-мистецька студія «Вогонь, запалений Тарасом», до ювілею Тараса Шевченка</w:t>
            </w:r>
          </w:p>
        </w:tc>
        <w:tc>
          <w:tcPr>
            <w:tcW w:w="1419" w:type="dxa"/>
          </w:tcPr>
          <w:p w:rsidR="009A1F2E" w:rsidRDefault="009A1F2E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6" w:type="dxa"/>
          </w:tcPr>
          <w:p w:rsidR="009A1F2E" w:rsidRDefault="009A1F2E" w:rsidP="00B3080D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української та зарубіжної літератури</w:t>
            </w:r>
          </w:p>
        </w:tc>
        <w:tc>
          <w:tcPr>
            <w:tcW w:w="1700" w:type="dxa"/>
          </w:tcPr>
          <w:p w:rsidR="009A1F2E" w:rsidRDefault="009A1F2E" w:rsidP="00B308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B308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м. Миколаїв</w:t>
            </w:r>
          </w:p>
        </w:tc>
        <w:tc>
          <w:tcPr>
            <w:tcW w:w="1698" w:type="dxa"/>
          </w:tcPr>
          <w:p w:rsidR="009A1F2E" w:rsidRDefault="009A1F2E" w:rsidP="00B3080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Фомінська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Н. О., 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Сопчук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 Л.,</w:t>
            </w:r>
          </w:p>
        </w:tc>
      </w:tr>
      <w:tr w:rsidR="009A1F2E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A1F2E" w:rsidRPr="003758AF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</w:pPr>
            <w:r w:rsidRPr="003758AF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>майстерні</w:t>
            </w:r>
          </w:p>
        </w:tc>
      </w:tr>
      <w:tr w:rsidR="009A1F2E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A1F2E" w:rsidRPr="003D069E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uk-UA"/>
              </w:rPr>
            </w:pPr>
            <w:r w:rsidRPr="003D069E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uk-UA"/>
              </w:rPr>
              <w:t>Взяти участь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D069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Авторська творча майстерня </w:t>
            </w:r>
            <w:proofErr w:type="spellStart"/>
            <w:r w:rsidRPr="003D069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Сенюк</w:t>
            </w:r>
            <w:proofErr w:type="spellEnd"/>
            <w:r w:rsidRPr="003D069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 О., учителя математики Миколаївської ЗОШ І–ІІІ ступенів № 3 «Використання програмного середовища </w:t>
            </w:r>
            <w:proofErr w:type="spellStart"/>
            <w:r w:rsidRPr="003D069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Geo</w:t>
            </w:r>
            <w:proofErr w:type="spellEnd"/>
            <w:r w:rsidRPr="003D069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069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Gebra</w:t>
            </w:r>
            <w:proofErr w:type="spellEnd"/>
            <w:r w:rsidRPr="003D069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в процесі </w:t>
            </w:r>
            <w:r w:rsidRPr="003D069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навчання математики»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січень</w:t>
            </w:r>
          </w:p>
        </w:tc>
        <w:tc>
          <w:tcPr>
            <w:tcW w:w="1416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Керівник РМО вчителів математики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Миколаїв</w:t>
            </w: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D069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 xml:space="preserve">Авторська творча майстерня </w:t>
            </w:r>
            <w:proofErr w:type="spellStart"/>
            <w:r w:rsidRPr="003D069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Хаміцевич</w:t>
            </w:r>
            <w:proofErr w:type="spellEnd"/>
            <w:r w:rsidRPr="003D069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 М., учителя біології </w:t>
            </w:r>
            <w:proofErr w:type="spellStart"/>
            <w:r w:rsidRPr="003D069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Миколаївськогомуніципального</w:t>
            </w:r>
            <w:proofErr w:type="spellEnd"/>
            <w:r w:rsidRPr="003D069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колегіуму імені В. Д. Чайки з проблеми «Сучасні методи цитологічних досліджень в освітньому процесі з біології»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6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біології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Миколаїв</w:t>
            </w: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D069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Творча майстерня Бойко Т. І., учителя </w:t>
            </w:r>
            <w:proofErr w:type="spellStart"/>
            <w:r w:rsidRPr="003D069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хімї</w:t>
            </w:r>
            <w:proofErr w:type="spellEnd"/>
            <w:r w:rsidRPr="003D069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Миколаївської ЗОШ І–ІІІ ступенів № 6 Миколаївської міської ради, старшого учителя «Удосконалення предметної компетентності вчителя хімії у використанні сучасного </w:t>
            </w:r>
            <w:proofErr w:type="spellStart"/>
            <w:r w:rsidRPr="003D069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обладнаннякабінету</w:t>
            </w:r>
            <w:proofErr w:type="spellEnd"/>
            <w:r w:rsidRPr="003D069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хімії»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6" w:type="dxa"/>
          </w:tcPr>
          <w:p w:rsidR="009A1F2E" w:rsidRPr="00895850" w:rsidRDefault="009A1F2E" w:rsidP="00120280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хімії</w:t>
            </w:r>
          </w:p>
        </w:tc>
        <w:tc>
          <w:tcPr>
            <w:tcW w:w="1700" w:type="dxa"/>
          </w:tcPr>
          <w:p w:rsidR="009A1F2E" w:rsidRPr="00895850" w:rsidRDefault="009A1F2E" w:rsidP="001202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Миколаїв</w:t>
            </w:r>
          </w:p>
        </w:tc>
        <w:tc>
          <w:tcPr>
            <w:tcW w:w="1698" w:type="dxa"/>
          </w:tcPr>
          <w:p w:rsidR="009A1F2E" w:rsidRPr="00895850" w:rsidRDefault="009A1F2E" w:rsidP="00120280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5938CC" w:rsidRDefault="009A1F2E" w:rsidP="005938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Художня </w:t>
            </w:r>
            <w:r w:rsidRPr="005938C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майстерня </w:t>
            </w:r>
          </w:p>
          <w:p w:rsidR="009A1F2E" w:rsidRPr="005938CC" w:rsidRDefault="009A1F2E" w:rsidP="005938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«Авторська </w:t>
            </w:r>
            <w:r w:rsidRPr="005938C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техніка </w:t>
            </w:r>
          </w:p>
          <w:p w:rsidR="009A1F2E" w:rsidRPr="005938CC" w:rsidRDefault="009A1F2E" w:rsidP="005938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5938C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живопису»  </w:t>
            </w:r>
          </w:p>
          <w:p w:rsidR="009A1F2E" w:rsidRPr="00895850" w:rsidRDefault="009A1F2E" w:rsidP="005938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9A1F2E" w:rsidRPr="005938CC" w:rsidRDefault="009A1F2E" w:rsidP="005938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5938C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Лютий </w:t>
            </w:r>
          </w:p>
          <w:p w:rsidR="009A1F2E" w:rsidRPr="005938CC" w:rsidRDefault="009A1F2E" w:rsidP="005938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5938C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Червень </w:t>
            </w:r>
          </w:p>
          <w:p w:rsidR="009A1F2E" w:rsidRPr="005938CC" w:rsidRDefault="009A1F2E" w:rsidP="005938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5938C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Жовтень </w:t>
            </w:r>
          </w:p>
          <w:p w:rsidR="009A1F2E" w:rsidRPr="00895850" w:rsidRDefault="009A1F2E" w:rsidP="005938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5938C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416" w:type="dxa"/>
          </w:tcPr>
          <w:p w:rsidR="009A1F2E" w:rsidRPr="005938CC" w:rsidRDefault="009A1F2E" w:rsidP="005938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</w:t>
            </w:r>
            <w:r w:rsidRPr="005938C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чителі </w:t>
            </w:r>
          </w:p>
          <w:p w:rsidR="00AA5401" w:rsidRDefault="00AA5401" w:rsidP="005938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</w:t>
            </w:r>
            <w:r w:rsidR="009A1F2E" w:rsidRPr="005938C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бразотвор</w:t>
            </w:r>
            <w:proofErr w:type="spellEnd"/>
          </w:p>
          <w:p w:rsidR="009A1F2E" w:rsidRPr="005938CC" w:rsidRDefault="009A1F2E" w:rsidP="005938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5938C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чого мистецтва, </w:t>
            </w:r>
          </w:p>
          <w:p w:rsidR="009A1F2E" w:rsidRPr="005938CC" w:rsidRDefault="009A1F2E" w:rsidP="005938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5938C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керівники </w:t>
            </w:r>
          </w:p>
          <w:p w:rsidR="009A1F2E" w:rsidRPr="00895850" w:rsidRDefault="009A1F2E" w:rsidP="005938CC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5938C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гуртків  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87C3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м. Миколаїв</w:t>
            </w:r>
          </w:p>
        </w:tc>
        <w:tc>
          <w:tcPr>
            <w:tcW w:w="1698" w:type="dxa"/>
          </w:tcPr>
          <w:p w:rsidR="009A1F2E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287C3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 w:rsidRPr="00287C3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  <w:p w:rsidR="00F35EF0" w:rsidRDefault="00F35EF0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F35EF0" w:rsidRDefault="00F35EF0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F35EF0" w:rsidRDefault="00F35EF0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F35EF0" w:rsidRDefault="00F35EF0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F35EF0" w:rsidRDefault="00F35EF0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F35EF0" w:rsidRPr="00287C3D" w:rsidRDefault="00F35EF0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287C3D" w:rsidRDefault="009A1F2E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87C3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Художня </w:t>
            </w:r>
          </w:p>
          <w:p w:rsidR="009A1F2E" w:rsidRPr="00287C3D" w:rsidRDefault="009A1F2E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87C3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майстерня </w:t>
            </w:r>
          </w:p>
          <w:p w:rsidR="009A1F2E" w:rsidRPr="00895850" w:rsidRDefault="009A1F2E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87C3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«Дивосвіт»</w:t>
            </w:r>
          </w:p>
        </w:tc>
        <w:tc>
          <w:tcPr>
            <w:tcW w:w="1419" w:type="dxa"/>
          </w:tcPr>
          <w:p w:rsidR="009A1F2E" w:rsidRPr="00E25DC2" w:rsidRDefault="009A1F2E" w:rsidP="00E25D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25DC2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Березень </w:t>
            </w:r>
          </w:p>
          <w:p w:rsidR="009A1F2E" w:rsidRPr="00E25DC2" w:rsidRDefault="009A1F2E" w:rsidP="00E25D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25DC2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Червень </w:t>
            </w:r>
          </w:p>
          <w:p w:rsidR="009A1F2E" w:rsidRPr="00895850" w:rsidRDefault="009A1F2E" w:rsidP="00E25D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25DC2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6" w:type="dxa"/>
          </w:tcPr>
          <w:p w:rsidR="009A1F2E" w:rsidRPr="00287C3D" w:rsidRDefault="009A1F2E" w:rsidP="00287C3D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</w:t>
            </w:r>
            <w:r w:rsidRPr="00287C3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ерівники </w:t>
            </w:r>
          </w:p>
          <w:p w:rsidR="009A1F2E" w:rsidRPr="00287C3D" w:rsidRDefault="009A1F2E" w:rsidP="00287C3D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87C3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гуртків, </w:t>
            </w:r>
          </w:p>
          <w:p w:rsidR="009A1F2E" w:rsidRPr="00287C3D" w:rsidRDefault="009A1F2E" w:rsidP="00287C3D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87C3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закладів </w:t>
            </w:r>
          </w:p>
          <w:p w:rsidR="009A1F2E" w:rsidRPr="00287C3D" w:rsidRDefault="009A1F2E" w:rsidP="00287C3D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87C3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загальної </w:t>
            </w:r>
          </w:p>
          <w:p w:rsidR="009A1F2E" w:rsidRPr="00287C3D" w:rsidRDefault="009A1F2E" w:rsidP="00287C3D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87C3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середньої </w:t>
            </w:r>
          </w:p>
          <w:p w:rsidR="009A1F2E" w:rsidRPr="00287C3D" w:rsidRDefault="009A1F2E" w:rsidP="00287C3D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87C3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освіти, </w:t>
            </w:r>
          </w:p>
          <w:p w:rsidR="009A1F2E" w:rsidRPr="00287C3D" w:rsidRDefault="009A1F2E" w:rsidP="00287C3D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87C3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позашкільних</w:t>
            </w:r>
          </w:p>
          <w:p w:rsidR="009A1F2E" w:rsidRPr="00287C3D" w:rsidRDefault="009A1F2E" w:rsidP="00287C3D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87C3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навчальних </w:t>
            </w:r>
          </w:p>
          <w:p w:rsidR="009A1F2E" w:rsidRPr="00287C3D" w:rsidRDefault="009A1F2E" w:rsidP="00287C3D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87C3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закладів </w:t>
            </w:r>
          </w:p>
          <w:p w:rsidR="009A1F2E" w:rsidRPr="00287C3D" w:rsidRDefault="009A1F2E" w:rsidP="00287C3D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87C3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Миколаївсько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ї</w:t>
            </w:r>
          </w:p>
          <w:p w:rsidR="009A1F2E" w:rsidRPr="00895850" w:rsidRDefault="009A1F2E" w:rsidP="00E25DC2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87C3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області   </w:t>
            </w:r>
          </w:p>
        </w:tc>
        <w:tc>
          <w:tcPr>
            <w:tcW w:w="1700" w:type="dxa"/>
          </w:tcPr>
          <w:p w:rsidR="009A1F2E" w:rsidRPr="00895850" w:rsidRDefault="009A1F2E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87C3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м. Миколаїв</w:t>
            </w:r>
          </w:p>
        </w:tc>
        <w:tc>
          <w:tcPr>
            <w:tcW w:w="1698" w:type="dxa"/>
          </w:tcPr>
          <w:p w:rsidR="009A1F2E" w:rsidRPr="00895850" w:rsidRDefault="009A1F2E" w:rsidP="00287C3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287C3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 w:rsidRPr="00287C3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F97116" w:rsidRDefault="009A1F2E" w:rsidP="00F971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9711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Творча </w:t>
            </w:r>
          </w:p>
          <w:p w:rsidR="009A1F2E" w:rsidRPr="00F97116" w:rsidRDefault="009A1F2E" w:rsidP="00F971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9711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майстерня </w:t>
            </w:r>
          </w:p>
          <w:p w:rsidR="009A1F2E" w:rsidRPr="00F97116" w:rsidRDefault="009A1F2E" w:rsidP="00F971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9711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Довженко О. А., методиста </w:t>
            </w:r>
          </w:p>
          <w:p w:rsidR="009A1F2E" w:rsidRPr="00F97116" w:rsidRDefault="009A1F2E" w:rsidP="00F971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9711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кафедри теорії й методики </w:t>
            </w:r>
          </w:p>
          <w:p w:rsidR="009A1F2E" w:rsidRPr="00F97116" w:rsidRDefault="009A1F2E" w:rsidP="00F971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9711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природничо-математичної </w:t>
            </w:r>
          </w:p>
          <w:p w:rsidR="009A1F2E" w:rsidRPr="00F97116" w:rsidRDefault="009A1F2E" w:rsidP="00F971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9711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освіти  МОІППО </w:t>
            </w:r>
          </w:p>
          <w:p w:rsidR="009A1F2E" w:rsidRPr="00F97116" w:rsidRDefault="009A1F2E" w:rsidP="00F971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9711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«Відродження українських </w:t>
            </w:r>
          </w:p>
          <w:p w:rsidR="009A1F2E" w:rsidRPr="00F97116" w:rsidRDefault="009A1F2E" w:rsidP="00F971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9711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традицій.: ткацтво на </w:t>
            </w:r>
          </w:p>
          <w:p w:rsidR="009A1F2E" w:rsidRPr="00F97116" w:rsidRDefault="009A1F2E" w:rsidP="00F971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9711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верстаті </w:t>
            </w:r>
          </w:p>
          <w:p w:rsidR="009A1F2E" w:rsidRPr="00287C3D" w:rsidRDefault="009A1F2E" w:rsidP="00F971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9711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«Ґердани»</w:t>
            </w:r>
          </w:p>
        </w:tc>
        <w:tc>
          <w:tcPr>
            <w:tcW w:w="1419" w:type="dxa"/>
          </w:tcPr>
          <w:p w:rsidR="009A1F2E" w:rsidRPr="00F97116" w:rsidRDefault="009A1F2E" w:rsidP="00F971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9711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Травень </w:t>
            </w:r>
          </w:p>
          <w:p w:rsidR="009A1F2E" w:rsidRPr="00E25DC2" w:rsidRDefault="009A1F2E" w:rsidP="00F971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9711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6" w:type="dxa"/>
          </w:tcPr>
          <w:p w:rsidR="009A1F2E" w:rsidRPr="00F97116" w:rsidRDefault="009A1F2E" w:rsidP="00F97116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9711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Учителі </w:t>
            </w:r>
          </w:p>
          <w:p w:rsidR="009A1F2E" w:rsidRPr="00F97116" w:rsidRDefault="009A1F2E" w:rsidP="00F97116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9711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трудового </w:t>
            </w:r>
          </w:p>
          <w:p w:rsidR="009A1F2E" w:rsidRDefault="009A1F2E" w:rsidP="00F97116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9711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1700" w:type="dxa"/>
          </w:tcPr>
          <w:p w:rsidR="009A1F2E" w:rsidRPr="00287C3D" w:rsidRDefault="009A1F2E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87C3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м. Миколаїв</w:t>
            </w:r>
          </w:p>
        </w:tc>
        <w:tc>
          <w:tcPr>
            <w:tcW w:w="1698" w:type="dxa"/>
          </w:tcPr>
          <w:p w:rsidR="009A1F2E" w:rsidRPr="00287C3D" w:rsidRDefault="009A1F2E" w:rsidP="00287C3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Миндрул О.П.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023B4B" w:rsidRDefault="009A1F2E" w:rsidP="00023B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23B4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Перлини </w:t>
            </w:r>
          </w:p>
          <w:p w:rsidR="009A1F2E" w:rsidRPr="00023B4B" w:rsidRDefault="009A1F2E" w:rsidP="00023B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023B4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дошкілля</w:t>
            </w:r>
            <w:proofErr w:type="spellEnd"/>
            <w:r w:rsidRPr="00023B4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</w:p>
          <w:p w:rsidR="009A1F2E" w:rsidRPr="00023B4B" w:rsidRDefault="009A1F2E" w:rsidP="00023B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23B4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 xml:space="preserve">Миколаївщини в </w:t>
            </w:r>
          </w:p>
          <w:p w:rsidR="009A1F2E" w:rsidRPr="00023B4B" w:rsidRDefault="009A1F2E" w:rsidP="00023B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23B4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умовах </w:t>
            </w:r>
          </w:p>
          <w:p w:rsidR="009A1F2E" w:rsidRPr="00023B4B" w:rsidRDefault="009A1F2E" w:rsidP="00023B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23B4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реформування </w:t>
            </w:r>
          </w:p>
          <w:p w:rsidR="009A1F2E" w:rsidRPr="00023B4B" w:rsidRDefault="009A1F2E" w:rsidP="00023B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23B4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освіти в Україні" </w:t>
            </w:r>
          </w:p>
          <w:p w:rsidR="009A1F2E" w:rsidRPr="00F97116" w:rsidRDefault="009A1F2E" w:rsidP="00023B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9A1F2E" w:rsidRPr="00F97116" w:rsidRDefault="009A1F2E" w:rsidP="00F971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23B4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Грудень</w:t>
            </w:r>
          </w:p>
        </w:tc>
        <w:tc>
          <w:tcPr>
            <w:tcW w:w="1416" w:type="dxa"/>
          </w:tcPr>
          <w:p w:rsidR="009A1F2E" w:rsidRPr="00023B4B" w:rsidRDefault="009A1F2E" w:rsidP="00023B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23B4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педагоги </w:t>
            </w:r>
          </w:p>
          <w:p w:rsidR="009A1F2E" w:rsidRPr="00023B4B" w:rsidRDefault="009A1F2E" w:rsidP="00023B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23B4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закладів </w:t>
            </w:r>
          </w:p>
          <w:p w:rsidR="009A1F2E" w:rsidRPr="00023B4B" w:rsidRDefault="009A1F2E" w:rsidP="00023B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23B4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 xml:space="preserve">дошкільної </w:t>
            </w:r>
          </w:p>
          <w:p w:rsidR="009A1F2E" w:rsidRPr="00023B4B" w:rsidRDefault="009A1F2E" w:rsidP="00023B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23B4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освіти </w:t>
            </w:r>
          </w:p>
          <w:p w:rsidR="009A1F2E" w:rsidRPr="00F97116" w:rsidRDefault="009A1F2E" w:rsidP="00F97116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9A1F2E" w:rsidRPr="00287C3D" w:rsidRDefault="009A1F2E" w:rsidP="00287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23B4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 xml:space="preserve"> Миколаїв  </w:t>
            </w:r>
          </w:p>
        </w:tc>
        <w:tc>
          <w:tcPr>
            <w:tcW w:w="1698" w:type="dxa"/>
          </w:tcPr>
          <w:p w:rsidR="009A1F2E" w:rsidRDefault="009A1F2E" w:rsidP="00287C3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Вольф А.Г.</w:t>
            </w:r>
          </w:p>
        </w:tc>
      </w:tr>
      <w:tr w:rsidR="009A1F2E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Районний рівень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Творча майстерня вчителів образотворчого мистецтва</w:t>
            </w:r>
          </w:p>
        </w:tc>
        <w:tc>
          <w:tcPr>
            <w:tcW w:w="1419" w:type="dxa"/>
          </w:tcPr>
          <w:p w:rsidR="009A1F2E" w:rsidRDefault="009A1F2E" w:rsidP="0063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Березень</w:t>
            </w:r>
          </w:p>
          <w:p w:rsidR="009A1F2E" w:rsidRPr="005938CC" w:rsidRDefault="009A1F2E" w:rsidP="0063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5938C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Червень </w:t>
            </w:r>
          </w:p>
          <w:p w:rsidR="009A1F2E" w:rsidRPr="005938CC" w:rsidRDefault="009A1F2E" w:rsidP="0063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5938C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Жовтень </w:t>
            </w:r>
          </w:p>
          <w:p w:rsidR="009A1F2E" w:rsidRPr="00895850" w:rsidRDefault="009A1F2E" w:rsidP="006308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5938C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Груден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ь</w:t>
            </w:r>
          </w:p>
        </w:tc>
        <w:tc>
          <w:tcPr>
            <w:tcW w:w="1416" w:type="dxa"/>
          </w:tcPr>
          <w:p w:rsidR="009A1F2E" w:rsidRPr="005938CC" w:rsidRDefault="009A1F2E" w:rsidP="00A812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</w:t>
            </w:r>
            <w:r w:rsidRPr="005938C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чителі </w:t>
            </w:r>
          </w:p>
          <w:p w:rsidR="009A1F2E" w:rsidRDefault="009A1F2E" w:rsidP="00A812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</w:t>
            </w:r>
            <w:r w:rsidRPr="005938C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бразотворчо</w:t>
            </w:r>
            <w:proofErr w:type="spellEnd"/>
          </w:p>
          <w:p w:rsidR="009A1F2E" w:rsidRPr="00895850" w:rsidRDefault="009A1F2E" w:rsidP="00A81204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5938C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го</w:t>
            </w:r>
            <w:proofErr w:type="spellEnd"/>
            <w:r w:rsidRPr="005938C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мистецтва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БДЮТ</w:t>
            </w: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287C3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 w:rsidRPr="00287C3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9A1F2E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A1F2E" w:rsidRPr="003758AF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>Т</w:t>
            </w:r>
            <w:r w:rsidRPr="003758AF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>ренінги</w:t>
            </w:r>
          </w:p>
        </w:tc>
      </w:tr>
      <w:tr w:rsidR="009A1F2E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Взяти участь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D458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Організація освітнього процесу за допомогою </w:t>
            </w:r>
            <w:proofErr w:type="spellStart"/>
            <w:r w:rsidRPr="00FD458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платформи«MIKSIKE</w:t>
            </w:r>
            <w:proofErr w:type="spellEnd"/>
            <w:r w:rsidRPr="00FD458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416" w:type="dxa"/>
          </w:tcPr>
          <w:p w:rsidR="009A1F2E" w:rsidRPr="00895850" w:rsidRDefault="009A1F2E" w:rsidP="00120280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Керівник РМО вчителів математики</w:t>
            </w:r>
          </w:p>
        </w:tc>
        <w:tc>
          <w:tcPr>
            <w:tcW w:w="1700" w:type="dxa"/>
          </w:tcPr>
          <w:p w:rsidR="009A1F2E" w:rsidRPr="00895850" w:rsidRDefault="009A1F2E" w:rsidP="001202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Миколаїв</w:t>
            </w:r>
          </w:p>
        </w:tc>
        <w:tc>
          <w:tcPr>
            <w:tcW w:w="1698" w:type="dxa"/>
          </w:tcPr>
          <w:p w:rsidR="009A1F2E" w:rsidRPr="00895850" w:rsidRDefault="009A1F2E" w:rsidP="00120280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61F83" w:rsidRDefault="009A1F2E" w:rsidP="00861F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861F8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Методика </w:t>
            </w:r>
          </w:p>
          <w:p w:rsidR="009A1F2E" w:rsidRPr="00861F83" w:rsidRDefault="009A1F2E" w:rsidP="00861F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861F8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впровадження </w:t>
            </w:r>
          </w:p>
          <w:p w:rsidR="009A1F2E" w:rsidRPr="00861F83" w:rsidRDefault="009A1F2E" w:rsidP="00861F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861F8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проекту </w:t>
            </w:r>
          </w:p>
          <w:p w:rsidR="009A1F2E" w:rsidRPr="00861F83" w:rsidRDefault="009A1F2E" w:rsidP="00861F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861F8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«Вчимося жити </w:t>
            </w:r>
          </w:p>
          <w:p w:rsidR="009A1F2E" w:rsidRPr="00895850" w:rsidRDefault="009A1F2E" w:rsidP="00861F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861F8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разом»</w:t>
            </w:r>
          </w:p>
        </w:tc>
        <w:tc>
          <w:tcPr>
            <w:tcW w:w="1419" w:type="dxa"/>
          </w:tcPr>
          <w:p w:rsidR="009A1F2E" w:rsidRPr="00861F83" w:rsidRDefault="009A1F2E" w:rsidP="00861F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861F8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Протягом </w:t>
            </w:r>
          </w:p>
          <w:p w:rsidR="009A1F2E" w:rsidRPr="00895850" w:rsidRDefault="009A1F2E" w:rsidP="00861F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861F8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416" w:type="dxa"/>
          </w:tcPr>
          <w:p w:rsidR="009A1F2E" w:rsidRPr="00861F83" w:rsidRDefault="009A1F2E" w:rsidP="00861F83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861F8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Учителі основ </w:t>
            </w:r>
          </w:p>
          <w:p w:rsidR="009A1F2E" w:rsidRPr="00861F83" w:rsidRDefault="009A1F2E" w:rsidP="00861F83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861F8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здоров’я </w:t>
            </w:r>
          </w:p>
          <w:p w:rsidR="009A1F2E" w:rsidRPr="00895850" w:rsidRDefault="009A1F2E" w:rsidP="00861F83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861F8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ЗЗСО області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861F8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м. Миколаїв</w:t>
            </w: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Миндрул О.П.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1B06D2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Безпечний простір</w:t>
            </w:r>
            <w:r w:rsidRPr="001B06D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формування стійкості до стресу у дітей дошкільного віку та школярів.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Січень, березень</w:t>
            </w:r>
          </w:p>
        </w:tc>
        <w:tc>
          <w:tcPr>
            <w:tcW w:w="1416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Практичні психологи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861F8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м. Миколаїв</w:t>
            </w: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Фомінська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Н. О.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Дорослішай на здоров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я 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416" w:type="dxa"/>
          </w:tcPr>
          <w:p w:rsidR="009A1F2E" w:rsidRPr="00895850" w:rsidRDefault="009A1F2E" w:rsidP="00B3080D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Практичні психологи</w:t>
            </w:r>
          </w:p>
        </w:tc>
        <w:tc>
          <w:tcPr>
            <w:tcW w:w="1700" w:type="dxa"/>
          </w:tcPr>
          <w:p w:rsidR="009A1F2E" w:rsidRPr="00895850" w:rsidRDefault="009A1F2E" w:rsidP="00B308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861F8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м. Миколаїв</w:t>
            </w:r>
          </w:p>
        </w:tc>
        <w:tc>
          <w:tcPr>
            <w:tcW w:w="1698" w:type="dxa"/>
          </w:tcPr>
          <w:p w:rsidR="009A1F2E" w:rsidRPr="00895850" w:rsidRDefault="009A1F2E" w:rsidP="00B3080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Фомінська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Н. О.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Попередження насильства над дітьми у закладах освіти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1416" w:type="dxa"/>
          </w:tcPr>
          <w:p w:rsidR="009A1F2E" w:rsidRPr="00895850" w:rsidRDefault="009A1F2E" w:rsidP="00B3080D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Практичні психологи</w:t>
            </w:r>
          </w:p>
        </w:tc>
        <w:tc>
          <w:tcPr>
            <w:tcW w:w="1700" w:type="dxa"/>
          </w:tcPr>
          <w:p w:rsidR="009A1F2E" w:rsidRPr="00895850" w:rsidRDefault="009A1F2E" w:rsidP="00B308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861F8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м. Миколаїв</w:t>
            </w:r>
          </w:p>
        </w:tc>
        <w:tc>
          <w:tcPr>
            <w:tcW w:w="1698" w:type="dxa"/>
          </w:tcPr>
          <w:p w:rsidR="009A1F2E" w:rsidRPr="00895850" w:rsidRDefault="009A1F2E" w:rsidP="00B3080D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Фомінська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Н. О.</w:t>
            </w:r>
          </w:p>
        </w:tc>
      </w:tr>
      <w:tr w:rsidR="009A1F2E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Районний рівень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61F83" w:rsidRDefault="009A1F2E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861F8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Методика </w:t>
            </w:r>
          </w:p>
          <w:p w:rsidR="009A1F2E" w:rsidRPr="00861F83" w:rsidRDefault="009A1F2E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861F8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впровадження </w:t>
            </w:r>
          </w:p>
          <w:p w:rsidR="009A1F2E" w:rsidRPr="00861F83" w:rsidRDefault="009A1F2E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861F8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проекту </w:t>
            </w:r>
          </w:p>
          <w:p w:rsidR="009A1F2E" w:rsidRPr="00861F83" w:rsidRDefault="009A1F2E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861F8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«Вчимося жити </w:t>
            </w:r>
          </w:p>
          <w:p w:rsidR="009A1F2E" w:rsidRPr="00895850" w:rsidRDefault="009A1F2E" w:rsidP="0048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861F8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разом»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6" w:type="dxa"/>
          </w:tcPr>
          <w:p w:rsidR="009A1F2E" w:rsidRPr="00861F83" w:rsidRDefault="009A1F2E" w:rsidP="00481C9D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861F8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Учителі основ </w:t>
            </w:r>
          </w:p>
          <w:p w:rsidR="009A1F2E" w:rsidRPr="00861F83" w:rsidRDefault="009A1F2E" w:rsidP="00481C9D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861F8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здоров’я </w:t>
            </w:r>
          </w:p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Баловненська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Миндрул О.П.</w:t>
            </w:r>
          </w:p>
        </w:tc>
      </w:tr>
      <w:tr w:rsidR="009A1F2E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A1F2E" w:rsidRPr="003758AF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</w:pPr>
            <w:r w:rsidRPr="003758AF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>Творчі групи</w:t>
            </w:r>
          </w:p>
        </w:tc>
      </w:tr>
      <w:tr w:rsidR="009A1F2E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A1F2E" w:rsidRPr="00FD458E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uk-UA"/>
              </w:rPr>
            </w:pPr>
            <w:r w:rsidRPr="00FD458E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uk-UA"/>
              </w:rPr>
              <w:t>Взяти участь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A34B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D458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Інноваційні моделі та форми організації корпоративного навчання керівних та педагогічних кадрів в умовах реформу</w:t>
            </w:r>
          </w:p>
          <w:p w:rsidR="009A1F2E" w:rsidRPr="00895850" w:rsidRDefault="009A1F2E" w:rsidP="00A34B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Наступність і перспективність  як принципи сучасного уроку української мови та літератури</w:t>
            </w:r>
          </w:p>
        </w:tc>
        <w:tc>
          <w:tcPr>
            <w:tcW w:w="1419" w:type="dxa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Квітень</w:t>
            </w:r>
          </w:p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Pr="00895850" w:rsidRDefault="009A1F2E" w:rsidP="00E242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Березень, червень, жовтень</w:t>
            </w:r>
          </w:p>
        </w:tc>
        <w:tc>
          <w:tcPr>
            <w:tcW w:w="1416" w:type="dxa"/>
          </w:tcPr>
          <w:p w:rsidR="009A1F2E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Методисти</w:t>
            </w:r>
          </w:p>
          <w:p w:rsidR="009A1F2E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української мови та літератури</w:t>
            </w:r>
          </w:p>
        </w:tc>
        <w:tc>
          <w:tcPr>
            <w:tcW w:w="1700" w:type="dxa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Баштанська ОТГ</w:t>
            </w:r>
          </w:p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м. Миколаїв</w:t>
            </w:r>
          </w:p>
        </w:tc>
        <w:tc>
          <w:tcPr>
            <w:tcW w:w="1698" w:type="dxa"/>
          </w:tcPr>
          <w:p w:rsidR="009A1F2E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Фомінська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Н. О.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A34BC7" w:rsidRDefault="009A1F2E" w:rsidP="00A34B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A34BC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Моделювання </w:t>
            </w:r>
          </w:p>
          <w:p w:rsidR="009A1F2E" w:rsidRPr="00A34BC7" w:rsidRDefault="009A1F2E" w:rsidP="00A34B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A34BC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уроків </w:t>
            </w:r>
          </w:p>
          <w:p w:rsidR="009A1F2E" w:rsidRPr="00A34BC7" w:rsidRDefault="009A1F2E" w:rsidP="00A34B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A34BC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музичного та </w:t>
            </w:r>
          </w:p>
          <w:p w:rsidR="009A1F2E" w:rsidRPr="00A34BC7" w:rsidRDefault="009A1F2E" w:rsidP="00A34B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A34BC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образотворчого </w:t>
            </w:r>
          </w:p>
          <w:p w:rsidR="009A1F2E" w:rsidRPr="00A34BC7" w:rsidRDefault="009A1F2E" w:rsidP="00A34B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A34BC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 xml:space="preserve">мистецтва  </w:t>
            </w:r>
          </w:p>
          <w:p w:rsidR="009A1F2E" w:rsidRPr="00895850" w:rsidRDefault="009A1F2E" w:rsidP="00A34B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9A1F2E" w:rsidRPr="00A34BC7" w:rsidRDefault="009A1F2E" w:rsidP="00A34B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A34BC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 xml:space="preserve">Січень </w:t>
            </w:r>
          </w:p>
          <w:p w:rsidR="009A1F2E" w:rsidRPr="00A34BC7" w:rsidRDefault="009A1F2E" w:rsidP="00A34B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A34BC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Червень </w:t>
            </w:r>
          </w:p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A34BC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6" w:type="dxa"/>
          </w:tcPr>
          <w:p w:rsidR="009A1F2E" w:rsidRPr="00A34BC7" w:rsidRDefault="009A1F2E" w:rsidP="00A34B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A34BC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вчителі </w:t>
            </w:r>
          </w:p>
          <w:p w:rsidR="009A1F2E" w:rsidRPr="00A34BC7" w:rsidRDefault="009A1F2E" w:rsidP="00A34B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A34BC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музично-</w:t>
            </w:r>
            <w:proofErr w:type="spellEnd"/>
          </w:p>
          <w:p w:rsidR="009A1F2E" w:rsidRPr="00A34BC7" w:rsidRDefault="009A1F2E" w:rsidP="00A34B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A34BC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естетичного </w:t>
            </w:r>
          </w:p>
          <w:p w:rsidR="009A1F2E" w:rsidRPr="00A34BC7" w:rsidRDefault="009A1F2E" w:rsidP="00A34B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A34BC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та  </w:t>
            </w:r>
            <w:proofErr w:type="spellStart"/>
            <w:r w:rsidRPr="00A34BC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художньо-</w:t>
            </w:r>
            <w:proofErr w:type="spellEnd"/>
          </w:p>
          <w:p w:rsidR="009A1F2E" w:rsidRPr="00A34BC7" w:rsidRDefault="009A1F2E" w:rsidP="00A34B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A34BC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естетичного </w:t>
            </w:r>
          </w:p>
          <w:p w:rsidR="009A1F2E" w:rsidRPr="00895850" w:rsidRDefault="009A1F2E" w:rsidP="00A34BC7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A34BC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напрямку  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A34BC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 xml:space="preserve">м. Миколаїв  </w:t>
            </w: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FF0956" w:rsidRDefault="009A1F2E" w:rsidP="00FF09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F095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 xml:space="preserve">Розвиток критичного </w:t>
            </w:r>
          </w:p>
          <w:p w:rsidR="009A1F2E" w:rsidRPr="00FF0956" w:rsidRDefault="009A1F2E" w:rsidP="00FF09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F095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мислення молодших </w:t>
            </w:r>
          </w:p>
          <w:p w:rsidR="009A1F2E" w:rsidRPr="00FF0956" w:rsidRDefault="009A1F2E" w:rsidP="00FF09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F095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школярів: від теорії до </w:t>
            </w:r>
          </w:p>
          <w:p w:rsidR="009A1F2E" w:rsidRPr="00895850" w:rsidRDefault="009A1F2E" w:rsidP="00FF09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F095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практики</w:t>
            </w:r>
          </w:p>
        </w:tc>
        <w:tc>
          <w:tcPr>
            <w:tcW w:w="1419" w:type="dxa"/>
          </w:tcPr>
          <w:p w:rsidR="009A1F2E" w:rsidRPr="00344582" w:rsidRDefault="009A1F2E" w:rsidP="00344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44582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Березень </w:t>
            </w:r>
          </w:p>
          <w:p w:rsidR="009A1F2E" w:rsidRPr="00895850" w:rsidRDefault="009A1F2E" w:rsidP="00344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44582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416" w:type="dxa"/>
          </w:tcPr>
          <w:p w:rsidR="009A1F2E" w:rsidRPr="00FF0956" w:rsidRDefault="009A1F2E" w:rsidP="00FF0956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F095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вчителі </w:t>
            </w:r>
          </w:p>
          <w:p w:rsidR="009A1F2E" w:rsidRPr="00FF0956" w:rsidRDefault="009A1F2E" w:rsidP="00FF0956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F095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початкових </w:t>
            </w:r>
          </w:p>
          <w:p w:rsidR="009A1F2E" w:rsidRPr="00895850" w:rsidRDefault="009A1F2E" w:rsidP="00FF0956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F095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класів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A34BC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м. Миколаїв  </w:t>
            </w: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25536F" w:rsidRDefault="009A1F2E" w:rsidP="002553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5536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Духовні цінності </w:t>
            </w:r>
          </w:p>
          <w:p w:rsidR="009A1F2E" w:rsidRPr="0025536F" w:rsidRDefault="009A1F2E" w:rsidP="002553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5536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дитини </w:t>
            </w:r>
          </w:p>
          <w:p w:rsidR="009A1F2E" w:rsidRPr="0025536F" w:rsidRDefault="009A1F2E" w:rsidP="002553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5536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старшого </w:t>
            </w:r>
          </w:p>
          <w:p w:rsidR="009A1F2E" w:rsidRPr="0025536F" w:rsidRDefault="009A1F2E" w:rsidP="002553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5536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дошкільного </w:t>
            </w:r>
          </w:p>
          <w:p w:rsidR="009A1F2E" w:rsidRPr="0025536F" w:rsidRDefault="009A1F2E" w:rsidP="002553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5536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віку: шляхи </w:t>
            </w:r>
          </w:p>
          <w:p w:rsidR="009A1F2E" w:rsidRPr="0025536F" w:rsidRDefault="009A1F2E" w:rsidP="002553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5536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формування  </w:t>
            </w:r>
          </w:p>
          <w:p w:rsidR="009A1F2E" w:rsidRPr="00FF0956" w:rsidRDefault="009A1F2E" w:rsidP="002553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9A1F2E" w:rsidRPr="0025536F" w:rsidRDefault="009A1F2E" w:rsidP="002553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5536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Березень </w:t>
            </w:r>
          </w:p>
          <w:p w:rsidR="009A1F2E" w:rsidRPr="00344582" w:rsidRDefault="009A1F2E" w:rsidP="002553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5536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6" w:type="dxa"/>
          </w:tcPr>
          <w:p w:rsidR="009A1F2E" w:rsidRPr="0025536F" w:rsidRDefault="009A1F2E" w:rsidP="002553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5536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Педагоги </w:t>
            </w:r>
          </w:p>
          <w:p w:rsidR="009A1F2E" w:rsidRPr="0025536F" w:rsidRDefault="009A1F2E" w:rsidP="002553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5536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закладів </w:t>
            </w:r>
          </w:p>
          <w:p w:rsidR="009A1F2E" w:rsidRPr="0025536F" w:rsidRDefault="009A1F2E" w:rsidP="002553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5536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дошкільної </w:t>
            </w:r>
          </w:p>
          <w:p w:rsidR="009A1F2E" w:rsidRPr="0025536F" w:rsidRDefault="009A1F2E" w:rsidP="002553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5536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освіти </w:t>
            </w:r>
          </w:p>
          <w:p w:rsidR="009A1F2E" w:rsidRPr="00FF0956" w:rsidRDefault="009A1F2E" w:rsidP="00FF0956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9A1F2E" w:rsidRPr="00A34BC7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5536F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Миколаїв</w:t>
            </w:r>
          </w:p>
        </w:tc>
        <w:tc>
          <w:tcPr>
            <w:tcW w:w="1698" w:type="dxa"/>
          </w:tcPr>
          <w:p w:rsidR="009A1F2E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Вольф А.Г.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1A157A" w:rsidRDefault="009A1F2E" w:rsidP="001A1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A157A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Соціальний </w:t>
            </w:r>
          </w:p>
          <w:p w:rsidR="009A1F2E" w:rsidRPr="001A157A" w:rsidRDefault="009A1F2E" w:rsidP="001A1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A157A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розвиток та </w:t>
            </w:r>
          </w:p>
          <w:p w:rsidR="009A1F2E" w:rsidRPr="001A157A" w:rsidRDefault="009A1F2E" w:rsidP="001A1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A157A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фінансова освіта </w:t>
            </w:r>
          </w:p>
          <w:p w:rsidR="009A1F2E" w:rsidRPr="001A157A" w:rsidRDefault="009A1F2E" w:rsidP="001A1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A157A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дітей </w:t>
            </w:r>
          </w:p>
          <w:p w:rsidR="009A1F2E" w:rsidRPr="001A157A" w:rsidRDefault="009A1F2E" w:rsidP="001A1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A157A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дошкільного </w:t>
            </w:r>
          </w:p>
          <w:p w:rsidR="009A1F2E" w:rsidRPr="001A157A" w:rsidRDefault="009A1F2E" w:rsidP="001A1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A157A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віку </w:t>
            </w:r>
          </w:p>
          <w:p w:rsidR="009A1F2E" w:rsidRPr="0025536F" w:rsidRDefault="009A1F2E" w:rsidP="001A1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9A1F2E" w:rsidRPr="0025536F" w:rsidRDefault="009A1F2E" w:rsidP="002553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A157A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6" w:type="dxa"/>
          </w:tcPr>
          <w:p w:rsidR="009A1F2E" w:rsidRPr="001A157A" w:rsidRDefault="009A1F2E" w:rsidP="001A1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A157A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учасники </w:t>
            </w:r>
          </w:p>
          <w:p w:rsidR="009A1F2E" w:rsidRPr="001A157A" w:rsidRDefault="009A1F2E" w:rsidP="001A1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A157A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творчої групи </w:t>
            </w:r>
          </w:p>
          <w:p w:rsidR="009A1F2E" w:rsidRPr="0025536F" w:rsidRDefault="009A1F2E" w:rsidP="002553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9A1F2E" w:rsidRPr="0025536F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A157A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Миколаїв</w:t>
            </w:r>
          </w:p>
        </w:tc>
        <w:tc>
          <w:tcPr>
            <w:tcW w:w="1698" w:type="dxa"/>
          </w:tcPr>
          <w:p w:rsidR="009A1F2E" w:rsidRDefault="009A1F2E" w:rsidP="00AE6DD3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Вольф А.Г.</w:t>
            </w:r>
          </w:p>
        </w:tc>
      </w:tr>
      <w:tr w:rsidR="009A1F2E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A1F2E" w:rsidRPr="002344FF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</w:pPr>
            <w:r w:rsidRPr="002344FF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>Районний рівень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Використання міжпредметних зв’язків на уроках математики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Лютий, квітень, серпень</w:t>
            </w:r>
          </w:p>
        </w:tc>
        <w:tc>
          <w:tcPr>
            <w:tcW w:w="1416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Учасники творчої групи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Відділ освіти</w:t>
            </w: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О.М., Дорошенко С.О.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Дошкільнятам - освіту для сталого розвитку.</w:t>
            </w:r>
          </w:p>
        </w:tc>
        <w:tc>
          <w:tcPr>
            <w:tcW w:w="1419" w:type="dxa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січень,</w:t>
            </w:r>
          </w:p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березень,</w:t>
            </w:r>
          </w:p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6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Учасники творчої групи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Відділ освіти</w:t>
            </w: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Вольф А.Г.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735F7" w:rsidRDefault="008735F7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8735F7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Реалізація наскрізної змістової лінії «Громадянська відповідальність» в освітньому процесі</w:t>
            </w:r>
          </w:p>
        </w:tc>
        <w:tc>
          <w:tcPr>
            <w:tcW w:w="1419" w:type="dxa"/>
          </w:tcPr>
          <w:p w:rsidR="009A1F2E" w:rsidRDefault="008735F7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лютий</w:t>
            </w:r>
          </w:p>
          <w:p w:rsidR="008735F7" w:rsidRDefault="008735F7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березень</w:t>
            </w:r>
          </w:p>
          <w:p w:rsidR="008735F7" w:rsidRDefault="008735F7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червень</w:t>
            </w:r>
          </w:p>
          <w:p w:rsidR="008735F7" w:rsidRPr="00895850" w:rsidRDefault="008735F7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9A1F2E" w:rsidRPr="00895850" w:rsidRDefault="008735F7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історії – учасники творчої групи</w:t>
            </w:r>
          </w:p>
        </w:tc>
        <w:tc>
          <w:tcPr>
            <w:tcW w:w="1700" w:type="dxa"/>
          </w:tcPr>
          <w:p w:rsidR="009A1F2E" w:rsidRPr="00895850" w:rsidRDefault="008735F7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Від</w:t>
            </w:r>
            <w:r w:rsidR="00842C2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іл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освіти</w:t>
            </w:r>
          </w:p>
        </w:tc>
        <w:tc>
          <w:tcPr>
            <w:tcW w:w="1698" w:type="dxa"/>
          </w:tcPr>
          <w:p w:rsidR="009A1F2E" w:rsidRDefault="008735F7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Сопчук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С.Л.</w:t>
            </w:r>
          </w:p>
          <w:p w:rsidR="008735F7" w:rsidRPr="00895850" w:rsidRDefault="008735F7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Іпатенко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9A1F2E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A1F2E" w:rsidRPr="003361F6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</w:pPr>
            <w:r w:rsidRPr="003361F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 xml:space="preserve"> клуби</w:t>
            </w:r>
          </w:p>
        </w:tc>
      </w:tr>
      <w:tr w:rsidR="009A1F2E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Обласний рівень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Формула позитивного мислення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Березень, грудень</w:t>
            </w:r>
          </w:p>
        </w:tc>
        <w:tc>
          <w:tcPr>
            <w:tcW w:w="1416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Практичні психологи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м. Миколаїв</w:t>
            </w: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Фомінська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Н. О.</w:t>
            </w:r>
          </w:p>
        </w:tc>
      </w:tr>
      <w:tr w:rsidR="009A1F2E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A1F2E" w:rsidRPr="003361F6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</w:pPr>
            <w:proofErr w:type="spellStart"/>
            <w:r w:rsidRPr="003361F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>Ворк-шопи</w:t>
            </w:r>
            <w:proofErr w:type="spellEnd"/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AE6DD3" w:rsidRDefault="00B95DF4" w:rsidP="00AE6D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Упровадження УДК в роботу </w:t>
            </w:r>
            <w:r w:rsidR="009A1F2E" w:rsidRPr="00AE6DD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шкільної </w:t>
            </w:r>
          </w:p>
          <w:p w:rsidR="009A1F2E" w:rsidRPr="00895850" w:rsidRDefault="00B95DF4" w:rsidP="00AE6D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бібліотеки </w:t>
            </w:r>
          </w:p>
        </w:tc>
        <w:tc>
          <w:tcPr>
            <w:tcW w:w="1419" w:type="dxa"/>
          </w:tcPr>
          <w:p w:rsidR="009A1F2E" w:rsidRPr="00895850" w:rsidRDefault="009A1F2E" w:rsidP="00AE6D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AE6DD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6" w:type="dxa"/>
          </w:tcPr>
          <w:p w:rsidR="009A1F2E" w:rsidRPr="00AE6DD3" w:rsidRDefault="009A1F2E" w:rsidP="00AE6D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AE6DD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бібліотекарі </w:t>
            </w:r>
          </w:p>
          <w:p w:rsidR="009A1F2E" w:rsidRPr="00AE6DD3" w:rsidRDefault="009A1F2E" w:rsidP="00AE6D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AE6DD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ЗЗСО </w:t>
            </w:r>
          </w:p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AE6DD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Миколаїв  </w:t>
            </w:r>
          </w:p>
        </w:tc>
        <w:tc>
          <w:tcPr>
            <w:tcW w:w="1698" w:type="dxa"/>
          </w:tcPr>
          <w:p w:rsidR="009A1F2E" w:rsidRPr="00895850" w:rsidRDefault="009A1F2E" w:rsidP="00AE6D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Вольф А.Г.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Стратегії фізичної підтримки дітей з порушеннями психофізичного розвитку</w:t>
            </w:r>
          </w:p>
        </w:tc>
        <w:tc>
          <w:tcPr>
            <w:tcW w:w="1419" w:type="dxa"/>
          </w:tcPr>
          <w:p w:rsidR="009A1F2E" w:rsidRPr="00AE6DD3" w:rsidRDefault="009A1F2E" w:rsidP="00954B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AE6DD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Березень, </w:t>
            </w:r>
          </w:p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Практичні психологи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м. Миколаїв</w:t>
            </w: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Фомінська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Н. О.</w:t>
            </w:r>
          </w:p>
        </w:tc>
      </w:tr>
      <w:tr w:rsidR="009A1F2E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A1F2E" w:rsidRPr="003361F6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</w:pPr>
            <w:r w:rsidRPr="003361F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>школи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FD458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/>
              </w:rPr>
            </w:pPr>
            <w:r w:rsidRPr="00FD458E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/>
              </w:rPr>
              <w:t>Взяти участь</w:t>
            </w:r>
          </w:p>
        </w:tc>
        <w:tc>
          <w:tcPr>
            <w:tcW w:w="1419" w:type="dxa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D458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Школа зростання фахової майстерності педагога</w:t>
            </w:r>
          </w:p>
        </w:tc>
        <w:tc>
          <w:tcPr>
            <w:tcW w:w="1419" w:type="dxa"/>
          </w:tcPr>
          <w:p w:rsidR="009A1F2E" w:rsidRPr="00FD458E" w:rsidRDefault="009A1F2E" w:rsidP="00FD458E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D458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Лютий</w:t>
            </w:r>
          </w:p>
          <w:p w:rsidR="009A1F2E" w:rsidRPr="00FD458E" w:rsidRDefault="009A1F2E" w:rsidP="00FD458E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D458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Квітень</w:t>
            </w:r>
          </w:p>
          <w:p w:rsidR="009A1F2E" w:rsidRPr="00FD458E" w:rsidRDefault="009A1F2E" w:rsidP="00FD458E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D458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Червень</w:t>
            </w:r>
          </w:p>
          <w:p w:rsidR="009A1F2E" w:rsidRPr="00FD458E" w:rsidRDefault="009A1F2E" w:rsidP="00FD458E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D458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Вересень</w:t>
            </w:r>
          </w:p>
          <w:p w:rsidR="009A1F2E" w:rsidRPr="00786F5D" w:rsidRDefault="009A1F2E" w:rsidP="00FD458E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D458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6" w:type="dxa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Учителі інформатики</w:t>
            </w:r>
          </w:p>
        </w:tc>
        <w:tc>
          <w:tcPr>
            <w:tcW w:w="1700" w:type="dxa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Миколаїв</w:t>
            </w:r>
          </w:p>
        </w:tc>
        <w:tc>
          <w:tcPr>
            <w:tcW w:w="1698" w:type="dxa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FD458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Школа </w:t>
            </w:r>
            <w:r w:rsidRPr="00BA4B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моніторингу якості </w:t>
            </w:r>
            <w:r w:rsidRPr="00BA4B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освіти</w:t>
            </w:r>
          </w:p>
        </w:tc>
        <w:tc>
          <w:tcPr>
            <w:tcW w:w="1419" w:type="dxa"/>
          </w:tcPr>
          <w:p w:rsidR="009A1F2E" w:rsidRDefault="009A1F2E" w:rsidP="00FD458E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Березень</w:t>
            </w:r>
          </w:p>
          <w:p w:rsidR="009A1F2E" w:rsidRPr="00FD458E" w:rsidRDefault="009A1F2E" w:rsidP="00FD458E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листопад</w:t>
            </w:r>
          </w:p>
        </w:tc>
        <w:tc>
          <w:tcPr>
            <w:tcW w:w="1416" w:type="dxa"/>
          </w:tcPr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Відповідаль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ні особи</w:t>
            </w:r>
          </w:p>
        </w:tc>
        <w:tc>
          <w:tcPr>
            <w:tcW w:w="1700" w:type="dxa"/>
          </w:tcPr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Миколаїв</w:t>
            </w:r>
          </w:p>
        </w:tc>
        <w:tc>
          <w:tcPr>
            <w:tcW w:w="1698" w:type="dxa"/>
          </w:tcPr>
          <w:p w:rsidR="009A1F2E" w:rsidRPr="00786F5D" w:rsidRDefault="00B95DF4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137BB4" w:rsidRDefault="009A1F2E" w:rsidP="00137BB4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37BB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 xml:space="preserve">Школа класного </w:t>
            </w:r>
          </w:p>
          <w:p w:rsidR="009A1F2E" w:rsidRDefault="009A1F2E" w:rsidP="00137BB4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37BB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керівника</w:t>
            </w:r>
          </w:p>
        </w:tc>
        <w:tc>
          <w:tcPr>
            <w:tcW w:w="1419" w:type="dxa"/>
          </w:tcPr>
          <w:p w:rsidR="009A1F2E" w:rsidRPr="00137BB4" w:rsidRDefault="009A1F2E" w:rsidP="00137BB4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37BB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Квітень </w:t>
            </w:r>
          </w:p>
          <w:p w:rsidR="009A1F2E" w:rsidRPr="00137BB4" w:rsidRDefault="009A1F2E" w:rsidP="00137BB4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37BB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Травень </w:t>
            </w:r>
          </w:p>
          <w:p w:rsidR="009A1F2E" w:rsidRPr="00137BB4" w:rsidRDefault="009A1F2E" w:rsidP="00137BB4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37BB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Вересень </w:t>
            </w:r>
          </w:p>
          <w:p w:rsidR="009A1F2E" w:rsidRDefault="009A1F2E" w:rsidP="00137BB4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37BB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6" w:type="dxa"/>
          </w:tcPr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0" w:type="dxa"/>
          </w:tcPr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м. Миколаїв</w:t>
            </w:r>
          </w:p>
        </w:tc>
        <w:tc>
          <w:tcPr>
            <w:tcW w:w="1698" w:type="dxa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86F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Літня оздоровча школа для обдарованої та здібної учнівської молоді</w:t>
            </w:r>
          </w:p>
        </w:tc>
        <w:tc>
          <w:tcPr>
            <w:tcW w:w="1419" w:type="dxa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86F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 червень</w:t>
            </w:r>
          </w:p>
        </w:tc>
        <w:tc>
          <w:tcPr>
            <w:tcW w:w="1416" w:type="dxa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86F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Учні, педагогічні працівники ЗЗСО, </w:t>
            </w:r>
          </w:p>
        </w:tc>
        <w:tc>
          <w:tcPr>
            <w:tcW w:w="1700" w:type="dxa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86F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786F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методисти-предметники</w:t>
            </w:r>
            <w:proofErr w:type="spellEnd"/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335B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Обласна Літня школа освітян «</w:t>
            </w:r>
            <w:proofErr w:type="spellStart"/>
            <w:r w:rsidRPr="007335B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Proffiskills</w:t>
            </w:r>
            <w:proofErr w:type="spellEnd"/>
            <w:r w:rsidRPr="007335B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9" w:type="dxa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416" w:type="dxa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0" w:type="dxa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Очаків</w:t>
            </w:r>
          </w:p>
        </w:tc>
        <w:tc>
          <w:tcPr>
            <w:tcW w:w="1698" w:type="dxa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методисти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7335B2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173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Літня школа керівників закладів загальної середньої освіти в </w:t>
            </w:r>
            <w:proofErr w:type="spellStart"/>
            <w:r w:rsidRPr="002173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рамкахпроекту</w:t>
            </w:r>
            <w:proofErr w:type="spellEnd"/>
            <w:r w:rsidRPr="002173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“</w:t>
            </w:r>
            <w:proofErr w:type="spellStart"/>
            <w:r w:rsidRPr="002173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Innovative</w:t>
            </w:r>
            <w:proofErr w:type="spellEnd"/>
            <w:r w:rsidRPr="002173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73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school</w:t>
            </w:r>
            <w:proofErr w:type="spellEnd"/>
            <w:r w:rsidRPr="002173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73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management</w:t>
            </w:r>
            <w:proofErr w:type="spellEnd"/>
            <w:r w:rsidRPr="002173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”</w:t>
            </w:r>
          </w:p>
        </w:tc>
        <w:tc>
          <w:tcPr>
            <w:tcW w:w="1419" w:type="dxa"/>
          </w:tcPr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416" w:type="dxa"/>
          </w:tcPr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методисти</w:t>
            </w:r>
          </w:p>
        </w:tc>
        <w:tc>
          <w:tcPr>
            <w:tcW w:w="1700" w:type="dxa"/>
          </w:tcPr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Очаківський район</w:t>
            </w:r>
          </w:p>
        </w:tc>
        <w:tc>
          <w:tcPr>
            <w:tcW w:w="1698" w:type="dxa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E81312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Літня школа вчителя 2 класу </w:t>
            </w:r>
            <w:r w:rsidRPr="00E813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«Упровадження </w:t>
            </w:r>
          </w:p>
          <w:p w:rsidR="009A1F2E" w:rsidRPr="00E81312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нового </w:t>
            </w:r>
            <w:r w:rsidRPr="00E813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Державного  </w:t>
            </w:r>
          </w:p>
          <w:p w:rsidR="009A1F2E" w:rsidRPr="00E81312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стандарту </w:t>
            </w:r>
            <w:r w:rsidRPr="00E813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початкової </w:t>
            </w:r>
          </w:p>
          <w:p w:rsidR="009A1F2E" w:rsidRPr="00E81312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813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загальної осві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ти: </w:t>
            </w:r>
            <w:r w:rsidRPr="00E813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від </w:t>
            </w:r>
          </w:p>
          <w:p w:rsidR="009A1F2E" w:rsidRPr="00E81312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813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експерименту до </w:t>
            </w:r>
          </w:p>
          <w:p w:rsidR="009A1F2E" w:rsidRPr="00E81312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813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практики» </w:t>
            </w:r>
          </w:p>
          <w:p w:rsidR="009A1F2E" w:rsidRPr="007335B2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813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416" w:type="dxa"/>
          </w:tcPr>
          <w:p w:rsidR="009A1F2E" w:rsidRPr="00E81312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813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вчителі </w:t>
            </w:r>
          </w:p>
          <w:p w:rsidR="009A1F2E" w:rsidRPr="00E81312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813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початкових </w:t>
            </w:r>
          </w:p>
          <w:p w:rsidR="009A1F2E" w:rsidRPr="00E81312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813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класів </w:t>
            </w:r>
          </w:p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9A1F2E" w:rsidRPr="00E81312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813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Очаківський    </w:t>
            </w:r>
          </w:p>
          <w:p w:rsidR="009A1F2E" w:rsidRPr="00E81312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813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район </w:t>
            </w:r>
          </w:p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354583" w:rsidRDefault="009A1F2E" w:rsidP="00354583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54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Школа молодого </w:t>
            </w:r>
          </w:p>
          <w:p w:rsidR="009A1F2E" w:rsidRPr="00354583" w:rsidRDefault="009A1F2E" w:rsidP="00354583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педагога-</w:t>
            </w:r>
            <w:r w:rsidRPr="00354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позашкільника </w:t>
            </w:r>
          </w:p>
          <w:p w:rsidR="009A1F2E" w:rsidRPr="00354583" w:rsidRDefault="009A1F2E" w:rsidP="00354583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"Організація та зміст виховної </w:t>
            </w:r>
            <w:r w:rsidRPr="00354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роботи й </w:t>
            </w:r>
          </w:p>
          <w:p w:rsidR="009A1F2E" w:rsidRDefault="009A1F2E" w:rsidP="00354583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позашкільної освіти в умовах </w:t>
            </w:r>
            <w:r w:rsidRPr="00354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освітніх змін"</w:t>
            </w:r>
          </w:p>
        </w:tc>
        <w:tc>
          <w:tcPr>
            <w:tcW w:w="1419" w:type="dxa"/>
          </w:tcPr>
          <w:p w:rsidR="009A1F2E" w:rsidRPr="00E81312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6" w:type="dxa"/>
          </w:tcPr>
          <w:p w:rsidR="009A1F2E" w:rsidRPr="00354583" w:rsidRDefault="009A1F2E" w:rsidP="00354583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54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молоді </w:t>
            </w:r>
          </w:p>
          <w:p w:rsidR="009A1F2E" w:rsidRPr="00354583" w:rsidRDefault="009A1F2E" w:rsidP="00354583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354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педагоги </w:t>
            </w:r>
          </w:p>
          <w:p w:rsidR="009A1F2E" w:rsidRDefault="009A1F2E" w:rsidP="00354583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354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позашкільни</w:t>
            </w:r>
            <w:proofErr w:type="spellEnd"/>
          </w:p>
          <w:p w:rsidR="009A1F2E" w:rsidRPr="00E81312" w:rsidRDefault="009A1F2E" w:rsidP="00354583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к</w:t>
            </w:r>
            <w:r w:rsidRPr="00354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и</w:t>
            </w:r>
            <w:proofErr w:type="spellEnd"/>
          </w:p>
        </w:tc>
        <w:tc>
          <w:tcPr>
            <w:tcW w:w="1700" w:type="dxa"/>
          </w:tcPr>
          <w:p w:rsidR="009A1F2E" w:rsidRPr="00E81312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м. Миколаїв</w:t>
            </w:r>
          </w:p>
        </w:tc>
        <w:tc>
          <w:tcPr>
            <w:tcW w:w="1698" w:type="dxa"/>
          </w:tcPr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9A1F2E" w:rsidRPr="00895850" w:rsidTr="00D35127">
        <w:trPr>
          <w:gridAfter w:val="2"/>
          <w:wAfter w:w="17" w:type="dxa"/>
          <w:trHeight w:val="2656"/>
          <w:jc w:val="center"/>
        </w:trPr>
        <w:tc>
          <w:tcPr>
            <w:tcW w:w="2844" w:type="dxa"/>
            <w:gridSpan w:val="2"/>
          </w:tcPr>
          <w:p w:rsidR="009A1F2E" w:rsidRPr="00C85538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C8553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Школа фахової </w:t>
            </w:r>
          </w:p>
          <w:p w:rsidR="009A1F2E" w:rsidRPr="00C85538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C8553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майстерності </w:t>
            </w:r>
          </w:p>
          <w:p w:rsidR="009A1F2E" w:rsidRPr="00C85538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C8553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учителів основ </w:t>
            </w:r>
          </w:p>
          <w:p w:rsidR="009A1F2E" w:rsidRPr="00C85538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C8553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здоров’я </w:t>
            </w:r>
          </w:p>
          <w:p w:rsidR="009A1F2E" w:rsidRPr="00C85538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C8553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«Професійна </w:t>
            </w:r>
          </w:p>
          <w:p w:rsidR="009A1F2E" w:rsidRPr="00C85538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C8553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компетентність </w:t>
            </w:r>
          </w:p>
          <w:p w:rsidR="009A1F2E" w:rsidRPr="00C85538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C8553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учителя основ </w:t>
            </w:r>
          </w:p>
          <w:p w:rsidR="009A1F2E" w:rsidRPr="00C85538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C8553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здоров’я  в </w:t>
            </w:r>
          </w:p>
          <w:p w:rsidR="009A1F2E" w:rsidRPr="00C85538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C8553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умовах освітніх </w:t>
            </w:r>
          </w:p>
          <w:p w:rsidR="009A1F2E" w:rsidRPr="00354583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C8553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інновацій»</w:t>
            </w:r>
          </w:p>
        </w:tc>
        <w:tc>
          <w:tcPr>
            <w:tcW w:w="1419" w:type="dxa"/>
          </w:tcPr>
          <w:p w:rsidR="009A1F2E" w:rsidRPr="00C85538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C8553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Березень </w:t>
            </w:r>
          </w:p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C8553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Жовтень</w:t>
            </w:r>
          </w:p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9A1F2E" w:rsidRPr="00C85538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C8553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Учителі основ </w:t>
            </w:r>
          </w:p>
          <w:p w:rsidR="009A1F2E" w:rsidRPr="00C85538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C8553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здоров’я із </w:t>
            </w:r>
          </w:p>
          <w:p w:rsidR="009A1F2E" w:rsidRPr="00C85538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C8553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досвідом </w:t>
            </w:r>
          </w:p>
          <w:p w:rsidR="009A1F2E" w:rsidRPr="00C85538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C8553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роботи до 5 </w:t>
            </w:r>
          </w:p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C8553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років</w:t>
            </w:r>
          </w:p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Pr="00354583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9A1F2E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м. Миколаїв</w:t>
            </w:r>
          </w:p>
          <w:p w:rsidR="009A1F2E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</w:tcPr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Миндрул О.П.</w:t>
            </w:r>
          </w:p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</w:tr>
      <w:tr w:rsidR="009A1F2E" w:rsidRPr="00895850" w:rsidTr="00FB0EDB">
        <w:trPr>
          <w:gridAfter w:val="2"/>
          <w:wAfter w:w="17" w:type="dxa"/>
          <w:trHeight w:val="1415"/>
          <w:jc w:val="center"/>
        </w:trPr>
        <w:tc>
          <w:tcPr>
            <w:tcW w:w="2844" w:type="dxa"/>
            <w:gridSpan w:val="2"/>
          </w:tcPr>
          <w:p w:rsidR="009A1F2E" w:rsidRPr="00C85538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Школа професійного досвіду «Професійна компетентність працівника психологічної </w:t>
            </w:r>
            <w:r w:rsidR="00B95D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служби Нової української школи»</w:t>
            </w:r>
          </w:p>
        </w:tc>
        <w:tc>
          <w:tcPr>
            <w:tcW w:w="1419" w:type="dxa"/>
          </w:tcPr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Січень, лютий, жовтень</w:t>
            </w:r>
          </w:p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Pr="00C85538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Практичні психологи </w:t>
            </w:r>
          </w:p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Pr="00C85538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9A1F2E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м. Миколаїв</w:t>
            </w:r>
          </w:p>
          <w:p w:rsidR="009A1F2E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</w:tcPr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Фомінська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Н. О.</w:t>
            </w:r>
          </w:p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</w:tr>
      <w:tr w:rsidR="009A1F2E" w:rsidRPr="00895850" w:rsidTr="00BD3B21">
        <w:trPr>
          <w:gridAfter w:val="2"/>
          <w:wAfter w:w="17" w:type="dxa"/>
          <w:trHeight w:val="2306"/>
          <w:jc w:val="center"/>
        </w:trPr>
        <w:tc>
          <w:tcPr>
            <w:tcW w:w="2844" w:type="dxa"/>
            <w:gridSpan w:val="2"/>
          </w:tcPr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Обласна літня школа «Інклюзія Миколаївщини  </w:t>
            </w:r>
          </w:p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в дії»</w:t>
            </w:r>
          </w:p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Червень</w:t>
            </w:r>
          </w:p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Фахівці психологічної служби, учителі, які працюють із дітьми з особливими освітніми потребами</w:t>
            </w:r>
          </w:p>
        </w:tc>
        <w:tc>
          <w:tcPr>
            <w:tcW w:w="1700" w:type="dxa"/>
          </w:tcPr>
          <w:p w:rsidR="009A1F2E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Очаківський район</w:t>
            </w:r>
          </w:p>
          <w:p w:rsidR="009A1F2E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</w:tcPr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Фомінська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Н. О.</w:t>
            </w:r>
          </w:p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</w:tr>
      <w:tr w:rsidR="009A1F2E" w:rsidRPr="00895850" w:rsidTr="004F68E6">
        <w:trPr>
          <w:gridAfter w:val="2"/>
          <w:wAfter w:w="17" w:type="dxa"/>
          <w:trHeight w:val="591"/>
          <w:jc w:val="center"/>
        </w:trPr>
        <w:tc>
          <w:tcPr>
            <w:tcW w:w="2844" w:type="dxa"/>
            <w:gridSpan w:val="2"/>
          </w:tcPr>
          <w:p w:rsidR="009A1F2E" w:rsidRDefault="009A1F2E" w:rsidP="009405A3">
            <w:pPr>
              <w:pStyle w:val="Default"/>
              <w:rPr>
                <w:rFonts w:eastAsia="Times New Roman"/>
                <w:spacing w:val="-8"/>
                <w:lang w:val="uk-UA"/>
              </w:rPr>
            </w:pPr>
            <w:proofErr w:type="spellStart"/>
            <w:r w:rsidRPr="009405A3">
              <w:lastRenderedPageBreak/>
              <w:t>Літня</w:t>
            </w:r>
            <w:proofErr w:type="spellEnd"/>
            <w:r w:rsidRPr="009405A3">
              <w:t xml:space="preserve"> школа </w:t>
            </w:r>
            <w:proofErr w:type="spellStart"/>
            <w:r w:rsidRPr="009405A3">
              <w:t>фахівців</w:t>
            </w:r>
            <w:proofErr w:type="spellEnd"/>
            <w:r w:rsidRPr="009405A3">
              <w:t xml:space="preserve"> </w:t>
            </w:r>
            <w:proofErr w:type="spellStart"/>
            <w:r w:rsidRPr="009405A3">
              <w:t>психологічної</w:t>
            </w:r>
            <w:proofErr w:type="spellEnd"/>
            <w:r w:rsidRPr="009405A3">
              <w:t xml:space="preserve"> </w:t>
            </w:r>
            <w:proofErr w:type="spellStart"/>
            <w:r w:rsidRPr="009405A3">
              <w:t>служби</w:t>
            </w:r>
            <w:proofErr w:type="spellEnd"/>
            <w:r w:rsidRPr="009405A3">
              <w:t xml:space="preserve"> </w:t>
            </w:r>
          </w:p>
        </w:tc>
        <w:tc>
          <w:tcPr>
            <w:tcW w:w="1419" w:type="dxa"/>
          </w:tcPr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416" w:type="dxa"/>
          </w:tcPr>
          <w:p w:rsidR="009A1F2E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9A1F2E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м. Очаків</w:t>
            </w:r>
          </w:p>
        </w:tc>
        <w:tc>
          <w:tcPr>
            <w:tcW w:w="1698" w:type="dxa"/>
          </w:tcPr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Фомінська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Н. О.</w:t>
            </w:r>
          </w:p>
        </w:tc>
      </w:tr>
      <w:tr w:rsidR="009A1F2E" w:rsidRPr="00895850" w:rsidTr="004F68E6">
        <w:trPr>
          <w:gridAfter w:val="2"/>
          <w:wAfter w:w="17" w:type="dxa"/>
          <w:trHeight w:val="2274"/>
          <w:jc w:val="center"/>
        </w:trPr>
        <w:tc>
          <w:tcPr>
            <w:tcW w:w="2844" w:type="dxa"/>
            <w:gridSpan w:val="2"/>
          </w:tcPr>
          <w:p w:rsidR="009A1F2E" w:rsidRPr="004F68E6" w:rsidRDefault="009A1F2E" w:rsidP="00C85538">
            <w:pPr>
              <w:spacing w:after="0" w:line="223" w:lineRule="auto"/>
              <w:rPr>
                <w:rFonts w:ascii="Times New Roman" w:hAnsi="Times New Roman" w:cs="Times New Roman"/>
              </w:rPr>
            </w:pPr>
            <w:proofErr w:type="spellStart"/>
            <w:r w:rsidRPr="004F68E6">
              <w:rPr>
                <w:rFonts w:ascii="Times New Roman" w:hAnsi="Times New Roman" w:cs="Times New Roman"/>
                <w:sz w:val="24"/>
                <w:szCs w:val="24"/>
              </w:rPr>
              <w:t>Школапрофесій</w:t>
            </w:r>
            <w:proofErr w:type="spellEnd"/>
            <w:r w:rsidRPr="004F6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8E6">
              <w:rPr>
                <w:rFonts w:ascii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4F6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8E6">
              <w:rPr>
                <w:rFonts w:ascii="Times New Roman" w:hAnsi="Times New Roman" w:cs="Times New Roman"/>
                <w:sz w:val="24"/>
                <w:szCs w:val="24"/>
              </w:rPr>
              <w:t>фахівців</w:t>
            </w:r>
            <w:proofErr w:type="spellEnd"/>
            <w:r w:rsidRPr="004F6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8E6">
              <w:rPr>
                <w:rFonts w:ascii="Times New Roman" w:hAnsi="Times New Roman" w:cs="Times New Roman"/>
                <w:sz w:val="24"/>
                <w:szCs w:val="24"/>
              </w:rPr>
              <w:t>психологічної</w:t>
            </w:r>
            <w:proofErr w:type="spellEnd"/>
            <w:r w:rsidRPr="004F6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8E6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4F68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F68E6">
              <w:rPr>
                <w:rFonts w:ascii="Times New Roman" w:hAnsi="Times New Roman" w:cs="Times New Roman"/>
                <w:sz w:val="24"/>
                <w:szCs w:val="24"/>
              </w:rPr>
              <w:t>Перші</w:t>
            </w:r>
            <w:proofErr w:type="spellEnd"/>
            <w:r w:rsidRPr="004F68E6">
              <w:rPr>
                <w:rFonts w:ascii="Times New Roman" w:hAnsi="Times New Roman" w:cs="Times New Roman"/>
                <w:sz w:val="24"/>
                <w:szCs w:val="24"/>
              </w:rPr>
              <w:t xml:space="preserve"> кроки в </w:t>
            </w:r>
            <w:proofErr w:type="spellStart"/>
            <w:r w:rsidRPr="004F68E6">
              <w:rPr>
                <w:rFonts w:ascii="Times New Roman" w:hAnsi="Times New Roman" w:cs="Times New Roman"/>
                <w:sz w:val="24"/>
                <w:szCs w:val="24"/>
              </w:rPr>
              <w:t>професію</w:t>
            </w:r>
            <w:proofErr w:type="spellEnd"/>
            <w:r w:rsidRPr="004F68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2"/>
              <w:gridCol w:w="1412"/>
            </w:tblGrid>
            <w:tr w:rsidR="009A1F2E" w:rsidRPr="004F68E6">
              <w:trPr>
                <w:trHeight w:val="288"/>
              </w:trPr>
              <w:tc>
                <w:tcPr>
                  <w:tcW w:w="1412" w:type="dxa"/>
                </w:tcPr>
                <w:p w:rsidR="009A1F2E" w:rsidRPr="004F68E6" w:rsidRDefault="009A1F2E">
                  <w:pPr>
                    <w:pStyle w:val="Default"/>
                    <w:rPr>
                      <w:lang w:val="uk-UA"/>
                    </w:rPr>
                  </w:pPr>
                  <w:r w:rsidRPr="004F68E6">
                    <w:rPr>
                      <w:lang w:val="uk-UA"/>
                    </w:rPr>
                    <w:t>Вересень, грудень</w:t>
                  </w:r>
                </w:p>
              </w:tc>
              <w:tc>
                <w:tcPr>
                  <w:tcW w:w="1412" w:type="dxa"/>
                </w:tcPr>
                <w:p w:rsidR="009A1F2E" w:rsidRPr="004F68E6" w:rsidRDefault="009A1F2E">
                  <w:pPr>
                    <w:pStyle w:val="Default"/>
                  </w:pPr>
                  <w:proofErr w:type="spellStart"/>
                  <w:r w:rsidRPr="004F68E6">
                    <w:t>Вересень</w:t>
                  </w:r>
                  <w:proofErr w:type="spellEnd"/>
                  <w:r w:rsidRPr="004F68E6">
                    <w:t xml:space="preserve">, </w:t>
                  </w:r>
                  <w:proofErr w:type="spellStart"/>
                  <w:r w:rsidRPr="004F68E6">
                    <w:t>грудень</w:t>
                  </w:r>
                  <w:proofErr w:type="spellEnd"/>
                  <w:r w:rsidRPr="004F68E6">
                    <w:t xml:space="preserve"> </w:t>
                  </w:r>
                </w:p>
              </w:tc>
            </w:tr>
          </w:tbl>
          <w:p w:rsidR="009A1F2E" w:rsidRPr="004F68E6" w:rsidRDefault="009A1F2E" w:rsidP="00C85538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9A1F2E" w:rsidRPr="004F68E6" w:rsidRDefault="009A1F2E" w:rsidP="00842C25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4F68E6">
              <w:rPr>
                <w:rFonts w:ascii="Times New Roman" w:hAnsi="Times New Roman" w:cs="Times New Roman"/>
                <w:sz w:val="24"/>
                <w:szCs w:val="24"/>
              </w:rPr>
              <w:t>Практичні</w:t>
            </w:r>
            <w:proofErr w:type="spellEnd"/>
            <w:r w:rsidRPr="004F68E6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психологи,</w:t>
            </w:r>
          </w:p>
        </w:tc>
        <w:tc>
          <w:tcPr>
            <w:tcW w:w="1700" w:type="dxa"/>
          </w:tcPr>
          <w:p w:rsidR="009A1F2E" w:rsidRPr="004F68E6" w:rsidRDefault="009A1F2E" w:rsidP="00E8131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4F68E6">
              <w:rPr>
                <w:rFonts w:ascii="Times New Roman" w:hAnsi="Times New Roman" w:cs="Times New Roman"/>
              </w:rPr>
              <w:t>Миколаїв</w:t>
            </w:r>
            <w:proofErr w:type="spellEnd"/>
          </w:p>
        </w:tc>
        <w:tc>
          <w:tcPr>
            <w:tcW w:w="1698" w:type="dxa"/>
          </w:tcPr>
          <w:p w:rsidR="009A1F2E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Фомінська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Н. О.</w:t>
            </w:r>
          </w:p>
        </w:tc>
      </w:tr>
      <w:tr w:rsidR="009A1F2E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A1F2E" w:rsidRPr="00BA4B71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/>
              </w:rPr>
            </w:pPr>
            <w:r w:rsidRPr="00BA4B7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/>
              </w:rPr>
              <w:t>Районний рівень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786F5D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Молодого учителя</w:t>
            </w:r>
          </w:p>
        </w:tc>
        <w:tc>
          <w:tcPr>
            <w:tcW w:w="1419" w:type="dxa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786F5D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 Лютий</w:t>
            </w:r>
          </w:p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786F5D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Квітень</w:t>
            </w:r>
          </w:p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786F5D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Вересень</w:t>
            </w:r>
          </w:p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786F5D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6" w:type="dxa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786F5D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Педагогічні працівники до 5 років</w:t>
            </w:r>
          </w:p>
        </w:tc>
        <w:tc>
          <w:tcPr>
            <w:tcW w:w="1700" w:type="dxa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786F5D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Відділ освіти</w:t>
            </w:r>
          </w:p>
        </w:tc>
        <w:tc>
          <w:tcPr>
            <w:tcW w:w="1698" w:type="dxa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786F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методисти-предметники</w:t>
            </w:r>
            <w:proofErr w:type="spellEnd"/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786F5D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 Новопризначеного керівника</w:t>
            </w:r>
          </w:p>
        </w:tc>
        <w:tc>
          <w:tcPr>
            <w:tcW w:w="1419" w:type="dxa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786F5D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 Січень</w:t>
            </w:r>
          </w:p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786F5D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Травень</w:t>
            </w:r>
          </w:p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786F5D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Серпень</w:t>
            </w:r>
          </w:p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786F5D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416" w:type="dxa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786F5D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 Керівні педагогічні працівники до 5 років</w:t>
            </w:r>
          </w:p>
        </w:tc>
        <w:tc>
          <w:tcPr>
            <w:tcW w:w="1700" w:type="dxa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786F5D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Відділ освіти</w:t>
            </w:r>
          </w:p>
        </w:tc>
        <w:tc>
          <w:tcPr>
            <w:tcW w:w="1698" w:type="dxa"/>
          </w:tcPr>
          <w:p w:rsidR="009A1F2E" w:rsidRPr="00786F5D" w:rsidRDefault="00B95DF4" w:rsidP="00B95DF4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методисти 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786F5D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Керівників РМО</w:t>
            </w:r>
          </w:p>
        </w:tc>
        <w:tc>
          <w:tcPr>
            <w:tcW w:w="1419" w:type="dxa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786F5D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 червень</w:t>
            </w:r>
          </w:p>
        </w:tc>
        <w:tc>
          <w:tcPr>
            <w:tcW w:w="1416" w:type="dxa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786F5D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Керівники РМО</w:t>
            </w:r>
          </w:p>
        </w:tc>
        <w:tc>
          <w:tcPr>
            <w:tcW w:w="1700" w:type="dxa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786F5D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Відділ освіти</w:t>
            </w:r>
          </w:p>
        </w:tc>
        <w:tc>
          <w:tcPr>
            <w:tcW w:w="1698" w:type="dxa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86F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методисти</w:t>
            </w:r>
          </w:p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Школа молодого вихователя</w:t>
            </w:r>
          </w:p>
        </w:tc>
        <w:tc>
          <w:tcPr>
            <w:tcW w:w="1419" w:type="dxa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Січень,</w:t>
            </w:r>
          </w:p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травень,</w:t>
            </w:r>
          </w:p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6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Вихователі до 5 років</w:t>
            </w:r>
          </w:p>
        </w:tc>
        <w:tc>
          <w:tcPr>
            <w:tcW w:w="1700" w:type="dxa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786F5D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Відділ освіти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,</w:t>
            </w:r>
          </w:p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Баловненський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 ЗДО,</w:t>
            </w:r>
          </w:p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Троїцький ЗДО</w:t>
            </w:r>
          </w:p>
        </w:tc>
        <w:tc>
          <w:tcPr>
            <w:tcW w:w="1698" w:type="dxa"/>
          </w:tcPr>
          <w:p w:rsidR="009A1F2E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Вольф А.Г.</w:t>
            </w:r>
          </w:p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Марченко Н.Г.</w:t>
            </w:r>
          </w:p>
        </w:tc>
      </w:tr>
      <w:tr w:rsidR="008735F7" w:rsidRPr="00F869E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8735F7" w:rsidRDefault="008735F7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Школа педагогічної майстерності учителів англійської мови</w:t>
            </w:r>
          </w:p>
        </w:tc>
        <w:tc>
          <w:tcPr>
            <w:tcW w:w="1419" w:type="dxa"/>
          </w:tcPr>
          <w:p w:rsidR="008735F7" w:rsidRDefault="008735F7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Лютий</w:t>
            </w:r>
          </w:p>
          <w:p w:rsidR="008735F7" w:rsidRDefault="008735F7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Березень</w:t>
            </w:r>
          </w:p>
          <w:p w:rsidR="008735F7" w:rsidRDefault="008735F7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Травень</w:t>
            </w:r>
          </w:p>
          <w:p w:rsidR="008735F7" w:rsidRDefault="008735F7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416" w:type="dxa"/>
          </w:tcPr>
          <w:p w:rsidR="008735F7" w:rsidRDefault="008735F7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Учителі англійської мови, члени творчої групи</w:t>
            </w:r>
          </w:p>
        </w:tc>
        <w:tc>
          <w:tcPr>
            <w:tcW w:w="1700" w:type="dxa"/>
          </w:tcPr>
          <w:p w:rsidR="008735F7" w:rsidRPr="00786F5D" w:rsidRDefault="008735F7" w:rsidP="00C432B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Відділ освіти</w:t>
            </w:r>
          </w:p>
        </w:tc>
        <w:tc>
          <w:tcPr>
            <w:tcW w:w="1698" w:type="dxa"/>
          </w:tcPr>
          <w:p w:rsidR="008735F7" w:rsidRDefault="008735F7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Сопчук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С.Л.</w:t>
            </w:r>
          </w:p>
          <w:p w:rsidR="008735F7" w:rsidRDefault="008735F7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Іваніна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Т.І.</w:t>
            </w:r>
          </w:p>
        </w:tc>
      </w:tr>
      <w:tr w:rsidR="009A1F2E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A1F2E" w:rsidRPr="003361F6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</w:pPr>
            <w:r w:rsidRPr="003361F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>форум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D26567" w:rsidRDefault="009A1F2E" w:rsidP="00D265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D2656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Онлайн-форум</w:t>
            </w:r>
            <w:proofErr w:type="spellEnd"/>
            <w:r w:rsidRPr="00D2656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</w:p>
          <w:p w:rsidR="009A1F2E" w:rsidRPr="00D26567" w:rsidRDefault="009A1F2E" w:rsidP="00D265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2656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«Формування </w:t>
            </w:r>
          </w:p>
          <w:p w:rsidR="009A1F2E" w:rsidRPr="00D26567" w:rsidRDefault="009A1F2E" w:rsidP="00D265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2656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життєвих </w:t>
            </w:r>
          </w:p>
          <w:p w:rsidR="009A1F2E" w:rsidRPr="00D26567" w:rsidRDefault="009A1F2E" w:rsidP="00D265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2656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навичок учнів в  </w:t>
            </w:r>
          </w:p>
          <w:p w:rsidR="009A1F2E" w:rsidRPr="00D26567" w:rsidRDefault="009A1F2E" w:rsidP="00D265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2656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умовах </w:t>
            </w:r>
          </w:p>
          <w:p w:rsidR="009A1F2E" w:rsidRPr="00D26567" w:rsidRDefault="009A1F2E" w:rsidP="00D265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2656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сучасного </w:t>
            </w:r>
          </w:p>
          <w:p w:rsidR="009A1F2E" w:rsidRPr="00D26567" w:rsidRDefault="009A1F2E" w:rsidP="00D265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2656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освітнього </w:t>
            </w:r>
          </w:p>
          <w:p w:rsidR="009A1F2E" w:rsidRPr="00D26567" w:rsidRDefault="009A1F2E" w:rsidP="00D265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2656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середовища» (за </w:t>
            </w:r>
          </w:p>
          <w:p w:rsidR="009A1F2E" w:rsidRPr="00D26567" w:rsidRDefault="009A1F2E" w:rsidP="00D265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2656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проектом </w:t>
            </w:r>
          </w:p>
          <w:p w:rsidR="009A1F2E" w:rsidRPr="00D26567" w:rsidRDefault="009A1F2E" w:rsidP="00D265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2656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«Вчимося жити </w:t>
            </w:r>
          </w:p>
          <w:p w:rsidR="009A1F2E" w:rsidRPr="00895850" w:rsidRDefault="009A1F2E" w:rsidP="00D265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2656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разом»)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6" w:type="dxa"/>
          </w:tcPr>
          <w:p w:rsidR="009A1F2E" w:rsidRPr="00D26567" w:rsidRDefault="009A1F2E" w:rsidP="00D26567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2656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Педагоги </w:t>
            </w:r>
          </w:p>
          <w:p w:rsidR="009A1F2E" w:rsidRPr="00895850" w:rsidRDefault="009A1F2E" w:rsidP="00D26567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2656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області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Миколаїв</w:t>
            </w: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Миндрул О.П.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D46523" w:rsidRDefault="009A1F2E" w:rsidP="00D46523">
            <w:pPr>
              <w:pStyle w:val="Default"/>
              <w:rPr>
                <w:lang w:val="uk-UA"/>
              </w:rPr>
            </w:pPr>
            <w:proofErr w:type="spellStart"/>
            <w:r w:rsidRPr="00D46523">
              <w:t>Інноваційні</w:t>
            </w:r>
            <w:proofErr w:type="spellEnd"/>
            <w:r w:rsidRPr="00D46523">
              <w:t xml:space="preserve"> </w:t>
            </w:r>
            <w:proofErr w:type="spellStart"/>
            <w:r w:rsidRPr="00D46523">
              <w:t>форми</w:t>
            </w:r>
            <w:proofErr w:type="spellEnd"/>
            <w:r w:rsidRPr="00D46523">
              <w:t xml:space="preserve"> </w:t>
            </w:r>
            <w:proofErr w:type="spellStart"/>
            <w:r w:rsidRPr="00D46523">
              <w:t>методи</w:t>
            </w:r>
            <w:proofErr w:type="spellEnd"/>
            <w:r w:rsidRPr="00D46523">
              <w:t xml:space="preserve"> </w:t>
            </w:r>
            <w:proofErr w:type="spellStart"/>
            <w:r w:rsidRPr="00D46523">
              <w:t>роботи</w:t>
            </w:r>
            <w:proofErr w:type="spellEnd"/>
            <w:r w:rsidRPr="00D46523">
              <w:t xml:space="preserve"> </w:t>
            </w:r>
            <w:proofErr w:type="spellStart"/>
            <w:r w:rsidRPr="00D46523">
              <w:t>працівників</w:t>
            </w:r>
            <w:proofErr w:type="spellEnd"/>
            <w:r w:rsidRPr="00D46523">
              <w:t xml:space="preserve"> </w:t>
            </w:r>
            <w:r>
              <w:rPr>
                <w:lang w:val="uk-UA"/>
              </w:rPr>
              <w:t>психологічної служби</w:t>
            </w:r>
          </w:p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6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4F68E6">
              <w:rPr>
                <w:rFonts w:ascii="Times New Roman" w:hAnsi="Times New Roman" w:cs="Times New Roman"/>
                <w:sz w:val="24"/>
                <w:szCs w:val="24"/>
              </w:rPr>
              <w:t>Практичні</w:t>
            </w:r>
            <w:proofErr w:type="spellEnd"/>
            <w:r w:rsidRPr="004F68E6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Миколаїв</w:t>
            </w:r>
          </w:p>
        </w:tc>
        <w:tc>
          <w:tcPr>
            <w:tcW w:w="1698" w:type="dxa"/>
          </w:tcPr>
          <w:p w:rsidR="009A1F2E" w:rsidRDefault="009A1F2E" w:rsidP="00C07CC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Фомінська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Н. О.</w:t>
            </w:r>
          </w:p>
        </w:tc>
      </w:tr>
      <w:tr w:rsidR="009A1F2E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A1F2E" w:rsidRPr="003361F6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</w:pPr>
            <w:r w:rsidRPr="003361F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>Університет знань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E01372" w:rsidRDefault="009A1F2E" w:rsidP="00E013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E01372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Практико-діяльнісний</w:t>
            </w:r>
            <w:proofErr w:type="spellEnd"/>
            <w:r w:rsidRPr="00E01372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</w:p>
          <w:p w:rsidR="009A1F2E" w:rsidRPr="00E01372" w:rsidRDefault="009A1F2E" w:rsidP="00E013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01372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підхід в роботі </w:t>
            </w:r>
            <w:proofErr w:type="spellStart"/>
            <w:r w:rsidRPr="00E01372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зпедагогічними</w:t>
            </w:r>
            <w:proofErr w:type="spellEnd"/>
            <w:r w:rsidRPr="00E01372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</w:t>
            </w:r>
            <w:r w:rsidRPr="00E01372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адрами </w:t>
            </w:r>
          </w:p>
          <w:p w:rsidR="009A1F2E" w:rsidRPr="00895850" w:rsidRDefault="009A1F2E" w:rsidP="00E013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01372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початкової школи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416" w:type="dxa"/>
          </w:tcPr>
          <w:p w:rsidR="009A1F2E" w:rsidRPr="00E01372" w:rsidRDefault="009A1F2E" w:rsidP="00E0137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01372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методисти з  </w:t>
            </w:r>
          </w:p>
          <w:p w:rsidR="009A1F2E" w:rsidRPr="00E01372" w:rsidRDefault="009A1F2E" w:rsidP="00E0137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01372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початкової </w:t>
            </w:r>
          </w:p>
          <w:p w:rsidR="009A1F2E" w:rsidRPr="00E01372" w:rsidRDefault="009A1F2E" w:rsidP="00E0137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01372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освіти , </w:t>
            </w:r>
          </w:p>
          <w:p w:rsidR="009A1F2E" w:rsidRPr="00895850" w:rsidRDefault="009A1F2E" w:rsidP="00E0137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01372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керівники МО</w:t>
            </w:r>
          </w:p>
        </w:tc>
        <w:tc>
          <w:tcPr>
            <w:tcW w:w="1700" w:type="dxa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м.</w:t>
            </w:r>
          </w:p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Миколаїв</w:t>
            </w: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1F5E1A" w:rsidRDefault="009A1F2E" w:rsidP="001F5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1F5E1A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Використанняевристичних</w:t>
            </w:r>
            <w:proofErr w:type="spellEnd"/>
            <w:r w:rsidRPr="001F5E1A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1F5E1A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 xml:space="preserve">методів </w:t>
            </w:r>
          </w:p>
          <w:p w:rsidR="009A1F2E" w:rsidRPr="001F5E1A" w:rsidRDefault="009A1F2E" w:rsidP="001F5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F5E1A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навчання на уроках у </w:t>
            </w:r>
          </w:p>
          <w:p w:rsidR="009A1F2E" w:rsidRPr="001F5E1A" w:rsidRDefault="009A1F2E" w:rsidP="001F5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F5E1A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початковій школі та в </w:t>
            </w:r>
          </w:p>
          <w:p w:rsidR="009A1F2E" w:rsidRPr="001F5E1A" w:rsidRDefault="009A1F2E" w:rsidP="001F5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F5E1A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методичній роботі з </w:t>
            </w:r>
          </w:p>
          <w:p w:rsidR="009A1F2E" w:rsidRPr="00895850" w:rsidRDefault="009A1F2E" w:rsidP="001F5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F5E1A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педагогічними кадрами  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Жовтень</w:t>
            </w:r>
          </w:p>
        </w:tc>
        <w:tc>
          <w:tcPr>
            <w:tcW w:w="1416" w:type="dxa"/>
          </w:tcPr>
          <w:p w:rsidR="009A1F2E" w:rsidRPr="00E01372" w:rsidRDefault="009A1F2E" w:rsidP="001F5E1A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01372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методисти з  </w:t>
            </w:r>
          </w:p>
          <w:p w:rsidR="009A1F2E" w:rsidRPr="00E01372" w:rsidRDefault="009A1F2E" w:rsidP="001F5E1A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01372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 xml:space="preserve">початкової </w:t>
            </w:r>
          </w:p>
          <w:p w:rsidR="009A1F2E" w:rsidRPr="00E01372" w:rsidRDefault="009A1F2E" w:rsidP="001F5E1A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01372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освіти , </w:t>
            </w:r>
          </w:p>
          <w:p w:rsidR="009A1F2E" w:rsidRPr="00895850" w:rsidRDefault="009A1F2E" w:rsidP="001F5E1A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E01372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керівники МО</w:t>
            </w:r>
          </w:p>
        </w:tc>
        <w:tc>
          <w:tcPr>
            <w:tcW w:w="1700" w:type="dxa"/>
          </w:tcPr>
          <w:p w:rsidR="009A1F2E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Новодесь</w:t>
            </w:r>
            <w:proofErr w:type="spellEnd"/>
          </w:p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кий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район</w:t>
            </w: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Омеленчук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D4241B" w:rsidRDefault="009A1F2E" w:rsidP="00D424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D4241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Компетентнісно-</w:t>
            </w:r>
            <w:proofErr w:type="spellEnd"/>
          </w:p>
          <w:p w:rsidR="009A1F2E" w:rsidRPr="00D4241B" w:rsidRDefault="009A1F2E" w:rsidP="00D424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D4241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діяльнісний</w:t>
            </w:r>
            <w:proofErr w:type="spellEnd"/>
            <w:r w:rsidRPr="00D4241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</w:p>
          <w:p w:rsidR="009A1F2E" w:rsidRPr="00D4241B" w:rsidRDefault="009A1F2E" w:rsidP="00D424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4241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підхід у </w:t>
            </w:r>
          </w:p>
          <w:p w:rsidR="009A1F2E" w:rsidRPr="00D4241B" w:rsidRDefault="009A1F2E" w:rsidP="00D424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4241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забезпеченні </w:t>
            </w:r>
          </w:p>
          <w:p w:rsidR="009A1F2E" w:rsidRPr="00D4241B" w:rsidRDefault="009A1F2E" w:rsidP="00D424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4241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якості дошкільної </w:t>
            </w:r>
          </w:p>
          <w:p w:rsidR="009A1F2E" w:rsidRPr="00895850" w:rsidRDefault="00B95DF4" w:rsidP="00D424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освіти 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4241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416" w:type="dxa"/>
          </w:tcPr>
          <w:p w:rsidR="009A1F2E" w:rsidRPr="00D4241B" w:rsidRDefault="009A1F2E" w:rsidP="00D424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4241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методисти  </w:t>
            </w:r>
          </w:p>
          <w:p w:rsidR="009A1F2E" w:rsidRPr="00D4241B" w:rsidRDefault="009A1F2E" w:rsidP="00D424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4241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дошкільної </w:t>
            </w:r>
          </w:p>
          <w:p w:rsidR="009A1F2E" w:rsidRPr="00D4241B" w:rsidRDefault="009A1F2E" w:rsidP="00D424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4241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освіти </w:t>
            </w:r>
          </w:p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4241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Миколаїв</w:t>
            </w: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Вольф А.Г.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F807B3" w:rsidRDefault="009A1F2E" w:rsidP="00F807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F807B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Компетентнісно-</w:t>
            </w:r>
            <w:proofErr w:type="spellEnd"/>
          </w:p>
          <w:p w:rsidR="009A1F2E" w:rsidRPr="00F807B3" w:rsidRDefault="009A1F2E" w:rsidP="00F807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F807B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діяльнісний</w:t>
            </w:r>
            <w:proofErr w:type="spellEnd"/>
            <w:r w:rsidRPr="00F807B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</w:p>
          <w:p w:rsidR="009A1F2E" w:rsidRPr="00F807B3" w:rsidRDefault="009A1F2E" w:rsidP="00F807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807B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підхід у </w:t>
            </w:r>
          </w:p>
          <w:p w:rsidR="009A1F2E" w:rsidRPr="00F807B3" w:rsidRDefault="009A1F2E" w:rsidP="00F807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807B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забезпеченні </w:t>
            </w:r>
          </w:p>
          <w:p w:rsidR="009A1F2E" w:rsidRPr="00F807B3" w:rsidRDefault="009A1F2E" w:rsidP="00F807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807B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якості </w:t>
            </w:r>
          </w:p>
          <w:p w:rsidR="009A1F2E" w:rsidRPr="00F807B3" w:rsidRDefault="009A1F2E" w:rsidP="00F807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807B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дошкільної </w:t>
            </w:r>
          </w:p>
          <w:p w:rsidR="009A1F2E" w:rsidRPr="00D4241B" w:rsidRDefault="00B95DF4" w:rsidP="00F807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освіти </w:t>
            </w:r>
          </w:p>
        </w:tc>
        <w:tc>
          <w:tcPr>
            <w:tcW w:w="1419" w:type="dxa"/>
          </w:tcPr>
          <w:p w:rsidR="009A1F2E" w:rsidRPr="00D4241B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807B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6" w:type="dxa"/>
          </w:tcPr>
          <w:p w:rsidR="009A1F2E" w:rsidRPr="00D4241B" w:rsidRDefault="009A1F2E" w:rsidP="005C18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4241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методисти  </w:t>
            </w:r>
          </w:p>
          <w:p w:rsidR="009A1F2E" w:rsidRPr="00D4241B" w:rsidRDefault="009A1F2E" w:rsidP="005C18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4241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дошкільної </w:t>
            </w:r>
          </w:p>
          <w:p w:rsidR="009A1F2E" w:rsidRPr="00D4241B" w:rsidRDefault="009A1F2E" w:rsidP="005C18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4241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освіти </w:t>
            </w:r>
          </w:p>
          <w:p w:rsidR="009A1F2E" w:rsidRPr="00895850" w:rsidRDefault="009A1F2E" w:rsidP="005C18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9A1F2E" w:rsidRPr="00895850" w:rsidRDefault="009A1F2E" w:rsidP="005C18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4241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Миколаїв</w:t>
            </w:r>
          </w:p>
        </w:tc>
        <w:tc>
          <w:tcPr>
            <w:tcW w:w="1698" w:type="dxa"/>
          </w:tcPr>
          <w:p w:rsidR="009A1F2E" w:rsidRPr="00895850" w:rsidRDefault="009A1F2E" w:rsidP="005C18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Вольф А.Г.</w:t>
            </w:r>
          </w:p>
        </w:tc>
      </w:tr>
      <w:tr w:rsidR="009A1F2E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A1F2E" w:rsidRPr="003361F6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</w:pPr>
            <w:r w:rsidRPr="003361F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>фестивалі</w:t>
            </w:r>
          </w:p>
        </w:tc>
      </w:tr>
      <w:tr w:rsidR="009A1F2E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A1F2E" w:rsidRPr="00A2173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uk-UA"/>
              </w:rPr>
            </w:pPr>
            <w:r w:rsidRPr="00A21730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uk-UA"/>
              </w:rPr>
              <w:t>Взяти участь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786F5D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Обласний фестиваль школярів «Моя </w:t>
            </w:r>
            <w:r w:rsidRPr="00786F5D">
              <w:rPr>
                <w:rFonts w:ascii="Times New Roman" w:eastAsia="Times New Roman" w:hAnsi="Times New Roman"/>
                <w:spacing w:val="-8"/>
                <w:sz w:val="24"/>
                <w:szCs w:val="24"/>
                <w:lang w:val="en-US"/>
              </w:rPr>
              <w:t>STEM</w:t>
            </w:r>
            <w:r w:rsidRPr="00786F5D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-</w:t>
            </w:r>
            <w:r w:rsidRPr="00786F5D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ідея»</w:t>
            </w:r>
          </w:p>
        </w:tc>
        <w:tc>
          <w:tcPr>
            <w:tcW w:w="1419" w:type="dxa"/>
          </w:tcPr>
          <w:p w:rsidR="009A1F2E" w:rsidRPr="00786F5D" w:rsidRDefault="009A1F2E" w:rsidP="00120280">
            <w:pPr>
              <w:spacing w:after="0" w:line="223" w:lineRule="auto"/>
              <w:textAlignment w:val="top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9A1F2E" w:rsidRPr="00786F5D" w:rsidRDefault="009A1F2E" w:rsidP="00120280">
            <w:pPr>
              <w:spacing w:after="0" w:line="223" w:lineRule="auto"/>
              <w:textAlignment w:val="top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786F5D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Учні 5-11 класів</w:t>
            </w:r>
          </w:p>
        </w:tc>
        <w:tc>
          <w:tcPr>
            <w:tcW w:w="1700" w:type="dxa"/>
          </w:tcPr>
          <w:p w:rsidR="009A1F2E" w:rsidRPr="00786F5D" w:rsidRDefault="00B95DF4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Миколаїв</w:t>
            </w:r>
          </w:p>
        </w:tc>
        <w:tc>
          <w:tcPr>
            <w:tcW w:w="1698" w:type="dxa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786F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 w:rsidRPr="00786F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786F5D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Обласне наукове шоу досліджень юних знавців </w:t>
            </w:r>
            <w:proofErr w:type="spellStart"/>
            <w:r w:rsidRPr="00786F5D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хімії«Чарівниця</w:t>
            </w:r>
            <w:proofErr w:type="spellEnd"/>
            <w:r w:rsidRPr="00786F5D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6F5D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Хемі</w:t>
            </w:r>
            <w:proofErr w:type="spellEnd"/>
            <w:r w:rsidRPr="00786F5D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9" w:type="dxa"/>
          </w:tcPr>
          <w:p w:rsidR="009A1F2E" w:rsidRPr="00786F5D" w:rsidRDefault="00B95DF4" w:rsidP="00120280">
            <w:pPr>
              <w:spacing w:after="0" w:line="223" w:lineRule="auto"/>
              <w:textAlignment w:val="top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6" w:type="dxa"/>
          </w:tcPr>
          <w:p w:rsidR="009A1F2E" w:rsidRPr="00786F5D" w:rsidRDefault="009A1F2E" w:rsidP="00120280">
            <w:pPr>
              <w:spacing w:after="0" w:line="223" w:lineRule="auto"/>
              <w:textAlignment w:val="top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786F5D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Учні 5-11 класів</w:t>
            </w:r>
          </w:p>
        </w:tc>
        <w:tc>
          <w:tcPr>
            <w:tcW w:w="1700" w:type="dxa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Миколаїв</w:t>
            </w:r>
          </w:p>
        </w:tc>
        <w:tc>
          <w:tcPr>
            <w:tcW w:w="1698" w:type="dxa"/>
          </w:tcPr>
          <w:p w:rsidR="009A1F2E" w:rsidRPr="00786F5D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786F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 w:rsidRPr="00786F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A21730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A2173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Менеджери, які змінюють країну</w:t>
            </w:r>
          </w:p>
        </w:tc>
        <w:tc>
          <w:tcPr>
            <w:tcW w:w="1419" w:type="dxa"/>
          </w:tcPr>
          <w:p w:rsidR="009A1F2E" w:rsidRPr="00786F5D" w:rsidRDefault="009A1F2E" w:rsidP="00120280">
            <w:pPr>
              <w:spacing w:after="0" w:line="223" w:lineRule="auto"/>
              <w:textAlignment w:val="top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416" w:type="dxa"/>
          </w:tcPr>
          <w:p w:rsidR="009A1F2E" w:rsidRPr="00786F5D" w:rsidRDefault="009A1F2E" w:rsidP="00120280">
            <w:pPr>
              <w:spacing w:after="0" w:line="223" w:lineRule="auto"/>
              <w:textAlignment w:val="top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A21730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керівники  закладів освіти</w:t>
            </w:r>
          </w:p>
        </w:tc>
        <w:tc>
          <w:tcPr>
            <w:tcW w:w="1700" w:type="dxa"/>
          </w:tcPr>
          <w:p w:rsidR="009A1F2E" w:rsidRPr="00786F5D" w:rsidRDefault="00B95DF4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Миколаїв</w:t>
            </w:r>
          </w:p>
        </w:tc>
        <w:tc>
          <w:tcPr>
            <w:tcW w:w="1698" w:type="dxa"/>
          </w:tcPr>
          <w:p w:rsidR="009A1F2E" w:rsidRPr="00786F5D" w:rsidRDefault="00B95DF4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методисти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A2173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uk-UA"/>
              </w:rPr>
            </w:pPr>
            <w:r w:rsidRPr="00A21730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uk-UA"/>
              </w:rPr>
              <w:t>Районний рівень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5C151B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5C151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«Ми – нащадки славних козаків»</w:t>
            </w:r>
          </w:p>
        </w:tc>
        <w:tc>
          <w:tcPr>
            <w:tcW w:w="1419" w:type="dxa"/>
          </w:tcPr>
          <w:p w:rsidR="009A1F2E" w:rsidRPr="005C151B" w:rsidRDefault="009A1F2E" w:rsidP="0012028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5C151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6" w:type="dxa"/>
          </w:tcPr>
          <w:p w:rsidR="009A1F2E" w:rsidRPr="005C151B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Учні 5-11кл ЗЗСО району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Нова Одеса</w:t>
            </w:r>
          </w:p>
        </w:tc>
        <w:tc>
          <w:tcPr>
            <w:tcW w:w="1698" w:type="dxa"/>
          </w:tcPr>
          <w:p w:rsidR="009A1F2E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Миндрул О.П.</w:t>
            </w:r>
          </w:p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Сопчук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С.Л.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621080" w:rsidRDefault="009A1F2E" w:rsidP="00120280">
            <w:pPr>
              <w:spacing w:after="0" w:line="223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en-US"/>
              </w:rPr>
            </w:pPr>
            <w:r w:rsidRPr="00621080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Нове </w:t>
            </w:r>
            <w:proofErr w:type="spellStart"/>
            <w:r w:rsidRPr="00621080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ім</w:t>
            </w:r>
            <w:proofErr w:type="spellEnd"/>
            <w:r w:rsidRPr="00621080">
              <w:rPr>
                <w:rFonts w:ascii="Times New Roman" w:eastAsia="Times New Roman" w:hAnsi="Times New Roman"/>
                <w:spacing w:val="-8"/>
                <w:sz w:val="24"/>
                <w:szCs w:val="24"/>
                <w:lang w:val="en-US"/>
              </w:rPr>
              <w:t>’</w:t>
            </w:r>
            <w:r w:rsidRPr="00621080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я</w:t>
            </w:r>
          </w:p>
        </w:tc>
        <w:tc>
          <w:tcPr>
            <w:tcW w:w="1419" w:type="dxa"/>
          </w:tcPr>
          <w:p w:rsidR="009A1F2E" w:rsidRPr="00621080" w:rsidRDefault="009A1F2E" w:rsidP="00120280">
            <w:pPr>
              <w:spacing w:after="0" w:line="223" w:lineRule="auto"/>
              <w:textAlignment w:val="top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6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A21730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Педагогічні працівники до 5 років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</w:tcPr>
          <w:p w:rsidR="009A1F2E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методисти</w:t>
            </w:r>
          </w:p>
        </w:tc>
      </w:tr>
      <w:tr w:rsidR="009A1F2E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A1F2E" w:rsidRPr="003361F6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</w:pPr>
            <w:proofErr w:type="spellStart"/>
            <w:r w:rsidRPr="003361F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>вебінари</w:t>
            </w:r>
            <w:proofErr w:type="spellEnd"/>
          </w:p>
        </w:tc>
      </w:tr>
      <w:tr w:rsidR="009A1F2E" w:rsidRPr="00895850" w:rsidTr="00CA52AF">
        <w:trPr>
          <w:gridAfter w:val="2"/>
          <w:wAfter w:w="17" w:type="dxa"/>
          <w:trHeight w:val="106"/>
          <w:jc w:val="center"/>
        </w:trPr>
        <w:tc>
          <w:tcPr>
            <w:tcW w:w="9077" w:type="dxa"/>
            <w:gridSpan w:val="6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Взяти участь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E1590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Реєстрація до участі у ЗНО -2019: технологічний аспект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416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Миколаїв</w:t>
            </w: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E1590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ЗНО - 2019: поради перед стартом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6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Керівники ЗЗСО, класні керівники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E1590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Миколаїв</w:t>
            </w: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9A1F2E" w:rsidRPr="00895850" w:rsidTr="00E64E48">
        <w:trPr>
          <w:gridAfter w:val="2"/>
          <w:wAfter w:w="17" w:type="dxa"/>
          <w:trHeight w:val="106"/>
          <w:jc w:val="center"/>
        </w:trPr>
        <w:tc>
          <w:tcPr>
            <w:tcW w:w="2844" w:type="dxa"/>
            <w:gridSpan w:val="2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E1590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Формування ключових </w:t>
            </w:r>
            <w:proofErr w:type="spellStart"/>
            <w:r w:rsidRPr="00FE1590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FE1590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учнів у процесі вивчення курсу природознавства (5 клас)</w:t>
            </w:r>
          </w:p>
        </w:tc>
        <w:tc>
          <w:tcPr>
            <w:tcW w:w="1419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416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35" w:right="-108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Керівник РМО вчителів природознавства</w:t>
            </w:r>
          </w:p>
        </w:tc>
        <w:tc>
          <w:tcPr>
            <w:tcW w:w="1700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FE1590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Миколаїв</w:t>
            </w:r>
          </w:p>
        </w:tc>
        <w:tc>
          <w:tcPr>
            <w:tcW w:w="1698" w:type="dxa"/>
          </w:tcPr>
          <w:p w:rsidR="009A1F2E" w:rsidRPr="00895850" w:rsidRDefault="009A1F2E" w:rsidP="00C432B2">
            <w:pPr>
              <w:widowControl w:val="0"/>
              <w:spacing w:after="0" w:line="240" w:lineRule="auto"/>
              <w:ind w:left="-62" w:right="-10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</w:tbl>
    <w:p w:rsidR="00DD6C4F" w:rsidRDefault="00DD6C4F" w:rsidP="003D7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uk-UA"/>
        </w:rPr>
      </w:pPr>
    </w:p>
    <w:tbl>
      <w:tblPr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226"/>
        <w:gridCol w:w="1550"/>
        <w:gridCol w:w="1572"/>
        <w:gridCol w:w="1695"/>
        <w:gridCol w:w="1675"/>
      </w:tblGrid>
      <w:tr w:rsidR="00F4629A" w:rsidRPr="00B95DF4" w:rsidTr="00D31AD9">
        <w:trPr>
          <w:trHeight w:val="665"/>
        </w:trPr>
        <w:tc>
          <w:tcPr>
            <w:tcW w:w="916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364F" w:rsidRPr="00B95DF4" w:rsidRDefault="0054756D" w:rsidP="00B95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ІХ</w:t>
            </w:r>
            <w:r w:rsidR="00535C48" w:rsidRPr="00B95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Тематичні дні  </w:t>
            </w:r>
            <w:r w:rsidR="00E1364F" w:rsidRPr="00B95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 питань розвитку  освіти</w:t>
            </w:r>
            <w:r w:rsidR="00535C48" w:rsidRPr="00B95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району</w:t>
            </w:r>
          </w:p>
          <w:p w:rsidR="00D12281" w:rsidRPr="00B95DF4" w:rsidRDefault="00D12281" w:rsidP="0053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4629A" w:rsidRPr="00B95DF4" w:rsidTr="00D31AD9">
        <w:trPr>
          <w:trHeight w:val="4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364F" w:rsidRPr="00B95DF4" w:rsidRDefault="00E1364F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364F" w:rsidRPr="00B95DF4" w:rsidRDefault="00E1364F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364F" w:rsidRPr="00B95DF4" w:rsidRDefault="00E1364F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364F" w:rsidRPr="00B95DF4" w:rsidRDefault="00E1364F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364F" w:rsidRPr="00B95DF4" w:rsidRDefault="00E1364F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364F" w:rsidRPr="00B95DF4" w:rsidRDefault="00E1364F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629A" w:rsidRPr="00B95DF4" w:rsidTr="00B95DF4">
        <w:trPr>
          <w:trHeight w:val="671"/>
        </w:trPr>
        <w:tc>
          <w:tcPr>
            <w:tcW w:w="443" w:type="dxa"/>
            <w:tcBorders>
              <w:top w:val="single" w:sz="4" w:space="0" w:color="auto"/>
            </w:tcBorders>
            <w:shd w:val="clear" w:color="auto" w:fill="E4FEA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364F" w:rsidRPr="00B95DF4" w:rsidRDefault="00E1364F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95DF4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lastRenderedPageBreak/>
              <w:t>№ з/п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shd w:val="clear" w:color="auto" w:fill="E4FEA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364F" w:rsidRPr="00B95DF4" w:rsidRDefault="00E1364F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95DF4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Тема заходу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E4FEA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364F" w:rsidRPr="00B95DF4" w:rsidRDefault="00E1364F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95DF4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Цільова аудиторія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E4FEA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364F" w:rsidRPr="00B95DF4" w:rsidRDefault="00E1364F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95DF4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Місце проведення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E4FEA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364F" w:rsidRPr="00B95DF4" w:rsidRDefault="00E1364F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95DF4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Термін проведення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E4FEA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364F" w:rsidRPr="00B95DF4" w:rsidRDefault="00B95DF4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Відпові</w:t>
            </w:r>
            <w:r w:rsidR="00E1364F" w:rsidRPr="00B95DF4">
              <w:rPr>
                <w:rFonts w:ascii="Times New Roman" w:eastAsia="Times New Roman" w:hAnsi="Times New Roman" w:cs="Times New Roman"/>
                <w:b/>
                <w:lang w:val="uk-UA"/>
              </w:rPr>
              <w:t>дальні</w:t>
            </w:r>
          </w:p>
        </w:tc>
      </w:tr>
      <w:tr w:rsidR="00F4629A" w:rsidRPr="00B95DF4" w:rsidTr="00D12281">
        <w:trPr>
          <w:trHeight w:val="315"/>
        </w:trPr>
        <w:tc>
          <w:tcPr>
            <w:tcW w:w="4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B95DF4" w:rsidRDefault="00D12281" w:rsidP="00BC7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2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B95DF4" w:rsidRDefault="001B69C3" w:rsidP="001B6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Компетентнісно-діяльнісний</w:t>
            </w:r>
            <w:proofErr w:type="spellEnd"/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урок за вимогами НУШ</w:t>
            </w:r>
          </w:p>
        </w:tc>
        <w:tc>
          <w:tcPr>
            <w:tcW w:w="15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B95DF4" w:rsidRDefault="008D04C0" w:rsidP="00BC7F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Керівники З</w:t>
            </w:r>
            <w:r w:rsidR="00D12281"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</w:t>
            </w: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СО, </w:t>
            </w:r>
            <w:proofErr w:type="spellStart"/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педа-гогічні</w:t>
            </w:r>
            <w:proofErr w:type="spellEnd"/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працівники  </w:t>
            </w:r>
          </w:p>
        </w:tc>
        <w:tc>
          <w:tcPr>
            <w:tcW w:w="15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B95DF4" w:rsidRDefault="001B69C3" w:rsidP="00BC7F00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Новоодеська</w:t>
            </w:r>
            <w:r w:rsidR="00D31AD9"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ЗОШ</w:t>
            </w: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№1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B95DF4" w:rsidRDefault="001B69C3" w:rsidP="00BC7F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березень</w:t>
            </w:r>
          </w:p>
        </w:tc>
        <w:tc>
          <w:tcPr>
            <w:tcW w:w="16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B95DF4" w:rsidRDefault="00D12281" w:rsidP="00BC7F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методисти</w:t>
            </w: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br/>
            </w:r>
          </w:p>
        </w:tc>
      </w:tr>
      <w:tr w:rsidR="00F4629A" w:rsidRPr="00B95DF4" w:rsidTr="00D12281">
        <w:trPr>
          <w:trHeight w:val="315"/>
        </w:trPr>
        <w:tc>
          <w:tcPr>
            <w:tcW w:w="4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B95DF4" w:rsidRDefault="004C7E07" w:rsidP="00BC7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B95DF4" w:rsidRDefault="001B69C3" w:rsidP="00BC7F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Індивідуальна освітня траєкторія закладу</w:t>
            </w:r>
          </w:p>
        </w:tc>
        <w:tc>
          <w:tcPr>
            <w:tcW w:w="15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B95DF4" w:rsidRDefault="008D04C0" w:rsidP="00BC7F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Керівники З</w:t>
            </w:r>
            <w:r w:rsidR="00D12281"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</w:t>
            </w: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СО, </w:t>
            </w:r>
            <w:proofErr w:type="spellStart"/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педа-гогічні</w:t>
            </w:r>
            <w:proofErr w:type="spellEnd"/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працівники  </w:t>
            </w:r>
          </w:p>
        </w:tc>
        <w:tc>
          <w:tcPr>
            <w:tcW w:w="15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69C3" w:rsidRPr="00B95DF4" w:rsidRDefault="001B69C3" w:rsidP="00BC7F00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Сухоєланець</w:t>
            </w:r>
            <w:proofErr w:type="spellEnd"/>
          </w:p>
          <w:p w:rsidR="00D31AD9" w:rsidRPr="00B95DF4" w:rsidRDefault="001B69C3" w:rsidP="00BC7F00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</w:t>
            </w:r>
            <w:proofErr w:type="spellEnd"/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D31AD9"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ЗОШ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B95DF4" w:rsidRDefault="001B69C3" w:rsidP="00BC7F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лютий</w:t>
            </w:r>
          </w:p>
        </w:tc>
        <w:tc>
          <w:tcPr>
            <w:tcW w:w="16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B95DF4" w:rsidRDefault="00D12281" w:rsidP="00BC7F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методисти</w:t>
            </w: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br/>
            </w:r>
          </w:p>
        </w:tc>
      </w:tr>
      <w:tr w:rsidR="00F4629A" w:rsidRPr="00B95DF4" w:rsidTr="00D12281">
        <w:trPr>
          <w:trHeight w:val="315"/>
        </w:trPr>
        <w:tc>
          <w:tcPr>
            <w:tcW w:w="4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B95DF4" w:rsidRDefault="004C7E07" w:rsidP="00BC7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B95DF4" w:rsidRDefault="001B69C3" w:rsidP="00BC7F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Організація професійного </w:t>
            </w:r>
            <w:proofErr w:type="spellStart"/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онлайн-простору</w:t>
            </w:r>
            <w:proofErr w:type="spellEnd"/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педагога за допомогою хмарних сервісів</w:t>
            </w:r>
          </w:p>
        </w:tc>
        <w:tc>
          <w:tcPr>
            <w:tcW w:w="15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B95DF4" w:rsidRDefault="008D04C0" w:rsidP="00BC7F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Керівники З</w:t>
            </w:r>
            <w:r w:rsidR="00D12281"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</w:t>
            </w: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СО, </w:t>
            </w:r>
            <w:proofErr w:type="spellStart"/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педа-гогічні</w:t>
            </w:r>
            <w:proofErr w:type="spellEnd"/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працівники  </w:t>
            </w:r>
          </w:p>
        </w:tc>
        <w:tc>
          <w:tcPr>
            <w:tcW w:w="15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B95DF4" w:rsidRDefault="008D04C0" w:rsidP="00BC7F00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Відділ освіти</w:t>
            </w:r>
          </w:p>
          <w:p w:rsidR="00D31AD9" w:rsidRPr="00B95DF4" w:rsidRDefault="00D31AD9" w:rsidP="00BC7F00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Баловненська</w:t>
            </w:r>
            <w:proofErr w:type="spellEnd"/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B95DF4" w:rsidRDefault="00D31AD9" w:rsidP="00BC7F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6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B95DF4" w:rsidRDefault="00D12281" w:rsidP="00BC7F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методисти</w:t>
            </w: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br/>
            </w:r>
          </w:p>
        </w:tc>
      </w:tr>
      <w:tr w:rsidR="00F4629A" w:rsidRPr="00B95DF4" w:rsidTr="00D12281">
        <w:trPr>
          <w:trHeight w:val="315"/>
        </w:trPr>
        <w:tc>
          <w:tcPr>
            <w:tcW w:w="4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B95DF4" w:rsidRDefault="004C7E07" w:rsidP="00BC7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B95DF4" w:rsidRDefault="001B69C3" w:rsidP="00BC7F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Технологія конструювання моделей сучасного уроку в контексті Державного стандарту</w:t>
            </w:r>
          </w:p>
        </w:tc>
        <w:tc>
          <w:tcPr>
            <w:tcW w:w="15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B95DF4" w:rsidRDefault="008D04C0" w:rsidP="00BC7F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Керівники З</w:t>
            </w:r>
            <w:r w:rsidR="00D12281"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</w:t>
            </w: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СО, </w:t>
            </w:r>
            <w:proofErr w:type="spellStart"/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педа-гогічні</w:t>
            </w:r>
            <w:proofErr w:type="spellEnd"/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працівники  </w:t>
            </w:r>
          </w:p>
        </w:tc>
        <w:tc>
          <w:tcPr>
            <w:tcW w:w="15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B95DF4" w:rsidRDefault="001B69C3" w:rsidP="00BC7F00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Троїцька ЗОШ </w:t>
            </w:r>
          </w:p>
          <w:p w:rsidR="00D31AD9" w:rsidRPr="00B95DF4" w:rsidRDefault="00D31AD9" w:rsidP="00BC7F00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B95DF4" w:rsidRDefault="001B69C3" w:rsidP="00BC7F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жовтень</w:t>
            </w:r>
          </w:p>
        </w:tc>
        <w:tc>
          <w:tcPr>
            <w:tcW w:w="16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B95DF4" w:rsidRDefault="00D12281" w:rsidP="00BC7F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методисти</w:t>
            </w: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br/>
            </w:r>
          </w:p>
        </w:tc>
      </w:tr>
      <w:tr w:rsidR="00F94F44" w:rsidRPr="00B95DF4" w:rsidTr="00D12281">
        <w:trPr>
          <w:trHeight w:val="315"/>
        </w:trPr>
        <w:tc>
          <w:tcPr>
            <w:tcW w:w="4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4F44" w:rsidRPr="00B95DF4" w:rsidRDefault="00F94F44" w:rsidP="00BC7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4F44" w:rsidRPr="00B95DF4" w:rsidRDefault="00F94F44" w:rsidP="00BC7F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Учитель нової української школи-лідер освітніх змін</w:t>
            </w:r>
          </w:p>
        </w:tc>
        <w:tc>
          <w:tcPr>
            <w:tcW w:w="15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4F44" w:rsidRPr="00B95DF4" w:rsidRDefault="00F94F44" w:rsidP="00236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Керівники ЗЗСО, </w:t>
            </w:r>
            <w:proofErr w:type="spellStart"/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педа-гогічні</w:t>
            </w:r>
            <w:proofErr w:type="spellEnd"/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працівники  </w:t>
            </w:r>
          </w:p>
        </w:tc>
        <w:tc>
          <w:tcPr>
            <w:tcW w:w="15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4F44" w:rsidRPr="00B95DF4" w:rsidRDefault="00F94F44" w:rsidP="00236169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Костянтинів</w:t>
            </w:r>
          </w:p>
          <w:p w:rsidR="00F94F44" w:rsidRPr="00B95DF4" w:rsidRDefault="00F94F44" w:rsidP="00236169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ська</w:t>
            </w:r>
            <w:proofErr w:type="spellEnd"/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ЗОШ </w:t>
            </w:r>
          </w:p>
          <w:p w:rsidR="00F94F44" w:rsidRPr="00B95DF4" w:rsidRDefault="00F94F44" w:rsidP="00236169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4F44" w:rsidRPr="00B95DF4" w:rsidRDefault="00F94F44" w:rsidP="00F94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листопад</w:t>
            </w:r>
          </w:p>
        </w:tc>
        <w:tc>
          <w:tcPr>
            <w:tcW w:w="16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4F44" w:rsidRPr="00B95DF4" w:rsidRDefault="00F94F44" w:rsidP="00236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методисти</w:t>
            </w:r>
            <w:r w:rsidRPr="00B95D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br/>
            </w:r>
          </w:p>
        </w:tc>
      </w:tr>
    </w:tbl>
    <w:p w:rsidR="00D12281" w:rsidRPr="00F4629A" w:rsidRDefault="00D12281" w:rsidP="00592B14">
      <w:pPr>
        <w:spacing w:after="0" w:line="240" w:lineRule="auto"/>
        <w:rPr>
          <w:rFonts w:ascii="Times New Roman" w:hAnsi="Times New Roman" w:cs="Times New Roman"/>
          <w:color w:val="FF0000"/>
          <w:lang w:val="uk-UA"/>
        </w:rPr>
      </w:pP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567"/>
        <w:gridCol w:w="2694"/>
        <w:gridCol w:w="1842"/>
        <w:gridCol w:w="24"/>
        <w:gridCol w:w="1114"/>
        <w:gridCol w:w="705"/>
        <w:gridCol w:w="759"/>
        <w:gridCol w:w="1509"/>
        <w:gridCol w:w="142"/>
      </w:tblGrid>
      <w:tr w:rsidR="00F4629A" w:rsidRPr="00F4629A" w:rsidTr="00D12281">
        <w:trPr>
          <w:gridAfter w:val="1"/>
          <w:wAfter w:w="142" w:type="dxa"/>
          <w:trHeight w:val="315"/>
          <w:jc w:val="center"/>
        </w:trPr>
        <w:tc>
          <w:tcPr>
            <w:tcW w:w="925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364F" w:rsidRPr="0054756D" w:rsidRDefault="00E1364F" w:rsidP="00B95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Х. Організаційний та науково-методичний супроводи проведення м</w:t>
            </w:r>
            <w:r w:rsidR="00ED52ED" w:rsidRPr="0054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асових заходів із педагогічними </w:t>
            </w:r>
            <w:r w:rsidRPr="0054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працівниками та учнями</w:t>
            </w:r>
          </w:p>
        </w:tc>
      </w:tr>
      <w:tr w:rsidR="00F4629A" w:rsidRPr="00F4629A" w:rsidTr="00ED52ED">
        <w:trPr>
          <w:gridAfter w:val="1"/>
          <w:wAfter w:w="142" w:type="dxa"/>
          <w:trHeight w:val="487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</w:tcBorders>
            <w:shd w:val="clear" w:color="auto" w:fill="E4FEA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364F" w:rsidRPr="00A0681C" w:rsidRDefault="00E1364F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06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E4FEA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364F" w:rsidRPr="00A0681C" w:rsidRDefault="00E1364F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06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</w:tcBorders>
            <w:shd w:val="clear" w:color="auto" w:fill="E4FEA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364F" w:rsidRPr="00A0681C" w:rsidRDefault="00E1364F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06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Цільова аудиторія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</w:tcBorders>
            <w:shd w:val="clear" w:color="auto" w:fill="E4FEA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364F" w:rsidRPr="00A0681C" w:rsidRDefault="00E1364F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06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E4FEA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364F" w:rsidRPr="00A0681C" w:rsidRDefault="00E1364F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6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</w:t>
            </w:r>
          </w:p>
        </w:tc>
      </w:tr>
      <w:tr w:rsidR="00F4629A" w:rsidRPr="00F4629A" w:rsidTr="00D12281">
        <w:trPr>
          <w:gridAfter w:val="1"/>
          <w:wAfter w:w="142" w:type="dxa"/>
          <w:trHeight w:val="315"/>
          <w:jc w:val="center"/>
        </w:trPr>
        <w:tc>
          <w:tcPr>
            <w:tcW w:w="9259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364F" w:rsidRPr="00A0681C" w:rsidRDefault="00E1364F" w:rsidP="00E1364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068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Виставки</w:t>
            </w:r>
          </w:p>
        </w:tc>
      </w:tr>
      <w:tr w:rsidR="00F4629A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364F" w:rsidRPr="00A0681C" w:rsidRDefault="00E1364F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68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364F" w:rsidRPr="00F94F44" w:rsidRDefault="00E1364F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F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VІІІ </w:t>
            </w:r>
            <w:proofErr w:type="spellStart"/>
            <w:r w:rsidRPr="00F94F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Між-народній</w:t>
            </w:r>
            <w:proofErr w:type="spellEnd"/>
            <w:r w:rsidRPr="00F94F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виставц</w:t>
            </w:r>
            <w:r w:rsidR="00F94F44" w:rsidRPr="00F94F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«Сучасні заклади освіти – 2019</w:t>
            </w:r>
            <w:r w:rsidRPr="00F94F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6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364F" w:rsidRPr="00F94F44" w:rsidRDefault="00E1364F" w:rsidP="001C5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F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Педагогічні працівники 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364F" w:rsidRPr="00F94F44" w:rsidRDefault="00F94F44" w:rsidP="00F94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F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березень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364F" w:rsidRPr="00F94F44" w:rsidRDefault="00071090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F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B41E3C" w:rsidRPr="00F94F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етодисти</w:t>
            </w:r>
          </w:p>
        </w:tc>
      </w:tr>
      <w:tr w:rsidR="00F4629A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364F" w:rsidRPr="00A0681C" w:rsidRDefault="00E1364F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68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364F" w:rsidRPr="00084CF3" w:rsidRDefault="00E1364F" w:rsidP="00B4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</w:t>
            </w:r>
            <w:proofErr w:type="spellStart"/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освітян-ської</w:t>
            </w:r>
            <w:proofErr w:type="spellEnd"/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виставки в рамках </w:t>
            </w:r>
            <w:r w:rsidR="00B41E3C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серпневої конференції педа</w:t>
            </w: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гогічних працівників </w:t>
            </w:r>
            <w:r w:rsidR="00B41E3C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41E3C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Новоодещини</w:t>
            </w:r>
            <w:proofErr w:type="spellEnd"/>
          </w:p>
        </w:tc>
        <w:tc>
          <w:tcPr>
            <w:tcW w:w="186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364F" w:rsidRPr="00084CF3" w:rsidRDefault="00E1364F" w:rsidP="001C5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Педагогічні працівники 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364F" w:rsidRPr="00084CF3" w:rsidRDefault="00E1364F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364F" w:rsidRPr="00084CF3" w:rsidRDefault="00071090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B41E3C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етодисти</w:t>
            </w:r>
          </w:p>
        </w:tc>
      </w:tr>
      <w:tr w:rsidR="00F4629A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364F" w:rsidRPr="00A0681C" w:rsidRDefault="00E1364F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68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364F" w:rsidRPr="00F94F44" w:rsidRDefault="00A0681C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F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r w:rsidR="00F94F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міжна</w:t>
            </w:r>
            <w:r w:rsidR="00E1364F" w:rsidRPr="00F94F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родному форумі «</w:t>
            </w:r>
            <w:proofErr w:type="spellStart"/>
            <w:r w:rsidR="00E1364F" w:rsidRPr="00F94F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Інноватика</w:t>
            </w:r>
            <w:proofErr w:type="spellEnd"/>
            <w:r w:rsidR="00E1364F" w:rsidRPr="00F94F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сучасній освіті»</w:t>
            </w:r>
          </w:p>
          <w:p w:rsidR="00E1364F" w:rsidRPr="00F94F44" w:rsidRDefault="00E1364F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364F" w:rsidRPr="00F94F44" w:rsidRDefault="00E1364F" w:rsidP="001C5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F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Педагогічні працівники 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364F" w:rsidRPr="00F94F44" w:rsidRDefault="00E1364F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F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364F" w:rsidRPr="00F94F44" w:rsidRDefault="00071090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F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B41E3C" w:rsidRPr="00F94F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етодисти</w:t>
            </w:r>
          </w:p>
        </w:tc>
      </w:tr>
      <w:tr w:rsidR="00F4629A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A0681C" w:rsidRDefault="00D12281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68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84CF3" w:rsidRDefault="00D12281" w:rsidP="00BC7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C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«Педагогічні досягнення  о</w:t>
            </w:r>
            <w:r w:rsidR="00084CF3" w:rsidRPr="00084C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світи Новоодеського району -2019</w:t>
            </w:r>
            <w:r w:rsidRPr="00084C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у рамках </w:t>
            </w:r>
            <w:r w:rsidRPr="00084C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серпневої конференції</w:t>
            </w:r>
          </w:p>
        </w:tc>
        <w:tc>
          <w:tcPr>
            <w:tcW w:w="186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84CF3" w:rsidRDefault="001C534C" w:rsidP="00BC7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C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Педагогічні працівники  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84CF3" w:rsidRDefault="00D12281" w:rsidP="00BC7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C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серпень 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84CF3" w:rsidRDefault="00071090" w:rsidP="00BC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D12281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етодисти</w:t>
            </w:r>
          </w:p>
        </w:tc>
      </w:tr>
      <w:tr w:rsidR="00F4629A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A0681C" w:rsidRDefault="00D12281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68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84CF3" w:rsidRDefault="00D12281" w:rsidP="00BC7F00">
            <w:pPr>
              <w:spacing w:after="0" w:line="240" w:lineRule="auto"/>
              <w:ind w:left="-56" w:right="-53"/>
              <w:rPr>
                <w:rFonts w:ascii="Times New Roman" w:hAnsi="Times New Roman" w:cs="Times New Roman"/>
                <w:lang w:val="uk-UA"/>
              </w:rPr>
            </w:pPr>
            <w:r w:rsidRPr="00084C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рамках районного свята знань «Надія і гордість </w:t>
            </w:r>
            <w:proofErr w:type="spellStart"/>
            <w:r w:rsidRPr="00084C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Новоодещини</w:t>
            </w:r>
            <w:proofErr w:type="spellEnd"/>
            <w:r w:rsidRPr="00084C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6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84CF3" w:rsidRDefault="001C534C" w:rsidP="00BC7F0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84CF3">
              <w:rPr>
                <w:rFonts w:ascii="Times New Roman" w:hAnsi="Times New Roman" w:cs="Times New Roman"/>
                <w:lang w:val="uk-UA"/>
              </w:rPr>
              <w:t xml:space="preserve">Педагогічні працівники  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84CF3" w:rsidRDefault="00D12281" w:rsidP="00BC7F0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84CF3">
              <w:rPr>
                <w:rFonts w:ascii="Times New Roman" w:hAnsi="Times New Roman" w:cs="Times New Roman"/>
                <w:lang w:val="uk-UA"/>
              </w:rPr>
              <w:t>травень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84CF3" w:rsidRDefault="00071090" w:rsidP="00BC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D12281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етодисти</w:t>
            </w:r>
          </w:p>
        </w:tc>
      </w:tr>
      <w:tr w:rsidR="00F4629A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A0681C" w:rsidRDefault="00D12281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68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84CF3" w:rsidRDefault="00D12281" w:rsidP="00BC7F00">
            <w:pPr>
              <w:spacing w:after="0" w:line="240" w:lineRule="auto"/>
              <w:ind w:left="-56" w:right="-53"/>
              <w:rPr>
                <w:rFonts w:ascii="Times New Roman" w:hAnsi="Times New Roman" w:cs="Times New Roman"/>
                <w:lang w:val="uk-UA"/>
              </w:rPr>
            </w:pPr>
            <w:r w:rsidRPr="00084C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У рамках конференцій, конкурсів</w:t>
            </w:r>
          </w:p>
        </w:tc>
        <w:tc>
          <w:tcPr>
            <w:tcW w:w="186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84CF3" w:rsidRDefault="001C534C" w:rsidP="00BC7F0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84CF3">
              <w:rPr>
                <w:rFonts w:ascii="Times New Roman" w:hAnsi="Times New Roman" w:cs="Times New Roman"/>
                <w:lang w:val="uk-UA"/>
              </w:rPr>
              <w:t xml:space="preserve">Педагогічні працівники  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84CF3" w:rsidRDefault="00D12281" w:rsidP="00BC7F0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84CF3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35F7" w:rsidRDefault="00D12281" w:rsidP="00BC7F00">
            <w:pPr>
              <w:spacing w:after="0" w:line="240" w:lineRule="auto"/>
              <w:rPr>
                <w:rFonts w:ascii="Times New Roman" w:hAnsi="Times New Roman" w:cs="Times New Roman"/>
                <w:spacing w:val="-10"/>
                <w:lang w:val="uk-UA"/>
              </w:rPr>
            </w:pPr>
            <w:proofErr w:type="spellStart"/>
            <w:r w:rsidRPr="00084CF3">
              <w:rPr>
                <w:rFonts w:ascii="Times New Roman" w:hAnsi="Times New Roman" w:cs="Times New Roman"/>
                <w:spacing w:val="-10"/>
                <w:lang w:val="uk-UA"/>
              </w:rPr>
              <w:t>Бончук</w:t>
            </w:r>
            <w:proofErr w:type="spellEnd"/>
            <w:r w:rsidRPr="00084CF3">
              <w:rPr>
                <w:rFonts w:ascii="Times New Roman" w:hAnsi="Times New Roman" w:cs="Times New Roman"/>
                <w:spacing w:val="-10"/>
                <w:lang w:val="uk-UA"/>
              </w:rPr>
              <w:t xml:space="preserve"> О.М., методисти</w:t>
            </w:r>
          </w:p>
          <w:p w:rsidR="008735F7" w:rsidRDefault="008735F7" w:rsidP="00BC7F00">
            <w:pPr>
              <w:spacing w:after="0" w:line="240" w:lineRule="auto"/>
              <w:rPr>
                <w:rFonts w:ascii="Times New Roman" w:hAnsi="Times New Roman" w:cs="Times New Roman"/>
                <w:spacing w:val="-10"/>
                <w:lang w:val="uk-UA"/>
              </w:rPr>
            </w:pPr>
          </w:p>
          <w:p w:rsidR="00D12281" w:rsidRPr="00084CF3" w:rsidRDefault="00D12281" w:rsidP="00BC7F00">
            <w:pPr>
              <w:spacing w:after="0" w:line="240" w:lineRule="auto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</w:tr>
      <w:tr w:rsidR="00F4629A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9259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84CF3" w:rsidRDefault="00D12281" w:rsidP="00E1364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Збори</w:t>
            </w:r>
          </w:p>
        </w:tc>
      </w:tr>
      <w:tr w:rsidR="00F4629A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1C534C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12281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84CF3" w:rsidRDefault="001C534C" w:rsidP="001C5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відбірково</w:t>
            </w:r>
            <w:r w:rsidR="00D12281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-тренувальн</w:t>
            </w: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их зборах </w:t>
            </w:r>
            <w:r w:rsidR="00D12281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переможців ІІІ (обласного) етапу </w:t>
            </w:r>
            <w:proofErr w:type="spellStart"/>
            <w:r w:rsidR="00D12281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Все-українських</w:t>
            </w:r>
            <w:proofErr w:type="spellEnd"/>
            <w:r w:rsidR="00D12281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</w:t>
            </w: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чнів</w:t>
            </w:r>
            <w:r w:rsidR="00D12281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ських олімпіад із навчальних предметів</w:t>
            </w:r>
          </w:p>
        </w:tc>
        <w:tc>
          <w:tcPr>
            <w:tcW w:w="18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1C534C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Учні ЗНЗ 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084CF3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березень 2019</w:t>
            </w:r>
            <w:r w:rsidR="00D12281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D12281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методисти-предметники</w:t>
            </w:r>
            <w:proofErr w:type="spellEnd"/>
          </w:p>
        </w:tc>
      </w:tr>
      <w:tr w:rsidR="00F4629A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9259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84CF3" w:rsidRDefault="00D12281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Конкурси</w:t>
            </w:r>
          </w:p>
        </w:tc>
      </w:tr>
      <w:tr w:rsidR="00F4629A" w:rsidRPr="00F869E0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A0681C" w:rsidRDefault="001C534C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68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12281" w:rsidRPr="00A068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D12281" w:rsidP="0069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Очний етап ІІ (обласного) туру всеукраїнського конкурсу «Учитель року –</w:t>
            </w:r>
            <w:r w:rsidR="00084CF3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2019</w:t>
            </w: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» із номінацій </w:t>
            </w:r>
            <w:r w:rsidR="006971D5" w:rsidRPr="006971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«Захист Вітчизни», «Географія»,»Основи здоров’я» </w:t>
            </w:r>
          </w:p>
        </w:tc>
        <w:tc>
          <w:tcPr>
            <w:tcW w:w="18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6971D5" w:rsidRDefault="00084CF3" w:rsidP="0008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71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Бринза Т.М., </w:t>
            </w:r>
            <w:proofErr w:type="spellStart"/>
            <w:r w:rsidRPr="006971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Карач</w:t>
            </w:r>
            <w:proofErr w:type="spellEnd"/>
            <w:r w:rsidRPr="006971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О.В., </w:t>
            </w:r>
            <w:proofErr w:type="spellStart"/>
            <w:r w:rsidRPr="006971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Константиновський</w:t>
            </w:r>
            <w:proofErr w:type="spellEnd"/>
            <w:r w:rsidRPr="006971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Р.А.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6971D5" w:rsidRDefault="00D12281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71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очний –</w:t>
            </w:r>
          </w:p>
          <w:p w:rsidR="00D12281" w:rsidRPr="006971D5" w:rsidRDefault="00084CF3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71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05–08 лютого 2019</w:t>
            </w:r>
            <w:r w:rsidR="00D12281" w:rsidRPr="006971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6971D5" w:rsidRDefault="00D12281" w:rsidP="00A06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71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71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Бончук</w:t>
            </w:r>
            <w:proofErr w:type="spellEnd"/>
            <w:r w:rsidRPr="006971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О.М., </w:t>
            </w:r>
          </w:p>
          <w:p w:rsidR="00084CF3" w:rsidRPr="006971D5" w:rsidRDefault="00084CF3" w:rsidP="00A06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971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Сопчук</w:t>
            </w:r>
            <w:proofErr w:type="spellEnd"/>
            <w:r w:rsidRPr="006971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С.Л., Миндрул О.П.</w:t>
            </w:r>
          </w:p>
        </w:tc>
      </w:tr>
      <w:tr w:rsidR="00F4629A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A0681C" w:rsidRDefault="001C534C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68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12281" w:rsidRPr="00A068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681C" w:rsidRPr="00084CF3" w:rsidRDefault="00D12281" w:rsidP="00A06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Урочисте закриття та церемонія </w:t>
            </w:r>
            <w:proofErr w:type="spellStart"/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нагород-ження</w:t>
            </w:r>
            <w:proofErr w:type="spellEnd"/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переможців ІІ (обласного) туру всеукраїнсько</w:t>
            </w:r>
            <w:r w:rsidR="00A0681C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 конкурсу «Учитель року – </w:t>
            </w:r>
            <w:r w:rsidR="00084CF3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2019</w:t>
            </w: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 із номінацій</w:t>
            </w:r>
          </w:p>
          <w:p w:rsidR="00D12281" w:rsidRPr="00084CF3" w:rsidRDefault="00D12281" w:rsidP="0008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084CF3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Захист Вітчизни</w:t>
            </w:r>
            <w:r w:rsidR="00A0681C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084CF3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«Географія»,»Основи здоров</w:t>
            </w:r>
            <w:r w:rsidR="00084CF3" w:rsidRPr="00084CF3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="00084CF3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я»</w:t>
            </w:r>
          </w:p>
        </w:tc>
        <w:tc>
          <w:tcPr>
            <w:tcW w:w="18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6971D5" w:rsidRDefault="00A0681C" w:rsidP="001C5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71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Учасник</w:t>
            </w:r>
            <w:r w:rsidR="006971D5" w:rsidRPr="006971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D12281" w:rsidRPr="006971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конкурсу, пр</w:t>
            </w:r>
            <w:r w:rsidRPr="006971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едставники від органів влади, З</w:t>
            </w:r>
            <w:r w:rsidR="00D12281" w:rsidRPr="006971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6971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</w:t>
            </w:r>
            <w:r w:rsidR="00D12281" w:rsidRPr="006971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,</w:t>
            </w:r>
            <w:r w:rsidRPr="006971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71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проф.комітетів</w:t>
            </w:r>
            <w:proofErr w:type="spellEnd"/>
            <w:r w:rsidRPr="006971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 громадськості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6971D5" w:rsidRDefault="00084CF3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71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 лютого 2019</w:t>
            </w:r>
            <w:r w:rsidR="00D12281" w:rsidRPr="006971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6971D5" w:rsidRDefault="00D12281" w:rsidP="00A06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71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71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Бончук</w:t>
            </w:r>
            <w:proofErr w:type="spellEnd"/>
            <w:r w:rsidRPr="006971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О.М., </w:t>
            </w:r>
            <w:r w:rsidR="006971D5" w:rsidRPr="006971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6971D5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71D5" w:rsidRPr="00A0681C" w:rsidRDefault="00B95DF4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71D5" w:rsidRPr="00084CF3" w:rsidRDefault="006971D5" w:rsidP="00A06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(районний) тур </w:t>
            </w:r>
            <w:r w:rsidRPr="006971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всеукраїнсько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 конкурсу «Учитель року – 2020</w:t>
            </w:r>
            <w:r w:rsidRPr="006971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71D5" w:rsidRPr="006971D5" w:rsidRDefault="006971D5" w:rsidP="001C5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71D5" w:rsidRPr="006971D5" w:rsidRDefault="006971D5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Вересень-листопад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71D5" w:rsidRPr="006971D5" w:rsidRDefault="006971D5" w:rsidP="00A06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F4629A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DD2125" w:rsidRDefault="00B95DF4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84CF3" w:rsidRDefault="00DD2125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ІІІ (обласний</w:t>
            </w:r>
            <w:r w:rsidR="001C534C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 етап XVII</w:t>
            </w:r>
            <w:r w:rsidR="00741A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1C534C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Міжна</w:t>
            </w:r>
            <w:r w:rsidR="00D12281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родного конкурсу з української мови імені Петра </w:t>
            </w:r>
            <w:proofErr w:type="spellStart"/>
            <w:r w:rsidR="00D12281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Яцика</w:t>
            </w:r>
            <w:proofErr w:type="spellEnd"/>
          </w:p>
        </w:tc>
        <w:tc>
          <w:tcPr>
            <w:tcW w:w="18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D12281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Учні, </w:t>
            </w:r>
            <w:proofErr w:type="spellStart"/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педа-</w:t>
            </w:r>
            <w:r w:rsidR="00084CF3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гогічні</w:t>
            </w:r>
            <w:proofErr w:type="spellEnd"/>
            <w:r w:rsidR="00084CF3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84CF3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пра-цівники</w:t>
            </w:r>
            <w:proofErr w:type="spellEnd"/>
            <w:r w:rsidR="00084CF3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084CF3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DD2125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D12281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Фомінська</w:t>
            </w:r>
            <w:proofErr w:type="spellEnd"/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</w:tc>
      </w:tr>
      <w:tr w:rsidR="00F4629A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DD2125" w:rsidRDefault="00B95DF4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84CF3" w:rsidRDefault="00DD2125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IІІ(обласний</w:t>
            </w:r>
            <w:r w:rsidR="00741A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 етап ІХ</w:t>
            </w:r>
            <w:r w:rsidR="00D12281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Міжнародного мовно-літературного конкурсу учнівської та студентської молоді імені Т. Шевченка</w:t>
            </w:r>
          </w:p>
        </w:tc>
        <w:tc>
          <w:tcPr>
            <w:tcW w:w="18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084CF3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Учні, педагогічні працівники З</w:t>
            </w:r>
            <w:r w:rsidR="00D12281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DD2125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D12281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Фомінська</w:t>
            </w:r>
            <w:proofErr w:type="spellEnd"/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</w:tc>
      </w:tr>
      <w:tr w:rsidR="00F4629A" w:rsidRPr="00F869E0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5D0B39" w:rsidRDefault="00B95DF4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84CF3" w:rsidRDefault="00741A20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(районний) етап X</w:t>
            </w:r>
            <w:r w:rsidR="005D0B39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</w:t>
            </w:r>
            <w:r w:rsidR="00D12281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Міжнародного конкурсу </w:t>
            </w:r>
            <w:r w:rsidR="00D12281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 української мови імені Петра </w:t>
            </w:r>
            <w:proofErr w:type="spellStart"/>
            <w:r w:rsidR="00D12281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Яцика</w:t>
            </w:r>
            <w:proofErr w:type="spellEnd"/>
          </w:p>
        </w:tc>
        <w:tc>
          <w:tcPr>
            <w:tcW w:w="18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D12281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</w:t>
            </w:r>
            <w:r w:rsidR="00084CF3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чні, </w:t>
            </w:r>
            <w:proofErr w:type="spellStart"/>
            <w:r w:rsidR="00084CF3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педа-гогічні</w:t>
            </w:r>
            <w:proofErr w:type="spellEnd"/>
            <w:r w:rsidR="00084CF3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84CF3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пра-</w:t>
            </w:r>
            <w:r w:rsidR="00084CF3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цівники</w:t>
            </w:r>
            <w:proofErr w:type="spellEnd"/>
            <w:r w:rsidR="00084CF3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084CF3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DD2125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листопад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D12281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Фомінська</w:t>
            </w:r>
            <w:proofErr w:type="spellEnd"/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  <w:p w:rsidR="00D12281" w:rsidRPr="00084CF3" w:rsidRDefault="00D12281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Омеленчук</w:t>
            </w:r>
            <w:proofErr w:type="spellEnd"/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F4629A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DD2125" w:rsidRDefault="00B95DF4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  <w:r w:rsidR="00D12281" w:rsidRPr="00DD21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84CF3" w:rsidRDefault="00741A20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ІІ (районний) етап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ІХ</w:t>
            </w:r>
            <w:r w:rsidR="00D12281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Міжнародного</w:t>
            </w:r>
            <w:proofErr w:type="spellEnd"/>
            <w:r w:rsidR="00D12281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мовно-літературного конкурсу учнівської та студентської молоді імені Т. Шевченка</w:t>
            </w:r>
          </w:p>
        </w:tc>
        <w:tc>
          <w:tcPr>
            <w:tcW w:w="18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D12281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84CF3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чні, </w:t>
            </w:r>
            <w:proofErr w:type="spellStart"/>
            <w:r w:rsidR="00084CF3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педа-гогічні</w:t>
            </w:r>
            <w:proofErr w:type="spellEnd"/>
            <w:r w:rsidR="00084CF3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84CF3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пра-цівники</w:t>
            </w:r>
            <w:proofErr w:type="spellEnd"/>
            <w:r w:rsidR="00084CF3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084CF3"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DD2125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D12281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Фомінська</w:t>
            </w:r>
            <w:proofErr w:type="spellEnd"/>
            <w:r w:rsidRPr="00084C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 О.</w:t>
            </w:r>
          </w:p>
        </w:tc>
      </w:tr>
      <w:tr w:rsidR="00F4629A" w:rsidRPr="00F869E0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741A20" w:rsidRDefault="009165D4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1A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D12281" w:rsidRPr="00741A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741A20" w:rsidRDefault="00D12281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1A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(районний) етап XVI Всеукраїнського конкур</w:t>
            </w:r>
            <w:r w:rsidR="00555C01" w:rsidRPr="00741A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 учнівської творчості, присвяченого Шевчен</w:t>
            </w:r>
            <w:r w:rsidRPr="00741A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ківським дням «Об'єднаймося ж, брати мої!»</w:t>
            </w:r>
          </w:p>
        </w:tc>
        <w:tc>
          <w:tcPr>
            <w:tcW w:w="18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741A20" w:rsidRDefault="00D12281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1A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Учні ЗНЗ </w:t>
            </w:r>
            <w:r w:rsidR="002B0BF0" w:rsidRPr="00741A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району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741A20" w:rsidRDefault="00D12281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1A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741A20" w:rsidRDefault="00D12281" w:rsidP="001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1A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Фомінська</w:t>
            </w:r>
            <w:proofErr w:type="spellEnd"/>
            <w:r w:rsidRPr="00741A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  <w:p w:rsidR="00D12281" w:rsidRPr="00741A20" w:rsidRDefault="00D12281" w:rsidP="0013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1A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Сопчук</w:t>
            </w:r>
            <w:proofErr w:type="spellEnd"/>
            <w:r w:rsidRPr="00741A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С.Л.</w:t>
            </w:r>
          </w:p>
        </w:tc>
      </w:tr>
      <w:tr w:rsidR="00F4629A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D31AD9" w:rsidRDefault="00B95DF4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D12281" w:rsidRPr="00D31A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B95DF4" w:rsidRDefault="00B95DF4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 Національний </w:t>
            </w:r>
            <w:proofErr w:type="spellStart"/>
            <w:r w:rsidRPr="00B95D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чем-піонат</w:t>
            </w:r>
            <w:proofErr w:type="spellEnd"/>
            <w:r w:rsidR="00D12281" w:rsidRPr="00B95D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з усного математичного рахунку </w:t>
            </w:r>
            <w:proofErr w:type="spellStart"/>
            <w:r w:rsidR="00D12281" w:rsidRPr="00B95D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Прангліміне</w:t>
            </w:r>
            <w:proofErr w:type="spellEnd"/>
            <w:r w:rsidR="00D12281" w:rsidRPr="00B95D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– 201</w:t>
            </w:r>
            <w:r w:rsidR="00084CF3" w:rsidRPr="00B95D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9</w:t>
            </w:r>
          </w:p>
        </w:tc>
        <w:tc>
          <w:tcPr>
            <w:tcW w:w="18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B95DF4" w:rsidRDefault="00A0681C" w:rsidP="00B95DF4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Учні та вчителі – учасни</w:t>
            </w:r>
            <w:r w:rsidR="00D12281" w:rsidRPr="00B95D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ки проекту «</w:t>
            </w:r>
            <w:proofErr w:type="spellStart"/>
            <w:r w:rsidR="00D12281" w:rsidRPr="00B95D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Міксіке</w:t>
            </w:r>
            <w:proofErr w:type="spellEnd"/>
            <w:r w:rsidR="00D12281" w:rsidRPr="00B95D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в Україні</w:t>
            </w:r>
            <w:r w:rsidR="00B95DF4" w:rsidRPr="00B95D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B95DF4" w:rsidRDefault="00B95DF4" w:rsidP="00B95DF4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С</w:t>
            </w:r>
            <w:r w:rsidR="00084CF3" w:rsidRPr="00B95D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ічень</w:t>
            </w:r>
            <w:r w:rsidRPr="00B95D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,квітень, жовтень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B95DF4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5D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 w:rsidRPr="00B95D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F4629A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D31AD9" w:rsidRDefault="00B95DF4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D12281" w:rsidRPr="00D31A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84CF3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Заочний обласний конкурс анімаційних фільмів</w:t>
            </w:r>
          </w:p>
        </w:tc>
        <w:tc>
          <w:tcPr>
            <w:tcW w:w="18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D12281" w:rsidP="00A0681C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Учні 5–11-х клас</w:t>
            </w:r>
            <w:r w:rsidR="00A0681C"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ів З</w:t>
            </w: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З</w:t>
            </w:r>
            <w:r w:rsidR="00A0681C"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СО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F4629A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D31AD9" w:rsidRDefault="00B95DF4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D12281" w:rsidRPr="00D31A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84CF3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Заочний обласний конкурс </w:t>
            </w:r>
            <w:proofErr w:type="spellStart"/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портфоліо</w:t>
            </w:r>
            <w:proofErr w:type="spellEnd"/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з відеоматеріалами «Педагогічн</w:t>
            </w:r>
            <w:r w:rsidR="00084CF3"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ий досвід освітян регіону – 2019</w:t>
            </w: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»</w:t>
            </w:r>
          </w:p>
        </w:tc>
        <w:tc>
          <w:tcPr>
            <w:tcW w:w="186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071090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М</w:t>
            </w:r>
            <w:r w:rsidR="00A0681C"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етодисти</w:t>
            </w:r>
          </w:p>
        </w:tc>
      </w:tr>
      <w:tr w:rsidR="00F4629A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D31AD9" w:rsidRDefault="00B95DF4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D12281" w:rsidRPr="00D31A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84CF3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Заочний обласний конкурс комп'ютерної графіки</w:t>
            </w:r>
          </w:p>
        </w:tc>
        <w:tc>
          <w:tcPr>
            <w:tcW w:w="18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A0681C" w:rsidP="00A0681C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Учні 2–11-х класів З</w:t>
            </w:r>
            <w:r w:rsidR="00D12281"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З</w:t>
            </w: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СО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D12281" w:rsidP="00BC7F0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F4629A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D31AD9" w:rsidRDefault="00B95DF4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D12281" w:rsidRPr="00D31A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84CF3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Міжнародний конкурс з інформатики та комп'ютерного мислення «</w:t>
            </w:r>
            <w:proofErr w:type="spellStart"/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Бебрас</w:t>
            </w:r>
            <w:proofErr w:type="spellEnd"/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»</w:t>
            </w:r>
          </w:p>
        </w:tc>
        <w:tc>
          <w:tcPr>
            <w:tcW w:w="18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A0681C" w:rsidP="00A0681C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Учні 2–11 класів З</w:t>
            </w:r>
            <w:r w:rsidR="00D12281"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З</w:t>
            </w: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СО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F6332D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листопад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D12281" w:rsidP="00BC7F0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F4629A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D31AD9" w:rsidRDefault="00B95DF4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D12281" w:rsidRPr="00D31A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84CF3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Усеукраїнський фізичний конкурс «Левеня»</w:t>
            </w:r>
          </w:p>
        </w:tc>
        <w:tc>
          <w:tcPr>
            <w:tcW w:w="18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A0681C" w:rsidP="00A0681C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Учні 7–11 класів ЗЗСО  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84CF3" w:rsidRDefault="00F6332D" w:rsidP="00084CF3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квітень 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84CF3" w:rsidRDefault="00D12281" w:rsidP="00BC7F0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F4629A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D31AD9" w:rsidRDefault="00B95DF4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D12281" w:rsidRPr="00D31A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84CF3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М</w:t>
            </w:r>
            <w:r w:rsidR="00A0681C"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іжнародний </w:t>
            </w:r>
            <w:proofErr w:type="spellStart"/>
            <w:r w:rsidR="00A0681C"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при-родничий</w:t>
            </w:r>
            <w:proofErr w:type="spellEnd"/>
            <w:r w:rsidR="00A0681C"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інтерак</w:t>
            </w: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тивний конкурс «Колосок»</w:t>
            </w:r>
          </w:p>
        </w:tc>
        <w:tc>
          <w:tcPr>
            <w:tcW w:w="18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A0681C" w:rsidP="00A0681C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 учні З</w:t>
            </w:r>
            <w:r w:rsidR="00D12281"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З</w:t>
            </w: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СО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Квітень</w:t>
            </w:r>
          </w:p>
          <w:p w:rsidR="00EE485A" w:rsidRPr="00084CF3" w:rsidRDefault="00EE485A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84CF3" w:rsidRDefault="00D12281" w:rsidP="00BC7F0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F4629A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D31AD9" w:rsidRDefault="00B95DF4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D12281" w:rsidRPr="00D31A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84CF3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Міжнародний математичний конкурс «Кенгуру»</w:t>
            </w:r>
          </w:p>
        </w:tc>
        <w:tc>
          <w:tcPr>
            <w:tcW w:w="186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A0681C" w:rsidP="00A0681C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Учні 2–11 класів З</w:t>
            </w:r>
            <w:r w:rsidR="00D12281"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З</w:t>
            </w: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СО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A0681C" w:rsidP="00A0681C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берез</w:t>
            </w:r>
            <w:r w:rsidR="00084CF3"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ень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84CF3" w:rsidRDefault="00D12281" w:rsidP="00BC7F0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F4629A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D31AD9" w:rsidRDefault="00B95DF4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D12281" w:rsidRPr="00D31A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84CF3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Усеукраїнський математичний конкурс «Кенгуру»</w:t>
            </w:r>
          </w:p>
        </w:tc>
        <w:tc>
          <w:tcPr>
            <w:tcW w:w="18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A0681C" w:rsidP="00A0681C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Учні 2–6 класів З</w:t>
            </w:r>
            <w:r w:rsidR="00D12281"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З</w:t>
            </w: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СО 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84CF3" w:rsidRDefault="00EE485A" w:rsidP="00EE485A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груд</w:t>
            </w:r>
            <w:r w:rsidR="00084CF3"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ень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84CF3" w:rsidRDefault="00D12281" w:rsidP="00BC7F0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F6332D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6332D" w:rsidRPr="00D31AD9" w:rsidRDefault="00B95DF4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6332D" w:rsidRPr="00084CF3" w:rsidRDefault="00F6332D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Міжнародна природнича гра «</w:t>
            </w:r>
            <w:proofErr w:type="spellStart"/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Геліантус</w:t>
            </w:r>
            <w:proofErr w:type="spellEnd"/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»</w:t>
            </w:r>
          </w:p>
        </w:tc>
        <w:tc>
          <w:tcPr>
            <w:tcW w:w="18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6332D" w:rsidRPr="00084CF3" w:rsidRDefault="00F6332D" w:rsidP="00A0681C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Учні 2–11 класів ЗЗСО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6332D" w:rsidRPr="00084CF3" w:rsidRDefault="00F6332D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6332D" w:rsidRPr="00084CF3" w:rsidRDefault="00F6332D" w:rsidP="00BC7F0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 w:rsidRPr="00084C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F6332D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6332D" w:rsidRPr="00D31AD9" w:rsidRDefault="000D21B9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6332D" w:rsidRPr="00B95DF4" w:rsidRDefault="00F6332D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І, ІІ  етапи Змагань</w:t>
            </w:r>
            <w:r w:rsidR="00084CF3" w:rsidRPr="00B95D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усного рахунку «</w:t>
            </w:r>
            <w:proofErr w:type="spellStart"/>
            <w:r w:rsidR="00084CF3" w:rsidRPr="00B95D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Прагліміне</w:t>
            </w:r>
            <w:proofErr w:type="spellEnd"/>
            <w:r w:rsidR="00084CF3" w:rsidRPr="00B95D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-2019</w:t>
            </w:r>
            <w:r w:rsidRPr="00B95D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»</w:t>
            </w:r>
          </w:p>
        </w:tc>
        <w:tc>
          <w:tcPr>
            <w:tcW w:w="18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6332D" w:rsidRPr="00B95DF4" w:rsidRDefault="00F6332D" w:rsidP="00A0681C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Учителі, учні ЗЗСО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6332D" w:rsidRPr="00B95DF4" w:rsidRDefault="00F6332D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B95D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6332D" w:rsidRPr="00B95DF4" w:rsidRDefault="00F6332D" w:rsidP="00BC7F0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B95D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 w:rsidRPr="00B95D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F4629A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D31AD9" w:rsidRDefault="000D21B9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D12281" w:rsidRPr="00D31A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7D4632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Міжнародний учнівський конкурс юних істориків «Лелека»</w:t>
            </w:r>
          </w:p>
        </w:tc>
        <w:tc>
          <w:tcPr>
            <w:tcW w:w="186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7D4632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Учні 5–11 класів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7D4632" w:rsidRDefault="00AF1CEA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7D4632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Сопчук</w:t>
            </w:r>
            <w:proofErr w:type="spellEnd"/>
            <w:r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С.Л.</w:t>
            </w:r>
          </w:p>
        </w:tc>
      </w:tr>
      <w:tr w:rsidR="00F4629A" w:rsidRPr="00C3357D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C3357D" w:rsidRDefault="00D12281" w:rsidP="001C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33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lastRenderedPageBreak/>
              <w:t>2</w:t>
            </w:r>
            <w:r w:rsidR="000D21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0</w:t>
            </w:r>
            <w:r w:rsidRPr="00C33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C3357D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C33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Усеукраїнська українознавча гра «Соняшник»</w:t>
            </w:r>
          </w:p>
        </w:tc>
        <w:tc>
          <w:tcPr>
            <w:tcW w:w="186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C3357D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C33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Учні 1–11 класів ЗНЗ області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C3357D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C33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C3357D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C33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Фомінська</w:t>
            </w:r>
            <w:proofErr w:type="spellEnd"/>
            <w:r w:rsidRPr="00C33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Н. О.</w:t>
            </w:r>
          </w:p>
        </w:tc>
      </w:tr>
      <w:tr w:rsidR="00F4629A" w:rsidRPr="00C3357D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C3357D" w:rsidRDefault="00D12281" w:rsidP="001C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C33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2</w:t>
            </w:r>
            <w:r w:rsidR="000D21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1</w:t>
            </w:r>
            <w:r w:rsidRPr="00C33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C3357D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C33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Усеукраїнський конкурс фахової майстер</w:t>
            </w:r>
            <w:r w:rsidR="00084CF3" w:rsidRPr="00C33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ності «Соняшник – учитель – 2019</w:t>
            </w:r>
            <w:r w:rsidRPr="00C33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»</w:t>
            </w:r>
          </w:p>
        </w:tc>
        <w:tc>
          <w:tcPr>
            <w:tcW w:w="186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C3357D" w:rsidRDefault="0029459F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Учителі української мови і літе</w:t>
            </w:r>
            <w:r w:rsidR="00D12281" w:rsidRPr="00C33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ратури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C3357D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C33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C3357D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C33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Фомінська</w:t>
            </w:r>
            <w:proofErr w:type="spellEnd"/>
            <w:r w:rsidRPr="00C33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Н. О.</w:t>
            </w:r>
          </w:p>
        </w:tc>
      </w:tr>
      <w:tr w:rsidR="00F4629A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D31AD9" w:rsidRDefault="000D21B9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22</w:t>
            </w:r>
            <w:r w:rsidR="00D12281" w:rsidRPr="00D31A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7D4632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Міжнародна гра зі світової (української і зарубіжної) літератури «</w:t>
            </w:r>
            <w:r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>Sunflower</w:t>
            </w:r>
            <w:r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»</w:t>
            </w:r>
          </w:p>
        </w:tc>
        <w:tc>
          <w:tcPr>
            <w:tcW w:w="186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7D4632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Учні 1–11 класів ЗНЗ області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7D4632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7D4632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Сопчук</w:t>
            </w:r>
            <w:proofErr w:type="spellEnd"/>
            <w:r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С.Л.</w:t>
            </w:r>
          </w:p>
        </w:tc>
      </w:tr>
      <w:tr w:rsidR="00F4629A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3563" w:rsidRPr="00D31AD9" w:rsidRDefault="00023563" w:rsidP="00E0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31A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2</w:t>
            </w:r>
            <w:r w:rsidR="000D21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3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3563" w:rsidRPr="007D4632" w:rsidRDefault="00023563" w:rsidP="000B4A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D463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Конкурс-захист учнівських науково-дослідницьких робіт МАН</w:t>
            </w:r>
          </w:p>
        </w:tc>
        <w:tc>
          <w:tcPr>
            <w:tcW w:w="186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3563" w:rsidRPr="007D4632" w:rsidRDefault="00023563" w:rsidP="000B4A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D463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Учні, </w:t>
            </w:r>
            <w:proofErr w:type="spellStart"/>
            <w:r w:rsidRPr="007D463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педа-гогічні</w:t>
            </w:r>
            <w:proofErr w:type="spellEnd"/>
            <w:r w:rsidRPr="007D463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D463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пра-цівники</w:t>
            </w:r>
            <w:proofErr w:type="spellEnd"/>
            <w:r w:rsidRPr="007D463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ЗНЗ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3563" w:rsidRPr="007D4632" w:rsidRDefault="00084CF3" w:rsidP="000B4A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D463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лютий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3563" w:rsidRPr="007D4632" w:rsidRDefault="00023563" w:rsidP="000B4A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D463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Сопчук</w:t>
            </w:r>
            <w:proofErr w:type="spellEnd"/>
            <w:r w:rsidRPr="007D463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С.Л.</w:t>
            </w:r>
          </w:p>
        </w:tc>
      </w:tr>
      <w:tr w:rsidR="004A1704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704" w:rsidRPr="00D31AD9" w:rsidRDefault="004A1704" w:rsidP="00E0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31A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2</w:t>
            </w:r>
            <w:r w:rsidR="000D21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704" w:rsidRPr="00156727" w:rsidRDefault="004A1704" w:rsidP="000B4A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5672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</w:t>
            </w:r>
            <w:r w:rsidR="00864FA7" w:rsidRPr="0015672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</w:t>
            </w:r>
            <w:r w:rsidRPr="0015672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йонний етап обласного конку</w:t>
            </w:r>
            <w:r w:rsidR="00864FA7" w:rsidRPr="0015672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рсу лідерів учнівського самоврядування «Лідер року»</w:t>
            </w:r>
          </w:p>
        </w:tc>
        <w:tc>
          <w:tcPr>
            <w:tcW w:w="186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704" w:rsidRPr="00156727" w:rsidRDefault="00A762A4" w:rsidP="000B4A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5672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Лідери учнівського самоврядування</w:t>
            </w:r>
            <w:r w:rsidR="00864FA7" w:rsidRPr="0015672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ЗЗСО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704" w:rsidRPr="00156727" w:rsidRDefault="00156727" w:rsidP="000B4A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5672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704" w:rsidRPr="00156727" w:rsidRDefault="00864FA7" w:rsidP="000B4A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5672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Омеленчук</w:t>
            </w:r>
            <w:proofErr w:type="spellEnd"/>
            <w:r w:rsidR="002F09AE" w:rsidRPr="0015672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55561B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61B" w:rsidRPr="00D31AD9" w:rsidRDefault="0055561B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31A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2</w:t>
            </w:r>
            <w:r w:rsidR="000D21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61B" w:rsidRPr="00156727" w:rsidRDefault="0055561B" w:rsidP="000B4A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5672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Обласний конкурс лідерів учнівського самоврядування «Лідер року»</w:t>
            </w:r>
          </w:p>
        </w:tc>
        <w:tc>
          <w:tcPr>
            <w:tcW w:w="186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61B" w:rsidRPr="00156727" w:rsidRDefault="0055561B" w:rsidP="000B4A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5672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Переможець районного етапу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61B" w:rsidRPr="00156727" w:rsidRDefault="00156727" w:rsidP="000B4A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5672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</w:t>
            </w:r>
            <w:r w:rsidR="007011BF" w:rsidRPr="0015672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віт</w:t>
            </w:r>
            <w:r w:rsidRPr="0015672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</w:t>
            </w:r>
            <w:r w:rsidR="007011BF" w:rsidRPr="0015672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</w:t>
            </w:r>
            <w:r w:rsidRPr="0015672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ь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61B" w:rsidRPr="00156727" w:rsidRDefault="0055561B" w:rsidP="000B4A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5672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Омеленчук</w:t>
            </w:r>
            <w:proofErr w:type="spellEnd"/>
            <w:r w:rsidRPr="0015672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F4629A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9259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156727" w:rsidRDefault="00D12281" w:rsidP="00E1364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567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Олімпіади</w:t>
            </w:r>
          </w:p>
        </w:tc>
      </w:tr>
      <w:tr w:rsidR="00F4629A" w:rsidRPr="00D4366C" w:rsidTr="00023563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1C1324" w:rsidRDefault="00023563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13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156727" w:rsidRDefault="00D12281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7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(районний) етап обласних олімпіад із базових дисциплін серед учнів початкових класів</w:t>
            </w:r>
          </w:p>
        </w:tc>
        <w:tc>
          <w:tcPr>
            <w:tcW w:w="18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156727" w:rsidRDefault="005D0B39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7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Учні </w:t>
            </w:r>
            <w:r w:rsidR="00153539" w:rsidRPr="001567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3-4-х</w:t>
            </w:r>
            <w:r w:rsidR="00D12281" w:rsidRPr="001567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156727" w:rsidRDefault="00D12281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7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156727" w:rsidRDefault="00D12281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67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Омеленчук</w:t>
            </w:r>
            <w:proofErr w:type="spellEnd"/>
            <w:r w:rsidRPr="001567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Л.Ф.</w:t>
            </w:r>
            <w:r w:rsidR="00624C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керівники ЗЗСО</w:t>
            </w:r>
          </w:p>
        </w:tc>
      </w:tr>
      <w:tr w:rsidR="00F4629A" w:rsidRPr="00D4366C" w:rsidTr="00023563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1C1324" w:rsidRDefault="00023563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13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156727" w:rsidRDefault="00D12281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7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ІІІ (обласному) етапі олімпіад із базових дисциплін серед учнів 4-х класів</w:t>
            </w:r>
          </w:p>
        </w:tc>
        <w:tc>
          <w:tcPr>
            <w:tcW w:w="18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156727" w:rsidRDefault="00D12281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7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 4-х класів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156727" w:rsidRDefault="00D12281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7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156727" w:rsidRDefault="00D12281" w:rsidP="00E1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67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Омеленчук</w:t>
            </w:r>
            <w:proofErr w:type="spellEnd"/>
            <w:r w:rsidRPr="001567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F4629A" w:rsidRPr="00D4366C" w:rsidTr="00023563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F6332D" w:rsidRDefault="00023563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33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621080" w:rsidRDefault="00D12281" w:rsidP="00F869E0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10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</w:t>
            </w:r>
            <w:r w:rsidR="00F869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(обласний) етап Усеукраїнських учнівських олімпіад</w:t>
            </w:r>
          </w:p>
        </w:tc>
        <w:tc>
          <w:tcPr>
            <w:tcW w:w="18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621080" w:rsidRDefault="00756CA3" w:rsidP="00756CA3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10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 З</w:t>
            </w:r>
            <w:r w:rsidR="00D12281" w:rsidRPr="006210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6210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621080" w:rsidRDefault="00F869E0" w:rsidP="00756CA3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Січень-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лютий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621080" w:rsidRDefault="00D12281" w:rsidP="00BC7F00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108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 w:rsidRPr="0062108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  <w:r w:rsidR="00F869E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, керівники ЗЗСО</w:t>
            </w:r>
          </w:p>
        </w:tc>
      </w:tr>
      <w:tr w:rsidR="00621080" w:rsidRPr="00621080" w:rsidTr="00023563">
        <w:trPr>
          <w:gridAfter w:val="1"/>
          <w:wAfter w:w="142" w:type="dxa"/>
          <w:trHeight w:val="38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1080" w:rsidRPr="00D933C7" w:rsidRDefault="00621080" w:rsidP="00E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1080" w:rsidRPr="00621080" w:rsidRDefault="00E47C3A" w:rsidP="00756CA3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ІІ(районний) етап Всеукраїнських учнівських олімпіад</w:t>
            </w:r>
          </w:p>
        </w:tc>
        <w:tc>
          <w:tcPr>
            <w:tcW w:w="18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1080" w:rsidRPr="00621080" w:rsidRDefault="00621080" w:rsidP="00756CA3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 ЗЗСО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1080" w:rsidRPr="00621080" w:rsidRDefault="00621080" w:rsidP="00756CA3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Листопад-грудень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1080" w:rsidRPr="00621080" w:rsidRDefault="00E47C3A" w:rsidP="00E1364F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О.М., </w:t>
            </w:r>
            <w:r w:rsidR="0062108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методисти</w:t>
            </w:r>
          </w:p>
        </w:tc>
      </w:tr>
      <w:tr w:rsidR="00F4629A" w:rsidRPr="00D4366C" w:rsidTr="00D12281">
        <w:trPr>
          <w:gridAfter w:val="1"/>
          <w:wAfter w:w="142" w:type="dxa"/>
          <w:trHeight w:val="191"/>
          <w:jc w:val="center"/>
        </w:trPr>
        <w:tc>
          <w:tcPr>
            <w:tcW w:w="9259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D21B9" w:rsidRDefault="00D12281" w:rsidP="00E1364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/>
              </w:rPr>
            </w:pPr>
            <w:r w:rsidRPr="000D21B9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/>
              </w:rPr>
              <w:t>Свята</w:t>
            </w:r>
          </w:p>
        </w:tc>
      </w:tr>
      <w:tr w:rsidR="00F4629A" w:rsidRPr="00D4366C" w:rsidTr="00D12281">
        <w:trPr>
          <w:gridAfter w:val="1"/>
          <w:wAfter w:w="142" w:type="dxa"/>
          <w:trHeight w:val="38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D21B9" w:rsidRDefault="00D933C7" w:rsidP="00E1364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D21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1</w:t>
            </w:r>
            <w:r w:rsidR="00D12281" w:rsidRPr="000D21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D21B9" w:rsidRDefault="000D21B9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D21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Свято  «Гордість і надія </w:t>
            </w:r>
            <w:proofErr w:type="spellStart"/>
            <w:r w:rsidRPr="000D21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Новоодещини</w:t>
            </w:r>
            <w:proofErr w:type="spellEnd"/>
            <w:r w:rsidRPr="000D21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»</w:t>
            </w:r>
          </w:p>
        </w:tc>
        <w:tc>
          <w:tcPr>
            <w:tcW w:w="18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D21B9" w:rsidRDefault="00756CA3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D21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Учні, педаго</w:t>
            </w:r>
            <w:r w:rsidR="00D12281" w:rsidRPr="000D21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гічні</w:t>
            </w:r>
            <w:r w:rsidRPr="000D21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працівники З</w:t>
            </w:r>
            <w:r w:rsidR="00D12281" w:rsidRPr="000D21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З</w:t>
            </w:r>
            <w:r w:rsidRPr="000D21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СО</w:t>
            </w:r>
          </w:p>
        </w:tc>
        <w:tc>
          <w:tcPr>
            <w:tcW w:w="1819" w:type="dxa"/>
            <w:gridSpan w:val="2"/>
            <w:shd w:val="clear" w:color="auto" w:fill="FFFFF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0D21B9" w:rsidRDefault="000D21B9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D21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Квітень-травень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0D21B9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0D21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 w:rsidRPr="000D21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F4629A" w:rsidRPr="00660416" w:rsidTr="00D12281">
        <w:trPr>
          <w:gridAfter w:val="1"/>
          <w:wAfter w:w="142" w:type="dxa"/>
          <w:trHeight w:val="1020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660416" w:rsidRDefault="00D933C7" w:rsidP="00E1364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66041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2</w:t>
            </w:r>
            <w:r w:rsidR="00D12281" w:rsidRPr="0066041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660416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66041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Усеукраїнський </w:t>
            </w:r>
            <w:proofErr w:type="spellStart"/>
            <w:r w:rsidRPr="0066041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радіод</w:t>
            </w:r>
            <w:r w:rsidR="00B1401B" w:rsidRPr="0066041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иктант</w:t>
            </w:r>
            <w:proofErr w:type="spellEnd"/>
            <w:r w:rsidR="00B1401B" w:rsidRPr="0066041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до Дня української писем</w:t>
            </w:r>
            <w:r w:rsidRPr="0066041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ності та мови </w:t>
            </w:r>
          </w:p>
        </w:tc>
        <w:tc>
          <w:tcPr>
            <w:tcW w:w="18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660416" w:rsidRDefault="0067337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66041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Учні, педагогічні працівники закладів освіти</w:t>
            </w:r>
          </w:p>
        </w:tc>
        <w:tc>
          <w:tcPr>
            <w:tcW w:w="1819" w:type="dxa"/>
            <w:gridSpan w:val="2"/>
            <w:shd w:val="clear" w:color="auto" w:fill="FFFFF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281" w:rsidRPr="00660416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66041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281" w:rsidRPr="00660416" w:rsidRDefault="00D12281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66041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Фомінська</w:t>
            </w:r>
            <w:proofErr w:type="spellEnd"/>
            <w:r w:rsidRPr="0066041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Н.О.</w:t>
            </w:r>
          </w:p>
        </w:tc>
      </w:tr>
      <w:tr w:rsidR="00F4629A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620" w:rsidRPr="00D933C7" w:rsidRDefault="00D933C7" w:rsidP="00E1364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933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3.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620" w:rsidRPr="00621080" w:rsidRDefault="000D21B9" w:rsidP="00BC7F00">
            <w:pPr>
              <w:spacing w:after="0" w:line="223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Свято до Дня працівника освіти</w:t>
            </w:r>
          </w:p>
        </w:tc>
        <w:tc>
          <w:tcPr>
            <w:tcW w:w="18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620" w:rsidRPr="00621080" w:rsidRDefault="00621080" w:rsidP="00BC7F00">
            <w:pPr>
              <w:spacing w:after="0" w:line="223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Учні, педагогічні працівники З</w:t>
            </w:r>
            <w:r w:rsidR="00876620" w:rsidRPr="00621080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СО</w:t>
            </w:r>
          </w:p>
        </w:tc>
        <w:tc>
          <w:tcPr>
            <w:tcW w:w="1819" w:type="dxa"/>
            <w:gridSpan w:val="2"/>
            <w:shd w:val="clear" w:color="auto" w:fill="FFFFFE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620" w:rsidRPr="000D21B9" w:rsidRDefault="000D21B9" w:rsidP="00BC7F00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D21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620" w:rsidRPr="00621080" w:rsidRDefault="00876620" w:rsidP="00BC7F00">
            <w:pPr>
              <w:spacing w:after="0" w:line="223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621080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методисти</w:t>
            </w:r>
          </w:p>
        </w:tc>
      </w:tr>
      <w:tr w:rsidR="00F4629A" w:rsidRPr="00D4366C" w:rsidTr="00D12281">
        <w:trPr>
          <w:gridAfter w:val="1"/>
          <w:wAfter w:w="142" w:type="dxa"/>
          <w:trHeight w:val="315"/>
          <w:jc w:val="center"/>
        </w:trPr>
        <w:tc>
          <w:tcPr>
            <w:tcW w:w="9259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33C7" w:rsidRPr="007D4632" w:rsidRDefault="00C27E6F" w:rsidP="00E1364F">
            <w:pPr>
              <w:spacing w:after="0" w:line="223" w:lineRule="auto"/>
              <w:textAlignment w:val="top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/>
              </w:rPr>
            </w:pPr>
            <w:r w:rsidRPr="007D4632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/>
              </w:rPr>
              <w:t xml:space="preserve">Тижні, </w:t>
            </w:r>
            <w:r w:rsidR="00D933C7" w:rsidRPr="007D4632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/>
              </w:rPr>
              <w:t>Турніри</w:t>
            </w:r>
          </w:p>
        </w:tc>
      </w:tr>
      <w:tr w:rsidR="00F4629A" w:rsidRPr="00D4366C" w:rsidTr="00023563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620" w:rsidRPr="001C16BF" w:rsidRDefault="00023563" w:rsidP="00E1364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C16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620" w:rsidRPr="007D4632" w:rsidRDefault="00876620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Усеукраїнський тиждень права</w:t>
            </w:r>
          </w:p>
        </w:tc>
        <w:tc>
          <w:tcPr>
            <w:tcW w:w="18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620" w:rsidRPr="007D4632" w:rsidRDefault="007F6893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Учителі історії та правознавс</w:t>
            </w:r>
            <w:r w:rsidR="00876620"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тва, </w:t>
            </w:r>
            <w:r w:rsidR="00876620"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учні ЗНЗ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620" w:rsidRPr="007D4632" w:rsidRDefault="00876620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Грудень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620" w:rsidRPr="007D4632" w:rsidRDefault="00876620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Сопчук</w:t>
            </w:r>
            <w:proofErr w:type="spellEnd"/>
            <w:r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С.Л.</w:t>
            </w:r>
          </w:p>
        </w:tc>
      </w:tr>
      <w:tr w:rsidR="00F4629A" w:rsidRPr="00D4366C" w:rsidTr="00023563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620" w:rsidRPr="00D933C7" w:rsidRDefault="00023563" w:rsidP="00E1364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933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620" w:rsidRPr="00621080" w:rsidRDefault="00876620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62108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Обласний тиждень астрономії</w:t>
            </w:r>
          </w:p>
        </w:tc>
        <w:tc>
          <w:tcPr>
            <w:tcW w:w="18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620" w:rsidRPr="00621080" w:rsidRDefault="00876620" w:rsidP="000D19E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62108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педагогічні працівники</w:t>
            </w:r>
            <w:r w:rsidR="000D19E2" w:rsidRPr="0062108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,  учні З</w:t>
            </w:r>
            <w:r w:rsidRPr="0062108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З</w:t>
            </w:r>
            <w:r w:rsidR="000D19E2" w:rsidRPr="0062108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СО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620" w:rsidRPr="00621080" w:rsidRDefault="00621080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62108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 квітень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620" w:rsidRPr="00621080" w:rsidRDefault="00876620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62108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 w:rsidRPr="0062108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F4629A" w:rsidRPr="00D4366C" w:rsidTr="00023563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620" w:rsidRPr="00D933C7" w:rsidRDefault="00023563" w:rsidP="00E1364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933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3</w:t>
            </w:r>
            <w:r w:rsidR="00D933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620" w:rsidRPr="000D21B9" w:rsidRDefault="00876620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D21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Дні науки в МОІППО</w:t>
            </w:r>
          </w:p>
        </w:tc>
        <w:tc>
          <w:tcPr>
            <w:tcW w:w="18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620" w:rsidRPr="000D21B9" w:rsidRDefault="00876620" w:rsidP="000D19E2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D21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педагогічні працівники 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620" w:rsidRPr="000D21B9" w:rsidRDefault="000D21B9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D21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жовтень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620" w:rsidRPr="000D21B9" w:rsidRDefault="000D21B9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D21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D21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 w:rsidRPr="000D21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0D19E2" w:rsidRPr="00D4366C" w:rsidTr="00023563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D19E2" w:rsidRPr="00D933C7" w:rsidRDefault="00D933C7" w:rsidP="00E1364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D933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4.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D19E2" w:rsidRPr="000D21B9" w:rsidRDefault="000D19E2" w:rsidP="000D21B9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D21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Виїзний лекторій </w:t>
            </w:r>
          </w:p>
        </w:tc>
        <w:tc>
          <w:tcPr>
            <w:tcW w:w="18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19E2" w:rsidRPr="000D21B9" w:rsidRDefault="000D19E2" w:rsidP="00CA4B09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D21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педагогічні працівники,  учні ЗЗСО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19E2" w:rsidRPr="000D21B9" w:rsidRDefault="000D19E2" w:rsidP="00CA4B09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D21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травень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D19E2" w:rsidRPr="000D21B9" w:rsidRDefault="000D19E2" w:rsidP="00CA4B09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0D21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 w:rsidRPr="000D21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0D19E2" w:rsidRPr="00D4366C" w:rsidTr="00023563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D19E2" w:rsidRPr="001C16BF" w:rsidRDefault="00D933C7" w:rsidP="00E1364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5.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D19E2" w:rsidRPr="007D4632" w:rsidRDefault="000D19E2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Турнір юних істориків</w:t>
            </w:r>
          </w:p>
        </w:tc>
        <w:tc>
          <w:tcPr>
            <w:tcW w:w="18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19E2" w:rsidRPr="007D4632" w:rsidRDefault="000D19E2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учні, учителі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19E2" w:rsidRPr="007D4632" w:rsidRDefault="000D19E2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19E2" w:rsidRPr="007D4632" w:rsidRDefault="000D19E2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Сопчук</w:t>
            </w:r>
            <w:proofErr w:type="spellEnd"/>
            <w:r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С.Л.</w:t>
            </w:r>
          </w:p>
        </w:tc>
      </w:tr>
      <w:tr w:rsidR="000D19E2" w:rsidRPr="00D4366C" w:rsidTr="00023563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D19E2" w:rsidRPr="001C16BF" w:rsidRDefault="00D933C7" w:rsidP="00E1364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6.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D19E2" w:rsidRPr="007D4632" w:rsidRDefault="000D19E2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Турнір юних правознавців</w:t>
            </w:r>
          </w:p>
        </w:tc>
        <w:tc>
          <w:tcPr>
            <w:tcW w:w="186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19E2" w:rsidRPr="007D4632" w:rsidRDefault="000D19E2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учні, учителі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19E2" w:rsidRPr="007D4632" w:rsidRDefault="000D19E2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19E2" w:rsidRPr="007D4632" w:rsidRDefault="000D19E2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Сопчук</w:t>
            </w:r>
            <w:proofErr w:type="spellEnd"/>
            <w:r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С.Л.</w:t>
            </w:r>
          </w:p>
        </w:tc>
      </w:tr>
      <w:tr w:rsidR="000D19E2" w:rsidRPr="00D4366C" w:rsidTr="00023563">
        <w:trPr>
          <w:gridAfter w:val="1"/>
          <w:wAfter w:w="142" w:type="dxa"/>
          <w:trHeight w:val="315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D19E2" w:rsidRPr="001C16BF" w:rsidRDefault="00D933C7" w:rsidP="00E1364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7.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D19E2" w:rsidRPr="007D4632" w:rsidRDefault="000D19E2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Турнір юних географів</w:t>
            </w:r>
          </w:p>
        </w:tc>
        <w:tc>
          <w:tcPr>
            <w:tcW w:w="18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19E2" w:rsidRPr="007D4632" w:rsidRDefault="000D19E2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учні, учителі</w:t>
            </w:r>
          </w:p>
        </w:tc>
        <w:tc>
          <w:tcPr>
            <w:tcW w:w="18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19E2" w:rsidRPr="007D4632" w:rsidRDefault="000D19E2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19E2" w:rsidRPr="007D4632" w:rsidRDefault="000D19E2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Сопчук</w:t>
            </w:r>
            <w:proofErr w:type="spellEnd"/>
            <w:r w:rsidRPr="007D46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С.Л.</w:t>
            </w:r>
          </w:p>
        </w:tc>
      </w:tr>
      <w:tr w:rsidR="00F53251" w:rsidRPr="00D4366C" w:rsidTr="00D12281">
        <w:trPr>
          <w:gridAfter w:val="1"/>
          <w:wAfter w:w="142" w:type="dxa"/>
          <w:jc w:val="center"/>
        </w:trPr>
        <w:tc>
          <w:tcPr>
            <w:tcW w:w="6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53251" w:rsidRPr="00101C09" w:rsidRDefault="000D21B9" w:rsidP="00E1364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8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1C09" w:rsidRPr="00101C09" w:rsidRDefault="00101C09" w:rsidP="00101C09">
            <w:pPr>
              <w:spacing w:after="0" w:line="223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101C09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Обласний тиждень </w:t>
            </w:r>
          </w:p>
          <w:p w:rsidR="00101C09" w:rsidRPr="00101C09" w:rsidRDefault="00101C09" w:rsidP="00101C09">
            <w:pPr>
              <w:spacing w:after="0" w:line="223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101C09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здоров'я «Рух  - шлях </w:t>
            </w:r>
          </w:p>
          <w:p w:rsidR="00F53251" w:rsidRPr="00101C09" w:rsidRDefault="00101C09" w:rsidP="00101C09">
            <w:pPr>
              <w:spacing w:after="0" w:line="223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101C09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до здорової нації»</w:t>
            </w:r>
          </w:p>
        </w:tc>
        <w:tc>
          <w:tcPr>
            <w:tcW w:w="186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53251" w:rsidRPr="00101C09" w:rsidRDefault="00101C09" w:rsidP="00101C09">
            <w:pPr>
              <w:spacing w:after="0" w:line="223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101C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учні, учителі</w:t>
            </w:r>
          </w:p>
        </w:tc>
        <w:tc>
          <w:tcPr>
            <w:tcW w:w="1819" w:type="dxa"/>
            <w:gridSpan w:val="2"/>
            <w:shd w:val="clear" w:color="auto" w:fill="FFFFFE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7941" w:rsidRPr="00101C09" w:rsidRDefault="00101C09" w:rsidP="00BC7F00">
            <w:pPr>
              <w:spacing w:after="0" w:line="223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53251" w:rsidRPr="00101C09" w:rsidRDefault="00101C09" w:rsidP="00E1364F">
            <w:pPr>
              <w:spacing w:after="0" w:line="223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Миндрул О.П.</w:t>
            </w:r>
          </w:p>
        </w:tc>
      </w:tr>
      <w:tr w:rsidR="00F53251" w:rsidRPr="00F4629A" w:rsidTr="007D4632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5" w:type="dxa"/>
        </w:trPr>
        <w:tc>
          <w:tcPr>
            <w:tcW w:w="567" w:type="dxa"/>
          </w:tcPr>
          <w:p w:rsidR="00F53251" w:rsidRPr="00481C9D" w:rsidRDefault="000D21B9" w:rsidP="00702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9</w:t>
            </w:r>
          </w:p>
        </w:tc>
        <w:tc>
          <w:tcPr>
            <w:tcW w:w="2694" w:type="dxa"/>
          </w:tcPr>
          <w:p w:rsidR="00F53251" w:rsidRPr="00481C9D" w:rsidRDefault="00481C9D" w:rsidP="0070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районні Спортивні ігри</w:t>
            </w:r>
          </w:p>
        </w:tc>
        <w:tc>
          <w:tcPr>
            <w:tcW w:w="1842" w:type="dxa"/>
          </w:tcPr>
          <w:p w:rsidR="00F53251" w:rsidRPr="00481C9D" w:rsidRDefault="00F53251" w:rsidP="00702349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481C9D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138" w:type="dxa"/>
            <w:gridSpan w:val="2"/>
          </w:tcPr>
          <w:p w:rsidR="00F53251" w:rsidRPr="00481C9D" w:rsidRDefault="00F53251" w:rsidP="00702349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481C9D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Вчителі, учні</w:t>
            </w:r>
          </w:p>
        </w:tc>
        <w:tc>
          <w:tcPr>
            <w:tcW w:w="1464" w:type="dxa"/>
            <w:gridSpan w:val="2"/>
          </w:tcPr>
          <w:p w:rsidR="00F53251" w:rsidRPr="00481C9D" w:rsidRDefault="00481C9D" w:rsidP="00702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З</w:t>
            </w:r>
            <w:r w:rsidR="00F53251" w:rsidRPr="00481C9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СО</w:t>
            </w:r>
            <w:r w:rsidR="00F53251" w:rsidRPr="00481C9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, стадіон</w:t>
            </w:r>
          </w:p>
        </w:tc>
        <w:tc>
          <w:tcPr>
            <w:tcW w:w="1651" w:type="dxa"/>
            <w:gridSpan w:val="2"/>
          </w:tcPr>
          <w:p w:rsidR="00F53251" w:rsidRPr="00481C9D" w:rsidRDefault="00F53251" w:rsidP="00702349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481C9D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Миндрул О.П.</w:t>
            </w:r>
          </w:p>
        </w:tc>
      </w:tr>
      <w:tr w:rsidR="00481C9D" w:rsidRPr="00F4629A" w:rsidTr="007D4632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5" w:type="dxa"/>
        </w:trPr>
        <w:tc>
          <w:tcPr>
            <w:tcW w:w="567" w:type="dxa"/>
          </w:tcPr>
          <w:p w:rsidR="00481C9D" w:rsidRPr="00481C9D" w:rsidRDefault="000D21B9" w:rsidP="00702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4" w:type="dxa"/>
          </w:tcPr>
          <w:p w:rsidR="00481C9D" w:rsidRPr="00481C9D" w:rsidRDefault="00481C9D" w:rsidP="0070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11-та  </w:t>
            </w:r>
            <w:r w:rsidRPr="00253F74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районна Спартакіада "Олімпійські надії" – 1-4класи</w:t>
            </w:r>
          </w:p>
        </w:tc>
        <w:tc>
          <w:tcPr>
            <w:tcW w:w="1842" w:type="dxa"/>
          </w:tcPr>
          <w:p w:rsidR="00481C9D" w:rsidRPr="00481C9D" w:rsidRDefault="00481C9D" w:rsidP="00481C9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481C9D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138" w:type="dxa"/>
            <w:gridSpan w:val="2"/>
          </w:tcPr>
          <w:p w:rsidR="00481C9D" w:rsidRPr="00481C9D" w:rsidRDefault="00481C9D" w:rsidP="00481C9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481C9D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Вчителі, учні</w:t>
            </w:r>
          </w:p>
        </w:tc>
        <w:tc>
          <w:tcPr>
            <w:tcW w:w="1464" w:type="dxa"/>
            <w:gridSpan w:val="2"/>
          </w:tcPr>
          <w:p w:rsidR="00481C9D" w:rsidRPr="00481C9D" w:rsidRDefault="00481C9D" w:rsidP="00481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З</w:t>
            </w:r>
            <w:r w:rsidRPr="00481C9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СО</w:t>
            </w:r>
            <w:r w:rsidRPr="00481C9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, стадіон</w:t>
            </w:r>
          </w:p>
        </w:tc>
        <w:tc>
          <w:tcPr>
            <w:tcW w:w="1651" w:type="dxa"/>
            <w:gridSpan w:val="2"/>
          </w:tcPr>
          <w:p w:rsidR="00481C9D" w:rsidRPr="00481C9D" w:rsidRDefault="00481C9D" w:rsidP="00481C9D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481C9D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Миндрул О.П.</w:t>
            </w:r>
          </w:p>
        </w:tc>
      </w:tr>
      <w:tr w:rsidR="00D57518" w:rsidRPr="00F4629A" w:rsidTr="007D4632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5" w:type="dxa"/>
        </w:trPr>
        <w:tc>
          <w:tcPr>
            <w:tcW w:w="567" w:type="dxa"/>
          </w:tcPr>
          <w:p w:rsidR="00D57518" w:rsidRPr="00481C9D" w:rsidRDefault="000D21B9" w:rsidP="00702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4" w:type="dxa"/>
          </w:tcPr>
          <w:p w:rsidR="00D57518" w:rsidRDefault="00D57518" w:rsidP="00702349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ІІІ районна Спартакіада допризовної молоді</w:t>
            </w:r>
          </w:p>
        </w:tc>
        <w:tc>
          <w:tcPr>
            <w:tcW w:w="1842" w:type="dxa"/>
          </w:tcPr>
          <w:p w:rsidR="00D57518" w:rsidRPr="00481C9D" w:rsidRDefault="00D57518" w:rsidP="000F5556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481C9D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138" w:type="dxa"/>
            <w:gridSpan w:val="2"/>
          </w:tcPr>
          <w:p w:rsidR="00D57518" w:rsidRPr="00481C9D" w:rsidRDefault="00D57518" w:rsidP="000F5556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481C9D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Вчителі, учні</w:t>
            </w:r>
          </w:p>
        </w:tc>
        <w:tc>
          <w:tcPr>
            <w:tcW w:w="1464" w:type="dxa"/>
            <w:gridSpan w:val="2"/>
          </w:tcPr>
          <w:p w:rsidR="00D57518" w:rsidRPr="00481C9D" w:rsidRDefault="00D57518" w:rsidP="000F55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З</w:t>
            </w:r>
            <w:r w:rsidRPr="00481C9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СО</w:t>
            </w:r>
            <w:r w:rsidRPr="00481C9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, стадіон</w:t>
            </w:r>
          </w:p>
        </w:tc>
        <w:tc>
          <w:tcPr>
            <w:tcW w:w="1651" w:type="dxa"/>
            <w:gridSpan w:val="2"/>
          </w:tcPr>
          <w:p w:rsidR="00D57518" w:rsidRPr="00481C9D" w:rsidRDefault="00D57518" w:rsidP="000F5556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481C9D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Миндрул О.П.</w:t>
            </w:r>
          </w:p>
        </w:tc>
      </w:tr>
      <w:tr w:rsidR="00D57518" w:rsidRPr="00F4629A" w:rsidTr="007D4632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5" w:type="dxa"/>
        </w:trPr>
        <w:tc>
          <w:tcPr>
            <w:tcW w:w="567" w:type="dxa"/>
          </w:tcPr>
          <w:p w:rsidR="00D57518" w:rsidRPr="00481C9D" w:rsidRDefault="000D21B9" w:rsidP="00702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12</w:t>
            </w:r>
          </w:p>
        </w:tc>
        <w:tc>
          <w:tcPr>
            <w:tcW w:w="2694" w:type="dxa"/>
          </w:tcPr>
          <w:p w:rsidR="00D57518" w:rsidRPr="00D57518" w:rsidRDefault="00D57518" w:rsidP="00702349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районна Спартакіада працівників освіти</w:t>
            </w:r>
          </w:p>
        </w:tc>
        <w:tc>
          <w:tcPr>
            <w:tcW w:w="1842" w:type="dxa"/>
          </w:tcPr>
          <w:p w:rsidR="00D57518" w:rsidRPr="00481C9D" w:rsidRDefault="00D57518" w:rsidP="000F5556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481C9D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138" w:type="dxa"/>
            <w:gridSpan w:val="2"/>
          </w:tcPr>
          <w:p w:rsidR="00D57518" w:rsidRPr="00481C9D" w:rsidRDefault="00D57518" w:rsidP="000F5556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481C9D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64" w:type="dxa"/>
            <w:gridSpan w:val="2"/>
          </w:tcPr>
          <w:p w:rsidR="00D57518" w:rsidRDefault="00D57518" w:rsidP="000F55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З</w:t>
            </w:r>
            <w:r w:rsidRPr="00481C9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СО</w:t>
            </w:r>
            <w:r w:rsidRPr="00481C9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, стадіон</w:t>
            </w:r>
          </w:p>
        </w:tc>
        <w:tc>
          <w:tcPr>
            <w:tcW w:w="1651" w:type="dxa"/>
            <w:gridSpan w:val="2"/>
          </w:tcPr>
          <w:p w:rsidR="00D57518" w:rsidRPr="00481C9D" w:rsidRDefault="00D57518" w:rsidP="000F5556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481C9D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Миндрул О.П.</w:t>
            </w:r>
            <w:r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, Погоріла О.Г.</w:t>
            </w:r>
          </w:p>
        </w:tc>
      </w:tr>
      <w:tr w:rsidR="00D57518" w:rsidRPr="00F4629A" w:rsidTr="007D4632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5" w:type="dxa"/>
        </w:trPr>
        <w:tc>
          <w:tcPr>
            <w:tcW w:w="567" w:type="dxa"/>
          </w:tcPr>
          <w:p w:rsidR="00D57518" w:rsidRPr="001C16BF" w:rsidRDefault="000D21B9" w:rsidP="00702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13</w:t>
            </w:r>
          </w:p>
        </w:tc>
        <w:tc>
          <w:tcPr>
            <w:tcW w:w="2694" w:type="dxa"/>
          </w:tcPr>
          <w:p w:rsidR="00D57518" w:rsidRPr="007D4632" w:rsidRDefault="00D57518" w:rsidP="0070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46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Районне тестування учнів у територіальне відділення МАН</w:t>
            </w:r>
          </w:p>
        </w:tc>
        <w:tc>
          <w:tcPr>
            <w:tcW w:w="1842" w:type="dxa"/>
          </w:tcPr>
          <w:p w:rsidR="00D57518" w:rsidRPr="007D4632" w:rsidRDefault="00D57518" w:rsidP="0070234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7D4632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138" w:type="dxa"/>
            <w:gridSpan w:val="2"/>
          </w:tcPr>
          <w:p w:rsidR="00D57518" w:rsidRPr="007D4632" w:rsidRDefault="00D57518" w:rsidP="00AC318F">
            <w:pP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7D4632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Вчителі, учні</w:t>
            </w:r>
          </w:p>
        </w:tc>
        <w:tc>
          <w:tcPr>
            <w:tcW w:w="1464" w:type="dxa"/>
            <w:gridSpan w:val="2"/>
          </w:tcPr>
          <w:p w:rsidR="00D57518" w:rsidRPr="007D4632" w:rsidRDefault="00D57518" w:rsidP="00702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D4632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Відділ освіти</w:t>
            </w:r>
          </w:p>
        </w:tc>
        <w:tc>
          <w:tcPr>
            <w:tcW w:w="1651" w:type="dxa"/>
            <w:gridSpan w:val="2"/>
          </w:tcPr>
          <w:p w:rsidR="00D57518" w:rsidRPr="007D4632" w:rsidRDefault="00D57518" w:rsidP="00702349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proofErr w:type="spellStart"/>
            <w:r w:rsidRPr="007D4632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Сопчук</w:t>
            </w:r>
            <w:proofErr w:type="spellEnd"/>
            <w:r w:rsidRPr="007D4632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С.Л.</w:t>
            </w:r>
          </w:p>
        </w:tc>
      </w:tr>
      <w:tr w:rsidR="00D57518" w:rsidRPr="00F4629A" w:rsidTr="007D4632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5" w:type="dxa"/>
        </w:trPr>
        <w:tc>
          <w:tcPr>
            <w:tcW w:w="567" w:type="dxa"/>
          </w:tcPr>
          <w:p w:rsidR="00D57518" w:rsidRPr="001C16BF" w:rsidRDefault="000D21B9" w:rsidP="00702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14</w:t>
            </w:r>
          </w:p>
        </w:tc>
        <w:tc>
          <w:tcPr>
            <w:tcW w:w="2694" w:type="dxa"/>
          </w:tcPr>
          <w:p w:rsidR="00D57518" w:rsidRPr="007D4632" w:rsidRDefault="00D57518" w:rsidP="0070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46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Районний військово-патріотичний фестиваль «Ми-нащадки славних козаків»</w:t>
            </w:r>
          </w:p>
        </w:tc>
        <w:tc>
          <w:tcPr>
            <w:tcW w:w="1842" w:type="dxa"/>
          </w:tcPr>
          <w:p w:rsidR="00D57518" w:rsidRPr="007D4632" w:rsidRDefault="00D57518" w:rsidP="00702349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7D4632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138" w:type="dxa"/>
            <w:gridSpan w:val="2"/>
          </w:tcPr>
          <w:p w:rsidR="00D57518" w:rsidRPr="007D4632" w:rsidRDefault="00D57518" w:rsidP="00702349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7D4632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Вчителі, учні</w:t>
            </w:r>
          </w:p>
        </w:tc>
        <w:tc>
          <w:tcPr>
            <w:tcW w:w="1464" w:type="dxa"/>
            <w:gridSpan w:val="2"/>
          </w:tcPr>
          <w:p w:rsidR="00D57518" w:rsidRPr="007D4632" w:rsidRDefault="00D57518" w:rsidP="00702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D4632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ЗНЗ, районний стадіон</w:t>
            </w:r>
          </w:p>
        </w:tc>
        <w:tc>
          <w:tcPr>
            <w:tcW w:w="1651" w:type="dxa"/>
            <w:gridSpan w:val="2"/>
          </w:tcPr>
          <w:p w:rsidR="00D57518" w:rsidRPr="007D4632" w:rsidRDefault="00D57518" w:rsidP="00702349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proofErr w:type="spellStart"/>
            <w:r w:rsidRPr="007D4632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Сопчук</w:t>
            </w:r>
            <w:proofErr w:type="spellEnd"/>
            <w:r w:rsidRPr="007D4632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С.Л., Миндрул О.П.</w:t>
            </w:r>
          </w:p>
        </w:tc>
      </w:tr>
    </w:tbl>
    <w:p w:rsidR="00E47C3A" w:rsidRPr="00E47C3A" w:rsidRDefault="00E47C3A" w:rsidP="00E47C3A">
      <w:pPr>
        <w:keepNext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i/>
          <w:iCs/>
          <w:sz w:val="24"/>
          <w:szCs w:val="24"/>
          <w:lang w:eastAsia="en-US"/>
        </w:rPr>
      </w:pPr>
      <w:r w:rsidRPr="00E47C3A">
        <w:rPr>
          <w:rFonts w:ascii="Times New Roman CYR" w:eastAsia="Calibri" w:hAnsi="Times New Roman CYR" w:cs="Times New Roman CYR"/>
          <w:b/>
          <w:i/>
          <w:iCs/>
          <w:sz w:val="24"/>
          <w:szCs w:val="24"/>
          <w:lang w:eastAsia="en-US"/>
        </w:rPr>
        <w:t>КАЛЕНДАР</w:t>
      </w:r>
    </w:p>
    <w:p w:rsidR="00E47C3A" w:rsidRPr="00E47C3A" w:rsidRDefault="00E47C3A" w:rsidP="00E47C3A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i/>
          <w:iCs/>
          <w:sz w:val="24"/>
          <w:szCs w:val="24"/>
          <w:lang w:eastAsia="en-US"/>
        </w:rPr>
      </w:pPr>
      <w:r w:rsidRPr="00E47C3A">
        <w:rPr>
          <w:rFonts w:ascii="Times New Roman CYR" w:eastAsia="Calibri" w:hAnsi="Times New Roman CYR" w:cs="Times New Roman CYR"/>
          <w:b/>
          <w:i/>
          <w:iCs/>
          <w:sz w:val="24"/>
          <w:szCs w:val="24"/>
          <w:lang w:eastAsia="en-US"/>
        </w:rPr>
        <w:t>СПОРТИВНО-МАСОВИХ  ЗАХОДІВ ЗАКЛАДІВ ЗАГАЛЬНОЇ СЕРЕДНЬОЇ ОСВІТИ</w:t>
      </w:r>
    </w:p>
    <w:p w:rsidR="00E47C3A" w:rsidRPr="00E47C3A" w:rsidRDefault="00E47C3A" w:rsidP="00E47C3A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i/>
          <w:iCs/>
          <w:sz w:val="24"/>
          <w:szCs w:val="24"/>
          <w:lang w:eastAsia="en-US"/>
        </w:rPr>
      </w:pPr>
      <w:r w:rsidRPr="00E47C3A">
        <w:rPr>
          <w:rFonts w:ascii="Times New Roman CYR" w:eastAsia="Calibri" w:hAnsi="Times New Roman CYR" w:cs="Times New Roman CYR"/>
          <w:b/>
          <w:i/>
          <w:iCs/>
          <w:sz w:val="24"/>
          <w:szCs w:val="24"/>
          <w:lang w:eastAsia="en-US"/>
        </w:rPr>
        <w:t>НОВООДЕСЬКОГО РАЙОНУ</w:t>
      </w:r>
    </w:p>
    <w:p w:rsidR="00E47C3A" w:rsidRPr="00E47C3A" w:rsidRDefault="00E47C3A" w:rsidP="00E47C3A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i/>
          <w:iCs/>
          <w:sz w:val="24"/>
          <w:szCs w:val="24"/>
          <w:lang w:eastAsia="en-US"/>
        </w:rPr>
      </w:pPr>
      <w:r w:rsidRPr="00E47C3A">
        <w:rPr>
          <w:rFonts w:ascii="Times New Roman CYR" w:eastAsia="Calibri" w:hAnsi="Times New Roman CYR" w:cs="Times New Roman CYR"/>
          <w:b/>
          <w:i/>
          <w:iCs/>
          <w:sz w:val="24"/>
          <w:szCs w:val="24"/>
          <w:lang w:eastAsia="en-US"/>
        </w:rPr>
        <w:t xml:space="preserve">на 2019 </w:t>
      </w:r>
      <w:proofErr w:type="spellStart"/>
      <w:r w:rsidRPr="00E47C3A">
        <w:rPr>
          <w:rFonts w:ascii="Times New Roman CYR" w:eastAsia="Calibri" w:hAnsi="Times New Roman CYR" w:cs="Times New Roman CYR"/>
          <w:b/>
          <w:i/>
          <w:iCs/>
          <w:sz w:val="24"/>
          <w:szCs w:val="24"/>
          <w:lang w:eastAsia="en-US"/>
        </w:rPr>
        <w:t>рік</w:t>
      </w:r>
      <w:proofErr w:type="spellEnd"/>
    </w:p>
    <w:tbl>
      <w:tblPr>
        <w:tblpPr w:leftFromText="180" w:rightFromText="180" w:vertAnchor="text" w:horzAnchor="page" w:tblpX="291" w:tblpY="130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4659"/>
        <w:gridCol w:w="1418"/>
        <w:gridCol w:w="1417"/>
        <w:gridCol w:w="1418"/>
        <w:gridCol w:w="1559"/>
      </w:tblGrid>
      <w:tr w:rsidR="00E47C3A" w:rsidRPr="00E47C3A" w:rsidTr="00E47C3A">
        <w:trPr>
          <w:trHeight w:val="249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tabs>
                <w:tab w:val="left" w:pos="720"/>
              </w:tabs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№ з/п</w:t>
            </w: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Назва</w:t>
            </w:r>
            <w:proofErr w:type="spellEnd"/>
            <w:r w:rsidRPr="00E47C3A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 xml:space="preserve"> заходу</w:t>
            </w:r>
          </w:p>
        </w:tc>
        <w:tc>
          <w:tcPr>
            <w:tcW w:w="1418" w:type="dxa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Термін</w:t>
            </w:r>
            <w:proofErr w:type="spellEnd"/>
            <w:r w:rsidRPr="00E47C3A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проведення</w:t>
            </w:r>
            <w:proofErr w:type="spellEnd"/>
          </w:p>
        </w:tc>
        <w:tc>
          <w:tcPr>
            <w:tcW w:w="1417" w:type="dxa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Місце</w:t>
            </w:r>
            <w:proofErr w:type="spellEnd"/>
            <w:r w:rsidRPr="00E47C3A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проведення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Учасники</w:t>
            </w:r>
            <w:proofErr w:type="spellEnd"/>
            <w:r w:rsidRPr="00E47C3A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 xml:space="preserve"> заходу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 xml:space="preserve">Склад </w:t>
            </w:r>
            <w:proofErr w:type="spellStart"/>
            <w:r w:rsidRPr="00E47C3A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команди</w:t>
            </w:r>
            <w:proofErr w:type="spellEnd"/>
          </w:p>
        </w:tc>
      </w:tr>
      <w:tr w:rsidR="00E47C3A" w:rsidRPr="00E47C3A" w:rsidTr="00E47C3A">
        <w:trPr>
          <w:trHeight w:val="249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Кубок  з баскетболу (юнаки)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03.01.2019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ЗОШ №2, РДЮСШ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2001-2007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10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учнів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+ 1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</w:tc>
      </w:tr>
      <w:tr w:rsidR="00E47C3A" w:rsidRPr="00E47C3A" w:rsidTr="00E47C3A">
        <w:trPr>
          <w:trHeight w:val="249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Кубок  з баскетболу (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дівчата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)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04.01.2019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ЗОШ №2, РДЮСШ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2001-2007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10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учнів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+ 1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</w:tc>
      </w:tr>
      <w:tr w:rsidR="00E47C3A" w:rsidRPr="00E47C3A" w:rsidTr="00E47C3A">
        <w:trPr>
          <w:trHeight w:val="2083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Х</w:t>
            </w:r>
            <w:r w:rsidRPr="00E47C3A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V</w:t>
            </w: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ІІ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районні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спортивні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ігри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школярів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: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зональні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волейбол (юнаки)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16.01.2019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ЗОШ №2, РДЮСШ,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Себинська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ЗОШ,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Новоінгульська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ЗОШ,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Підлісненська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ЗОШ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2001-2007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12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учнів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+ 1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</w:tc>
      </w:tr>
      <w:tr w:rsidR="00E47C3A" w:rsidRPr="00E47C3A" w:rsidTr="00E47C3A">
        <w:trPr>
          <w:trHeight w:val="2173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Х</w:t>
            </w:r>
            <w:r w:rsidRPr="00E47C3A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V</w:t>
            </w: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ІІ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районні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спортивні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ігри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школярів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: -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зональні</w:t>
            </w:r>
            <w:proofErr w:type="spellEnd"/>
          </w:p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волейбол (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дівчата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)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16.01.2019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ЗОШ №2, РДЮСШ,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Себинська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ЗОШ,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Новоінгульська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ЗОШ,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Підлісненська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ЗОШ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2001-2007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12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учнів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+ 1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</w:tc>
      </w:tr>
      <w:tr w:rsidR="00E47C3A" w:rsidRPr="00E47C3A" w:rsidTr="00E47C3A">
        <w:trPr>
          <w:trHeight w:val="704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Х</w:t>
            </w:r>
            <w:r w:rsidRPr="00E47C3A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V</w:t>
            </w: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ІІ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районні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спортивні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ігри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школярів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: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фінальні</w:t>
            </w:r>
            <w:proofErr w:type="spellEnd"/>
          </w:p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волейбол (юнаки)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23.01.2019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ЗОШ № 2, РДЮСШ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2001-2007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12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учнів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+ 1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</w:tc>
      </w:tr>
      <w:tr w:rsidR="00E47C3A" w:rsidRPr="00E47C3A" w:rsidTr="00E47C3A">
        <w:trPr>
          <w:trHeight w:val="745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Х</w:t>
            </w:r>
            <w:r w:rsidRPr="00E47C3A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V</w:t>
            </w: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ІІ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районні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спортивні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ігри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школярів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: -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фінальні</w:t>
            </w:r>
            <w:proofErr w:type="spellEnd"/>
          </w:p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волейбол (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дівчата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)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26.01.2019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ЗОШ №2, РДЮСШ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2001-2007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12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учнів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+ 1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</w:tc>
      </w:tr>
      <w:tr w:rsidR="00E47C3A" w:rsidRPr="00E47C3A" w:rsidTr="00E47C3A">
        <w:trPr>
          <w:trHeight w:val="249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Кубок  з волейболу (юнаки,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дівчата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)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За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призначенням</w:t>
            </w:r>
            <w:proofErr w:type="spellEnd"/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За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призначенням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2001-2007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12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учнів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+ 1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</w:tc>
      </w:tr>
      <w:tr w:rsidR="00E47C3A" w:rsidRPr="00E47C3A" w:rsidTr="00E47C3A">
        <w:trPr>
          <w:trHeight w:val="249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Районні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змагання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військово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-прикладного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п’ятиборства</w:t>
            </w:r>
            <w:proofErr w:type="spellEnd"/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20.02.2019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ЗОШ №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2001-2006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5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юнаків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+ 1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</w:tc>
      </w:tr>
      <w:tr w:rsidR="00E47C3A" w:rsidRPr="00E47C3A" w:rsidTr="00E47C3A">
        <w:trPr>
          <w:trHeight w:val="249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ind w:left="-70" w:right="-7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Х</w:t>
            </w:r>
            <w:r w:rsidRPr="00E47C3A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V</w:t>
            </w: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ІІ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районні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спортивні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ігри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школярів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: </w:t>
            </w:r>
          </w:p>
          <w:p w:rsidR="00E47C3A" w:rsidRPr="00E47C3A" w:rsidRDefault="00E47C3A" w:rsidP="00E47C3A">
            <w:pPr>
              <w:autoSpaceDE w:val="0"/>
              <w:autoSpaceDN w:val="0"/>
              <w:adjustRightInd w:val="0"/>
              <w:ind w:left="-70" w:right="-7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ab/>
            </w: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ab/>
              <w:t xml:space="preserve">- баскетбол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фінал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(юнаки)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23.02.2019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ЗОШ №2, РДЮСШ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2001-2007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10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учнів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+ 1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</w:tc>
      </w:tr>
      <w:tr w:rsidR="00E47C3A" w:rsidRPr="00E47C3A" w:rsidTr="00E47C3A">
        <w:trPr>
          <w:trHeight w:val="249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Х</w:t>
            </w:r>
            <w:r w:rsidRPr="00E47C3A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V</w:t>
            </w: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ІІ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районні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спортивні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ігри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школярів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:</w:t>
            </w:r>
          </w:p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ab/>
              <w:t xml:space="preserve">- баскетбол 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фінал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(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дівчата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)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27.02.2019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ЗОШ №2, РДЮСШ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2001-2007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10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учнів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+ 1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</w:tc>
      </w:tr>
      <w:tr w:rsidR="00E47C3A" w:rsidRPr="00E47C3A" w:rsidTr="00E47C3A">
        <w:trPr>
          <w:trHeight w:val="249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Кубок з баскетболу (юнаки,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дівчата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)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За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призначенням</w:t>
            </w:r>
            <w:proofErr w:type="spellEnd"/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За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призначенням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2001-2007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10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учнів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+ 1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</w:tc>
      </w:tr>
      <w:tr w:rsidR="00E47C3A" w:rsidRPr="00E47C3A" w:rsidTr="00E47C3A">
        <w:trPr>
          <w:trHeight w:val="302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Змагання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стрільби</w:t>
            </w:r>
            <w:proofErr w:type="spellEnd"/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13</w:t>
            </w:r>
            <w:r w:rsidRPr="00E47C3A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.03.201</w:t>
            </w: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ЗОШ №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5-11кл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2 юнака, 2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дівчини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+ 1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</w:tc>
      </w:tr>
      <w:tr w:rsidR="00E47C3A" w:rsidRPr="00E47C3A" w:rsidTr="00E47C3A">
        <w:trPr>
          <w:trHeight w:val="273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val="uk-UA"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11-та 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районна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Спартакіада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"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Олімпійські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надії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" – 1-4класи:</w:t>
            </w:r>
          </w:p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val="uk-UA"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Шахи;</w:t>
            </w:r>
          </w:p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Теніс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настільний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;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25.03.2019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ind w:left="720" w:hanging="36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  ЗОШ №1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Збірна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школи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Шахи: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хлопець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,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дівчина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та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Н.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теніс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: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хлопець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,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дівчина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та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</w:tc>
      </w:tr>
      <w:tr w:rsidR="00E47C3A" w:rsidRPr="00E47C3A" w:rsidTr="00E47C3A">
        <w:trPr>
          <w:trHeight w:val="156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14-та 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Районна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спартакіада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працівників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ЗЗСО: - з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шахів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27.03.2019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ЗОШ №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Збірні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ЗЗСО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чоловік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та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жінка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від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закладу</w:t>
            </w:r>
          </w:p>
        </w:tc>
      </w:tr>
      <w:tr w:rsidR="00E47C3A" w:rsidRPr="00E47C3A" w:rsidTr="00E47C3A">
        <w:trPr>
          <w:trHeight w:val="693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14-та 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Районна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спартакіада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працівників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ЗЗСО: - з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наст.тенісу</w:t>
            </w:r>
            <w:proofErr w:type="spellEnd"/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27.03.2019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ЗОШ №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Збірні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ЗЗСО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чоловік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та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жінка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від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закладу</w:t>
            </w:r>
          </w:p>
        </w:tc>
      </w:tr>
      <w:tr w:rsidR="00E47C3A" w:rsidRPr="00E47C3A" w:rsidTr="00E47C3A">
        <w:trPr>
          <w:trHeight w:val="693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ind w:left="-70" w:right="-7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14-та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Районна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спартакіада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працівників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ЗЗСО: - з волейболу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29.03.2019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ЗОШ № 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Збірні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ЗЗСО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4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чоловіка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, 4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жінки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від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закладу</w:t>
            </w:r>
          </w:p>
        </w:tc>
      </w:tr>
      <w:tr w:rsidR="00E47C3A" w:rsidRPr="00E47C3A" w:rsidTr="00E47C3A">
        <w:trPr>
          <w:trHeight w:val="693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11-та 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районна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Спартакіада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"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Олімпійські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надії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" – 1-4класи:</w:t>
            </w:r>
          </w:p>
          <w:p w:rsidR="00E47C3A" w:rsidRPr="00E47C3A" w:rsidRDefault="00E47C3A" w:rsidP="00E47C3A">
            <w:pPr>
              <w:autoSpaceDE w:val="0"/>
              <w:autoSpaceDN w:val="0"/>
              <w:adjustRightInd w:val="0"/>
              <w:ind w:left="720" w:hanging="36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ab/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Дитяча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легка атлетика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17.04.2019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ind w:hanging="8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Нова Одеса,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ст.«Колос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Збірна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ЗЗСО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3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хлопця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, 3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дівчини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та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</w:tc>
      </w:tr>
      <w:tr w:rsidR="00E47C3A" w:rsidRPr="00E47C3A" w:rsidTr="00E47C3A">
        <w:trPr>
          <w:trHeight w:val="369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11-та 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районна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Спартакіада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“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Олімпійські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надії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” – 1-4класи:</w:t>
            </w:r>
          </w:p>
          <w:p w:rsidR="00E47C3A" w:rsidRPr="00E47C3A" w:rsidRDefault="00E47C3A" w:rsidP="00E47C3A">
            <w:pPr>
              <w:autoSpaceDE w:val="0"/>
              <w:autoSpaceDN w:val="0"/>
              <w:adjustRightInd w:val="0"/>
              <w:ind w:left="720" w:hanging="36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ab/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Міні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-футбол;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24.04.2019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ind w:left="720" w:hanging="36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 ЗОШ № 1,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Збірна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ЗЗСО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10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учнів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+ 1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</w:tc>
      </w:tr>
      <w:tr w:rsidR="00E47C3A" w:rsidRPr="00E47C3A" w:rsidTr="00E47C3A">
        <w:trPr>
          <w:trHeight w:val="1187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Х</w:t>
            </w:r>
            <w:r w:rsidRPr="00E47C3A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V</w:t>
            </w: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ІІ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районні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спортивні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ігри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школярів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: з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легкої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атлетики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20.04.2019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Нова Одеса,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ст.«Колос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Збірні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ЗЗСО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10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учнів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+ 1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</w:tc>
      </w:tr>
      <w:tr w:rsidR="00E47C3A" w:rsidRPr="00E47C3A" w:rsidTr="00E47C3A">
        <w:trPr>
          <w:trHeight w:val="205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ind w:right="-7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Х</w:t>
            </w:r>
            <w:r w:rsidRPr="00E47C3A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V</w:t>
            </w: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ІІ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районні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спортивні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ігри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школярів:</w:t>
            </w:r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Міні-футбол</w:t>
            </w:r>
            <w:proofErr w:type="spellEnd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 xml:space="preserve"> (</w:t>
            </w:r>
            <w:proofErr w:type="spellStart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дівчата</w:t>
            </w:r>
            <w:proofErr w:type="spellEnd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)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27.04.2019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За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призначенням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Збірні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ЗЗСО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10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учнів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+ 1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</w:tc>
      </w:tr>
      <w:tr w:rsidR="00E47C3A" w:rsidRPr="00E47C3A" w:rsidTr="00E47C3A">
        <w:trPr>
          <w:trHeight w:val="126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Районні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змагання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військово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-прикладного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семиборства</w:t>
            </w:r>
            <w:proofErr w:type="spellEnd"/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04.05.2019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Нова Одеса,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ст.«Колос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2001-2006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5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юнаків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+ 1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</w:tc>
      </w:tr>
      <w:tr w:rsidR="00E47C3A" w:rsidRPr="00E47C3A" w:rsidTr="00E47C3A">
        <w:trPr>
          <w:trHeight w:val="126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Районні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змагання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за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прграмою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дитячо-юнацької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військово-патріотичної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гри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«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Сокіл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» («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Джура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»)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18-19.05.2019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Нова Одеса,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ст.«Колос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», ЗОШ №1, №2, №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5-11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класи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6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юнаків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, 2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дівчини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та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</w:tc>
      </w:tr>
      <w:tr w:rsidR="00E47C3A" w:rsidRPr="00E47C3A" w:rsidTr="00E47C3A">
        <w:trPr>
          <w:trHeight w:val="156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14-та 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Районна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спартакіада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працівників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закладів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освіти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: </w:t>
            </w:r>
          </w:p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- з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міні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-футболу (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фінальні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)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22.05.2019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ЗОШ № 1,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Збірні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закладів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освіти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4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чоловіка</w:t>
            </w:r>
            <w:proofErr w:type="spellEnd"/>
          </w:p>
        </w:tc>
      </w:tr>
      <w:tr w:rsidR="00E47C3A" w:rsidRPr="00E47C3A" w:rsidTr="00E47C3A">
        <w:trPr>
          <w:trHeight w:val="156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14-та 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Районна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спартакіада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працівників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закладів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освіти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: </w:t>
            </w:r>
          </w:p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- з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легкої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атлетики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ind w:right="11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22.05.2019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Нова Одеса,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ст.«Колос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Збірні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закладів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освіти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ind w:right="11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2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чоловіка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та 2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жінки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від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закладу</w:t>
            </w:r>
          </w:p>
        </w:tc>
      </w:tr>
      <w:tr w:rsidR="00E47C3A" w:rsidRPr="00E47C3A" w:rsidTr="00E47C3A">
        <w:trPr>
          <w:trHeight w:val="156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Районні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змагання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серед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ЗДО за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програмою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“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Перші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кроки”, 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присвячені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Дню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захисту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дітей</w:t>
            </w:r>
            <w:proofErr w:type="spellEnd"/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01.06.2019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Нова Одеса,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ст.«Колос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Команди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ЗДО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20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дітей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та 2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представники</w:t>
            </w:r>
            <w:proofErr w:type="spellEnd"/>
          </w:p>
        </w:tc>
      </w:tr>
      <w:tr w:rsidR="00E47C3A" w:rsidRPr="00E47C3A" w:rsidTr="00E47C3A">
        <w:trPr>
          <w:trHeight w:val="156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День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Олімпійського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бігу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Червень 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0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pacing w:val="-10"/>
                <w:sz w:val="20"/>
                <w:lang w:eastAsia="en-US"/>
              </w:rPr>
              <w:t>Навчальні</w:t>
            </w:r>
            <w:proofErr w:type="spellEnd"/>
            <w:r w:rsidRPr="00E47C3A">
              <w:rPr>
                <w:rFonts w:ascii="Times New Roman" w:eastAsia="Calibri" w:hAnsi="Times New Roman" w:cs="Times New Roman"/>
                <w:spacing w:val="-10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pacing w:val="-10"/>
                <w:sz w:val="20"/>
                <w:lang w:eastAsia="en-US"/>
              </w:rPr>
              <w:t>заклади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Учні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ЗЗСО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30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учнів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та 2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представники</w:t>
            </w:r>
            <w:proofErr w:type="spellEnd"/>
          </w:p>
        </w:tc>
      </w:tr>
      <w:tr w:rsidR="00E47C3A" w:rsidRPr="00E47C3A" w:rsidTr="00E47C3A">
        <w:trPr>
          <w:trHeight w:val="156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Кубок РСК "ГАРТ" з волейболу,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присвяченого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28-ій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річниці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Незалежності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України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ab/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Серпень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Нова Одеса,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ст.«Колос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Збірні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команди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10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учнів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+ 1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</w:tc>
      </w:tr>
      <w:tr w:rsidR="00E47C3A" w:rsidRPr="00E47C3A" w:rsidTr="00E47C3A">
        <w:trPr>
          <w:trHeight w:val="26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Кубок РСК "ГАРТ" з баскетболу,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присвяченого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28-ій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річниці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Незалежності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України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Серпень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Нова Одеса,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ст.«Колос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ind w:left="-7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Збірні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команди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8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учнів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+ 1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</w:tc>
      </w:tr>
      <w:tr w:rsidR="00E47C3A" w:rsidRPr="00E47C3A" w:rsidTr="00E47C3A">
        <w:trPr>
          <w:trHeight w:val="26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Спортивне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свято "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Здраствуй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, урок футболу"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01-10.09.2019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заклади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освіти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учні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ЗЗСО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З 1 по 11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класи</w:t>
            </w:r>
            <w:proofErr w:type="spellEnd"/>
          </w:p>
        </w:tc>
      </w:tr>
      <w:tr w:rsidR="00E47C3A" w:rsidRPr="00E47C3A" w:rsidTr="00E47C3A">
        <w:trPr>
          <w:trHeight w:val="26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Х</w:t>
            </w:r>
            <w:r w:rsidRPr="00E47C3A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V</w:t>
            </w: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ІІ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районні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спортивні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ігри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школярів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: </w:t>
            </w:r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“</w:t>
            </w:r>
            <w:proofErr w:type="spellStart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Шкіряний</w:t>
            </w:r>
            <w:proofErr w:type="spellEnd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м’яч</w:t>
            </w:r>
            <w:proofErr w:type="spellEnd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” (</w:t>
            </w:r>
            <w:proofErr w:type="spellStart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фінальні</w:t>
            </w:r>
            <w:proofErr w:type="spellEnd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)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04.09.2019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Нова Одеса,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ст.«Колос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2006р.н.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12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учнів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та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</w:tc>
      </w:tr>
      <w:tr w:rsidR="00E47C3A" w:rsidRPr="00E47C3A" w:rsidTr="00E47C3A">
        <w:trPr>
          <w:trHeight w:val="26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Тиждень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здорового способу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життя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,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присвячений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Дню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фізичної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культури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і спорту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05-12.09.2019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заклади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освіти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учні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та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працівники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Всі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учні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та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працівники</w:t>
            </w:r>
            <w:proofErr w:type="spellEnd"/>
          </w:p>
        </w:tc>
      </w:tr>
      <w:tr w:rsidR="00E47C3A" w:rsidRPr="00E47C3A" w:rsidTr="00E47C3A">
        <w:trPr>
          <w:trHeight w:val="26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Кубок РСК"ГАРТ" з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легкоатлетичних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естафет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,  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присвячених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Дню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фізичної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культури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  та   с п о р т у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06.09.2019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Нова Одеса,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ст.«Колос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збірні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ЗЗСО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12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юнаків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, 12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дівчат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та 2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представники</w:t>
            </w:r>
            <w:proofErr w:type="spellEnd"/>
          </w:p>
        </w:tc>
      </w:tr>
      <w:tr w:rsidR="00E47C3A" w:rsidRPr="00E47C3A" w:rsidTr="00E47C3A">
        <w:trPr>
          <w:trHeight w:val="597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Х</w:t>
            </w:r>
            <w:r w:rsidRPr="00E47C3A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V</w:t>
            </w: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ІІ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районні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спортивні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ігри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школярів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: - з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чотириборства</w:t>
            </w:r>
            <w:proofErr w:type="spellEnd"/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14.09.2019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Нова Одеса,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ст.«Колос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збірні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ЗЗСО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4 юнака, 4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дівчини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та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</w:tc>
      </w:tr>
      <w:tr w:rsidR="00E47C3A" w:rsidRPr="00E47C3A" w:rsidTr="00E47C3A">
        <w:trPr>
          <w:trHeight w:val="26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ind w:left="-70" w:right="-7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Х</w:t>
            </w:r>
            <w:r w:rsidRPr="00E47C3A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V</w:t>
            </w: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ІІ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районні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спортивні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ігри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школярів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: </w:t>
            </w:r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“</w:t>
            </w:r>
            <w:proofErr w:type="spellStart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Шкіряний</w:t>
            </w:r>
            <w:proofErr w:type="spellEnd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м’яч</w:t>
            </w:r>
            <w:proofErr w:type="spellEnd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” (</w:t>
            </w:r>
            <w:proofErr w:type="spellStart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фінальні</w:t>
            </w:r>
            <w:proofErr w:type="spellEnd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)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11.09.2019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За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призначенням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2008р.н.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12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учнів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та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</w:tc>
      </w:tr>
      <w:tr w:rsidR="00E47C3A" w:rsidRPr="00E47C3A" w:rsidTr="00E47C3A">
        <w:trPr>
          <w:trHeight w:val="26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keepNext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Х</w:t>
            </w:r>
            <w:r w:rsidRPr="00E47C3A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V</w:t>
            </w: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ІІ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районні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спортивні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ігри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школярів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: </w:t>
            </w:r>
          </w:p>
          <w:p w:rsidR="00E47C3A" w:rsidRPr="00E47C3A" w:rsidRDefault="00E47C3A" w:rsidP="00E47C3A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– футбол “</w:t>
            </w:r>
            <w:proofErr w:type="spellStart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Шкіряний</w:t>
            </w:r>
            <w:proofErr w:type="spellEnd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м’яч</w:t>
            </w:r>
            <w:proofErr w:type="spellEnd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” (</w:t>
            </w:r>
            <w:proofErr w:type="spellStart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фінальні</w:t>
            </w:r>
            <w:proofErr w:type="spellEnd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)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18.09.2019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Нова Одеса,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ст.«Колос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2007р.н.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12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учнів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та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</w:tc>
      </w:tr>
      <w:tr w:rsidR="00E47C3A" w:rsidRPr="00E47C3A" w:rsidTr="00E47C3A">
        <w:trPr>
          <w:trHeight w:val="1038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keepNext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Х</w:t>
            </w:r>
            <w:r w:rsidRPr="00E47C3A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V</w:t>
            </w: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ІІ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районні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спортивні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ігри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школярів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: </w:t>
            </w:r>
          </w:p>
          <w:p w:rsidR="00E47C3A" w:rsidRPr="00E47C3A" w:rsidRDefault="00E47C3A" w:rsidP="00E47C3A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 xml:space="preserve">– футбол, </w:t>
            </w:r>
            <w:proofErr w:type="spellStart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міні</w:t>
            </w:r>
            <w:proofErr w:type="spellEnd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-футбол (</w:t>
            </w:r>
            <w:proofErr w:type="spellStart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зональні</w:t>
            </w:r>
            <w:proofErr w:type="spellEnd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)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25.09.2019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Нова Одеса,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ст.«Колос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Збірні</w:t>
            </w:r>
            <w:proofErr w:type="spellEnd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 xml:space="preserve">  </w:t>
            </w: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ЗЗСО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12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учнів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та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</w:tc>
      </w:tr>
      <w:tr w:rsidR="00E47C3A" w:rsidRPr="00E47C3A" w:rsidTr="00E47C3A">
        <w:trPr>
          <w:trHeight w:val="1018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keepNext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Х</w:t>
            </w:r>
            <w:r w:rsidRPr="00E47C3A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V</w:t>
            </w: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ІІ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районні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спортивні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ігри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школярів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: </w:t>
            </w:r>
          </w:p>
          <w:p w:rsidR="00E47C3A" w:rsidRPr="00E47C3A" w:rsidRDefault="00E47C3A" w:rsidP="00E47C3A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 xml:space="preserve">– футбол, </w:t>
            </w:r>
            <w:proofErr w:type="spellStart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міні</w:t>
            </w:r>
            <w:proofErr w:type="spellEnd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-футбол (</w:t>
            </w:r>
            <w:proofErr w:type="spellStart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фінальні</w:t>
            </w:r>
            <w:proofErr w:type="spellEnd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)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29.09.2019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Нова Одеса,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ст.«Колос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Збірні</w:t>
            </w:r>
            <w:proofErr w:type="spellEnd"/>
            <w:r w:rsidRPr="00E47C3A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 xml:space="preserve"> </w:t>
            </w: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ЗЗСО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12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учнів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та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</w:tc>
      </w:tr>
      <w:tr w:rsidR="00E47C3A" w:rsidRPr="00E47C3A" w:rsidTr="00E47C3A">
        <w:trPr>
          <w:trHeight w:val="26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Х</w:t>
            </w:r>
            <w:r w:rsidRPr="00E47C3A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V</w:t>
            </w: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І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районні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спортивні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ігри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школярів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: </w:t>
            </w:r>
          </w:p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- з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легкоатлетичного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кросу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на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призи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випускників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ДЮСШ 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12.10.2019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Нова Одеса,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ст.«Колос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збірні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ЗЗСО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8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дівчат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, 8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юнаків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та 2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представника</w:t>
            </w:r>
            <w:proofErr w:type="spellEnd"/>
          </w:p>
        </w:tc>
      </w:tr>
      <w:tr w:rsidR="00E47C3A" w:rsidRPr="00E47C3A" w:rsidTr="00E47C3A">
        <w:trPr>
          <w:trHeight w:val="26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Х</w:t>
            </w:r>
            <w:r w:rsidRPr="00E47C3A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V</w:t>
            </w: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ІІ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районні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спортивні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ігри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школярів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: - шахи</w:t>
            </w: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ab/>
            </w: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ab/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29.10.2019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ЗОШ №1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збірна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ЗЗСО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2 юнака,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дівчина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,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</w:tc>
      </w:tr>
      <w:tr w:rsidR="00E47C3A" w:rsidRPr="00E47C3A" w:rsidTr="00E47C3A">
        <w:trPr>
          <w:trHeight w:val="739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Х</w:t>
            </w:r>
            <w:r w:rsidRPr="00E47C3A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V</w:t>
            </w: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ІІ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районні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спортивні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ігри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школярів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: - з наст. 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тенісу</w:t>
            </w:r>
            <w:proofErr w:type="spellEnd"/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31.10.2019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ЗОШ №1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збірна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ЗЗСО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2 юнака,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дівчина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,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</w:tc>
      </w:tr>
      <w:tr w:rsidR="00E47C3A" w:rsidRPr="00E47C3A" w:rsidTr="00E47C3A">
        <w:trPr>
          <w:trHeight w:val="26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0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pacing w:val="-10"/>
                <w:sz w:val="20"/>
                <w:lang w:eastAsia="en-US"/>
              </w:rPr>
              <w:t xml:space="preserve">Кубок РСК “ГАРТ” з волейболу </w:t>
            </w:r>
            <w:proofErr w:type="spellStart"/>
            <w:r w:rsidRPr="00E47C3A">
              <w:rPr>
                <w:rFonts w:ascii="Times New Roman" w:eastAsia="Calibri" w:hAnsi="Times New Roman" w:cs="Times New Roman"/>
                <w:spacing w:val="-10"/>
                <w:sz w:val="20"/>
                <w:lang w:eastAsia="en-US"/>
              </w:rPr>
              <w:t>серед</w:t>
            </w:r>
            <w:proofErr w:type="spellEnd"/>
            <w:r w:rsidRPr="00E47C3A">
              <w:rPr>
                <w:rFonts w:ascii="Times New Roman" w:eastAsia="Calibri" w:hAnsi="Times New Roman" w:cs="Times New Roman"/>
                <w:spacing w:val="-10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pacing w:val="-10"/>
                <w:sz w:val="20"/>
                <w:lang w:eastAsia="en-US"/>
              </w:rPr>
              <w:t>юнаків</w:t>
            </w:r>
            <w:proofErr w:type="spellEnd"/>
            <w:r w:rsidRPr="00E47C3A">
              <w:rPr>
                <w:rFonts w:ascii="Times New Roman" w:eastAsia="Calibri" w:hAnsi="Times New Roman" w:cs="Times New Roman"/>
                <w:spacing w:val="-10"/>
                <w:sz w:val="20"/>
                <w:lang w:eastAsia="en-US"/>
              </w:rPr>
              <w:t xml:space="preserve"> та </w:t>
            </w:r>
            <w:proofErr w:type="spellStart"/>
            <w:r w:rsidRPr="00E47C3A">
              <w:rPr>
                <w:rFonts w:ascii="Times New Roman" w:eastAsia="Calibri" w:hAnsi="Times New Roman" w:cs="Times New Roman"/>
                <w:spacing w:val="-10"/>
                <w:sz w:val="20"/>
                <w:lang w:eastAsia="en-US"/>
              </w:rPr>
              <w:t>дівчат</w:t>
            </w:r>
            <w:proofErr w:type="spellEnd"/>
            <w:r w:rsidRPr="00E47C3A">
              <w:rPr>
                <w:rFonts w:ascii="Times New Roman" w:eastAsia="Calibri" w:hAnsi="Times New Roman" w:cs="Times New Roman"/>
                <w:spacing w:val="-10"/>
                <w:sz w:val="20"/>
                <w:lang w:eastAsia="en-US"/>
              </w:rPr>
              <w:t xml:space="preserve"> 2002 </w:t>
            </w:r>
            <w:proofErr w:type="spellStart"/>
            <w:r w:rsidRPr="00E47C3A">
              <w:rPr>
                <w:rFonts w:ascii="Times New Roman" w:eastAsia="Calibri" w:hAnsi="Times New Roman" w:cs="Times New Roman"/>
                <w:spacing w:val="-10"/>
                <w:sz w:val="20"/>
                <w:lang w:eastAsia="en-US"/>
              </w:rPr>
              <w:t>років</w:t>
            </w:r>
            <w:proofErr w:type="spellEnd"/>
            <w:r w:rsidRPr="00E47C3A">
              <w:rPr>
                <w:rFonts w:ascii="Times New Roman" w:eastAsia="Calibri" w:hAnsi="Times New Roman" w:cs="Times New Roman"/>
                <w:spacing w:val="-10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pacing w:val="-10"/>
                <w:sz w:val="20"/>
                <w:lang w:eastAsia="en-US"/>
              </w:rPr>
              <w:t>народження</w:t>
            </w:r>
            <w:proofErr w:type="spellEnd"/>
            <w:r w:rsidRPr="00E47C3A">
              <w:rPr>
                <w:rFonts w:ascii="Times New Roman" w:eastAsia="Calibri" w:hAnsi="Times New Roman" w:cs="Times New Roman"/>
                <w:spacing w:val="-10"/>
                <w:sz w:val="20"/>
                <w:lang w:eastAsia="en-US"/>
              </w:rPr>
              <w:t xml:space="preserve"> і </w:t>
            </w:r>
            <w:proofErr w:type="spellStart"/>
            <w:r w:rsidRPr="00E47C3A">
              <w:rPr>
                <w:rFonts w:ascii="Times New Roman" w:eastAsia="Calibri" w:hAnsi="Times New Roman" w:cs="Times New Roman"/>
                <w:spacing w:val="-10"/>
                <w:sz w:val="20"/>
                <w:lang w:eastAsia="en-US"/>
              </w:rPr>
              <w:t>молодше</w:t>
            </w:r>
            <w:proofErr w:type="spellEnd"/>
            <w:r w:rsidRPr="00E47C3A">
              <w:rPr>
                <w:rFonts w:ascii="Times New Roman" w:eastAsia="Calibri" w:hAnsi="Times New Roman" w:cs="Times New Roman"/>
                <w:spacing w:val="-10"/>
                <w:sz w:val="20"/>
                <w:lang w:eastAsia="en-US"/>
              </w:rPr>
              <w:t>.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Листопад 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ЗОШ №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Збірні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ЗЗСО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10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учнів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+ 1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</w:tc>
      </w:tr>
      <w:tr w:rsidR="00E47C3A" w:rsidRPr="00E47C3A" w:rsidTr="00E47C3A">
        <w:trPr>
          <w:trHeight w:val="129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ind w:left="-70" w:right="-7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Х</w:t>
            </w:r>
            <w:r w:rsidRPr="00E47C3A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V</w:t>
            </w: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ІІ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районні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спортивні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ігри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школярів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: </w:t>
            </w:r>
            <w:proofErr w:type="spellStart"/>
            <w:r w:rsidRPr="00E47C3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eastAsia="en-US"/>
              </w:rPr>
              <w:t>Всеукраїнський</w:t>
            </w:r>
            <w:proofErr w:type="spellEnd"/>
            <w:r w:rsidRPr="00E47C3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eastAsia="en-US"/>
              </w:rPr>
              <w:t xml:space="preserve"> спортивно-</w:t>
            </w:r>
            <w:proofErr w:type="spellStart"/>
            <w:r w:rsidRPr="00E47C3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eastAsia="en-US"/>
              </w:rPr>
              <w:t>масовий</w:t>
            </w:r>
            <w:proofErr w:type="spellEnd"/>
            <w:r w:rsidRPr="00E47C3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eastAsia="en-US"/>
              </w:rPr>
              <w:t>захід</w:t>
            </w:r>
            <w:proofErr w:type="spellEnd"/>
            <w:r w:rsidRPr="00E47C3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eastAsia="en-US"/>
              </w:rPr>
              <w:t xml:space="preserve"> "</w:t>
            </w:r>
            <w:proofErr w:type="spellStart"/>
            <w:r w:rsidRPr="00E47C3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eastAsia="en-US"/>
              </w:rPr>
              <w:t>Олімпійське</w:t>
            </w:r>
            <w:proofErr w:type="spellEnd"/>
            <w:r w:rsidRPr="00E47C3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eastAsia="en-US"/>
              </w:rPr>
              <w:t>лелеченя</w:t>
            </w:r>
            <w:proofErr w:type="spellEnd"/>
            <w:r w:rsidRPr="00E47C3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eastAsia="en-US"/>
              </w:rPr>
              <w:t xml:space="preserve">" </w:t>
            </w:r>
            <w:proofErr w:type="spellStart"/>
            <w:r w:rsidRPr="00E47C3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eastAsia="en-US"/>
              </w:rPr>
              <w:t>серед</w:t>
            </w:r>
            <w:proofErr w:type="spellEnd"/>
            <w:r w:rsidRPr="00E47C3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eastAsia="en-US"/>
              </w:rPr>
              <w:t>учнів</w:t>
            </w:r>
            <w:proofErr w:type="spellEnd"/>
            <w:r w:rsidRPr="00E47C3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lang w:eastAsia="en-US"/>
              </w:rPr>
              <w:t xml:space="preserve"> ЗЗСО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30.11.2019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ЗОШ№1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Збірні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ЗЗСО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6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юнаків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, 6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дівчат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, 2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представника</w:t>
            </w:r>
            <w:proofErr w:type="spellEnd"/>
          </w:p>
        </w:tc>
      </w:tr>
      <w:tr w:rsidR="00E47C3A" w:rsidRPr="00E47C3A" w:rsidTr="00E47C3A">
        <w:trPr>
          <w:trHeight w:val="26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ind w:left="-70" w:right="-7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Турнір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 баскетболу 3х3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серед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юнаків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Грудень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ЗОШ № 2, РДЮСШ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2006р.н. та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молодше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6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учнів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та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</w:tc>
      </w:tr>
      <w:tr w:rsidR="00E47C3A" w:rsidRPr="00E47C3A" w:rsidTr="00E47C3A">
        <w:trPr>
          <w:trHeight w:val="26"/>
        </w:trPr>
        <w:tc>
          <w:tcPr>
            <w:tcW w:w="656" w:type="dxa"/>
            <w:shd w:val="clear" w:color="auto" w:fill="auto"/>
            <w:vAlign w:val="center"/>
          </w:tcPr>
          <w:p w:rsidR="00E47C3A" w:rsidRPr="00E47C3A" w:rsidRDefault="00E47C3A" w:rsidP="00E47C3A">
            <w:pPr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4659" w:type="dxa"/>
            <w:shd w:val="clear" w:color="auto" w:fill="auto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ind w:left="-70" w:right="-7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Турнір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 баскетболу 3х3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серед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дівчат</w:t>
            </w:r>
            <w:proofErr w:type="spellEnd"/>
          </w:p>
        </w:tc>
        <w:tc>
          <w:tcPr>
            <w:tcW w:w="1418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Грудень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2019</w:t>
            </w:r>
          </w:p>
        </w:tc>
        <w:tc>
          <w:tcPr>
            <w:tcW w:w="1417" w:type="dxa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ЗОШ № 2, РДЮСШ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2006р.н. та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молодше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47C3A" w:rsidRPr="00E47C3A" w:rsidRDefault="00E47C3A" w:rsidP="00E47C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6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учнів</w:t>
            </w:r>
            <w:proofErr w:type="spellEnd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та 1 </w:t>
            </w:r>
            <w:proofErr w:type="spellStart"/>
            <w:r w:rsidRPr="00E47C3A">
              <w:rPr>
                <w:rFonts w:ascii="Times New Roman" w:eastAsia="Calibri" w:hAnsi="Times New Roman" w:cs="Times New Roman"/>
                <w:sz w:val="20"/>
                <w:lang w:eastAsia="en-US"/>
              </w:rPr>
              <w:t>представник</w:t>
            </w:r>
            <w:proofErr w:type="spellEnd"/>
          </w:p>
        </w:tc>
      </w:tr>
    </w:tbl>
    <w:p w:rsidR="00E47C3A" w:rsidRPr="00E47C3A" w:rsidRDefault="00E47C3A" w:rsidP="00E47C3A">
      <w:p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  <w:lang w:val="uk-UA"/>
        </w:rPr>
      </w:pPr>
    </w:p>
    <w:p w:rsidR="00E1364F" w:rsidRPr="00F4629A" w:rsidRDefault="00E1364F" w:rsidP="00592B14">
      <w:pPr>
        <w:spacing w:after="0" w:line="240" w:lineRule="auto"/>
        <w:rPr>
          <w:rFonts w:ascii="Times New Roman" w:hAnsi="Times New Roman" w:cs="Times New Roman"/>
          <w:color w:val="FF0000"/>
          <w:lang w:val="uk-UA"/>
        </w:rPr>
      </w:pPr>
    </w:p>
    <w:p w:rsidR="00C54FFF" w:rsidRPr="00F4629A" w:rsidRDefault="00C54FFF" w:rsidP="00592B14">
      <w:pPr>
        <w:spacing w:after="0" w:line="240" w:lineRule="auto"/>
        <w:rPr>
          <w:rFonts w:ascii="Times New Roman" w:hAnsi="Times New Roman" w:cs="Times New Roman"/>
          <w:color w:val="FF0000"/>
          <w:lang w:val="uk-UA"/>
        </w:rPr>
      </w:pPr>
    </w:p>
    <w:p w:rsidR="00B026BD" w:rsidRPr="0054756D" w:rsidRDefault="00C54FFF" w:rsidP="00592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756D">
        <w:rPr>
          <w:rFonts w:ascii="Times New Roman" w:hAnsi="Times New Roman" w:cs="Times New Roman"/>
          <w:b/>
          <w:sz w:val="24"/>
          <w:szCs w:val="24"/>
          <w:lang w:val="uk-UA"/>
        </w:rPr>
        <w:t>ХІ</w:t>
      </w:r>
      <w:r w:rsidR="0054756D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54756D">
        <w:rPr>
          <w:rFonts w:ascii="Times New Roman" w:hAnsi="Times New Roman" w:cs="Times New Roman"/>
          <w:b/>
          <w:sz w:val="24"/>
          <w:szCs w:val="24"/>
          <w:lang w:val="uk-UA"/>
        </w:rPr>
        <w:t>. Моніторингові дослідження</w:t>
      </w: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505"/>
        <w:gridCol w:w="2628"/>
        <w:gridCol w:w="2483"/>
      </w:tblGrid>
      <w:tr w:rsidR="00F4629A" w:rsidRPr="00F4629A" w:rsidTr="00F343CA">
        <w:trPr>
          <w:trHeight w:val="512"/>
          <w:jc w:val="center"/>
        </w:trPr>
        <w:tc>
          <w:tcPr>
            <w:tcW w:w="585" w:type="dxa"/>
            <w:vAlign w:val="center"/>
          </w:tcPr>
          <w:p w:rsidR="00F343CA" w:rsidRPr="00191703" w:rsidRDefault="00F343CA" w:rsidP="00592B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6"/>
                <w:lang w:val="uk-UA"/>
              </w:rPr>
            </w:pPr>
            <w:r w:rsidRPr="00191703">
              <w:rPr>
                <w:rFonts w:ascii="Times New Roman" w:hAnsi="Times New Roman" w:cs="Times New Roman"/>
                <w:b/>
                <w:spacing w:val="-16"/>
                <w:lang w:val="uk-UA"/>
              </w:rPr>
              <w:t>№ з/п</w:t>
            </w:r>
          </w:p>
        </w:tc>
        <w:tc>
          <w:tcPr>
            <w:tcW w:w="3505" w:type="dxa"/>
            <w:vAlign w:val="center"/>
          </w:tcPr>
          <w:p w:rsidR="00F343CA" w:rsidRPr="00191703" w:rsidRDefault="00F343CA" w:rsidP="00592B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lang w:val="uk-UA"/>
              </w:rPr>
            </w:pPr>
            <w:r w:rsidRPr="00191703">
              <w:rPr>
                <w:rFonts w:ascii="Times New Roman" w:hAnsi="Times New Roman" w:cs="Times New Roman"/>
                <w:b/>
                <w:spacing w:val="-8"/>
                <w:lang w:val="uk-UA"/>
              </w:rPr>
              <w:t>Зміст роботи</w:t>
            </w:r>
          </w:p>
        </w:tc>
        <w:tc>
          <w:tcPr>
            <w:tcW w:w="2628" w:type="dxa"/>
            <w:vAlign w:val="center"/>
          </w:tcPr>
          <w:p w:rsidR="00F343CA" w:rsidRPr="00191703" w:rsidRDefault="00F343CA" w:rsidP="00592B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lang w:val="uk-UA"/>
              </w:rPr>
            </w:pPr>
            <w:r w:rsidRPr="00191703">
              <w:rPr>
                <w:rFonts w:ascii="Times New Roman" w:hAnsi="Times New Roman" w:cs="Times New Roman"/>
                <w:b/>
                <w:spacing w:val="-8"/>
                <w:lang w:val="uk-UA"/>
              </w:rPr>
              <w:t>Термін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vAlign w:val="center"/>
          </w:tcPr>
          <w:p w:rsidR="00F343CA" w:rsidRPr="00191703" w:rsidRDefault="00F343CA" w:rsidP="00592B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lang w:val="uk-UA"/>
              </w:rPr>
            </w:pPr>
            <w:r w:rsidRPr="00191703">
              <w:rPr>
                <w:rFonts w:ascii="Times New Roman" w:hAnsi="Times New Roman" w:cs="Times New Roman"/>
                <w:b/>
                <w:spacing w:val="-8"/>
                <w:lang w:val="uk-UA"/>
              </w:rPr>
              <w:t>Відповідальні</w:t>
            </w:r>
          </w:p>
        </w:tc>
      </w:tr>
      <w:tr w:rsidR="004310EE" w:rsidRPr="00F4629A" w:rsidTr="00191703">
        <w:trPr>
          <w:trHeight w:val="357"/>
          <w:jc w:val="center"/>
        </w:trPr>
        <w:tc>
          <w:tcPr>
            <w:tcW w:w="9201" w:type="dxa"/>
            <w:gridSpan w:val="4"/>
          </w:tcPr>
          <w:p w:rsidR="004310EE" w:rsidRPr="00191703" w:rsidRDefault="004310EE" w:rsidP="00191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uk-UA"/>
              </w:rPr>
            </w:pPr>
            <w:r w:rsidRPr="00191703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uk-UA"/>
              </w:rPr>
              <w:t>Загальнодержавний рівень</w:t>
            </w:r>
          </w:p>
        </w:tc>
      </w:tr>
      <w:tr w:rsidR="004310EE" w:rsidRPr="00F4629A" w:rsidTr="00E1492D">
        <w:trPr>
          <w:trHeight w:val="566"/>
          <w:jc w:val="center"/>
        </w:trPr>
        <w:tc>
          <w:tcPr>
            <w:tcW w:w="585" w:type="dxa"/>
          </w:tcPr>
          <w:p w:rsidR="004310EE" w:rsidRPr="00191703" w:rsidRDefault="008566F9" w:rsidP="00592B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1</w:t>
            </w:r>
          </w:p>
        </w:tc>
        <w:tc>
          <w:tcPr>
            <w:tcW w:w="3505" w:type="dxa"/>
          </w:tcPr>
          <w:p w:rsidR="002924BC" w:rsidRPr="002924BC" w:rsidRDefault="002924BC" w:rsidP="002924BC">
            <w:pPr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2924BC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Надання допомоги дітям, </w:t>
            </w:r>
          </w:p>
          <w:p w:rsidR="002924BC" w:rsidRPr="002924BC" w:rsidRDefault="002924BC" w:rsidP="002924BC">
            <w:pPr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2924BC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постраждалим від </w:t>
            </w:r>
          </w:p>
          <w:p w:rsidR="002924BC" w:rsidRPr="002924BC" w:rsidRDefault="002924BC" w:rsidP="002924BC">
            <w:pPr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2924BC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військових дій, і </w:t>
            </w:r>
          </w:p>
          <w:p w:rsidR="002924BC" w:rsidRPr="002924BC" w:rsidRDefault="002924BC" w:rsidP="002924BC">
            <w:pPr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2924BC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внутрішньо переселеним </w:t>
            </w:r>
          </w:p>
          <w:p w:rsidR="002924BC" w:rsidRPr="002924BC" w:rsidRDefault="002924BC" w:rsidP="002924BC">
            <w:pPr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2924BC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особам в діяльності </w:t>
            </w:r>
          </w:p>
          <w:p w:rsidR="004310EE" w:rsidRPr="00CA4B09" w:rsidRDefault="002924BC" w:rsidP="002924BC">
            <w:pPr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2924BC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психологічної служби</w:t>
            </w:r>
          </w:p>
        </w:tc>
        <w:tc>
          <w:tcPr>
            <w:tcW w:w="2628" w:type="dxa"/>
          </w:tcPr>
          <w:p w:rsidR="004310EE" w:rsidRPr="00BD369B" w:rsidRDefault="002924BC" w:rsidP="00BD369B">
            <w:pPr>
              <w:widowControl w:val="0"/>
              <w:ind w:right="-15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:rsidR="004310EE" w:rsidRDefault="00772AE0" w:rsidP="00592B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  <w:p w:rsidR="00772AE0" w:rsidRPr="00CA4B09" w:rsidRDefault="00772AE0" w:rsidP="00592B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0A4789" w:rsidRPr="00F4629A" w:rsidTr="00E1492D">
        <w:trPr>
          <w:trHeight w:val="566"/>
          <w:jc w:val="center"/>
        </w:trPr>
        <w:tc>
          <w:tcPr>
            <w:tcW w:w="585" w:type="dxa"/>
          </w:tcPr>
          <w:p w:rsidR="000A4789" w:rsidRDefault="00D418C6" w:rsidP="00592B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2</w:t>
            </w:r>
          </w:p>
        </w:tc>
        <w:tc>
          <w:tcPr>
            <w:tcW w:w="3505" w:type="dxa"/>
          </w:tcPr>
          <w:p w:rsidR="000A4789" w:rsidRPr="000A4789" w:rsidRDefault="000A4789" w:rsidP="000A4789">
            <w:pPr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0A4789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Стану виконання у системі </w:t>
            </w:r>
          </w:p>
          <w:p w:rsidR="000A4789" w:rsidRPr="000A4789" w:rsidRDefault="000A4789" w:rsidP="000A4789">
            <w:pPr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0A4789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освіти законодавства щодо </w:t>
            </w:r>
          </w:p>
          <w:p w:rsidR="000A4789" w:rsidRPr="000A4789" w:rsidRDefault="000A4789" w:rsidP="000A4789">
            <w:pPr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0A4789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протидії торгівлі людьми </w:t>
            </w:r>
          </w:p>
          <w:p w:rsidR="000A4789" w:rsidRPr="000A4789" w:rsidRDefault="000A4789" w:rsidP="000A4789">
            <w:pPr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0A4789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та діяльності закладів </w:t>
            </w:r>
          </w:p>
          <w:p w:rsidR="000A4789" w:rsidRPr="000A4789" w:rsidRDefault="000A4789" w:rsidP="000A4789">
            <w:pPr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0A4789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освіти щодо надання </w:t>
            </w:r>
          </w:p>
          <w:p w:rsidR="000A4789" w:rsidRPr="000A4789" w:rsidRDefault="000A4789" w:rsidP="000A4789">
            <w:pPr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0A4789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допомоги особам, які </w:t>
            </w:r>
          </w:p>
          <w:p w:rsidR="000A4789" w:rsidRPr="000A4789" w:rsidRDefault="000A4789" w:rsidP="000A4789">
            <w:pPr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0A4789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постраждали від торгівлі </w:t>
            </w:r>
          </w:p>
          <w:p w:rsidR="000A4789" w:rsidRPr="002924BC" w:rsidRDefault="000A4789" w:rsidP="000A4789">
            <w:pPr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0A4789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людьми</w:t>
            </w:r>
          </w:p>
        </w:tc>
        <w:tc>
          <w:tcPr>
            <w:tcW w:w="2628" w:type="dxa"/>
          </w:tcPr>
          <w:p w:rsidR="000A4789" w:rsidRPr="000A4789" w:rsidRDefault="000A4789" w:rsidP="000A4789">
            <w:pPr>
              <w:widowControl w:val="0"/>
              <w:spacing w:after="0"/>
              <w:ind w:right="-15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A47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вересень-</w:t>
            </w:r>
            <w:proofErr w:type="spellEnd"/>
          </w:p>
          <w:p w:rsidR="000A4789" w:rsidRPr="002924BC" w:rsidRDefault="000A4789" w:rsidP="000A4789">
            <w:pPr>
              <w:widowControl w:val="0"/>
              <w:spacing w:after="0"/>
              <w:ind w:right="-15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47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:rsidR="00772AE0" w:rsidRDefault="00772AE0" w:rsidP="00772A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  <w:p w:rsidR="000A4789" w:rsidRPr="00CA4B09" w:rsidRDefault="00772AE0" w:rsidP="00772A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F4629A" w:rsidRPr="00F4629A" w:rsidTr="00F343CA">
        <w:trPr>
          <w:trHeight w:val="279"/>
          <w:jc w:val="center"/>
        </w:trPr>
        <w:tc>
          <w:tcPr>
            <w:tcW w:w="9201" w:type="dxa"/>
            <w:gridSpan w:val="4"/>
          </w:tcPr>
          <w:p w:rsidR="00F343CA" w:rsidRPr="00BD369B" w:rsidRDefault="00BD369B" w:rsidP="00D91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uk-UA"/>
              </w:rPr>
            </w:pPr>
            <w:r w:rsidRPr="00BD369B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uk-UA"/>
              </w:rPr>
              <w:t>Р</w:t>
            </w:r>
            <w:r w:rsidR="00F343CA" w:rsidRPr="00BD369B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uk-UA"/>
              </w:rPr>
              <w:t>егіональ</w:t>
            </w:r>
            <w:r w:rsidRPr="00BD369B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uk-UA"/>
              </w:rPr>
              <w:t>ний рівень</w:t>
            </w:r>
          </w:p>
        </w:tc>
      </w:tr>
      <w:tr w:rsidR="00F4629A" w:rsidRPr="00F4629A" w:rsidTr="00E1492D">
        <w:trPr>
          <w:trHeight w:val="568"/>
          <w:jc w:val="center"/>
        </w:trPr>
        <w:tc>
          <w:tcPr>
            <w:tcW w:w="585" w:type="dxa"/>
          </w:tcPr>
          <w:p w:rsidR="00F343CA" w:rsidRPr="007841F6" w:rsidRDefault="008566F9" w:rsidP="00B71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841F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1</w:t>
            </w:r>
            <w:r w:rsidR="00F343CA" w:rsidRPr="007841F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.</w:t>
            </w:r>
          </w:p>
        </w:tc>
        <w:tc>
          <w:tcPr>
            <w:tcW w:w="3505" w:type="dxa"/>
          </w:tcPr>
          <w:p w:rsidR="00007A7D" w:rsidRPr="00007A7D" w:rsidRDefault="00007A7D" w:rsidP="00007A7D">
            <w:pPr>
              <w:widowControl w:val="0"/>
              <w:spacing w:after="0" w:line="240" w:lineRule="auto"/>
              <w:ind w:right="-11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07A7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Освітні потреби педагогів </w:t>
            </w:r>
          </w:p>
          <w:p w:rsidR="00F343CA" w:rsidRPr="007841F6" w:rsidRDefault="00007A7D" w:rsidP="00007A7D">
            <w:pPr>
              <w:widowControl w:val="0"/>
              <w:spacing w:after="0" w:line="240" w:lineRule="auto"/>
              <w:ind w:right="-110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007A7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Миколаївщини</w:t>
            </w:r>
          </w:p>
        </w:tc>
        <w:tc>
          <w:tcPr>
            <w:tcW w:w="2628" w:type="dxa"/>
          </w:tcPr>
          <w:p w:rsidR="00B9248E" w:rsidRPr="00B9248E" w:rsidRDefault="00B9248E" w:rsidP="00B9248E">
            <w:pPr>
              <w:widowControl w:val="0"/>
              <w:spacing w:after="0" w:line="240" w:lineRule="auto"/>
              <w:ind w:left="-75" w:right="-159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B9248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січень-</w:t>
            </w:r>
            <w:proofErr w:type="spellEnd"/>
          </w:p>
          <w:p w:rsidR="00F343CA" w:rsidRPr="007841F6" w:rsidRDefault="00B9248E" w:rsidP="00B9248E">
            <w:pPr>
              <w:widowControl w:val="0"/>
              <w:spacing w:after="0" w:line="240" w:lineRule="auto"/>
              <w:ind w:left="-75" w:right="-159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B9248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:rsidR="00772AE0" w:rsidRDefault="00772AE0" w:rsidP="00772A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  <w:p w:rsidR="00F343CA" w:rsidRPr="007841F6" w:rsidRDefault="00772AE0" w:rsidP="00772A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F4629A" w:rsidRPr="00F4629A" w:rsidTr="004F212D">
        <w:trPr>
          <w:trHeight w:val="909"/>
          <w:jc w:val="center"/>
        </w:trPr>
        <w:tc>
          <w:tcPr>
            <w:tcW w:w="585" w:type="dxa"/>
          </w:tcPr>
          <w:p w:rsidR="00F343CA" w:rsidRPr="007841F6" w:rsidRDefault="008566F9" w:rsidP="00B71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841F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2</w:t>
            </w:r>
            <w:r w:rsidR="00F343CA" w:rsidRPr="007841F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.</w:t>
            </w:r>
          </w:p>
        </w:tc>
        <w:tc>
          <w:tcPr>
            <w:tcW w:w="3505" w:type="dxa"/>
          </w:tcPr>
          <w:p w:rsidR="00007A7D" w:rsidRPr="00007A7D" w:rsidRDefault="00007A7D" w:rsidP="00007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7A7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Умови функціонування </w:t>
            </w:r>
          </w:p>
          <w:p w:rsidR="00007A7D" w:rsidRPr="00007A7D" w:rsidRDefault="00007A7D" w:rsidP="00007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7A7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закладів ЗСО </w:t>
            </w:r>
          </w:p>
          <w:p w:rsidR="00F343CA" w:rsidRPr="007841F6" w:rsidRDefault="00007A7D" w:rsidP="00007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7A7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Миколаївщини</w:t>
            </w:r>
          </w:p>
        </w:tc>
        <w:tc>
          <w:tcPr>
            <w:tcW w:w="2628" w:type="dxa"/>
          </w:tcPr>
          <w:p w:rsidR="00B9248E" w:rsidRPr="00B9248E" w:rsidRDefault="00B9248E" w:rsidP="00B9248E">
            <w:pPr>
              <w:widowControl w:val="0"/>
              <w:spacing w:after="0" w:line="240" w:lineRule="auto"/>
              <w:ind w:right="-159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B9248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квітень-</w:t>
            </w:r>
            <w:proofErr w:type="spellEnd"/>
          </w:p>
          <w:p w:rsidR="00F343CA" w:rsidRPr="007841F6" w:rsidRDefault="00B9248E" w:rsidP="00B9248E">
            <w:pPr>
              <w:widowControl w:val="0"/>
              <w:spacing w:after="0" w:line="240" w:lineRule="auto"/>
              <w:ind w:right="-159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B9248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:rsidR="00772AE0" w:rsidRDefault="00772AE0" w:rsidP="00772A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  <w:p w:rsidR="00F343CA" w:rsidRPr="007841F6" w:rsidRDefault="00772AE0" w:rsidP="00772A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</w:tc>
      </w:tr>
      <w:tr w:rsidR="00F4629A" w:rsidRPr="00F4629A" w:rsidTr="004F212D">
        <w:trPr>
          <w:trHeight w:val="838"/>
          <w:jc w:val="center"/>
        </w:trPr>
        <w:tc>
          <w:tcPr>
            <w:tcW w:w="585" w:type="dxa"/>
          </w:tcPr>
          <w:p w:rsidR="00F343CA" w:rsidRPr="007841F6" w:rsidRDefault="008566F9" w:rsidP="00B71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7841F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3</w:t>
            </w:r>
            <w:r w:rsidR="00F343CA" w:rsidRPr="007841F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.</w:t>
            </w:r>
          </w:p>
        </w:tc>
        <w:tc>
          <w:tcPr>
            <w:tcW w:w="3505" w:type="dxa"/>
          </w:tcPr>
          <w:p w:rsidR="00F343CA" w:rsidRPr="007841F6" w:rsidRDefault="00861C6C" w:rsidP="00007A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ДПА випускників системи ЗСО </w:t>
            </w:r>
            <w:r w:rsidR="00007A7D" w:rsidRPr="00007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щини, </w:t>
            </w:r>
            <w:r w:rsidR="00007A7D" w:rsidRPr="00007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проведеної у формі ЗНО</w:t>
            </w:r>
          </w:p>
        </w:tc>
        <w:tc>
          <w:tcPr>
            <w:tcW w:w="2628" w:type="dxa"/>
          </w:tcPr>
          <w:p w:rsidR="00F343CA" w:rsidRPr="007841F6" w:rsidRDefault="00B9248E" w:rsidP="00B9248E">
            <w:pPr>
              <w:widowControl w:val="0"/>
              <w:spacing w:line="240" w:lineRule="auto"/>
              <w:ind w:right="-159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B9248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серпень-вересень</w:t>
            </w: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:rsidR="00742571" w:rsidRDefault="00742571" w:rsidP="007425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  <w:p w:rsidR="00F343CA" w:rsidRPr="007841F6" w:rsidRDefault="00F343CA" w:rsidP="0074257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629A" w:rsidRPr="00F4629A" w:rsidTr="004F212D">
        <w:trPr>
          <w:trHeight w:val="1080"/>
          <w:jc w:val="center"/>
        </w:trPr>
        <w:tc>
          <w:tcPr>
            <w:tcW w:w="585" w:type="dxa"/>
          </w:tcPr>
          <w:p w:rsidR="00F343CA" w:rsidRPr="007841F6" w:rsidRDefault="00E04A68" w:rsidP="00B71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4</w:t>
            </w:r>
            <w:r w:rsidR="00F343CA" w:rsidRPr="007841F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.</w:t>
            </w:r>
          </w:p>
        </w:tc>
        <w:tc>
          <w:tcPr>
            <w:tcW w:w="3505" w:type="dxa"/>
          </w:tcPr>
          <w:p w:rsidR="00F343CA" w:rsidRPr="007841F6" w:rsidRDefault="00861C6C" w:rsidP="00007A7D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Система військово-патріотичного виховання  у закладах загальної середньої освіти </w:t>
            </w:r>
            <w:r w:rsidR="00007A7D" w:rsidRPr="00007A7D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Миколаївської області</w:t>
            </w:r>
          </w:p>
        </w:tc>
        <w:tc>
          <w:tcPr>
            <w:tcW w:w="2628" w:type="dxa"/>
          </w:tcPr>
          <w:p w:rsidR="00F343CA" w:rsidRPr="007841F6" w:rsidRDefault="00B9248E" w:rsidP="00861C6C">
            <w:pPr>
              <w:widowControl w:val="0"/>
              <w:spacing w:line="240" w:lineRule="auto"/>
              <w:ind w:left="-75" w:right="-159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B9248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жовтень-листопад</w:t>
            </w: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:rsidR="00742571" w:rsidRDefault="00742571" w:rsidP="007425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  <w:p w:rsidR="00F343CA" w:rsidRDefault="00742571" w:rsidP="007425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Омеленчук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Л.Ф.</w:t>
            </w:r>
          </w:p>
          <w:p w:rsidR="00742571" w:rsidRPr="007841F6" w:rsidRDefault="00742571" w:rsidP="007425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Миндрул О.П.</w:t>
            </w:r>
          </w:p>
        </w:tc>
      </w:tr>
      <w:tr w:rsidR="00CD50FB" w:rsidRPr="00F4629A" w:rsidTr="004672C0">
        <w:trPr>
          <w:trHeight w:val="149"/>
          <w:jc w:val="center"/>
        </w:trPr>
        <w:tc>
          <w:tcPr>
            <w:tcW w:w="9201" w:type="dxa"/>
            <w:gridSpan w:val="4"/>
          </w:tcPr>
          <w:p w:rsidR="00CD50FB" w:rsidRPr="007841F6" w:rsidRDefault="00CD50FB" w:rsidP="00CD50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Районний рівень</w:t>
            </w:r>
          </w:p>
        </w:tc>
      </w:tr>
      <w:tr w:rsidR="00F4629A" w:rsidRPr="00F4629A" w:rsidTr="00F343CA">
        <w:trPr>
          <w:trHeight w:val="149"/>
          <w:jc w:val="center"/>
        </w:trPr>
        <w:tc>
          <w:tcPr>
            <w:tcW w:w="585" w:type="dxa"/>
          </w:tcPr>
          <w:p w:rsidR="00F343CA" w:rsidRPr="0028471B" w:rsidRDefault="00F343CA" w:rsidP="00B71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28471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7.</w:t>
            </w:r>
          </w:p>
        </w:tc>
        <w:tc>
          <w:tcPr>
            <w:tcW w:w="3505" w:type="dxa"/>
          </w:tcPr>
          <w:p w:rsidR="00F343CA" w:rsidRPr="00CD50FB" w:rsidRDefault="00F343CA" w:rsidP="00B7125D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CD50FB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Моніторингове дослідження результатів зовнішнього незалежного оцінювання, що отримали випускники ЗНЗ </w:t>
            </w:r>
            <w:r w:rsidR="00B7125D" w:rsidRPr="00CD50FB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 Новоодеського району</w:t>
            </w:r>
            <w:r w:rsidR="00D4366C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 2019</w:t>
            </w:r>
            <w:r w:rsidRPr="00CD50FB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628" w:type="dxa"/>
          </w:tcPr>
          <w:p w:rsidR="00F343CA" w:rsidRPr="00CD50FB" w:rsidRDefault="00F343CA" w:rsidP="00B7125D">
            <w:pPr>
              <w:widowControl w:val="0"/>
              <w:spacing w:line="240" w:lineRule="auto"/>
              <w:ind w:left="-75" w:right="-159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  <w:r w:rsidRPr="00CD50FB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>Липень – вересень</w:t>
            </w: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:rsidR="00F343CA" w:rsidRPr="00CD50FB" w:rsidRDefault="00F343CA" w:rsidP="00B71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proofErr w:type="spellStart"/>
            <w:r w:rsidRPr="00CD50F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Бончук</w:t>
            </w:r>
            <w:proofErr w:type="spellEnd"/>
            <w:r w:rsidRPr="00CD50F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О.М.</w:t>
            </w:r>
          </w:p>
        </w:tc>
      </w:tr>
    </w:tbl>
    <w:p w:rsidR="00622D52" w:rsidRPr="000D21B9" w:rsidRDefault="00622D52" w:rsidP="000D21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4756D">
        <w:rPr>
          <w:rFonts w:ascii="Times New Roman" w:hAnsi="Times New Roman" w:cs="Times New Roman"/>
          <w:b/>
          <w:sz w:val="24"/>
          <w:szCs w:val="24"/>
          <w:lang w:val="uk-UA"/>
        </w:rPr>
        <w:t>ХІІ</w:t>
      </w:r>
      <w:r w:rsidR="0054756D" w:rsidRPr="0054756D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5475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54756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Вивчення, узагальнення, поширення й упровадження</w:t>
      </w:r>
      <w:r w:rsidR="00F869E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4756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перспективного</w:t>
      </w:r>
      <w:r w:rsidR="00F869E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D21B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педагогічного досвіду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903"/>
        <w:gridCol w:w="1465"/>
      </w:tblGrid>
      <w:tr w:rsidR="00F869E0" w:rsidRPr="007222DB" w:rsidTr="00DB6EC6">
        <w:tc>
          <w:tcPr>
            <w:tcW w:w="675" w:type="dxa"/>
          </w:tcPr>
          <w:p w:rsidR="00F869E0" w:rsidRPr="007222DB" w:rsidRDefault="00F869E0" w:rsidP="00592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22DB">
              <w:rPr>
                <w:rFonts w:ascii="Times New Roman" w:hAnsi="Times New Roman" w:cs="Times New Roman"/>
                <w:b/>
                <w:spacing w:val="-16"/>
                <w:lang w:val="uk-UA"/>
              </w:rPr>
              <w:t>№ з/п</w:t>
            </w:r>
          </w:p>
        </w:tc>
        <w:tc>
          <w:tcPr>
            <w:tcW w:w="2694" w:type="dxa"/>
          </w:tcPr>
          <w:p w:rsidR="00F869E0" w:rsidRPr="007222DB" w:rsidRDefault="00F869E0" w:rsidP="00592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22DB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uk-UA"/>
              </w:rPr>
              <w:t xml:space="preserve">ПІБ та посада </w:t>
            </w:r>
            <w:proofErr w:type="spellStart"/>
            <w:r w:rsidRPr="007222DB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uk-UA"/>
              </w:rPr>
              <w:t>педаго-гічного</w:t>
            </w:r>
            <w:proofErr w:type="spellEnd"/>
            <w:r w:rsidRPr="007222DB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uk-UA"/>
              </w:rPr>
              <w:t xml:space="preserve"> працівника</w:t>
            </w:r>
          </w:p>
        </w:tc>
        <w:tc>
          <w:tcPr>
            <w:tcW w:w="2903" w:type="dxa"/>
          </w:tcPr>
          <w:p w:rsidR="00F869E0" w:rsidRPr="007222DB" w:rsidRDefault="00F869E0" w:rsidP="00592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22DB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t>Тема досвіду</w:t>
            </w:r>
          </w:p>
        </w:tc>
        <w:tc>
          <w:tcPr>
            <w:tcW w:w="1465" w:type="dxa"/>
          </w:tcPr>
          <w:p w:rsidR="00F869E0" w:rsidRPr="007222DB" w:rsidRDefault="00F869E0" w:rsidP="00592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22DB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t>Термін</w:t>
            </w:r>
          </w:p>
        </w:tc>
      </w:tr>
      <w:tr w:rsidR="00F869E0" w:rsidRPr="00F4629A" w:rsidTr="00DB6EC6">
        <w:tc>
          <w:tcPr>
            <w:tcW w:w="675" w:type="dxa"/>
          </w:tcPr>
          <w:p w:rsidR="00F869E0" w:rsidRPr="009379EE" w:rsidRDefault="00F869E0" w:rsidP="00DB6EC6">
            <w:pPr>
              <w:jc w:val="both"/>
              <w:rPr>
                <w:rFonts w:ascii="Times New Roman" w:eastAsia="MS Mincho" w:hAnsi="Times New Roman"/>
                <w:lang w:val="uk-UA"/>
              </w:rPr>
            </w:pPr>
          </w:p>
        </w:tc>
        <w:tc>
          <w:tcPr>
            <w:tcW w:w="2694" w:type="dxa"/>
          </w:tcPr>
          <w:p w:rsidR="00F869E0" w:rsidRPr="00F869E0" w:rsidRDefault="00F869E0" w:rsidP="00DB6EC6">
            <w:pPr>
              <w:rPr>
                <w:rFonts w:ascii="Times New Roman" w:eastAsia="MS Mincho" w:hAnsi="Times New Roman"/>
                <w:b/>
                <w:lang w:val="uk-UA"/>
              </w:rPr>
            </w:pPr>
            <w:r w:rsidRPr="00F869E0">
              <w:rPr>
                <w:rFonts w:ascii="Times New Roman" w:eastAsia="MS Mincho" w:hAnsi="Times New Roman"/>
                <w:b/>
                <w:lang w:val="uk-UA"/>
              </w:rPr>
              <w:t>Узагальнити</w:t>
            </w:r>
          </w:p>
        </w:tc>
        <w:tc>
          <w:tcPr>
            <w:tcW w:w="2903" w:type="dxa"/>
          </w:tcPr>
          <w:p w:rsidR="00F869E0" w:rsidRPr="009379EE" w:rsidRDefault="00F869E0" w:rsidP="00DB6EC6">
            <w:pPr>
              <w:rPr>
                <w:rFonts w:ascii="Times New Roman" w:eastAsia="MS Mincho" w:hAnsi="Times New Roman"/>
                <w:lang w:val="uk-UA"/>
              </w:rPr>
            </w:pPr>
          </w:p>
        </w:tc>
        <w:tc>
          <w:tcPr>
            <w:tcW w:w="1465" w:type="dxa"/>
          </w:tcPr>
          <w:p w:rsidR="00F869E0" w:rsidRPr="009379EE" w:rsidRDefault="00F869E0" w:rsidP="00DB6EC6">
            <w:pPr>
              <w:jc w:val="both"/>
              <w:rPr>
                <w:rFonts w:ascii="Times New Roman" w:eastAsia="MS Mincho" w:hAnsi="Times New Roman"/>
              </w:rPr>
            </w:pPr>
          </w:p>
        </w:tc>
      </w:tr>
      <w:tr w:rsidR="00F869E0" w:rsidRPr="00F4629A" w:rsidTr="00DB6EC6">
        <w:tc>
          <w:tcPr>
            <w:tcW w:w="675" w:type="dxa"/>
          </w:tcPr>
          <w:p w:rsidR="00F869E0" w:rsidRPr="009379EE" w:rsidRDefault="00F869E0" w:rsidP="00DB6EC6">
            <w:pPr>
              <w:jc w:val="both"/>
              <w:rPr>
                <w:rFonts w:ascii="Times New Roman" w:eastAsia="MS Mincho" w:hAnsi="Times New Roman"/>
                <w:lang w:val="uk-UA"/>
              </w:rPr>
            </w:pPr>
            <w:r w:rsidRPr="009379EE">
              <w:rPr>
                <w:rFonts w:ascii="Times New Roman" w:eastAsia="MS Mincho" w:hAnsi="Times New Roman"/>
                <w:lang w:val="uk-UA"/>
              </w:rPr>
              <w:t>1.</w:t>
            </w:r>
          </w:p>
        </w:tc>
        <w:tc>
          <w:tcPr>
            <w:tcW w:w="2694" w:type="dxa"/>
          </w:tcPr>
          <w:p w:rsidR="00F869E0" w:rsidRPr="009379EE" w:rsidRDefault="00F869E0" w:rsidP="00DB6EC6">
            <w:pPr>
              <w:rPr>
                <w:rFonts w:ascii="Times New Roman" w:eastAsia="MS Mincho" w:hAnsi="Times New Roman"/>
                <w:lang w:val="uk-UA"/>
              </w:rPr>
            </w:pPr>
            <w:proofErr w:type="spellStart"/>
            <w:r w:rsidRPr="009379EE">
              <w:rPr>
                <w:rFonts w:ascii="Times New Roman" w:eastAsia="MS Mincho" w:hAnsi="Times New Roman"/>
                <w:lang w:val="uk-UA"/>
              </w:rPr>
              <w:t>Риженко</w:t>
            </w:r>
            <w:proofErr w:type="spellEnd"/>
            <w:r w:rsidRPr="009379EE">
              <w:rPr>
                <w:rFonts w:ascii="Times New Roman" w:eastAsia="MS Mincho" w:hAnsi="Times New Roman"/>
                <w:lang w:val="uk-UA"/>
              </w:rPr>
              <w:t xml:space="preserve"> Т.О., учителя початкових класів Новоодеської ЗОШ №3</w:t>
            </w:r>
          </w:p>
        </w:tc>
        <w:tc>
          <w:tcPr>
            <w:tcW w:w="2903" w:type="dxa"/>
          </w:tcPr>
          <w:p w:rsidR="00F869E0" w:rsidRPr="009379EE" w:rsidRDefault="00F869E0" w:rsidP="00DB6EC6">
            <w:pPr>
              <w:rPr>
                <w:rFonts w:ascii="Times New Roman" w:eastAsia="MS Mincho" w:hAnsi="Times New Roman"/>
                <w:lang w:val="uk-UA"/>
              </w:rPr>
            </w:pPr>
            <w:proofErr w:type="spellStart"/>
            <w:r w:rsidRPr="009379EE">
              <w:rPr>
                <w:rFonts w:ascii="Times New Roman" w:eastAsia="MS Mincho" w:hAnsi="Times New Roman"/>
                <w:lang w:val="uk-UA"/>
              </w:rPr>
              <w:t>Практико-діяльнісний</w:t>
            </w:r>
            <w:proofErr w:type="spellEnd"/>
            <w:r w:rsidRPr="009379EE">
              <w:rPr>
                <w:rFonts w:ascii="Times New Roman" w:eastAsia="MS Mincho" w:hAnsi="Times New Roman"/>
                <w:lang w:val="uk-UA"/>
              </w:rPr>
              <w:t xml:space="preserve"> підхід у навчально </w:t>
            </w:r>
            <w:proofErr w:type="spellStart"/>
            <w:r w:rsidRPr="009379EE">
              <w:rPr>
                <w:rFonts w:ascii="Times New Roman" w:eastAsia="MS Mincho" w:hAnsi="Times New Roman"/>
                <w:lang w:val="uk-UA"/>
              </w:rPr>
              <w:t>–виховному</w:t>
            </w:r>
            <w:proofErr w:type="spellEnd"/>
            <w:r w:rsidRPr="009379EE">
              <w:rPr>
                <w:rFonts w:ascii="Times New Roman" w:eastAsia="MS Mincho" w:hAnsi="Times New Roman"/>
                <w:lang w:val="uk-UA"/>
              </w:rPr>
              <w:t xml:space="preserve"> процесі в початковій школі.</w:t>
            </w:r>
          </w:p>
        </w:tc>
        <w:tc>
          <w:tcPr>
            <w:tcW w:w="1465" w:type="dxa"/>
          </w:tcPr>
          <w:p w:rsidR="00F869E0" w:rsidRPr="009379EE" w:rsidRDefault="00F869E0" w:rsidP="00DB6EC6">
            <w:pPr>
              <w:jc w:val="both"/>
              <w:rPr>
                <w:rFonts w:ascii="Times New Roman" w:eastAsia="MS Mincho" w:hAnsi="Times New Roman"/>
              </w:rPr>
            </w:pPr>
            <w:proofErr w:type="spellStart"/>
            <w:r w:rsidRPr="009379EE">
              <w:rPr>
                <w:rFonts w:ascii="Times New Roman" w:eastAsia="MS Mincho" w:hAnsi="Times New Roman"/>
              </w:rPr>
              <w:t>Протяг</w:t>
            </w:r>
            <w:proofErr w:type="spellEnd"/>
            <w:r w:rsidRPr="009379EE">
              <w:rPr>
                <w:rFonts w:ascii="Times New Roman" w:eastAsia="MS Mincho" w:hAnsi="Times New Roman"/>
                <w:lang w:val="uk-UA"/>
              </w:rPr>
              <w:t>ом</w:t>
            </w:r>
            <w:r w:rsidRPr="009379EE">
              <w:rPr>
                <w:rFonts w:ascii="Times New Roman" w:eastAsia="MS Mincho" w:hAnsi="Times New Roman"/>
              </w:rPr>
              <w:t xml:space="preserve"> року</w:t>
            </w:r>
          </w:p>
        </w:tc>
      </w:tr>
      <w:tr w:rsidR="00F869E0" w:rsidRPr="00F4629A" w:rsidTr="00DB6EC6">
        <w:tc>
          <w:tcPr>
            <w:tcW w:w="675" w:type="dxa"/>
          </w:tcPr>
          <w:p w:rsidR="00F869E0" w:rsidRPr="00CF4011" w:rsidRDefault="00F869E0" w:rsidP="00DB6EC6">
            <w:pPr>
              <w:jc w:val="both"/>
              <w:rPr>
                <w:rFonts w:ascii="Times New Roman" w:eastAsia="MS Mincho" w:hAnsi="Times New Roman"/>
                <w:color w:val="000000" w:themeColor="text1"/>
                <w:lang w:val="uk-UA"/>
              </w:rPr>
            </w:pPr>
            <w:r w:rsidRPr="00CF4011">
              <w:rPr>
                <w:rFonts w:ascii="Times New Roman" w:eastAsia="MS Mincho" w:hAnsi="Times New Roman"/>
                <w:color w:val="000000" w:themeColor="text1"/>
                <w:lang w:val="uk-UA"/>
              </w:rPr>
              <w:t>2</w:t>
            </w:r>
            <w:r>
              <w:rPr>
                <w:rFonts w:ascii="Times New Roman" w:eastAsia="MS Mincho" w:hAnsi="Times New Roman"/>
                <w:color w:val="000000" w:themeColor="text1"/>
                <w:lang w:val="uk-UA"/>
              </w:rPr>
              <w:t>.</w:t>
            </w:r>
          </w:p>
          <w:p w:rsidR="00F869E0" w:rsidRPr="00CF4011" w:rsidRDefault="00F869E0" w:rsidP="00DB6EC6">
            <w:pPr>
              <w:jc w:val="both"/>
              <w:rPr>
                <w:rFonts w:ascii="Times New Roman" w:eastAsia="MS Mincho" w:hAnsi="Times New Roman"/>
                <w:color w:val="000000" w:themeColor="text1"/>
                <w:lang w:val="uk-UA"/>
              </w:rPr>
            </w:pPr>
          </w:p>
        </w:tc>
        <w:tc>
          <w:tcPr>
            <w:tcW w:w="2694" w:type="dxa"/>
          </w:tcPr>
          <w:p w:rsidR="00F869E0" w:rsidRPr="000D6680" w:rsidRDefault="00F869E0" w:rsidP="00BE1FF4">
            <w:pPr>
              <w:rPr>
                <w:rFonts w:ascii="Times New Roman" w:eastAsia="MS Mincho" w:hAnsi="Times New Roman"/>
                <w:color w:val="000000" w:themeColor="text1"/>
                <w:lang w:val="uk-UA"/>
              </w:rPr>
            </w:pPr>
            <w:r w:rsidRPr="000D6680">
              <w:rPr>
                <w:rFonts w:ascii="Times New Roman" w:eastAsia="MS Mincho" w:hAnsi="Times New Roman"/>
                <w:color w:val="000000" w:themeColor="text1"/>
                <w:lang w:val="uk-UA"/>
              </w:rPr>
              <w:t xml:space="preserve">Гурко О.С., вихователя </w:t>
            </w:r>
            <w:proofErr w:type="spellStart"/>
            <w:r w:rsidRPr="000D6680">
              <w:rPr>
                <w:rFonts w:ascii="Times New Roman" w:eastAsia="MS Mincho" w:hAnsi="Times New Roman"/>
                <w:color w:val="000000" w:themeColor="text1"/>
                <w:lang w:val="uk-UA"/>
              </w:rPr>
              <w:t>Себинського</w:t>
            </w:r>
            <w:proofErr w:type="spellEnd"/>
            <w:r w:rsidRPr="000D6680">
              <w:rPr>
                <w:rFonts w:ascii="Times New Roman" w:eastAsia="MS Mincho" w:hAnsi="Times New Roman"/>
                <w:color w:val="000000" w:themeColor="text1"/>
                <w:lang w:val="uk-UA"/>
              </w:rPr>
              <w:t xml:space="preserve"> ДНЗ.</w:t>
            </w:r>
          </w:p>
        </w:tc>
        <w:tc>
          <w:tcPr>
            <w:tcW w:w="2903" w:type="dxa"/>
          </w:tcPr>
          <w:p w:rsidR="00F869E0" w:rsidRPr="000D6680" w:rsidRDefault="00F869E0" w:rsidP="00BE1FF4">
            <w:pPr>
              <w:rPr>
                <w:rFonts w:ascii="Times New Roman" w:eastAsia="MS Mincho" w:hAnsi="Times New Roman"/>
                <w:color w:val="000000" w:themeColor="text1"/>
                <w:lang w:val="uk-UA"/>
              </w:rPr>
            </w:pPr>
            <w:r w:rsidRPr="000D6680">
              <w:rPr>
                <w:rFonts w:ascii="Times New Roman" w:eastAsia="MS Mincho" w:hAnsi="Times New Roman"/>
                <w:color w:val="000000" w:themeColor="text1"/>
                <w:lang w:val="uk-UA"/>
              </w:rPr>
              <w:t xml:space="preserve">Економічне виховання дітей старшого </w:t>
            </w:r>
            <w:proofErr w:type="spellStart"/>
            <w:r w:rsidRPr="000D6680">
              <w:rPr>
                <w:rFonts w:ascii="Times New Roman" w:eastAsia="MS Mincho" w:hAnsi="Times New Roman"/>
                <w:color w:val="000000" w:themeColor="text1"/>
                <w:lang w:val="uk-UA"/>
              </w:rPr>
              <w:t>дошкільног</w:t>
            </w:r>
            <w:proofErr w:type="spellEnd"/>
            <w:r w:rsidRPr="000D6680">
              <w:rPr>
                <w:rFonts w:ascii="Times New Roman" w:eastAsia="MS Mincho" w:hAnsi="Times New Roman"/>
                <w:color w:val="000000" w:themeColor="text1"/>
                <w:lang w:val="uk-UA"/>
              </w:rPr>
              <w:t xml:space="preserve"> віку.</w:t>
            </w:r>
          </w:p>
        </w:tc>
        <w:tc>
          <w:tcPr>
            <w:tcW w:w="1465" w:type="dxa"/>
          </w:tcPr>
          <w:p w:rsidR="00F869E0" w:rsidRPr="00CF4011" w:rsidRDefault="00F869E0" w:rsidP="0050000B">
            <w:pPr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proofErr w:type="spellStart"/>
            <w:r w:rsidRPr="009379EE">
              <w:rPr>
                <w:rFonts w:ascii="Times New Roman" w:eastAsia="MS Mincho" w:hAnsi="Times New Roman"/>
              </w:rPr>
              <w:t>Протяг</w:t>
            </w:r>
            <w:proofErr w:type="spellEnd"/>
            <w:r w:rsidRPr="009379EE">
              <w:rPr>
                <w:rFonts w:ascii="Times New Roman" w:eastAsia="MS Mincho" w:hAnsi="Times New Roman"/>
                <w:lang w:val="uk-UA"/>
              </w:rPr>
              <w:t>ом</w:t>
            </w:r>
            <w:r w:rsidRPr="009379EE">
              <w:rPr>
                <w:rFonts w:ascii="Times New Roman" w:eastAsia="MS Mincho" w:hAnsi="Times New Roman"/>
              </w:rPr>
              <w:t xml:space="preserve"> року</w:t>
            </w:r>
          </w:p>
        </w:tc>
      </w:tr>
      <w:tr w:rsidR="00F869E0" w:rsidRPr="00F4629A" w:rsidTr="00DB6EC6">
        <w:tc>
          <w:tcPr>
            <w:tcW w:w="675" w:type="dxa"/>
          </w:tcPr>
          <w:p w:rsidR="00F869E0" w:rsidRPr="00276425" w:rsidRDefault="00F869E0" w:rsidP="00DB6EC6">
            <w:pPr>
              <w:jc w:val="both"/>
              <w:rPr>
                <w:rFonts w:ascii="Times New Roman" w:eastAsia="MS Mincho" w:hAnsi="Times New Roman"/>
                <w:lang w:val="uk-UA"/>
              </w:rPr>
            </w:pPr>
            <w:r w:rsidRPr="00276425">
              <w:rPr>
                <w:rFonts w:ascii="Times New Roman" w:eastAsia="MS Mincho" w:hAnsi="Times New Roman"/>
                <w:lang w:val="uk-UA"/>
              </w:rPr>
              <w:t>3</w:t>
            </w:r>
          </w:p>
        </w:tc>
        <w:tc>
          <w:tcPr>
            <w:tcW w:w="2694" w:type="dxa"/>
          </w:tcPr>
          <w:p w:rsidR="00F869E0" w:rsidRPr="00276425" w:rsidRDefault="00F869E0" w:rsidP="00DB6EC6">
            <w:pPr>
              <w:rPr>
                <w:rFonts w:ascii="Times New Roman" w:eastAsia="MS Mincho" w:hAnsi="Times New Roman"/>
                <w:lang w:val="uk-UA"/>
              </w:rPr>
            </w:pPr>
            <w:r w:rsidRPr="00276425">
              <w:rPr>
                <w:rFonts w:ascii="Times New Roman" w:eastAsia="MS Mincho" w:hAnsi="Times New Roman"/>
                <w:lang w:val="uk-UA"/>
              </w:rPr>
              <w:t xml:space="preserve">Іванової Н.І., учителя </w:t>
            </w:r>
            <w:r w:rsidRPr="00276425">
              <w:rPr>
                <w:rFonts w:ascii="Times New Roman" w:eastAsia="MS Mincho" w:hAnsi="Times New Roman"/>
                <w:lang w:val="uk-UA"/>
              </w:rPr>
              <w:lastRenderedPageBreak/>
              <w:t>історії Троїцької ЗОШ</w:t>
            </w:r>
          </w:p>
        </w:tc>
        <w:tc>
          <w:tcPr>
            <w:tcW w:w="2903" w:type="dxa"/>
          </w:tcPr>
          <w:p w:rsidR="00F869E0" w:rsidRPr="00276425" w:rsidRDefault="00F869E0" w:rsidP="00DB6EC6">
            <w:pPr>
              <w:rPr>
                <w:rFonts w:ascii="Times New Roman" w:eastAsia="MS Mincho" w:hAnsi="Times New Roman"/>
                <w:lang w:val="uk-UA"/>
              </w:rPr>
            </w:pPr>
            <w:r w:rsidRPr="00276425">
              <w:rPr>
                <w:rFonts w:ascii="Times New Roman" w:eastAsia="MS Mincho" w:hAnsi="Times New Roman"/>
                <w:lang w:val="uk-UA"/>
              </w:rPr>
              <w:lastRenderedPageBreak/>
              <w:t xml:space="preserve">Формування історичної </w:t>
            </w:r>
            <w:r w:rsidRPr="00276425">
              <w:rPr>
                <w:rFonts w:ascii="Times New Roman" w:eastAsia="MS Mincho" w:hAnsi="Times New Roman"/>
                <w:lang w:val="uk-UA"/>
              </w:rPr>
              <w:lastRenderedPageBreak/>
              <w:t>свідомості школярів через вивчення історії Голокосту</w:t>
            </w:r>
          </w:p>
        </w:tc>
        <w:tc>
          <w:tcPr>
            <w:tcW w:w="1465" w:type="dxa"/>
          </w:tcPr>
          <w:p w:rsidR="00F869E0" w:rsidRPr="00276425" w:rsidRDefault="00F869E0" w:rsidP="00DB6EC6">
            <w:pPr>
              <w:jc w:val="both"/>
              <w:rPr>
                <w:rFonts w:ascii="Times New Roman" w:eastAsia="MS Mincho" w:hAnsi="Times New Roman"/>
                <w:lang w:val="uk-UA"/>
              </w:rPr>
            </w:pPr>
            <w:r w:rsidRPr="00276425">
              <w:rPr>
                <w:rFonts w:ascii="Times New Roman" w:eastAsia="MS Mincho" w:hAnsi="Times New Roman"/>
                <w:lang w:val="uk-UA"/>
              </w:rPr>
              <w:lastRenderedPageBreak/>
              <w:t xml:space="preserve">Протягом </w:t>
            </w:r>
            <w:r w:rsidRPr="00276425">
              <w:rPr>
                <w:rFonts w:ascii="Times New Roman" w:eastAsia="MS Mincho" w:hAnsi="Times New Roman"/>
                <w:lang w:val="uk-UA"/>
              </w:rPr>
              <w:lastRenderedPageBreak/>
              <w:t>року</w:t>
            </w:r>
          </w:p>
        </w:tc>
      </w:tr>
      <w:tr w:rsidR="00F869E0" w:rsidRPr="00836ED1" w:rsidTr="00DB6EC6">
        <w:tc>
          <w:tcPr>
            <w:tcW w:w="675" w:type="dxa"/>
          </w:tcPr>
          <w:p w:rsidR="00F869E0" w:rsidRPr="00836ED1" w:rsidRDefault="00F869E0" w:rsidP="00DB6EC6">
            <w:pPr>
              <w:jc w:val="both"/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lastRenderedPageBreak/>
              <w:t>4</w:t>
            </w:r>
          </w:p>
        </w:tc>
        <w:tc>
          <w:tcPr>
            <w:tcW w:w="2694" w:type="dxa"/>
          </w:tcPr>
          <w:p w:rsidR="00F869E0" w:rsidRPr="00836ED1" w:rsidRDefault="00F869E0" w:rsidP="00DB6EC6">
            <w:pPr>
              <w:rPr>
                <w:rFonts w:ascii="Times New Roman" w:eastAsia="MS Mincho" w:hAnsi="Times New Roman"/>
                <w:lang w:val="uk-UA"/>
              </w:rPr>
            </w:pPr>
            <w:proofErr w:type="spellStart"/>
            <w:r w:rsidRPr="00836ED1">
              <w:rPr>
                <w:rFonts w:ascii="Times New Roman" w:eastAsia="MS Mincho" w:hAnsi="Times New Roman"/>
                <w:lang w:val="uk-UA"/>
              </w:rPr>
              <w:t>Ангелової</w:t>
            </w:r>
            <w:proofErr w:type="spellEnd"/>
            <w:r w:rsidRPr="00836ED1">
              <w:rPr>
                <w:rFonts w:ascii="Times New Roman" w:eastAsia="MS Mincho" w:hAnsi="Times New Roman"/>
                <w:lang w:val="uk-UA"/>
              </w:rPr>
              <w:t xml:space="preserve"> І. М., учителя </w:t>
            </w:r>
            <w:proofErr w:type="spellStart"/>
            <w:r w:rsidRPr="00836ED1">
              <w:rPr>
                <w:rFonts w:ascii="Times New Roman" w:eastAsia="MS Mincho" w:hAnsi="Times New Roman"/>
                <w:lang w:val="uk-UA"/>
              </w:rPr>
              <w:t>країнської</w:t>
            </w:r>
            <w:proofErr w:type="spellEnd"/>
            <w:r w:rsidRPr="00836ED1">
              <w:rPr>
                <w:rFonts w:ascii="Times New Roman" w:eastAsia="MS Mincho" w:hAnsi="Times New Roman"/>
                <w:lang w:val="uk-UA"/>
              </w:rPr>
              <w:t xml:space="preserve"> мови та літератури </w:t>
            </w:r>
            <w:proofErr w:type="spellStart"/>
            <w:r w:rsidRPr="00836ED1">
              <w:rPr>
                <w:rFonts w:ascii="Times New Roman" w:eastAsia="MS Mincho" w:hAnsi="Times New Roman"/>
                <w:lang w:val="uk-UA"/>
              </w:rPr>
              <w:t>Себинської</w:t>
            </w:r>
            <w:proofErr w:type="spellEnd"/>
            <w:r w:rsidRPr="00836ED1">
              <w:rPr>
                <w:rFonts w:ascii="Times New Roman" w:eastAsia="MS Mincho" w:hAnsi="Times New Roman"/>
                <w:lang w:val="uk-UA"/>
              </w:rPr>
              <w:t xml:space="preserve"> ЗОШ</w:t>
            </w:r>
          </w:p>
        </w:tc>
        <w:tc>
          <w:tcPr>
            <w:tcW w:w="2903" w:type="dxa"/>
          </w:tcPr>
          <w:p w:rsidR="00F869E0" w:rsidRPr="00836ED1" w:rsidRDefault="00F869E0" w:rsidP="00DB6EC6">
            <w:pPr>
              <w:rPr>
                <w:rFonts w:ascii="Times New Roman" w:eastAsia="MS Mincho" w:hAnsi="Times New Roman"/>
                <w:lang w:val="uk-UA"/>
              </w:rPr>
            </w:pPr>
            <w:proofErr w:type="spellStart"/>
            <w:r w:rsidRPr="00836ED1">
              <w:rPr>
                <w:rFonts w:ascii="Times New Roman" w:eastAsia="MS Mincho" w:hAnsi="Times New Roman"/>
                <w:lang w:val="uk-UA"/>
              </w:rPr>
              <w:t>Патріотине</w:t>
            </w:r>
            <w:proofErr w:type="spellEnd"/>
            <w:r w:rsidRPr="00836ED1">
              <w:rPr>
                <w:rFonts w:ascii="Times New Roman" w:eastAsia="MS Mincho" w:hAnsi="Times New Roman"/>
                <w:lang w:val="uk-UA"/>
              </w:rPr>
              <w:t xml:space="preserve"> виховання засобами української літератури</w:t>
            </w:r>
          </w:p>
        </w:tc>
        <w:tc>
          <w:tcPr>
            <w:tcW w:w="1465" w:type="dxa"/>
          </w:tcPr>
          <w:p w:rsidR="00F869E0" w:rsidRPr="00836ED1" w:rsidRDefault="00F869E0" w:rsidP="00AE52C8">
            <w:pPr>
              <w:jc w:val="both"/>
              <w:rPr>
                <w:rFonts w:ascii="Times New Roman" w:eastAsia="MS Mincho" w:hAnsi="Times New Roman"/>
                <w:lang w:val="uk-UA"/>
              </w:rPr>
            </w:pPr>
            <w:r w:rsidRPr="00836ED1">
              <w:rPr>
                <w:rFonts w:ascii="Times New Roman" w:eastAsia="MS Mincho" w:hAnsi="Times New Roman"/>
                <w:lang w:val="uk-UA"/>
              </w:rPr>
              <w:t>Протягом року</w:t>
            </w:r>
          </w:p>
        </w:tc>
      </w:tr>
      <w:tr w:rsidR="00F869E0" w:rsidRPr="00F4629A" w:rsidTr="00DB6EC6">
        <w:tc>
          <w:tcPr>
            <w:tcW w:w="675" w:type="dxa"/>
          </w:tcPr>
          <w:p w:rsidR="00F869E0" w:rsidRPr="007222DB" w:rsidRDefault="00F869E0" w:rsidP="0068671B">
            <w:pPr>
              <w:jc w:val="both"/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5</w:t>
            </w:r>
          </w:p>
        </w:tc>
        <w:tc>
          <w:tcPr>
            <w:tcW w:w="2694" w:type="dxa"/>
          </w:tcPr>
          <w:p w:rsidR="00F869E0" w:rsidRPr="00EC6477" w:rsidRDefault="00F869E0" w:rsidP="0068671B">
            <w:pPr>
              <w:rPr>
                <w:rFonts w:ascii="Times New Roman" w:eastAsia="MS Mincho" w:hAnsi="Times New Roman"/>
                <w:lang w:val="uk-UA"/>
              </w:rPr>
            </w:pPr>
            <w:proofErr w:type="spellStart"/>
            <w:r>
              <w:rPr>
                <w:rFonts w:ascii="Times New Roman" w:eastAsia="MS Mincho" w:hAnsi="Times New Roman"/>
                <w:lang w:val="uk-UA"/>
              </w:rPr>
              <w:t>Костирко</w:t>
            </w:r>
            <w:proofErr w:type="spellEnd"/>
            <w:r>
              <w:rPr>
                <w:rFonts w:ascii="Times New Roman" w:eastAsia="MS Mincho" w:hAnsi="Times New Roman"/>
                <w:lang w:val="uk-UA"/>
              </w:rPr>
              <w:t xml:space="preserve"> С.А., учителя </w:t>
            </w:r>
            <w:proofErr w:type="spellStart"/>
            <w:r>
              <w:rPr>
                <w:rFonts w:ascii="Times New Roman" w:eastAsia="MS Mincho" w:hAnsi="Times New Roman"/>
                <w:lang w:val="uk-UA"/>
              </w:rPr>
              <w:t>Баловненської</w:t>
            </w:r>
            <w:proofErr w:type="spellEnd"/>
            <w:r>
              <w:rPr>
                <w:rFonts w:ascii="Times New Roman" w:eastAsia="MS Mincho" w:hAnsi="Times New Roman"/>
                <w:lang w:val="uk-UA"/>
              </w:rPr>
              <w:t xml:space="preserve"> ЗОШ</w:t>
            </w:r>
          </w:p>
        </w:tc>
        <w:tc>
          <w:tcPr>
            <w:tcW w:w="2903" w:type="dxa"/>
          </w:tcPr>
          <w:p w:rsidR="00F869E0" w:rsidRPr="007222DB" w:rsidRDefault="00F869E0" w:rsidP="0068671B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Розвиток творчого мислення на уроках біології</w:t>
            </w:r>
          </w:p>
        </w:tc>
        <w:tc>
          <w:tcPr>
            <w:tcW w:w="1465" w:type="dxa"/>
          </w:tcPr>
          <w:p w:rsidR="00F869E0" w:rsidRPr="007222DB" w:rsidRDefault="00F869E0" w:rsidP="0068671B">
            <w:pPr>
              <w:jc w:val="both"/>
              <w:rPr>
                <w:rFonts w:ascii="Times New Roman" w:eastAsia="MS Mincho" w:hAnsi="Times New Roman"/>
                <w:lang w:val="uk-UA"/>
              </w:rPr>
            </w:pPr>
            <w:r w:rsidRPr="007222DB">
              <w:rPr>
                <w:rFonts w:ascii="Times New Roman" w:eastAsia="MS Mincho" w:hAnsi="Times New Roman"/>
                <w:lang w:val="uk-UA"/>
              </w:rPr>
              <w:t>Протягом року</w:t>
            </w:r>
          </w:p>
        </w:tc>
      </w:tr>
      <w:tr w:rsidR="00F869E0" w:rsidRPr="00F4629A" w:rsidTr="00DB6EC6">
        <w:tc>
          <w:tcPr>
            <w:tcW w:w="675" w:type="dxa"/>
          </w:tcPr>
          <w:p w:rsidR="00F869E0" w:rsidRPr="00E1492D" w:rsidRDefault="00F869E0" w:rsidP="00DB6EC6">
            <w:pPr>
              <w:jc w:val="both"/>
              <w:rPr>
                <w:rFonts w:ascii="Times New Roman" w:eastAsia="MS Mincho" w:hAnsi="Times New Roman"/>
                <w:lang w:val="uk-UA"/>
              </w:rPr>
            </w:pPr>
            <w:r w:rsidRPr="00E1492D">
              <w:rPr>
                <w:rFonts w:ascii="Times New Roman" w:eastAsia="MS Mincho" w:hAnsi="Times New Roman"/>
                <w:lang w:val="uk-UA"/>
              </w:rPr>
              <w:t>6</w:t>
            </w:r>
          </w:p>
        </w:tc>
        <w:tc>
          <w:tcPr>
            <w:tcW w:w="2694" w:type="dxa"/>
          </w:tcPr>
          <w:p w:rsidR="00F869E0" w:rsidRPr="00C3065C" w:rsidRDefault="00F869E0" w:rsidP="00BA679E">
            <w:pPr>
              <w:rPr>
                <w:rFonts w:ascii="Times New Roman" w:eastAsia="MS Mincho" w:hAnsi="Times New Roman"/>
              </w:rPr>
            </w:pPr>
            <w:r w:rsidRPr="00C3065C">
              <w:rPr>
                <w:rFonts w:ascii="Times New Roman" w:eastAsia="MS Mincho" w:hAnsi="Times New Roman"/>
                <w:lang w:val="uk-UA"/>
              </w:rPr>
              <w:t>Лукашенко К.Г., учителя  предмета «Основи здоров</w:t>
            </w:r>
            <w:r w:rsidRPr="00C3065C">
              <w:rPr>
                <w:rFonts w:ascii="Times New Roman" w:eastAsia="MS Mincho" w:hAnsi="Times New Roman"/>
              </w:rPr>
              <w:t>’</w:t>
            </w:r>
            <w:proofErr w:type="spellStart"/>
            <w:r w:rsidRPr="00C3065C">
              <w:rPr>
                <w:rFonts w:ascii="Times New Roman" w:eastAsia="MS Mincho" w:hAnsi="Times New Roman"/>
                <w:lang w:val="uk-UA"/>
              </w:rPr>
              <w:t>я»Гур</w:t>
            </w:r>
            <w:proofErr w:type="spellEnd"/>
            <w:r w:rsidRPr="00C3065C">
              <w:rPr>
                <w:rFonts w:ascii="Times New Roman" w:eastAsia="MS Mincho" w:hAnsi="Times New Roman"/>
              </w:rPr>
              <w:t>’</w:t>
            </w:r>
            <w:proofErr w:type="spellStart"/>
            <w:r w:rsidRPr="00C3065C">
              <w:rPr>
                <w:rFonts w:ascii="Times New Roman" w:eastAsia="MS Mincho" w:hAnsi="Times New Roman"/>
                <w:lang w:val="uk-UA"/>
              </w:rPr>
              <w:t>ївської</w:t>
            </w:r>
            <w:proofErr w:type="spellEnd"/>
            <w:r w:rsidRPr="00C3065C">
              <w:rPr>
                <w:rFonts w:ascii="Times New Roman" w:eastAsia="MS Mincho" w:hAnsi="Times New Roman"/>
                <w:lang w:val="uk-UA"/>
              </w:rPr>
              <w:t xml:space="preserve"> ЗОШ</w:t>
            </w:r>
          </w:p>
        </w:tc>
        <w:tc>
          <w:tcPr>
            <w:tcW w:w="2903" w:type="dxa"/>
          </w:tcPr>
          <w:p w:rsidR="00F869E0" w:rsidRPr="00C3065C" w:rsidRDefault="00F869E0" w:rsidP="00BA679E">
            <w:pPr>
              <w:rPr>
                <w:rFonts w:ascii="Times New Roman" w:eastAsia="MS Mincho" w:hAnsi="Times New Roman"/>
                <w:lang w:val="uk-UA"/>
              </w:rPr>
            </w:pPr>
            <w:r w:rsidRPr="00C3065C">
              <w:rPr>
                <w:rFonts w:ascii="Times New Roman" w:eastAsia="MS Mincho" w:hAnsi="Times New Roman"/>
                <w:lang w:val="uk-UA"/>
              </w:rPr>
              <w:t>Викладання предмета «Основи здоров</w:t>
            </w:r>
            <w:r w:rsidRPr="00C3065C">
              <w:rPr>
                <w:rFonts w:ascii="Times New Roman" w:eastAsia="MS Mincho" w:hAnsi="Times New Roman"/>
              </w:rPr>
              <w:t>’</w:t>
            </w:r>
            <w:r w:rsidRPr="00C3065C">
              <w:rPr>
                <w:rFonts w:ascii="Times New Roman" w:eastAsia="MS Mincho" w:hAnsi="Times New Roman"/>
                <w:lang w:val="uk-UA"/>
              </w:rPr>
              <w:t>я» в умовах сучасної освіти</w:t>
            </w:r>
          </w:p>
        </w:tc>
        <w:tc>
          <w:tcPr>
            <w:tcW w:w="1465" w:type="dxa"/>
          </w:tcPr>
          <w:p w:rsidR="00F869E0" w:rsidRPr="00C3065C" w:rsidRDefault="00F869E0" w:rsidP="00BA679E">
            <w:pPr>
              <w:jc w:val="both"/>
              <w:rPr>
                <w:rFonts w:ascii="Times New Roman" w:eastAsia="MS Mincho" w:hAnsi="Times New Roman"/>
              </w:rPr>
            </w:pPr>
            <w:proofErr w:type="spellStart"/>
            <w:r w:rsidRPr="00C3065C">
              <w:rPr>
                <w:rFonts w:ascii="Times New Roman" w:eastAsia="MS Mincho" w:hAnsi="Times New Roman"/>
              </w:rPr>
              <w:t>Протяг</w:t>
            </w:r>
            <w:proofErr w:type="spellEnd"/>
            <w:r w:rsidRPr="00C3065C">
              <w:rPr>
                <w:rFonts w:ascii="Times New Roman" w:eastAsia="MS Mincho" w:hAnsi="Times New Roman"/>
                <w:lang w:val="uk-UA"/>
              </w:rPr>
              <w:t>ом</w:t>
            </w:r>
            <w:r w:rsidRPr="00C3065C">
              <w:rPr>
                <w:rFonts w:ascii="Times New Roman" w:eastAsia="MS Mincho" w:hAnsi="Times New Roman"/>
              </w:rPr>
              <w:t xml:space="preserve"> року</w:t>
            </w:r>
          </w:p>
        </w:tc>
      </w:tr>
      <w:tr w:rsidR="00F869E0" w:rsidRPr="00F4629A" w:rsidTr="00DB6EC6">
        <w:tc>
          <w:tcPr>
            <w:tcW w:w="675" w:type="dxa"/>
          </w:tcPr>
          <w:p w:rsidR="00F869E0" w:rsidRPr="00E1492D" w:rsidRDefault="00F869E0" w:rsidP="00DB6EC6">
            <w:pPr>
              <w:jc w:val="both"/>
              <w:rPr>
                <w:rFonts w:ascii="Times New Roman" w:eastAsia="MS Mincho" w:hAnsi="Times New Roman"/>
                <w:lang w:val="uk-UA"/>
              </w:rPr>
            </w:pPr>
          </w:p>
        </w:tc>
        <w:tc>
          <w:tcPr>
            <w:tcW w:w="2694" w:type="dxa"/>
          </w:tcPr>
          <w:p w:rsidR="00F869E0" w:rsidRPr="00F869E0" w:rsidRDefault="00F869E0" w:rsidP="00BA679E">
            <w:pPr>
              <w:rPr>
                <w:rFonts w:ascii="Times New Roman" w:eastAsia="MS Mincho" w:hAnsi="Times New Roman"/>
                <w:b/>
                <w:lang w:val="uk-UA"/>
              </w:rPr>
            </w:pPr>
            <w:r w:rsidRPr="00F869E0">
              <w:rPr>
                <w:rFonts w:ascii="Times New Roman" w:eastAsia="MS Mincho" w:hAnsi="Times New Roman"/>
                <w:b/>
                <w:lang w:val="uk-UA"/>
              </w:rPr>
              <w:t>Продовження</w:t>
            </w:r>
          </w:p>
        </w:tc>
        <w:tc>
          <w:tcPr>
            <w:tcW w:w="2903" w:type="dxa"/>
          </w:tcPr>
          <w:p w:rsidR="00F869E0" w:rsidRPr="00C3065C" w:rsidRDefault="00F869E0" w:rsidP="00BA679E">
            <w:pPr>
              <w:rPr>
                <w:rFonts w:ascii="Times New Roman" w:eastAsia="MS Mincho" w:hAnsi="Times New Roman"/>
                <w:lang w:val="uk-UA"/>
              </w:rPr>
            </w:pPr>
          </w:p>
        </w:tc>
        <w:tc>
          <w:tcPr>
            <w:tcW w:w="1465" w:type="dxa"/>
          </w:tcPr>
          <w:p w:rsidR="00F869E0" w:rsidRPr="00C3065C" w:rsidRDefault="00F869E0" w:rsidP="00BA679E">
            <w:pPr>
              <w:jc w:val="both"/>
              <w:rPr>
                <w:rFonts w:ascii="Times New Roman" w:eastAsia="MS Mincho" w:hAnsi="Times New Roman"/>
              </w:rPr>
            </w:pPr>
          </w:p>
        </w:tc>
      </w:tr>
      <w:tr w:rsidR="00F869E0" w:rsidRPr="00F4629A" w:rsidTr="00DB6EC6">
        <w:tc>
          <w:tcPr>
            <w:tcW w:w="675" w:type="dxa"/>
          </w:tcPr>
          <w:p w:rsidR="00F869E0" w:rsidRPr="00E10BBF" w:rsidRDefault="00F869E0" w:rsidP="00DB6EC6">
            <w:pPr>
              <w:jc w:val="both"/>
              <w:rPr>
                <w:rFonts w:ascii="Times New Roman" w:eastAsia="MS Mincho" w:hAnsi="Times New Roman"/>
                <w:lang w:val="uk-UA"/>
              </w:rPr>
            </w:pPr>
            <w:r w:rsidRPr="00E10BBF">
              <w:rPr>
                <w:rFonts w:ascii="Times New Roman" w:eastAsia="MS Mincho" w:hAnsi="Times New Roman"/>
                <w:lang w:val="uk-UA"/>
              </w:rPr>
              <w:t>1.</w:t>
            </w:r>
          </w:p>
        </w:tc>
        <w:tc>
          <w:tcPr>
            <w:tcW w:w="2694" w:type="dxa"/>
          </w:tcPr>
          <w:p w:rsidR="00F869E0" w:rsidRPr="00E10BBF" w:rsidRDefault="00F869E0" w:rsidP="0093525F">
            <w:pPr>
              <w:rPr>
                <w:rFonts w:ascii="Times New Roman" w:eastAsia="MS Mincho" w:hAnsi="Times New Roman"/>
                <w:lang w:val="uk-UA"/>
              </w:rPr>
            </w:pPr>
            <w:proofErr w:type="spellStart"/>
            <w:r>
              <w:rPr>
                <w:rFonts w:ascii="Times New Roman" w:eastAsia="MS Mincho" w:hAnsi="Times New Roman"/>
                <w:lang w:val="uk-UA"/>
              </w:rPr>
              <w:t>Третякової</w:t>
            </w:r>
            <w:proofErr w:type="spellEnd"/>
            <w:r w:rsidRPr="00E10BBF">
              <w:rPr>
                <w:rFonts w:ascii="Times New Roman" w:eastAsia="MS Mincho" w:hAnsi="Times New Roman"/>
                <w:lang w:val="uk-UA"/>
              </w:rPr>
              <w:t xml:space="preserve"> Л.П., класний керівник 8 класу Новоодеської гуманітарної гімназії</w:t>
            </w:r>
          </w:p>
        </w:tc>
        <w:tc>
          <w:tcPr>
            <w:tcW w:w="2903" w:type="dxa"/>
          </w:tcPr>
          <w:p w:rsidR="00F869E0" w:rsidRPr="00E10BBF" w:rsidRDefault="00F869E0" w:rsidP="00DB6EC6">
            <w:pPr>
              <w:rPr>
                <w:rFonts w:ascii="Times New Roman" w:eastAsia="MS Mincho" w:hAnsi="Times New Roman"/>
                <w:lang w:val="uk-UA"/>
              </w:rPr>
            </w:pPr>
            <w:r w:rsidRPr="00E10BBF">
              <w:rPr>
                <w:rFonts w:ascii="Times New Roman" w:eastAsia="MS Mincho" w:hAnsi="Times New Roman"/>
                <w:lang w:val="uk-UA"/>
              </w:rPr>
              <w:t>«</w:t>
            </w:r>
            <w:proofErr w:type="spellStart"/>
            <w:r w:rsidRPr="00E10BBF">
              <w:rPr>
                <w:rFonts w:ascii="Times New Roman" w:eastAsia="MS Mincho" w:hAnsi="Times New Roman"/>
                <w:lang w:val="uk-UA"/>
              </w:rPr>
              <w:t>Спланували-</w:t>
            </w:r>
            <w:proofErr w:type="spellEnd"/>
            <w:r w:rsidRPr="00E10BBF">
              <w:rPr>
                <w:rFonts w:ascii="Times New Roman" w:eastAsia="MS Mincho" w:hAnsi="Times New Roman"/>
                <w:lang w:val="uk-UA"/>
              </w:rPr>
              <w:t xml:space="preserve"> зробили-проаналізували» - сходинки до самостійності та відповідальності.(</w:t>
            </w:r>
            <w:r w:rsidRPr="00E10BBF">
              <w:rPr>
                <w:rFonts w:ascii="Times New Roman" w:eastAsia="MS Mincho" w:hAnsi="Times New Roman"/>
                <w:sz w:val="20"/>
                <w:szCs w:val="20"/>
                <w:lang w:val="uk-UA"/>
              </w:rPr>
              <w:t>Виховна система класу як спосіб організації  життєдіяльності класу)</w:t>
            </w:r>
            <w:r w:rsidRPr="00E10BBF">
              <w:rPr>
                <w:rFonts w:ascii="Times New Roman" w:eastAsia="MS Mincho" w:hAnsi="Times New Roman"/>
                <w:lang w:val="uk-UA"/>
              </w:rPr>
              <w:t>.</w:t>
            </w:r>
          </w:p>
        </w:tc>
        <w:tc>
          <w:tcPr>
            <w:tcW w:w="1465" w:type="dxa"/>
          </w:tcPr>
          <w:p w:rsidR="00F869E0" w:rsidRPr="00E10BBF" w:rsidRDefault="00F869E0" w:rsidP="00F95DAD">
            <w:pPr>
              <w:jc w:val="both"/>
              <w:rPr>
                <w:rFonts w:ascii="Times New Roman" w:eastAsia="MS Mincho" w:hAnsi="Times New Roman"/>
                <w:lang w:val="uk-UA"/>
              </w:rPr>
            </w:pPr>
            <w:r w:rsidRPr="00E10BBF">
              <w:rPr>
                <w:rFonts w:ascii="Times New Roman" w:eastAsia="MS Mincho" w:hAnsi="Times New Roman"/>
                <w:lang w:val="uk-UA"/>
              </w:rPr>
              <w:t>Протягом року</w:t>
            </w:r>
          </w:p>
        </w:tc>
      </w:tr>
      <w:tr w:rsidR="00F869E0" w:rsidRPr="00F4629A" w:rsidTr="00DB6EC6">
        <w:tc>
          <w:tcPr>
            <w:tcW w:w="675" w:type="dxa"/>
          </w:tcPr>
          <w:p w:rsidR="00F869E0" w:rsidRPr="00457E75" w:rsidRDefault="00F869E0" w:rsidP="00DB6EC6">
            <w:pPr>
              <w:jc w:val="both"/>
              <w:rPr>
                <w:rFonts w:ascii="Times New Roman" w:eastAsia="MS Mincho" w:hAnsi="Times New Roman"/>
                <w:lang w:val="uk-UA"/>
              </w:rPr>
            </w:pPr>
            <w:r w:rsidRPr="00457E75">
              <w:rPr>
                <w:rFonts w:ascii="Times New Roman" w:eastAsia="MS Mincho" w:hAnsi="Times New Roman"/>
                <w:lang w:val="uk-UA"/>
              </w:rPr>
              <w:t>2.</w:t>
            </w:r>
          </w:p>
        </w:tc>
        <w:tc>
          <w:tcPr>
            <w:tcW w:w="2694" w:type="dxa"/>
          </w:tcPr>
          <w:p w:rsidR="00F869E0" w:rsidRPr="00457E75" w:rsidRDefault="00F869E0" w:rsidP="0093525F">
            <w:pPr>
              <w:rPr>
                <w:rFonts w:ascii="Times New Roman" w:eastAsia="MS Mincho" w:hAnsi="Times New Roman"/>
                <w:lang w:val="uk-UA"/>
              </w:rPr>
            </w:pPr>
            <w:proofErr w:type="spellStart"/>
            <w:r w:rsidRPr="00457E75">
              <w:rPr>
                <w:rFonts w:ascii="Times New Roman" w:eastAsia="MS Mincho" w:hAnsi="Times New Roman"/>
                <w:lang w:val="uk-UA"/>
              </w:rPr>
              <w:t>Піроженко</w:t>
            </w:r>
            <w:proofErr w:type="spellEnd"/>
            <w:r w:rsidRPr="00457E75">
              <w:rPr>
                <w:rFonts w:ascii="Times New Roman" w:eastAsia="MS Mincho" w:hAnsi="Times New Roman"/>
                <w:lang w:val="uk-UA"/>
              </w:rPr>
              <w:t xml:space="preserve"> Т.В., директор Новоодеського МНВК</w:t>
            </w:r>
          </w:p>
        </w:tc>
        <w:tc>
          <w:tcPr>
            <w:tcW w:w="2903" w:type="dxa"/>
          </w:tcPr>
          <w:p w:rsidR="00F869E0" w:rsidRPr="00457E75" w:rsidRDefault="00F869E0" w:rsidP="00DB6EC6">
            <w:pPr>
              <w:rPr>
                <w:rFonts w:ascii="Times New Roman" w:eastAsia="MS Mincho" w:hAnsi="Times New Roman"/>
                <w:lang w:val="uk-UA"/>
              </w:rPr>
            </w:pPr>
            <w:proofErr w:type="spellStart"/>
            <w:r w:rsidRPr="00457E75">
              <w:rPr>
                <w:rFonts w:ascii="Times New Roman" w:eastAsia="MS Mincho" w:hAnsi="Times New Roman"/>
                <w:lang w:val="uk-UA"/>
              </w:rPr>
              <w:t>Діяльнісний</w:t>
            </w:r>
            <w:proofErr w:type="spellEnd"/>
            <w:r w:rsidRPr="00457E75">
              <w:rPr>
                <w:rFonts w:ascii="Times New Roman" w:eastAsia="MS Mincho" w:hAnsi="Times New Roman"/>
                <w:lang w:val="uk-UA"/>
              </w:rPr>
              <w:t xml:space="preserve"> підхід у організації профільного навчання</w:t>
            </w:r>
          </w:p>
        </w:tc>
        <w:tc>
          <w:tcPr>
            <w:tcW w:w="1465" w:type="dxa"/>
          </w:tcPr>
          <w:p w:rsidR="00F869E0" w:rsidRPr="007F3CE8" w:rsidRDefault="00F869E0" w:rsidP="00F95DAD">
            <w:pPr>
              <w:jc w:val="both"/>
              <w:rPr>
                <w:rFonts w:ascii="Times New Roman" w:eastAsia="MS Mincho" w:hAnsi="Times New Roman"/>
              </w:rPr>
            </w:pPr>
            <w:proofErr w:type="spellStart"/>
            <w:r w:rsidRPr="007F3CE8">
              <w:rPr>
                <w:rFonts w:ascii="Times New Roman" w:eastAsia="MS Mincho" w:hAnsi="Times New Roman"/>
              </w:rPr>
              <w:t>Протяг</w:t>
            </w:r>
            <w:proofErr w:type="spellEnd"/>
            <w:r w:rsidRPr="007F3CE8">
              <w:rPr>
                <w:rFonts w:ascii="Times New Roman" w:eastAsia="MS Mincho" w:hAnsi="Times New Roman"/>
                <w:lang w:val="uk-UA"/>
              </w:rPr>
              <w:t xml:space="preserve">ом </w:t>
            </w:r>
            <w:r w:rsidRPr="007F3CE8">
              <w:rPr>
                <w:rFonts w:ascii="Times New Roman" w:eastAsia="MS Mincho" w:hAnsi="Times New Roman"/>
              </w:rPr>
              <w:t>року</w:t>
            </w:r>
          </w:p>
        </w:tc>
      </w:tr>
      <w:tr w:rsidR="00F869E0" w:rsidRPr="00A50F77" w:rsidTr="00DB6EC6">
        <w:tc>
          <w:tcPr>
            <w:tcW w:w="675" w:type="dxa"/>
          </w:tcPr>
          <w:p w:rsidR="00F869E0" w:rsidRPr="00A50F77" w:rsidRDefault="00F869E0" w:rsidP="00DB6EC6">
            <w:pPr>
              <w:jc w:val="both"/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694" w:type="dxa"/>
          </w:tcPr>
          <w:p w:rsidR="00F869E0" w:rsidRPr="00A50F77" w:rsidRDefault="00F869E0" w:rsidP="0093525F">
            <w:pPr>
              <w:rPr>
                <w:rFonts w:ascii="Times New Roman" w:eastAsia="MS Mincho" w:hAnsi="Times New Roman"/>
                <w:lang w:val="uk-UA"/>
              </w:rPr>
            </w:pPr>
            <w:proofErr w:type="spellStart"/>
            <w:r>
              <w:rPr>
                <w:rFonts w:ascii="Times New Roman" w:eastAsia="MS Mincho" w:hAnsi="Times New Roman"/>
                <w:lang w:val="uk-UA"/>
              </w:rPr>
              <w:t>Возігнуєвої</w:t>
            </w:r>
            <w:proofErr w:type="spellEnd"/>
            <w:r>
              <w:rPr>
                <w:rFonts w:ascii="Times New Roman" w:eastAsia="MS Mincho" w:hAnsi="Times New Roman"/>
                <w:lang w:val="uk-UA"/>
              </w:rPr>
              <w:t xml:space="preserve"> М. В.,   учитель</w:t>
            </w:r>
            <w:r w:rsidRPr="00A50F77">
              <w:rPr>
                <w:rFonts w:ascii="Times New Roman" w:eastAsia="MS Mincho" w:hAnsi="Times New Roman"/>
                <w:lang w:val="uk-UA"/>
              </w:rPr>
              <w:t xml:space="preserve"> української мови та літератури</w:t>
            </w:r>
          </w:p>
        </w:tc>
        <w:tc>
          <w:tcPr>
            <w:tcW w:w="2903" w:type="dxa"/>
          </w:tcPr>
          <w:p w:rsidR="00F869E0" w:rsidRPr="00A50F77" w:rsidRDefault="00F869E0" w:rsidP="00DB6EC6">
            <w:pPr>
              <w:rPr>
                <w:rFonts w:ascii="Times New Roman" w:eastAsia="MS Mincho" w:hAnsi="Times New Roman"/>
                <w:lang w:val="uk-UA"/>
              </w:rPr>
            </w:pPr>
            <w:r w:rsidRPr="00A50F77">
              <w:rPr>
                <w:rFonts w:ascii="Times New Roman" w:eastAsia="MS Mincho" w:hAnsi="Times New Roman"/>
                <w:lang w:val="uk-UA"/>
              </w:rPr>
              <w:t>Розвиток творчих і мовленнєвих здібностей на уроках української мови і літератури</w:t>
            </w:r>
          </w:p>
        </w:tc>
        <w:tc>
          <w:tcPr>
            <w:tcW w:w="1465" w:type="dxa"/>
          </w:tcPr>
          <w:p w:rsidR="00F869E0" w:rsidRPr="00A50F77" w:rsidRDefault="00F869E0" w:rsidP="00F95DAD">
            <w:pPr>
              <w:jc w:val="both"/>
              <w:rPr>
                <w:rFonts w:ascii="Times New Roman" w:eastAsia="MS Mincho" w:hAnsi="Times New Roman"/>
                <w:lang w:val="uk-UA"/>
              </w:rPr>
            </w:pPr>
            <w:r w:rsidRPr="00A50F77">
              <w:rPr>
                <w:rFonts w:ascii="Times New Roman" w:eastAsia="MS Mincho" w:hAnsi="Times New Roman"/>
                <w:lang w:val="uk-UA"/>
              </w:rPr>
              <w:t>Протягом року</w:t>
            </w:r>
          </w:p>
        </w:tc>
      </w:tr>
      <w:tr w:rsidR="00F869E0" w:rsidRPr="00F4629A" w:rsidTr="00DB6EC6">
        <w:tc>
          <w:tcPr>
            <w:tcW w:w="675" w:type="dxa"/>
          </w:tcPr>
          <w:p w:rsidR="00F869E0" w:rsidRPr="00F75415" w:rsidRDefault="00F869E0" w:rsidP="00DB6EC6">
            <w:pPr>
              <w:jc w:val="both"/>
              <w:rPr>
                <w:rFonts w:ascii="Times New Roman" w:eastAsia="MS Mincho" w:hAnsi="Times New Roman"/>
                <w:color w:val="000000" w:themeColor="text1"/>
                <w:lang w:val="uk-UA"/>
              </w:rPr>
            </w:pPr>
            <w:r>
              <w:rPr>
                <w:rFonts w:ascii="Times New Roman" w:eastAsia="MS Mincho" w:hAnsi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2694" w:type="dxa"/>
          </w:tcPr>
          <w:p w:rsidR="00F869E0" w:rsidRPr="00F75415" w:rsidRDefault="00F869E0" w:rsidP="00930947">
            <w:pPr>
              <w:rPr>
                <w:rFonts w:ascii="Times New Roman" w:eastAsia="MS Mincho" w:hAnsi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eastAsia="MS Mincho" w:hAnsi="Times New Roman"/>
                <w:color w:val="000000" w:themeColor="text1"/>
                <w:lang w:val="uk-UA"/>
              </w:rPr>
              <w:t>Бродяної</w:t>
            </w:r>
            <w:proofErr w:type="spellEnd"/>
            <w:r>
              <w:rPr>
                <w:rFonts w:ascii="Times New Roman" w:eastAsia="MS Mincho" w:hAnsi="Times New Roman"/>
                <w:color w:val="000000" w:themeColor="text1"/>
                <w:lang w:val="uk-UA"/>
              </w:rPr>
              <w:t xml:space="preserve"> О.І., вихователь </w:t>
            </w:r>
            <w:proofErr w:type="spellStart"/>
            <w:r>
              <w:rPr>
                <w:rFonts w:ascii="Times New Roman" w:eastAsia="MS Mincho" w:hAnsi="Times New Roman"/>
                <w:color w:val="000000" w:themeColor="text1"/>
                <w:lang w:val="uk-UA"/>
              </w:rPr>
              <w:t>Н-Одеського</w:t>
            </w:r>
            <w:proofErr w:type="spellEnd"/>
            <w:r>
              <w:rPr>
                <w:rFonts w:ascii="Times New Roman" w:eastAsia="MS Mincho" w:hAnsi="Times New Roman"/>
                <w:color w:val="000000" w:themeColor="text1"/>
                <w:lang w:val="uk-UA"/>
              </w:rPr>
              <w:t xml:space="preserve"> ДНЗ №2</w:t>
            </w:r>
          </w:p>
        </w:tc>
        <w:tc>
          <w:tcPr>
            <w:tcW w:w="2903" w:type="dxa"/>
          </w:tcPr>
          <w:p w:rsidR="00F869E0" w:rsidRPr="00F75415" w:rsidRDefault="00F869E0" w:rsidP="00DB6EC6">
            <w:pPr>
              <w:rPr>
                <w:rFonts w:ascii="Times New Roman" w:eastAsia="MS Mincho" w:hAnsi="Times New Roman"/>
                <w:color w:val="000000" w:themeColor="text1"/>
                <w:lang w:val="uk-UA"/>
              </w:rPr>
            </w:pPr>
            <w:r>
              <w:rPr>
                <w:rFonts w:ascii="Times New Roman" w:eastAsia="MS Mincho" w:hAnsi="Times New Roman"/>
                <w:color w:val="000000" w:themeColor="text1"/>
                <w:lang w:val="uk-UA"/>
              </w:rPr>
              <w:t>Формування життєвої компетентності дітей дошкільного віку за творами В.О.Сухомлинського.</w:t>
            </w:r>
          </w:p>
        </w:tc>
        <w:tc>
          <w:tcPr>
            <w:tcW w:w="1465" w:type="dxa"/>
          </w:tcPr>
          <w:p w:rsidR="00F869E0" w:rsidRPr="00F75415" w:rsidRDefault="00F869E0" w:rsidP="00F95DAD">
            <w:pPr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proofErr w:type="spellStart"/>
            <w:r w:rsidRPr="00F75415">
              <w:rPr>
                <w:rFonts w:ascii="Times New Roman" w:eastAsia="MS Mincho" w:hAnsi="Times New Roman"/>
                <w:color w:val="000000" w:themeColor="text1"/>
              </w:rPr>
              <w:t>Протя</w:t>
            </w:r>
            <w:r w:rsidRPr="00F75415">
              <w:rPr>
                <w:rFonts w:ascii="Times New Roman" w:eastAsia="MS Mincho" w:hAnsi="Times New Roman"/>
                <w:color w:val="000000" w:themeColor="text1"/>
                <w:lang w:val="uk-UA"/>
              </w:rPr>
              <w:t>гом</w:t>
            </w:r>
            <w:proofErr w:type="spellEnd"/>
            <w:r w:rsidRPr="00F75415">
              <w:rPr>
                <w:rFonts w:ascii="Times New Roman" w:eastAsia="MS Mincho" w:hAnsi="Times New Roman"/>
                <w:color w:val="000000" w:themeColor="text1"/>
              </w:rPr>
              <w:t xml:space="preserve"> року</w:t>
            </w:r>
          </w:p>
        </w:tc>
      </w:tr>
      <w:tr w:rsidR="00F869E0" w:rsidRPr="00F4629A" w:rsidTr="00DB6EC6">
        <w:tc>
          <w:tcPr>
            <w:tcW w:w="675" w:type="dxa"/>
          </w:tcPr>
          <w:p w:rsidR="00F869E0" w:rsidRPr="00E1492D" w:rsidRDefault="00F869E0" w:rsidP="00DB6EC6">
            <w:pPr>
              <w:jc w:val="both"/>
              <w:rPr>
                <w:rFonts w:ascii="Times New Roman" w:eastAsia="MS Mincho" w:hAnsi="Times New Roman"/>
                <w:lang w:val="uk-UA"/>
              </w:rPr>
            </w:pPr>
            <w:r w:rsidRPr="00E1492D">
              <w:rPr>
                <w:rFonts w:ascii="Times New Roman" w:eastAsia="MS Mincho" w:hAnsi="Times New Roman"/>
                <w:lang w:val="uk-UA"/>
              </w:rPr>
              <w:t>5</w:t>
            </w:r>
          </w:p>
        </w:tc>
        <w:tc>
          <w:tcPr>
            <w:tcW w:w="2694" w:type="dxa"/>
          </w:tcPr>
          <w:p w:rsidR="00F869E0" w:rsidRPr="00A67BBD" w:rsidRDefault="00F869E0" w:rsidP="0093525F">
            <w:pPr>
              <w:rPr>
                <w:rFonts w:ascii="Times New Roman" w:eastAsia="MS Mincho" w:hAnsi="Times New Roman"/>
                <w:lang w:val="uk-UA"/>
              </w:rPr>
            </w:pPr>
            <w:proofErr w:type="spellStart"/>
            <w:r>
              <w:rPr>
                <w:rFonts w:ascii="Times New Roman" w:eastAsia="MS Mincho" w:hAnsi="Times New Roman"/>
                <w:lang w:val="uk-UA"/>
              </w:rPr>
              <w:t>Іваніцької</w:t>
            </w:r>
            <w:proofErr w:type="spellEnd"/>
            <w:r>
              <w:rPr>
                <w:rFonts w:ascii="Times New Roman" w:eastAsia="MS Mincho" w:hAnsi="Times New Roman"/>
                <w:lang w:val="uk-UA"/>
              </w:rPr>
              <w:t xml:space="preserve"> В.М., учителя хімії, біології </w:t>
            </w:r>
            <w:proofErr w:type="spellStart"/>
            <w:r>
              <w:rPr>
                <w:rFonts w:ascii="Times New Roman" w:eastAsia="MS Mincho" w:hAnsi="Times New Roman"/>
                <w:lang w:val="uk-UA"/>
              </w:rPr>
              <w:t>Новоінгульської</w:t>
            </w:r>
            <w:proofErr w:type="spellEnd"/>
            <w:r>
              <w:rPr>
                <w:rFonts w:ascii="Times New Roman" w:eastAsia="MS Mincho" w:hAnsi="Times New Roman"/>
                <w:lang w:val="uk-UA"/>
              </w:rPr>
              <w:t xml:space="preserve"> ЗОШ</w:t>
            </w:r>
          </w:p>
        </w:tc>
        <w:tc>
          <w:tcPr>
            <w:tcW w:w="2903" w:type="dxa"/>
          </w:tcPr>
          <w:p w:rsidR="00F869E0" w:rsidRPr="00A67BBD" w:rsidRDefault="00F869E0" w:rsidP="00DB6EC6">
            <w:pPr>
              <w:rPr>
                <w:rFonts w:ascii="Times New Roman" w:eastAsia="MS Mincho" w:hAnsi="Times New Roman"/>
                <w:lang w:val="uk-UA"/>
              </w:rPr>
            </w:pPr>
            <w:r w:rsidRPr="00A67BBD">
              <w:rPr>
                <w:rFonts w:ascii="Times New Roman" w:eastAsia="MS Mincho" w:hAnsi="Times New Roman"/>
                <w:lang w:val="uk-UA"/>
              </w:rPr>
              <w:t xml:space="preserve">Формування ключових </w:t>
            </w:r>
            <w:proofErr w:type="spellStart"/>
            <w:r w:rsidRPr="00A67BBD">
              <w:rPr>
                <w:rFonts w:ascii="Times New Roman" w:eastAsia="MS Mincho" w:hAnsi="Times New Roman"/>
                <w:lang w:val="uk-UA"/>
              </w:rPr>
              <w:t>компетентностей</w:t>
            </w:r>
            <w:proofErr w:type="spellEnd"/>
            <w:r w:rsidRPr="00A67BBD">
              <w:rPr>
                <w:rFonts w:ascii="Times New Roman" w:eastAsia="MS Mincho" w:hAnsi="Times New Roman"/>
                <w:lang w:val="uk-UA"/>
              </w:rPr>
              <w:t xml:space="preserve"> учнів на уроках хімії</w:t>
            </w:r>
          </w:p>
        </w:tc>
        <w:tc>
          <w:tcPr>
            <w:tcW w:w="1465" w:type="dxa"/>
          </w:tcPr>
          <w:p w:rsidR="00F869E0" w:rsidRPr="007222DB" w:rsidRDefault="00F869E0" w:rsidP="00F95DAD">
            <w:pPr>
              <w:jc w:val="both"/>
              <w:rPr>
                <w:rFonts w:ascii="Times New Roman" w:eastAsia="MS Mincho" w:hAnsi="Times New Roman"/>
                <w:lang w:val="uk-UA"/>
              </w:rPr>
            </w:pPr>
            <w:r w:rsidRPr="007222DB">
              <w:rPr>
                <w:rFonts w:ascii="Times New Roman" w:eastAsia="MS Mincho" w:hAnsi="Times New Roman"/>
                <w:lang w:val="uk-UA"/>
              </w:rPr>
              <w:t>Протягом року</w:t>
            </w:r>
          </w:p>
        </w:tc>
      </w:tr>
      <w:tr w:rsidR="00F869E0" w:rsidRPr="00F4629A" w:rsidTr="00DB6EC6">
        <w:tc>
          <w:tcPr>
            <w:tcW w:w="675" w:type="dxa"/>
          </w:tcPr>
          <w:p w:rsidR="00F869E0" w:rsidRPr="00E1492D" w:rsidRDefault="00F869E0" w:rsidP="00DB6EC6">
            <w:pPr>
              <w:jc w:val="both"/>
              <w:rPr>
                <w:rFonts w:ascii="Times New Roman" w:eastAsia="MS Mincho" w:hAnsi="Times New Roman"/>
                <w:lang w:val="uk-UA"/>
              </w:rPr>
            </w:pPr>
            <w:r w:rsidRPr="00E1492D">
              <w:rPr>
                <w:rFonts w:ascii="Times New Roman" w:eastAsia="MS Mincho" w:hAnsi="Times New Roman"/>
                <w:lang w:val="uk-UA"/>
              </w:rPr>
              <w:t>6</w:t>
            </w:r>
          </w:p>
        </w:tc>
        <w:tc>
          <w:tcPr>
            <w:tcW w:w="2694" w:type="dxa"/>
          </w:tcPr>
          <w:p w:rsidR="00F869E0" w:rsidRPr="00CE3AB5" w:rsidRDefault="00F869E0" w:rsidP="00BA679E">
            <w:pPr>
              <w:rPr>
                <w:rFonts w:ascii="Times New Roman" w:eastAsia="MS Mincho" w:hAnsi="Times New Roman"/>
                <w:lang w:val="uk-UA"/>
              </w:rPr>
            </w:pPr>
            <w:r w:rsidRPr="00CE3AB5">
              <w:rPr>
                <w:rFonts w:ascii="Times New Roman" w:eastAsia="MS Mincho" w:hAnsi="Times New Roman"/>
                <w:lang w:val="uk-UA"/>
              </w:rPr>
              <w:t>Гришиної А.В., вчителя фізичної культури Новоодеської ЗОШ № 2</w:t>
            </w:r>
          </w:p>
        </w:tc>
        <w:tc>
          <w:tcPr>
            <w:tcW w:w="2903" w:type="dxa"/>
          </w:tcPr>
          <w:p w:rsidR="00F869E0" w:rsidRPr="00CE3AB5" w:rsidRDefault="00F869E0" w:rsidP="00BA679E">
            <w:pPr>
              <w:rPr>
                <w:rFonts w:ascii="Times New Roman" w:eastAsia="MS Mincho" w:hAnsi="Times New Roman"/>
                <w:lang w:val="uk-UA"/>
              </w:rPr>
            </w:pPr>
            <w:r w:rsidRPr="00CE3AB5">
              <w:rPr>
                <w:rFonts w:ascii="Times New Roman" w:eastAsia="MS Mincho" w:hAnsi="Times New Roman"/>
                <w:lang w:val="uk-UA"/>
              </w:rPr>
              <w:t>Розвиток фізичних здібностей шляхом використання сюжетно-рольових ігор</w:t>
            </w:r>
          </w:p>
        </w:tc>
        <w:tc>
          <w:tcPr>
            <w:tcW w:w="1465" w:type="dxa"/>
          </w:tcPr>
          <w:p w:rsidR="00F869E0" w:rsidRPr="00CE3AB5" w:rsidRDefault="00F869E0" w:rsidP="00BA679E">
            <w:pPr>
              <w:jc w:val="both"/>
              <w:rPr>
                <w:rFonts w:ascii="Times New Roman" w:eastAsia="MS Mincho" w:hAnsi="Times New Roman"/>
              </w:rPr>
            </w:pPr>
            <w:proofErr w:type="spellStart"/>
            <w:r w:rsidRPr="00CE3AB5">
              <w:rPr>
                <w:rFonts w:ascii="Times New Roman" w:eastAsia="MS Mincho" w:hAnsi="Times New Roman"/>
              </w:rPr>
              <w:t>Протяг</w:t>
            </w:r>
            <w:proofErr w:type="spellEnd"/>
            <w:r w:rsidRPr="00CE3AB5">
              <w:rPr>
                <w:rFonts w:ascii="Times New Roman" w:eastAsia="MS Mincho" w:hAnsi="Times New Roman"/>
                <w:lang w:val="uk-UA"/>
              </w:rPr>
              <w:t>ом</w:t>
            </w:r>
            <w:r w:rsidRPr="00CE3AB5">
              <w:rPr>
                <w:rFonts w:ascii="Times New Roman" w:eastAsia="MS Mincho" w:hAnsi="Times New Roman"/>
              </w:rPr>
              <w:t xml:space="preserve"> року</w:t>
            </w:r>
          </w:p>
        </w:tc>
      </w:tr>
      <w:tr w:rsidR="00F869E0" w:rsidRPr="00E10BBF" w:rsidTr="0088236F">
        <w:tc>
          <w:tcPr>
            <w:tcW w:w="675" w:type="dxa"/>
          </w:tcPr>
          <w:p w:rsidR="00F869E0" w:rsidRPr="00F869E0" w:rsidRDefault="00F869E0" w:rsidP="00084CF3">
            <w:pPr>
              <w:jc w:val="both"/>
              <w:rPr>
                <w:rFonts w:ascii="Times New Roman" w:eastAsia="MS Mincho" w:hAnsi="Times New Roman"/>
                <w:b/>
                <w:lang w:val="uk-UA"/>
              </w:rPr>
            </w:pPr>
          </w:p>
        </w:tc>
        <w:tc>
          <w:tcPr>
            <w:tcW w:w="2694" w:type="dxa"/>
          </w:tcPr>
          <w:p w:rsidR="00F869E0" w:rsidRPr="00F869E0" w:rsidRDefault="00F869E0" w:rsidP="00084CF3">
            <w:pPr>
              <w:rPr>
                <w:rFonts w:ascii="Times New Roman" w:eastAsia="MS Mincho" w:hAnsi="Times New Roman"/>
                <w:b/>
                <w:lang w:val="uk-UA"/>
              </w:rPr>
            </w:pPr>
            <w:r w:rsidRPr="00F869E0">
              <w:rPr>
                <w:rFonts w:ascii="Times New Roman" w:eastAsia="MS Mincho" w:hAnsi="Times New Roman"/>
                <w:b/>
                <w:lang w:val="uk-UA"/>
              </w:rPr>
              <w:t>Розпочати</w:t>
            </w:r>
          </w:p>
        </w:tc>
        <w:tc>
          <w:tcPr>
            <w:tcW w:w="2903" w:type="dxa"/>
          </w:tcPr>
          <w:p w:rsidR="00F869E0" w:rsidRDefault="00F869E0" w:rsidP="00084CF3">
            <w:pPr>
              <w:rPr>
                <w:rFonts w:ascii="Times New Roman" w:eastAsia="MS Mincho" w:hAnsi="Times New Roman"/>
                <w:lang w:val="uk-UA"/>
              </w:rPr>
            </w:pPr>
          </w:p>
        </w:tc>
        <w:tc>
          <w:tcPr>
            <w:tcW w:w="1465" w:type="dxa"/>
          </w:tcPr>
          <w:p w:rsidR="00F869E0" w:rsidRPr="00E10BBF" w:rsidRDefault="00F869E0" w:rsidP="00084CF3">
            <w:pPr>
              <w:jc w:val="both"/>
              <w:rPr>
                <w:rFonts w:ascii="Times New Roman" w:eastAsia="MS Mincho" w:hAnsi="Times New Roman"/>
                <w:lang w:val="uk-UA"/>
              </w:rPr>
            </w:pPr>
          </w:p>
        </w:tc>
      </w:tr>
      <w:tr w:rsidR="00F869E0" w:rsidRPr="00E10BBF" w:rsidTr="0088236F">
        <w:tc>
          <w:tcPr>
            <w:tcW w:w="675" w:type="dxa"/>
          </w:tcPr>
          <w:p w:rsidR="00F869E0" w:rsidRPr="00E10BBF" w:rsidRDefault="00F869E0" w:rsidP="00084CF3">
            <w:pPr>
              <w:jc w:val="both"/>
              <w:rPr>
                <w:rFonts w:ascii="Times New Roman" w:eastAsia="MS Mincho" w:hAnsi="Times New Roman"/>
                <w:lang w:val="uk-UA"/>
              </w:rPr>
            </w:pPr>
            <w:r w:rsidRPr="00E10BBF">
              <w:rPr>
                <w:rFonts w:ascii="Times New Roman" w:eastAsia="MS Mincho" w:hAnsi="Times New Roman"/>
                <w:lang w:val="uk-UA"/>
              </w:rPr>
              <w:t>1.</w:t>
            </w:r>
          </w:p>
        </w:tc>
        <w:tc>
          <w:tcPr>
            <w:tcW w:w="2694" w:type="dxa"/>
          </w:tcPr>
          <w:p w:rsidR="00F869E0" w:rsidRPr="00E10BBF" w:rsidRDefault="00F869E0" w:rsidP="00084CF3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Савчук І.Г., учителя початкових класів Новоодеської ЗОШ №1</w:t>
            </w:r>
          </w:p>
        </w:tc>
        <w:tc>
          <w:tcPr>
            <w:tcW w:w="2903" w:type="dxa"/>
          </w:tcPr>
          <w:p w:rsidR="00F869E0" w:rsidRPr="00E10BBF" w:rsidRDefault="00F869E0" w:rsidP="00084CF3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Використання кейс-методу при формуванні дослідницької компетентності учнів на уроках природознавства.</w:t>
            </w:r>
          </w:p>
        </w:tc>
        <w:tc>
          <w:tcPr>
            <w:tcW w:w="1465" w:type="dxa"/>
          </w:tcPr>
          <w:p w:rsidR="00F869E0" w:rsidRPr="00E10BBF" w:rsidRDefault="00F869E0" w:rsidP="00084CF3">
            <w:pPr>
              <w:jc w:val="both"/>
              <w:rPr>
                <w:rFonts w:ascii="Times New Roman" w:eastAsia="MS Mincho" w:hAnsi="Times New Roman"/>
                <w:lang w:val="uk-UA"/>
              </w:rPr>
            </w:pPr>
            <w:r w:rsidRPr="00E10BBF">
              <w:rPr>
                <w:rFonts w:ascii="Times New Roman" w:eastAsia="MS Mincho" w:hAnsi="Times New Roman"/>
                <w:lang w:val="uk-UA"/>
              </w:rPr>
              <w:t>Протягом року</w:t>
            </w:r>
          </w:p>
        </w:tc>
      </w:tr>
      <w:tr w:rsidR="00F869E0" w:rsidRPr="007F3CE8" w:rsidTr="0088236F">
        <w:tc>
          <w:tcPr>
            <w:tcW w:w="675" w:type="dxa"/>
          </w:tcPr>
          <w:p w:rsidR="00F869E0" w:rsidRPr="00457E75" w:rsidRDefault="00F869E0" w:rsidP="00084CF3">
            <w:pPr>
              <w:jc w:val="both"/>
              <w:rPr>
                <w:rFonts w:ascii="Times New Roman" w:eastAsia="MS Mincho" w:hAnsi="Times New Roman"/>
                <w:lang w:val="uk-UA"/>
              </w:rPr>
            </w:pPr>
            <w:r w:rsidRPr="00457E75">
              <w:rPr>
                <w:rFonts w:ascii="Times New Roman" w:eastAsia="MS Mincho" w:hAnsi="Times New Roman"/>
                <w:lang w:val="uk-UA"/>
              </w:rPr>
              <w:t>2.</w:t>
            </w:r>
          </w:p>
        </w:tc>
        <w:tc>
          <w:tcPr>
            <w:tcW w:w="2694" w:type="dxa"/>
          </w:tcPr>
          <w:p w:rsidR="00F869E0" w:rsidRDefault="00F869E0" w:rsidP="00084CF3">
            <w:pPr>
              <w:rPr>
                <w:rFonts w:ascii="Times New Roman" w:eastAsia="MS Mincho" w:hAnsi="Times New Roman"/>
                <w:lang w:val="uk-UA"/>
              </w:rPr>
            </w:pPr>
            <w:proofErr w:type="spellStart"/>
            <w:r>
              <w:rPr>
                <w:rFonts w:ascii="Times New Roman" w:eastAsia="MS Mincho" w:hAnsi="Times New Roman"/>
                <w:lang w:val="uk-UA"/>
              </w:rPr>
              <w:t>Антоніаді</w:t>
            </w:r>
            <w:proofErr w:type="spellEnd"/>
            <w:r>
              <w:rPr>
                <w:rFonts w:ascii="Times New Roman" w:eastAsia="MS Mincho" w:hAnsi="Times New Roman"/>
                <w:lang w:val="uk-UA"/>
              </w:rPr>
              <w:t xml:space="preserve"> О.Г., учителя англійської мови Новоодеської ЗОШ № 1</w:t>
            </w:r>
          </w:p>
          <w:p w:rsidR="00F869E0" w:rsidRPr="00842C25" w:rsidRDefault="00F869E0" w:rsidP="00084CF3">
            <w:pPr>
              <w:rPr>
                <w:rFonts w:ascii="Times New Roman" w:eastAsia="MS Mincho" w:hAnsi="Times New Roman"/>
                <w:lang w:val="uk-UA"/>
              </w:rPr>
            </w:pPr>
          </w:p>
        </w:tc>
        <w:tc>
          <w:tcPr>
            <w:tcW w:w="2903" w:type="dxa"/>
          </w:tcPr>
          <w:p w:rsidR="00F869E0" w:rsidRPr="00457E75" w:rsidRDefault="00F869E0" w:rsidP="00084CF3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Використання активних форм роботи на уроках англійської мови</w:t>
            </w:r>
          </w:p>
        </w:tc>
        <w:tc>
          <w:tcPr>
            <w:tcW w:w="1465" w:type="dxa"/>
          </w:tcPr>
          <w:p w:rsidR="00F869E0" w:rsidRPr="007F3CE8" w:rsidRDefault="00F869E0" w:rsidP="00084CF3">
            <w:pPr>
              <w:jc w:val="both"/>
              <w:rPr>
                <w:rFonts w:ascii="Times New Roman" w:eastAsia="MS Mincho" w:hAnsi="Times New Roman"/>
              </w:rPr>
            </w:pPr>
            <w:proofErr w:type="spellStart"/>
            <w:r w:rsidRPr="007F3CE8">
              <w:rPr>
                <w:rFonts w:ascii="Times New Roman" w:eastAsia="MS Mincho" w:hAnsi="Times New Roman"/>
              </w:rPr>
              <w:t>Протяг</w:t>
            </w:r>
            <w:proofErr w:type="spellEnd"/>
            <w:r w:rsidRPr="007F3CE8">
              <w:rPr>
                <w:rFonts w:ascii="Times New Roman" w:eastAsia="MS Mincho" w:hAnsi="Times New Roman"/>
                <w:lang w:val="uk-UA"/>
              </w:rPr>
              <w:t xml:space="preserve">ом </w:t>
            </w:r>
            <w:r w:rsidRPr="007F3CE8">
              <w:rPr>
                <w:rFonts w:ascii="Times New Roman" w:eastAsia="MS Mincho" w:hAnsi="Times New Roman"/>
              </w:rPr>
              <w:t>року</w:t>
            </w:r>
          </w:p>
        </w:tc>
      </w:tr>
      <w:tr w:rsidR="00F869E0" w:rsidRPr="00A50F77" w:rsidTr="0088236F">
        <w:tc>
          <w:tcPr>
            <w:tcW w:w="675" w:type="dxa"/>
          </w:tcPr>
          <w:p w:rsidR="00F869E0" w:rsidRPr="00A50F77" w:rsidRDefault="00F869E0" w:rsidP="00084CF3">
            <w:pPr>
              <w:jc w:val="both"/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694" w:type="dxa"/>
          </w:tcPr>
          <w:p w:rsidR="00F869E0" w:rsidRPr="00A50F77" w:rsidRDefault="00F869E0" w:rsidP="00084CF3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Бойчук А. С. , учителя української мови та літератури Новоодеської ЗОШ № 1</w:t>
            </w:r>
          </w:p>
        </w:tc>
        <w:tc>
          <w:tcPr>
            <w:tcW w:w="2903" w:type="dxa"/>
          </w:tcPr>
          <w:p w:rsidR="00F869E0" w:rsidRPr="00A50F77" w:rsidRDefault="00F869E0" w:rsidP="00084CF3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 xml:space="preserve">Формування ключових </w:t>
            </w:r>
            <w:proofErr w:type="spellStart"/>
            <w:r>
              <w:rPr>
                <w:rFonts w:ascii="Times New Roman" w:eastAsia="MS Mincho" w:hAnsi="Times New Roman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eastAsia="MS Mincho" w:hAnsi="Times New Roman"/>
                <w:lang w:val="uk-UA"/>
              </w:rPr>
              <w:t xml:space="preserve"> учнів засобами української літератури</w:t>
            </w:r>
          </w:p>
        </w:tc>
        <w:tc>
          <w:tcPr>
            <w:tcW w:w="1465" w:type="dxa"/>
          </w:tcPr>
          <w:p w:rsidR="00F869E0" w:rsidRPr="00A50F77" w:rsidRDefault="00F869E0" w:rsidP="00084CF3">
            <w:pPr>
              <w:jc w:val="both"/>
              <w:rPr>
                <w:rFonts w:ascii="Times New Roman" w:eastAsia="MS Mincho" w:hAnsi="Times New Roman"/>
                <w:lang w:val="uk-UA"/>
              </w:rPr>
            </w:pPr>
            <w:r w:rsidRPr="00A50F77">
              <w:rPr>
                <w:rFonts w:ascii="Times New Roman" w:eastAsia="MS Mincho" w:hAnsi="Times New Roman"/>
                <w:lang w:val="uk-UA"/>
              </w:rPr>
              <w:t>Протягом року</w:t>
            </w:r>
          </w:p>
        </w:tc>
      </w:tr>
      <w:tr w:rsidR="00F869E0" w:rsidRPr="00F75415" w:rsidTr="0088236F">
        <w:tc>
          <w:tcPr>
            <w:tcW w:w="675" w:type="dxa"/>
          </w:tcPr>
          <w:p w:rsidR="00F869E0" w:rsidRPr="00F75415" w:rsidRDefault="00F869E0" w:rsidP="00084CF3">
            <w:pPr>
              <w:jc w:val="both"/>
              <w:rPr>
                <w:rFonts w:ascii="Times New Roman" w:eastAsia="MS Mincho" w:hAnsi="Times New Roman"/>
                <w:color w:val="000000" w:themeColor="text1"/>
                <w:lang w:val="uk-UA"/>
              </w:rPr>
            </w:pPr>
            <w:r>
              <w:rPr>
                <w:rFonts w:ascii="Times New Roman" w:eastAsia="MS Mincho" w:hAnsi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2694" w:type="dxa"/>
          </w:tcPr>
          <w:p w:rsidR="00F869E0" w:rsidRPr="00F75415" w:rsidRDefault="00F869E0" w:rsidP="00084CF3">
            <w:pPr>
              <w:rPr>
                <w:rFonts w:ascii="Times New Roman" w:eastAsia="MS Mincho" w:hAnsi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eastAsia="MS Mincho" w:hAnsi="Times New Roman"/>
                <w:color w:val="000000" w:themeColor="text1"/>
                <w:lang w:val="uk-UA"/>
              </w:rPr>
              <w:t>Бойченко</w:t>
            </w:r>
            <w:proofErr w:type="spellEnd"/>
            <w:r>
              <w:rPr>
                <w:rFonts w:ascii="Times New Roman" w:eastAsia="MS Mincho" w:hAnsi="Times New Roman"/>
                <w:color w:val="000000" w:themeColor="text1"/>
                <w:lang w:val="uk-UA"/>
              </w:rPr>
              <w:t xml:space="preserve"> Л.М., вихователя Новоодеського ЗДО №1</w:t>
            </w:r>
          </w:p>
        </w:tc>
        <w:tc>
          <w:tcPr>
            <w:tcW w:w="2903" w:type="dxa"/>
          </w:tcPr>
          <w:p w:rsidR="00F869E0" w:rsidRPr="00F75415" w:rsidRDefault="00F869E0" w:rsidP="00084CF3">
            <w:pPr>
              <w:rPr>
                <w:rFonts w:ascii="Times New Roman" w:eastAsia="MS Mincho" w:hAnsi="Times New Roman"/>
                <w:color w:val="000000" w:themeColor="text1"/>
                <w:lang w:val="uk-UA"/>
              </w:rPr>
            </w:pPr>
            <w:r>
              <w:rPr>
                <w:rFonts w:ascii="Times New Roman" w:eastAsia="MS Mincho" w:hAnsi="Times New Roman"/>
                <w:color w:val="000000" w:themeColor="text1"/>
                <w:lang w:val="uk-UA"/>
              </w:rPr>
              <w:t>Особливості економічного виховання дітей старшого дошкільного віку.</w:t>
            </w:r>
          </w:p>
        </w:tc>
        <w:tc>
          <w:tcPr>
            <w:tcW w:w="1465" w:type="dxa"/>
          </w:tcPr>
          <w:p w:rsidR="00F869E0" w:rsidRPr="00F75415" w:rsidRDefault="00F869E0" w:rsidP="00084CF3">
            <w:pPr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proofErr w:type="spellStart"/>
            <w:r w:rsidRPr="00F75415">
              <w:rPr>
                <w:rFonts w:ascii="Times New Roman" w:eastAsia="MS Mincho" w:hAnsi="Times New Roman"/>
                <w:color w:val="000000" w:themeColor="text1"/>
              </w:rPr>
              <w:t>Протя</w:t>
            </w:r>
            <w:r w:rsidRPr="00F75415">
              <w:rPr>
                <w:rFonts w:ascii="Times New Roman" w:eastAsia="MS Mincho" w:hAnsi="Times New Roman"/>
                <w:color w:val="000000" w:themeColor="text1"/>
                <w:lang w:val="uk-UA"/>
              </w:rPr>
              <w:t>гом</w:t>
            </w:r>
            <w:proofErr w:type="spellEnd"/>
            <w:r w:rsidRPr="00F75415">
              <w:rPr>
                <w:rFonts w:ascii="Times New Roman" w:eastAsia="MS Mincho" w:hAnsi="Times New Roman"/>
                <w:color w:val="000000" w:themeColor="text1"/>
              </w:rPr>
              <w:t xml:space="preserve"> року</w:t>
            </w:r>
          </w:p>
        </w:tc>
      </w:tr>
      <w:tr w:rsidR="00F869E0" w:rsidRPr="007222DB" w:rsidTr="0088236F">
        <w:tc>
          <w:tcPr>
            <w:tcW w:w="675" w:type="dxa"/>
          </w:tcPr>
          <w:p w:rsidR="00F869E0" w:rsidRPr="00E1492D" w:rsidRDefault="00F869E0" w:rsidP="00084CF3">
            <w:pPr>
              <w:jc w:val="both"/>
              <w:rPr>
                <w:rFonts w:ascii="Times New Roman" w:eastAsia="MS Mincho" w:hAnsi="Times New Roman"/>
                <w:lang w:val="uk-UA"/>
              </w:rPr>
            </w:pPr>
            <w:r w:rsidRPr="00E1492D">
              <w:rPr>
                <w:rFonts w:ascii="Times New Roman" w:eastAsia="MS Mincho" w:hAnsi="Times New Roman"/>
                <w:lang w:val="uk-UA"/>
              </w:rPr>
              <w:t>5</w:t>
            </w:r>
          </w:p>
        </w:tc>
        <w:tc>
          <w:tcPr>
            <w:tcW w:w="2694" w:type="dxa"/>
          </w:tcPr>
          <w:p w:rsidR="00F869E0" w:rsidRPr="00A67BBD" w:rsidRDefault="00F869E0" w:rsidP="00084CF3">
            <w:pPr>
              <w:rPr>
                <w:rFonts w:ascii="Times New Roman" w:eastAsia="MS Mincho" w:hAnsi="Times New Roman"/>
                <w:lang w:val="uk-UA"/>
              </w:rPr>
            </w:pPr>
            <w:proofErr w:type="spellStart"/>
            <w:r>
              <w:rPr>
                <w:rFonts w:ascii="Times New Roman" w:eastAsia="MS Mincho" w:hAnsi="Times New Roman"/>
                <w:lang w:val="uk-UA"/>
              </w:rPr>
              <w:t>Цаволик</w:t>
            </w:r>
            <w:proofErr w:type="spellEnd"/>
            <w:r>
              <w:rPr>
                <w:rFonts w:ascii="Times New Roman" w:eastAsia="MS Mincho" w:hAnsi="Times New Roman"/>
                <w:lang w:val="uk-UA"/>
              </w:rPr>
              <w:t xml:space="preserve"> О.В, учителя </w:t>
            </w:r>
            <w:r>
              <w:rPr>
                <w:rFonts w:ascii="Times New Roman" w:eastAsia="MS Mincho" w:hAnsi="Times New Roman"/>
                <w:lang w:val="uk-UA"/>
              </w:rPr>
              <w:lastRenderedPageBreak/>
              <w:t>математики Новосафронівської ЗОШ</w:t>
            </w:r>
          </w:p>
        </w:tc>
        <w:tc>
          <w:tcPr>
            <w:tcW w:w="2903" w:type="dxa"/>
          </w:tcPr>
          <w:p w:rsidR="00F869E0" w:rsidRPr="00A67BBD" w:rsidRDefault="00F869E0" w:rsidP="00084CF3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lastRenderedPageBreak/>
              <w:t xml:space="preserve">Нестандартні форми та </w:t>
            </w:r>
            <w:r>
              <w:rPr>
                <w:rFonts w:ascii="Times New Roman" w:eastAsia="MS Mincho" w:hAnsi="Times New Roman"/>
                <w:lang w:val="uk-UA"/>
              </w:rPr>
              <w:lastRenderedPageBreak/>
              <w:t xml:space="preserve">методи формування ключових </w:t>
            </w:r>
            <w:proofErr w:type="spellStart"/>
            <w:r>
              <w:rPr>
                <w:rFonts w:ascii="Times New Roman" w:eastAsia="MS Mincho" w:hAnsi="Times New Roman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eastAsia="MS Mincho" w:hAnsi="Times New Roman"/>
                <w:lang w:val="uk-UA"/>
              </w:rPr>
              <w:t xml:space="preserve"> учнів на уроках математики</w:t>
            </w:r>
          </w:p>
        </w:tc>
        <w:tc>
          <w:tcPr>
            <w:tcW w:w="1465" w:type="dxa"/>
          </w:tcPr>
          <w:p w:rsidR="00F869E0" w:rsidRPr="007222DB" w:rsidRDefault="00F869E0" w:rsidP="00084CF3">
            <w:pPr>
              <w:jc w:val="both"/>
              <w:rPr>
                <w:rFonts w:ascii="Times New Roman" w:eastAsia="MS Mincho" w:hAnsi="Times New Roman"/>
                <w:lang w:val="uk-UA"/>
              </w:rPr>
            </w:pPr>
            <w:r w:rsidRPr="007222DB">
              <w:rPr>
                <w:rFonts w:ascii="Times New Roman" w:eastAsia="MS Mincho" w:hAnsi="Times New Roman"/>
                <w:lang w:val="uk-UA"/>
              </w:rPr>
              <w:lastRenderedPageBreak/>
              <w:t xml:space="preserve">Протягом </w:t>
            </w:r>
            <w:r w:rsidRPr="007222DB">
              <w:rPr>
                <w:rFonts w:ascii="Times New Roman" w:eastAsia="MS Mincho" w:hAnsi="Times New Roman"/>
                <w:lang w:val="uk-UA"/>
              </w:rPr>
              <w:lastRenderedPageBreak/>
              <w:t>року</w:t>
            </w:r>
          </w:p>
        </w:tc>
      </w:tr>
      <w:tr w:rsidR="00F869E0" w:rsidRPr="00CE3AB5" w:rsidTr="0088236F">
        <w:tc>
          <w:tcPr>
            <w:tcW w:w="675" w:type="dxa"/>
          </w:tcPr>
          <w:p w:rsidR="00F869E0" w:rsidRPr="00E1492D" w:rsidRDefault="00F869E0" w:rsidP="00084CF3">
            <w:pPr>
              <w:jc w:val="both"/>
              <w:rPr>
                <w:rFonts w:ascii="Times New Roman" w:eastAsia="MS Mincho" w:hAnsi="Times New Roman"/>
                <w:lang w:val="uk-UA"/>
              </w:rPr>
            </w:pPr>
            <w:r w:rsidRPr="00E1492D">
              <w:rPr>
                <w:rFonts w:ascii="Times New Roman" w:eastAsia="MS Mincho" w:hAnsi="Times New Roman"/>
                <w:lang w:val="uk-UA"/>
              </w:rPr>
              <w:lastRenderedPageBreak/>
              <w:t>6</w:t>
            </w:r>
          </w:p>
        </w:tc>
        <w:tc>
          <w:tcPr>
            <w:tcW w:w="2694" w:type="dxa"/>
          </w:tcPr>
          <w:p w:rsidR="00F869E0" w:rsidRPr="00CE3AB5" w:rsidRDefault="00F869E0" w:rsidP="00084CF3">
            <w:pPr>
              <w:rPr>
                <w:rFonts w:ascii="Times New Roman" w:eastAsia="MS Mincho" w:hAnsi="Times New Roman"/>
                <w:lang w:val="uk-UA"/>
              </w:rPr>
            </w:pPr>
            <w:proofErr w:type="spellStart"/>
            <w:r>
              <w:rPr>
                <w:rFonts w:ascii="Times New Roman" w:eastAsia="MS Mincho" w:hAnsi="Times New Roman"/>
                <w:lang w:val="uk-UA"/>
              </w:rPr>
              <w:t>Куцов</w:t>
            </w:r>
            <w:proofErr w:type="spellEnd"/>
            <w:r>
              <w:rPr>
                <w:rFonts w:ascii="Times New Roman" w:eastAsia="MS Mincho" w:hAnsi="Times New Roman"/>
                <w:lang w:val="uk-UA"/>
              </w:rPr>
              <w:t xml:space="preserve"> В.В., учитель фізичної культури Бузької ЗОШ</w:t>
            </w:r>
          </w:p>
        </w:tc>
        <w:tc>
          <w:tcPr>
            <w:tcW w:w="2903" w:type="dxa"/>
          </w:tcPr>
          <w:p w:rsidR="00F869E0" w:rsidRPr="00CE3AB5" w:rsidRDefault="00F869E0" w:rsidP="00084CF3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Використання нестандартного обладнання на уроках фізичної культури</w:t>
            </w:r>
          </w:p>
        </w:tc>
        <w:tc>
          <w:tcPr>
            <w:tcW w:w="1465" w:type="dxa"/>
          </w:tcPr>
          <w:p w:rsidR="00F869E0" w:rsidRPr="00CE3AB5" w:rsidRDefault="00F869E0" w:rsidP="00084CF3">
            <w:pPr>
              <w:jc w:val="both"/>
              <w:rPr>
                <w:rFonts w:ascii="Times New Roman" w:eastAsia="MS Mincho" w:hAnsi="Times New Roman"/>
              </w:rPr>
            </w:pPr>
            <w:proofErr w:type="spellStart"/>
            <w:r w:rsidRPr="00CE3AB5">
              <w:rPr>
                <w:rFonts w:ascii="Times New Roman" w:eastAsia="MS Mincho" w:hAnsi="Times New Roman"/>
              </w:rPr>
              <w:t>Протяг</w:t>
            </w:r>
            <w:proofErr w:type="spellEnd"/>
            <w:r w:rsidRPr="00CE3AB5">
              <w:rPr>
                <w:rFonts w:ascii="Times New Roman" w:eastAsia="MS Mincho" w:hAnsi="Times New Roman"/>
                <w:lang w:val="uk-UA"/>
              </w:rPr>
              <w:t>ом</w:t>
            </w:r>
            <w:r w:rsidRPr="00CE3AB5">
              <w:rPr>
                <w:rFonts w:ascii="Times New Roman" w:eastAsia="MS Mincho" w:hAnsi="Times New Roman"/>
              </w:rPr>
              <w:t xml:space="preserve"> року</w:t>
            </w:r>
          </w:p>
        </w:tc>
      </w:tr>
    </w:tbl>
    <w:p w:rsidR="004A2416" w:rsidRPr="00F4629A" w:rsidRDefault="004A2416" w:rsidP="003D52B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A06470" w:rsidRPr="0045591C" w:rsidRDefault="00A06470" w:rsidP="0045591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A06470" w:rsidRPr="0045591C" w:rsidSect="00B458C0">
      <w:footerReference w:type="default" r:id="rId9"/>
      <w:pgSz w:w="11906" w:h="16838"/>
      <w:pgMar w:top="851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0C8" w:rsidRDefault="00A130C8" w:rsidP="00990F6E">
      <w:pPr>
        <w:spacing w:after="0" w:line="240" w:lineRule="auto"/>
      </w:pPr>
      <w:r>
        <w:separator/>
      </w:r>
    </w:p>
  </w:endnote>
  <w:endnote w:type="continuationSeparator" w:id="0">
    <w:p w:rsidR="00A130C8" w:rsidRDefault="00A130C8" w:rsidP="0099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161391"/>
    </w:sdtPr>
    <w:sdtContent>
      <w:p w:rsidR="00E47C3A" w:rsidRDefault="00E47C3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CF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47C3A" w:rsidRDefault="00E47C3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0C8" w:rsidRDefault="00A130C8" w:rsidP="00990F6E">
      <w:pPr>
        <w:spacing w:after="0" w:line="240" w:lineRule="auto"/>
      </w:pPr>
      <w:r>
        <w:separator/>
      </w:r>
    </w:p>
  </w:footnote>
  <w:footnote w:type="continuationSeparator" w:id="0">
    <w:p w:rsidR="00A130C8" w:rsidRDefault="00A130C8" w:rsidP="00990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1A6"/>
    <w:multiLevelType w:val="hybridMultilevel"/>
    <w:tmpl w:val="A7F6F11E"/>
    <w:lvl w:ilvl="0" w:tplc="1D7EE1A8">
      <w:start w:val="2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F3F2125"/>
    <w:multiLevelType w:val="hybridMultilevel"/>
    <w:tmpl w:val="D998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566D2"/>
    <w:multiLevelType w:val="hybridMultilevel"/>
    <w:tmpl w:val="A71E9C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1F6789"/>
    <w:multiLevelType w:val="hybridMultilevel"/>
    <w:tmpl w:val="BDB8AFD8"/>
    <w:lvl w:ilvl="0" w:tplc="313058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0A25BD"/>
    <w:multiLevelType w:val="hybridMultilevel"/>
    <w:tmpl w:val="783AD82E"/>
    <w:lvl w:ilvl="0" w:tplc="698C764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D4464"/>
    <w:multiLevelType w:val="hybridMultilevel"/>
    <w:tmpl w:val="D6BEB860"/>
    <w:lvl w:ilvl="0" w:tplc="B32630F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F6C11"/>
    <w:multiLevelType w:val="hybridMultilevel"/>
    <w:tmpl w:val="AA8C4D60"/>
    <w:lvl w:ilvl="0" w:tplc="68C61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905D0"/>
    <w:multiLevelType w:val="hybridMultilevel"/>
    <w:tmpl w:val="6B3E94E6"/>
    <w:lvl w:ilvl="0" w:tplc="EC529624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2AB34B4A"/>
    <w:multiLevelType w:val="hybridMultilevel"/>
    <w:tmpl w:val="43BAB474"/>
    <w:lvl w:ilvl="0" w:tplc="B4A0E164">
      <w:start w:val="1"/>
      <w:numFmt w:val="decimal"/>
      <w:lvlText w:val="%1."/>
      <w:lvlJc w:val="left"/>
      <w:pPr>
        <w:ind w:left="772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83FF2"/>
    <w:multiLevelType w:val="hybridMultilevel"/>
    <w:tmpl w:val="00787B36"/>
    <w:lvl w:ilvl="0" w:tplc="B7C45610">
      <w:start w:val="1"/>
      <w:numFmt w:val="decimal"/>
      <w:lvlText w:val="%1.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EE83B89"/>
    <w:multiLevelType w:val="hybridMultilevel"/>
    <w:tmpl w:val="3228B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42DBB"/>
    <w:multiLevelType w:val="hybridMultilevel"/>
    <w:tmpl w:val="22709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5160D"/>
    <w:multiLevelType w:val="hybridMultilevel"/>
    <w:tmpl w:val="50541A88"/>
    <w:lvl w:ilvl="0" w:tplc="F92CB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67CBB"/>
    <w:multiLevelType w:val="hybridMultilevel"/>
    <w:tmpl w:val="C348324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4502803"/>
    <w:multiLevelType w:val="hybridMultilevel"/>
    <w:tmpl w:val="6164972C"/>
    <w:lvl w:ilvl="0" w:tplc="765E7F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E47F2"/>
    <w:multiLevelType w:val="hybridMultilevel"/>
    <w:tmpl w:val="14DEF5D2"/>
    <w:lvl w:ilvl="0" w:tplc="E9004106">
      <w:start w:val="1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37921"/>
    <w:multiLevelType w:val="hybridMultilevel"/>
    <w:tmpl w:val="56D004C2"/>
    <w:lvl w:ilvl="0" w:tplc="E9F4F8B6">
      <w:start w:val="1"/>
      <w:numFmt w:val="decimal"/>
      <w:lvlText w:val="%1."/>
      <w:lvlJc w:val="left"/>
      <w:pPr>
        <w:ind w:left="1227" w:hanging="6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B2E22B2"/>
    <w:multiLevelType w:val="hybridMultilevel"/>
    <w:tmpl w:val="3DBCCC0E"/>
    <w:lvl w:ilvl="0" w:tplc="D6DC7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8">
    <w:nsid w:val="3B7B2B50"/>
    <w:multiLevelType w:val="hybridMultilevel"/>
    <w:tmpl w:val="C1B85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240C9"/>
    <w:multiLevelType w:val="hybridMultilevel"/>
    <w:tmpl w:val="A65A404E"/>
    <w:lvl w:ilvl="0" w:tplc="CEECF3E8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04CCEE">
      <w:numFmt w:val="bullet"/>
      <w:lvlText w:val="—"/>
      <w:lvlJc w:val="left"/>
      <w:pPr>
        <w:ind w:left="2580" w:hanging="78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471775"/>
    <w:multiLevelType w:val="hybridMultilevel"/>
    <w:tmpl w:val="BF4201CC"/>
    <w:lvl w:ilvl="0" w:tplc="2CE6D5D4">
      <w:numFmt w:val="bullet"/>
      <w:lvlText w:val="-"/>
      <w:lvlJc w:val="left"/>
      <w:pPr>
        <w:ind w:left="466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21">
    <w:nsid w:val="60491D48"/>
    <w:multiLevelType w:val="hybridMultilevel"/>
    <w:tmpl w:val="7B78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2243C"/>
    <w:multiLevelType w:val="hybridMultilevel"/>
    <w:tmpl w:val="FEEE9A14"/>
    <w:lvl w:ilvl="0" w:tplc="3EF258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6C6368FA"/>
    <w:multiLevelType w:val="hybridMultilevel"/>
    <w:tmpl w:val="79B0EC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DE0B65"/>
    <w:multiLevelType w:val="hybridMultilevel"/>
    <w:tmpl w:val="B9A2EE98"/>
    <w:lvl w:ilvl="0" w:tplc="C79082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1535897"/>
    <w:multiLevelType w:val="hybridMultilevel"/>
    <w:tmpl w:val="BF7A4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156D8"/>
    <w:multiLevelType w:val="hybridMultilevel"/>
    <w:tmpl w:val="B082D71E"/>
    <w:lvl w:ilvl="0" w:tplc="3544B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0D2D46"/>
    <w:multiLevelType w:val="hybridMultilevel"/>
    <w:tmpl w:val="41944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21"/>
  </w:num>
  <w:num w:numId="5">
    <w:abstractNumId w:val="1"/>
  </w:num>
  <w:num w:numId="6">
    <w:abstractNumId w:val="24"/>
  </w:num>
  <w:num w:numId="7">
    <w:abstractNumId w:val="9"/>
  </w:num>
  <w:num w:numId="8">
    <w:abstractNumId w:val="16"/>
  </w:num>
  <w:num w:numId="9">
    <w:abstractNumId w:val="5"/>
  </w:num>
  <w:num w:numId="10">
    <w:abstractNumId w:val="17"/>
  </w:num>
  <w:num w:numId="11">
    <w:abstractNumId w:val="15"/>
  </w:num>
  <w:num w:numId="12">
    <w:abstractNumId w:val="0"/>
  </w:num>
  <w:num w:numId="13">
    <w:abstractNumId w:val="6"/>
  </w:num>
  <w:num w:numId="14">
    <w:abstractNumId w:val="7"/>
  </w:num>
  <w:num w:numId="15">
    <w:abstractNumId w:val="12"/>
  </w:num>
  <w:num w:numId="16">
    <w:abstractNumId w:val="26"/>
  </w:num>
  <w:num w:numId="17">
    <w:abstractNumId w:val="11"/>
  </w:num>
  <w:num w:numId="18">
    <w:abstractNumId w:val="22"/>
  </w:num>
  <w:num w:numId="19">
    <w:abstractNumId w:val="8"/>
  </w:num>
  <w:num w:numId="20">
    <w:abstractNumId w:val="3"/>
  </w:num>
  <w:num w:numId="21">
    <w:abstractNumId w:val="19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8"/>
  </w:num>
  <w:num w:numId="24">
    <w:abstractNumId w:val="27"/>
  </w:num>
  <w:num w:numId="25">
    <w:abstractNumId w:val="4"/>
  </w:num>
  <w:num w:numId="26">
    <w:abstractNumId w:val="14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7388"/>
    <w:rsid w:val="00000425"/>
    <w:rsid w:val="000019CB"/>
    <w:rsid w:val="000020EA"/>
    <w:rsid w:val="0000308F"/>
    <w:rsid w:val="0000607D"/>
    <w:rsid w:val="00007A7D"/>
    <w:rsid w:val="00007D8A"/>
    <w:rsid w:val="000105CB"/>
    <w:rsid w:val="000111AD"/>
    <w:rsid w:val="00011C8E"/>
    <w:rsid w:val="00015436"/>
    <w:rsid w:val="0001548C"/>
    <w:rsid w:val="000154E6"/>
    <w:rsid w:val="00015FD9"/>
    <w:rsid w:val="00020346"/>
    <w:rsid w:val="00020732"/>
    <w:rsid w:val="00023563"/>
    <w:rsid w:val="00023B4B"/>
    <w:rsid w:val="000241CC"/>
    <w:rsid w:val="000266FB"/>
    <w:rsid w:val="00030066"/>
    <w:rsid w:val="00031AEC"/>
    <w:rsid w:val="00031C73"/>
    <w:rsid w:val="0003224F"/>
    <w:rsid w:val="0003440B"/>
    <w:rsid w:val="00035C4F"/>
    <w:rsid w:val="00035D5F"/>
    <w:rsid w:val="00036DA7"/>
    <w:rsid w:val="000404D4"/>
    <w:rsid w:val="0004162B"/>
    <w:rsid w:val="00041E1E"/>
    <w:rsid w:val="00045496"/>
    <w:rsid w:val="000469EB"/>
    <w:rsid w:val="00046D76"/>
    <w:rsid w:val="00046EAC"/>
    <w:rsid w:val="000504D7"/>
    <w:rsid w:val="000507A8"/>
    <w:rsid w:val="0005130B"/>
    <w:rsid w:val="000518DA"/>
    <w:rsid w:val="0005199C"/>
    <w:rsid w:val="00051E3A"/>
    <w:rsid w:val="00053B9D"/>
    <w:rsid w:val="000543D9"/>
    <w:rsid w:val="00055B8B"/>
    <w:rsid w:val="00056AB6"/>
    <w:rsid w:val="000574A0"/>
    <w:rsid w:val="000627BE"/>
    <w:rsid w:val="000636E0"/>
    <w:rsid w:val="00063A03"/>
    <w:rsid w:val="00063B7D"/>
    <w:rsid w:val="00063D95"/>
    <w:rsid w:val="0006480A"/>
    <w:rsid w:val="00065CE5"/>
    <w:rsid w:val="00066FC7"/>
    <w:rsid w:val="000705B8"/>
    <w:rsid w:val="00071090"/>
    <w:rsid w:val="00072CBC"/>
    <w:rsid w:val="0007325E"/>
    <w:rsid w:val="0007393F"/>
    <w:rsid w:val="00073A19"/>
    <w:rsid w:val="000773B7"/>
    <w:rsid w:val="00077C22"/>
    <w:rsid w:val="00077F4A"/>
    <w:rsid w:val="00084CF3"/>
    <w:rsid w:val="000855E9"/>
    <w:rsid w:val="00086EB1"/>
    <w:rsid w:val="00087162"/>
    <w:rsid w:val="00091C4B"/>
    <w:rsid w:val="000956F5"/>
    <w:rsid w:val="00096F4E"/>
    <w:rsid w:val="000A29CC"/>
    <w:rsid w:val="000A3427"/>
    <w:rsid w:val="000A4789"/>
    <w:rsid w:val="000A5B34"/>
    <w:rsid w:val="000A6177"/>
    <w:rsid w:val="000A62D6"/>
    <w:rsid w:val="000A6DE2"/>
    <w:rsid w:val="000B08F3"/>
    <w:rsid w:val="000B21A0"/>
    <w:rsid w:val="000B3DF0"/>
    <w:rsid w:val="000B4447"/>
    <w:rsid w:val="000B4A79"/>
    <w:rsid w:val="000C1371"/>
    <w:rsid w:val="000C22E1"/>
    <w:rsid w:val="000C2FB9"/>
    <w:rsid w:val="000C3D0A"/>
    <w:rsid w:val="000C4502"/>
    <w:rsid w:val="000C57FD"/>
    <w:rsid w:val="000C5D45"/>
    <w:rsid w:val="000C765F"/>
    <w:rsid w:val="000C7A4E"/>
    <w:rsid w:val="000C7CFA"/>
    <w:rsid w:val="000D19E2"/>
    <w:rsid w:val="000D21B9"/>
    <w:rsid w:val="000D3FF5"/>
    <w:rsid w:val="000D425F"/>
    <w:rsid w:val="000D442D"/>
    <w:rsid w:val="000D6439"/>
    <w:rsid w:val="000D6680"/>
    <w:rsid w:val="000E12F5"/>
    <w:rsid w:val="000E1F70"/>
    <w:rsid w:val="000E6877"/>
    <w:rsid w:val="000E695C"/>
    <w:rsid w:val="000E7E0C"/>
    <w:rsid w:val="000E7EB8"/>
    <w:rsid w:val="000F1F17"/>
    <w:rsid w:val="000F23F3"/>
    <w:rsid w:val="000F2EFE"/>
    <w:rsid w:val="000F52D5"/>
    <w:rsid w:val="000F5556"/>
    <w:rsid w:val="000F5BA8"/>
    <w:rsid w:val="000F6F58"/>
    <w:rsid w:val="00101C09"/>
    <w:rsid w:val="00102324"/>
    <w:rsid w:val="001025F8"/>
    <w:rsid w:val="001040AF"/>
    <w:rsid w:val="001057E1"/>
    <w:rsid w:val="00105931"/>
    <w:rsid w:val="001067B3"/>
    <w:rsid w:val="0010687B"/>
    <w:rsid w:val="00106BF2"/>
    <w:rsid w:val="00107795"/>
    <w:rsid w:val="00107B40"/>
    <w:rsid w:val="0011018C"/>
    <w:rsid w:val="00111211"/>
    <w:rsid w:val="001134DF"/>
    <w:rsid w:val="001140B0"/>
    <w:rsid w:val="0011438C"/>
    <w:rsid w:val="00115ED7"/>
    <w:rsid w:val="0011625E"/>
    <w:rsid w:val="001167CF"/>
    <w:rsid w:val="00117B79"/>
    <w:rsid w:val="00120280"/>
    <w:rsid w:val="001211F8"/>
    <w:rsid w:val="00123950"/>
    <w:rsid w:val="001263C3"/>
    <w:rsid w:val="001313F6"/>
    <w:rsid w:val="00132EC2"/>
    <w:rsid w:val="001358A7"/>
    <w:rsid w:val="00136188"/>
    <w:rsid w:val="00136916"/>
    <w:rsid w:val="00136991"/>
    <w:rsid w:val="00137BB4"/>
    <w:rsid w:val="00141112"/>
    <w:rsid w:val="00141B73"/>
    <w:rsid w:val="00141D23"/>
    <w:rsid w:val="00142A7F"/>
    <w:rsid w:val="00144BA4"/>
    <w:rsid w:val="00151272"/>
    <w:rsid w:val="0015224B"/>
    <w:rsid w:val="00153539"/>
    <w:rsid w:val="00153A42"/>
    <w:rsid w:val="001541DE"/>
    <w:rsid w:val="001545A4"/>
    <w:rsid w:val="00156727"/>
    <w:rsid w:val="0015784E"/>
    <w:rsid w:val="00157F53"/>
    <w:rsid w:val="00160F78"/>
    <w:rsid w:val="0016166D"/>
    <w:rsid w:val="00161F4B"/>
    <w:rsid w:val="0016298D"/>
    <w:rsid w:val="00162FC3"/>
    <w:rsid w:val="00163F4F"/>
    <w:rsid w:val="00164121"/>
    <w:rsid w:val="0016463F"/>
    <w:rsid w:val="001648B6"/>
    <w:rsid w:val="00165BCF"/>
    <w:rsid w:val="00165EFA"/>
    <w:rsid w:val="00166A42"/>
    <w:rsid w:val="001706BF"/>
    <w:rsid w:val="001707AB"/>
    <w:rsid w:val="00171761"/>
    <w:rsid w:val="00171BD5"/>
    <w:rsid w:val="00171DFC"/>
    <w:rsid w:val="001731D4"/>
    <w:rsid w:val="001742A3"/>
    <w:rsid w:val="00174B23"/>
    <w:rsid w:val="00175CC8"/>
    <w:rsid w:val="0017610A"/>
    <w:rsid w:val="001762BC"/>
    <w:rsid w:val="00177E2D"/>
    <w:rsid w:val="00180065"/>
    <w:rsid w:val="00180466"/>
    <w:rsid w:val="00180D27"/>
    <w:rsid w:val="00181957"/>
    <w:rsid w:val="001821EA"/>
    <w:rsid w:val="00182EA7"/>
    <w:rsid w:val="00183FCE"/>
    <w:rsid w:val="0018457E"/>
    <w:rsid w:val="00184754"/>
    <w:rsid w:val="00185827"/>
    <w:rsid w:val="001864E5"/>
    <w:rsid w:val="00186C62"/>
    <w:rsid w:val="00191703"/>
    <w:rsid w:val="001923B0"/>
    <w:rsid w:val="00192B61"/>
    <w:rsid w:val="00192D57"/>
    <w:rsid w:val="00192D59"/>
    <w:rsid w:val="00193483"/>
    <w:rsid w:val="001947F0"/>
    <w:rsid w:val="00194A83"/>
    <w:rsid w:val="0019566F"/>
    <w:rsid w:val="00196AAC"/>
    <w:rsid w:val="0019725C"/>
    <w:rsid w:val="00197778"/>
    <w:rsid w:val="001A14D4"/>
    <w:rsid w:val="001A157A"/>
    <w:rsid w:val="001A2A7E"/>
    <w:rsid w:val="001A3387"/>
    <w:rsid w:val="001A4956"/>
    <w:rsid w:val="001A49AF"/>
    <w:rsid w:val="001A4BD5"/>
    <w:rsid w:val="001A4EE6"/>
    <w:rsid w:val="001A6062"/>
    <w:rsid w:val="001A6479"/>
    <w:rsid w:val="001A6C09"/>
    <w:rsid w:val="001A71D0"/>
    <w:rsid w:val="001A729D"/>
    <w:rsid w:val="001B06D2"/>
    <w:rsid w:val="001B0D6A"/>
    <w:rsid w:val="001B267F"/>
    <w:rsid w:val="001B4BA7"/>
    <w:rsid w:val="001B525C"/>
    <w:rsid w:val="001B566E"/>
    <w:rsid w:val="001B673D"/>
    <w:rsid w:val="001B69C3"/>
    <w:rsid w:val="001B70DF"/>
    <w:rsid w:val="001C1324"/>
    <w:rsid w:val="001C16BF"/>
    <w:rsid w:val="001C1F3B"/>
    <w:rsid w:val="001C3ABA"/>
    <w:rsid w:val="001C534C"/>
    <w:rsid w:val="001C7A65"/>
    <w:rsid w:val="001D00A1"/>
    <w:rsid w:val="001D2203"/>
    <w:rsid w:val="001D27F4"/>
    <w:rsid w:val="001D2AE9"/>
    <w:rsid w:val="001D2C89"/>
    <w:rsid w:val="001D2E47"/>
    <w:rsid w:val="001D2FA4"/>
    <w:rsid w:val="001D31EF"/>
    <w:rsid w:val="001D4826"/>
    <w:rsid w:val="001E058B"/>
    <w:rsid w:val="001E08AF"/>
    <w:rsid w:val="001E0935"/>
    <w:rsid w:val="001E2098"/>
    <w:rsid w:val="001E4270"/>
    <w:rsid w:val="001E6303"/>
    <w:rsid w:val="001E6FA1"/>
    <w:rsid w:val="001F1CBC"/>
    <w:rsid w:val="001F4004"/>
    <w:rsid w:val="001F5D27"/>
    <w:rsid w:val="001F5E1A"/>
    <w:rsid w:val="001F6DAC"/>
    <w:rsid w:val="001F7089"/>
    <w:rsid w:val="001F721D"/>
    <w:rsid w:val="00200101"/>
    <w:rsid w:val="00202924"/>
    <w:rsid w:val="0020347B"/>
    <w:rsid w:val="002037E7"/>
    <w:rsid w:val="002047E3"/>
    <w:rsid w:val="00207F58"/>
    <w:rsid w:val="002133D8"/>
    <w:rsid w:val="00213F97"/>
    <w:rsid w:val="00216523"/>
    <w:rsid w:val="002170BC"/>
    <w:rsid w:val="0021735D"/>
    <w:rsid w:val="002226CA"/>
    <w:rsid w:val="00223216"/>
    <w:rsid w:val="00227C66"/>
    <w:rsid w:val="00230A86"/>
    <w:rsid w:val="00232428"/>
    <w:rsid w:val="0023369E"/>
    <w:rsid w:val="002344FF"/>
    <w:rsid w:val="00236169"/>
    <w:rsid w:val="0023653D"/>
    <w:rsid w:val="00237A78"/>
    <w:rsid w:val="0024052A"/>
    <w:rsid w:val="00242765"/>
    <w:rsid w:val="00243136"/>
    <w:rsid w:val="00243C2D"/>
    <w:rsid w:val="002460D8"/>
    <w:rsid w:val="00246B69"/>
    <w:rsid w:val="00246BDA"/>
    <w:rsid w:val="002525AA"/>
    <w:rsid w:val="0025509E"/>
    <w:rsid w:val="0025536F"/>
    <w:rsid w:val="0025568F"/>
    <w:rsid w:val="00255B0A"/>
    <w:rsid w:val="00255C60"/>
    <w:rsid w:val="002605C1"/>
    <w:rsid w:val="0026084D"/>
    <w:rsid w:val="002649E1"/>
    <w:rsid w:val="0026529D"/>
    <w:rsid w:val="002654F0"/>
    <w:rsid w:val="0027036D"/>
    <w:rsid w:val="00271F22"/>
    <w:rsid w:val="002741E0"/>
    <w:rsid w:val="00274368"/>
    <w:rsid w:val="00274A5C"/>
    <w:rsid w:val="00274C6C"/>
    <w:rsid w:val="00276425"/>
    <w:rsid w:val="00277761"/>
    <w:rsid w:val="00280C25"/>
    <w:rsid w:val="0028212A"/>
    <w:rsid w:val="0028366B"/>
    <w:rsid w:val="0028471B"/>
    <w:rsid w:val="002862A4"/>
    <w:rsid w:val="00287A20"/>
    <w:rsid w:val="00287C3D"/>
    <w:rsid w:val="00287E8E"/>
    <w:rsid w:val="0029050D"/>
    <w:rsid w:val="00291824"/>
    <w:rsid w:val="00291C50"/>
    <w:rsid w:val="0029214E"/>
    <w:rsid w:val="002924BC"/>
    <w:rsid w:val="0029459F"/>
    <w:rsid w:val="00294E69"/>
    <w:rsid w:val="00295232"/>
    <w:rsid w:val="00295F0B"/>
    <w:rsid w:val="002A0F4D"/>
    <w:rsid w:val="002A1278"/>
    <w:rsid w:val="002A2F83"/>
    <w:rsid w:val="002A43F4"/>
    <w:rsid w:val="002A626B"/>
    <w:rsid w:val="002A7455"/>
    <w:rsid w:val="002A7641"/>
    <w:rsid w:val="002B0269"/>
    <w:rsid w:val="002B0BF0"/>
    <w:rsid w:val="002B3B0C"/>
    <w:rsid w:val="002B41A7"/>
    <w:rsid w:val="002C16C0"/>
    <w:rsid w:val="002C16F4"/>
    <w:rsid w:val="002C1D20"/>
    <w:rsid w:val="002C28E7"/>
    <w:rsid w:val="002C2D9E"/>
    <w:rsid w:val="002C618B"/>
    <w:rsid w:val="002C65E8"/>
    <w:rsid w:val="002D00D9"/>
    <w:rsid w:val="002D2661"/>
    <w:rsid w:val="002D363C"/>
    <w:rsid w:val="002D44E6"/>
    <w:rsid w:val="002D4BE5"/>
    <w:rsid w:val="002D63C7"/>
    <w:rsid w:val="002D6867"/>
    <w:rsid w:val="002E0232"/>
    <w:rsid w:val="002E08DD"/>
    <w:rsid w:val="002E1679"/>
    <w:rsid w:val="002E1A43"/>
    <w:rsid w:val="002E1AFC"/>
    <w:rsid w:val="002E262D"/>
    <w:rsid w:val="002E3153"/>
    <w:rsid w:val="002E378C"/>
    <w:rsid w:val="002E4BC7"/>
    <w:rsid w:val="002E5470"/>
    <w:rsid w:val="002E6540"/>
    <w:rsid w:val="002E680D"/>
    <w:rsid w:val="002E72FB"/>
    <w:rsid w:val="002F03DB"/>
    <w:rsid w:val="002F09AE"/>
    <w:rsid w:val="002F0E54"/>
    <w:rsid w:val="002F286B"/>
    <w:rsid w:val="002F3315"/>
    <w:rsid w:val="002F3F32"/>
    <w:rsid w:val="002F4112"/>
    <w:rsid w:val="002F4BD3"/>
    <w:rsid w:val="002F50FC"/>
    <w:rsid w:val="002F56C1"/>
    <w:rsid w:val="002F7099"/>
    <w:rsid w:val="0030071A"/>
    <w:rsid w:val="003013B5"/>
    <w:rsid w:val="00303061"/>
    <w:rsid w:val="00303278"/>
    <w:rsid w:val="00304F15"/>
    <w:rsid w:val="00304FAD"/>
    <w:rsid w:val="003102B7"/>
    <w:rsid w:val="00311327"/>
    <w:rsid w:val="003116F2"/>
    <w:rsid w:val="00312A7A"/>
    <w:rsid w:val="00314C73"/>
    <w:rsid w:val="00315B57"/>
    <w:rsid w:val="00317326"/>
    <w:rsid w:val="00321958"/>
    <w:rsid w:val="00322565"/>
    <w:rsid w:val="0032299C"/>
    <w:rsid w:val="003235F8"/>
    <w:rsid w:val="003248CB"/>
    <w:rsid w:val="00324B2B"/>
    <w:rsid w:val="0032574A"/>
    <w:rsid w:val="00325D47"/>
    <w:rsid w:val="00325D50"/>
    <w:rsid w:val="00326D62"/>
    <w:rsid w:val="0032730E"/>
    <w:rsid w:val="00327864"/>
    <w:rsid w:val="003279B6"/>
    <w:rsid w:val="00333BB5"/>
    <w:rsid w:val="003361F6"/>
    <w:rsid w:val="003366FF"/>
    <w:rsid w:val="00336720"/>
    <w:rsid w:val="00337A7F"/>
    <w:rsid w:val="00340BAC"/>
    <w:rsid w:val="00340D15"/>
    <w:rsid w:val="00340D4B"/>
    <w:rsid w:val="00341001"/>
    <w:rsid w:val="00343CAD"/>
    <w:rsid w:val="00344582"/>
    <w:rsid w:val="00344A7A"/>
    <w:rsid w:val="0034670B"/>
    <w:rsid w:val="003477DA"/>
    <w:rsid w:val="003477EA"/>
    <w:rsid w:val="003478DC"/>
    <w:rsid w:val="00351D5F"/>
    <w:rsid w:val="00354583"/>
    <w:rsid w:val="00356386"/>
    <w:rsid w:val="0036003A"/>
    <w:rsid w:val="003619B7"/>
    <w:rsid w:val="003632EB"/>
    <w:rsid w:val="00363B8D"/>
    <w:rsid w:val="00363C2C"/>
    <w:rsid w:val="00364B1B"/>
    <w:rsid w:val="00365320"/>
    <w:rsid w:val="00366AE0"/>
    <w:rsid w:val="00367984"/>
    <w:rsid w:val="00370C80"/>
    <w:rsid w:val="003710ED"/>
    <w:rsid w:val="00371642"/>
    <w:rsid w:val="003727A1"/>
    <w:rsid w:val="00372EEF"/>
    <w:rsid w:val="00373302"/>
    <w:rsid w:val="00373AE8"/>
    <w:rsid w:val="00374D5B"/>
    <w:rsid w:val="003758AF"/>
    <w:rsid w:val="003767CB"/>
    <w:rsid w:val="00377996"/>
    <w:rsid w:val="00377A1B"/>
    <w:rsid w:val="00381C28"/>
    <w:rsid w:val="003824A3"/>
    <w:rsid w:val="0038434A"/>
    <w:rsid w:val="00390080"/>
    <w:rsid w:val="00390412"/>
    <w:rsid w:val="00390D74"/>
    <w:rsid w:val="00390E59"/>
    <w:rsid w:val="00393306"/>
    <w:rsid w:val="00394C5F"/>
    <w:rsid w:val="003959DB"/>
    <w:rsid w:val="003A0462"/>
    <w:rsid w:val="003A0DE9"/>
    <w:rsid w:val="003A1C99"/>
    <w:rsid w:val="003A5C88"/>
    <w:rsid w:val="003A5F76"/>
    <w:rsid w:val="003A6E38"/>
    <w:rsid w:val="003B1B55"/>
    <w:rsid w:val="003B66DA"/>
    <w:rsid w:val="003B7D92"/>
    <w:rsid w:val="003C008A"/>
    <w:rsid w:val="003C081F"/>
    <w:rsid w:val="003C0885"/>
    <w:rsid w:val="003C1312"/>
    <w:rsid w:val="003C19EA"/>
    <w:rsid w:val="003C20F4"/>
    <w:rsid w:val="003C2846"/>
    <w:rsid w:val="003C395D"/>
    <w:rsid w:val="003C5AEA"/>
    <w:rsid w:val="003C7F2A"/>
    <w:rsid w:val="003D069E"/>
    <w:rsid w:val="003D52BC"/>
    <w:rsid w:val="003D72D4"/>
    <w:rsid w:val="003D7502"/>
    <w:rsid w:val="003E0ACD"/>
    <w:rsid w:val="003E0B2F"/>
    <w:rsid w:val="003E1916"/>
    <w:rsid w:val="003E271D"/>
    <w:rsid w:val="003E3B52"/>
    <w:rsid w:val="003E3CAB"/>
    <w:rsid w:val="003E3E5B"/>
    <w:rsid w:val="003E4B79"/>
    <w:rsid w:val="003E4DB0"/>
    <w:rsid w:val="003E5B86"/>
    <w:rsid w:val="003E69AF"/>
    <w:rsid w:val="003E7AD9"/>
    <w:rsid w:val="003F010B"/>
    <w:rsid w:val="003F0428"/>
    <w:rsid w:val="003F0FA3"/>
    <w:rsid w:val="003F1B07"/>
    <w:rsid w:val="003F3994"/>
    <w:rsid w:val="003F3B20"/>
    <w:rsid w:val="003F3EF5"/>
    <w:rsid w:val="003F5699"/>
    <w:rsid w:val="003F5A17"/>
    <w:rsid w:val="003F60E0"/>
    <w:rsid w:val="003F6A7E"/>
    <w:rsid w:val="003F72A7"/>
    <w:rsid w:val="00411307"/>
    <w:rsid w:val="00413AA7"/>
    <w:rsid w:val="0041477D"/>
    <w:rsid w:val="00414862"/>
    <w:rsid w:val="00415053"/>
    <w:rsid w:val="00420441"/>
    <w:rsid w:val="00420516"/>
    <w:rsid w:val="00422D4F"/>
    <w:rsid w:val="004243C8"/>
    <w:rsid w:val="0042732A"/>
    <w:rsid w:val="00427DAA"/>
    <w:rsid w:val="00427DB0"/>
    <w:rsid w:val="004310EE"/>
    <w:rsid w:val="0043313C"/>
    <w:rsid w:val="004344BF"/>
    <w:rsid w:val="0043600E"/>
    <w:rsid w:val="00436E69"/>
    <w:rsid w:val="004376F2"/>
    <w:rsid w:val="00441CD8"/>
    <w:rsid w:val="00442E6E"/>
    <w:rsid w:val="0044427B"/>
    <w:rsid w:val="004445B3"/>
    <w:rsid w:val="00450A55"/>
    <w:rsid w:val="00450C3E"/>
    <w:rsid w:val="00451A9B"/>
    <w:rsid w:val="00452B5E"/>
    <w:rsid w:val="00452D12"/>
    <w:rsid w:val="0045500A"/>
    <w:rsid w:val="004557AD"/>
    <w:rsid w:val="0045591C"/>
    <w:rsid w:val="0045596B"/>
    <w:rsid w:val="00457213"/>
    <w:rsid w:val="00457E75"/>
    <w:rsid w:val="00457F42"/>
    <w:rsid w:val="004605E9"/>
    <w:rsid w:val="00463413"/>
    <w:rsid w:val="0046394A"/>
    <w:rsid w:val="00466BBC"/>
    <w:rsid w:val="004672C0"/>
    <w:rsid w:val="00467E13"/>
    <w:rsid w:val="00471E8D"/>
    <w:rsid w:val="004720F9"/>
    <w:rsid w:val="00472DA2"/>
    <w:rsid w:val="00473245"/>
    <w:rsid w:val="00473568"/>
    <w:rsid w:val="00475D4B"/>
    <w:rsid w:val="00475FC7"/>
    <w:rsid w:val="004766BD"/>
    <w:rsid w:val="0047760F"/>
    <w:rsid w:val="00477DFC"/>
    <w:rsid w:val="0048060B"/>
    <w:rsid w:val="0048067E"/>
    <w:rsid w:val="00480A05"/>
    <w:rsid w:val="00481C9D"/>
    <w:rsid w:val="00482200"/>
    <w:rsid w:val="004828F9"/>
    <w:rsid w:val="00484743"/>
    <w:rsid w:val="0048477F"/>
    <w:rsid w:val="004847A2"/>
    <w:rsid w:val="00484E90"/>
    <w:rsid w:val="004855F8"/>
    <w:rsid w:val="00485638"/>
    <w:rsid w:val="004856BC"/>
    <w:rsid w:val="004858B8"/>
    <w:rsid w:val="004870AE"/>
    <w:rsid w:val="00491D5F"/>
    <w:rsid w:val="00496F12"/>
    <w:rsid w:val="00497ED4"/>
    <w:rsid w:val="004A063D"/>
    <w:rsid w:val="004A1704"/>
    <w:rsid w:val="004A2416"/>
    <w:rsid w:val="004A26BC"/>
    <w:rsid w:val="004A421A"/>
    <w:rsid w:val="004A554B"/>
    <w:rsid w:val="004B0056"/>
    <w:rsid w:val="004B2273"/>
    <w:rsid w:val="004B5EEF"/>
    <w:rsid w:val="004B7DA2"/>
    <w:rsid w:val="004B7E6C"/>
    <w:rsid w:val="004C0759"/>
    <w:rsid w:val="004C344C"/>
    <w:rsid w:val="004C37CF"/>
    <w:rsid w:val="004C447E"/>
    <w:rsid w:val="004C7937"/>
    <w:rsid w:val="004C7E07"/>
    <w:rsid w:val="004D0A93"/>
    <w:rsid w:val="004D0F02"/>
    <w:rsid w:val="004D1B23"/>
    <w:rsid w:val="004D3887"/>
    <w:rsid w:val="004D47A9"/>
    <w:rsid w:val="004D48A4"/>
    <w:rsid w:val="004D4B0E"/>
    <w:rsid w:val="004D6923"/>
    <w:rsid w:val="004D6CA5"/>
    <w:rsid w:val="004E143A"/>
    <w:rsid w:val="004E28B1"/>
    <w:rsid w:val="004E2C04"/>
    <w:rsid w:val="004E5972"/>
    <w:rsid w:val="004F0AB8"/>
    <w:rsid w:val="004F173F"/>
    <w:rsid w:val="004F212D"/>
    <w:rsid w:val="004F36D1"/>
    <w:rsid w:val="004F5C9B"/>
    <w:rsid w:val="004F68E6"/>
    <w:rsid w:val="004F6B99"/>
    <w:rsid w:val="004F7E3D"/>
    <w:rsid w:val="004F7E78"/>
    <w:rsid w:val="0050000B"/>
    <w:rsid w:val="00500952"/>
    <w:rsid w:val="00500AF3"/>
    <w:rsid w:val="00502064"/>
    <w:rsid w:val="0050242E"/>
    <w:rsid w:val="0050312B"/>
    <w:rsid w:val="00504D3E"/>
    <w:rsid w:val="00504F0E"/>
    <w:rsid w:val="00505837"/>
    <w:rsid w:val="00505DDB"/>
    <w:rsid w:val="005064A8"/>
    <w:rsid w:val="0050664C"/>
    <w:rsid w:val="00506664"/>
    <w:rsid w:val="00507480"/>
    <w:rsid w:val="00510442"/>
    <w:rsid w:val="005109BB"/>
    <w:rsid w:val="0051100D"/>
    <w:rsid w:val="00511CBB"/>
    <w:rsid w:val="00511E54"/>
    <w:rsid w:val="00514790"/>
    <w:rsid w:val="0051563B"/>
    <w:rsid w:val="00522514"/>
    <w:rsid w:val="005245BB"/>
    <w:rsid w:val="005248B6"/>
    <w:rsid w:val="00525D83"/>
    <w:rsid w:val="00530343"/>
    <w:rsid w:val="00531ACA"/>
    <w:rsid w:val="005322DA"/>
    <w:rsid w:val="00533E65"/>
    <w:rsid w:val="005342D0"/>
    <w:rsid w:val="00535C48"/>
    <w:rsid w:val="00536E12"/>
    <w:rsid w:val="0054094C"/>
    <w:rsid w:val="0054140C"/>
    <w:rsid w:val="00541BE3"/>
    <w:rsid w:val="00543838"/>
    <w:rsid w:val="00545E89"/>
    <w:rsid w:val="0054756D"/>
    <w:rsid w:val="0055071D"/>
    <w:rsid w:val="005508F5"/>
    <w:rsid w:val="005535C7"/>
    <w:rsid w:val="0055561B"/>
    <w:rsid w:val="005558CC"/>
    <w:rsid w:val="00555C01"/>
    <w:rsid w:val="00556F63"/>
    <w:rsid w:val="005600D0"/>
    <w:rsid w:val="00560124"/>
    <w:rsid w:val="00560487"/>
    <w:rsid w:val="00560511"/>
    <w:rsid w:val="00560748"/>
    <w:rsid w:val="00562EFA"/>
    <w:rsid w:val="00563D88"/>
    <w:rsid w:val="00567DA4"/>
    <w:rsid w:val="005701D8"/>
    <w:rsid w:val="0057055D"/>
    <w:rsid w:val="00572C68"/>
    <w:rsid w:val="00573DA5"/>
    <w:rsid w:val="00576727"/>
    <w:rsid w:val="00577F59"/>
    <w:rsid w:val="005808E4"/>
    <w:rsid w:val="005814D8"/>
    <w:rsid w:val="00582C97"/>
    <w:rsid w:val="00582FAB"/>
    <w:rsid w:val="00584260"/>
    <w:rsid w:val="005848C7"/>
    <w:rsid w:val="005854F2"/>
    <w:rsid w:val="00590820"/>
    <w:rsid w:val="00590FDD"/>
    <w:rsid w:val="00592B14"/>
    <w:rsid w:val="005938CC"/>
    <w:rsid w:val="00593C76"/>
    <w:rsid w:val="00594D27"/>
    <w:rsid w:val="005971DB"/>
    <w:rsid w:val="00597B7B"/>
    <w:rsid w:val="005A09A3"/>
    <w:rsid w:val="005A26C3"/>
    <w:rsid w:val="005A2C2A"/>
    <w:rsid w:val="005A5348"/>
    <w:rsid w:val="005A546C"/>
    <w:rsid w:val="005A62BB"/>
    <w:rsid w:val="005A7DD1"/>
    <w:rsid w:val="005B37AE"/>
    <w:rsid w:val="005B4B74"/>
    <w:rsid w:val="005B52EE"/>
    <w:rsid w:val="005B55DE"/>
    <w:rsid w:val="005B628E"/>
    <w:rsid w:val="005B680F"/>
    <w:rsid w:val="005B723C"/>
    <w:rsid w:val="005C0EAD"/>
    <w:rsid w:val="005C151B"/>
    <w:rsid w:val="005C18B2"/>
    <w:rsid w:val="005C1B6D"/>
    <w:rsid w:val="005C27DB"/>
    <w:rsid w:val="005C2A18"/>
    <w:rsid w:val="005C2E4E"/>
    <w:rsid w:val="005C5123"/>
    <w:rsid w:val="005C7596"/>
    <w:rsid w:val="005D0B39"/>
    <w:rsid w:val="005D7606"/>
    <w:rsid w:val="005E345D"/>
    <w:rsid w:val="005E3FA0"/>
    <w:rsid w:val="005E4AE8"/>
    <w:rsid w:val="005E5893"/>
    <w:rsid w:val="005E6AC4"/>
    <w:rsid w:val="005F09DB"/>
    <w:rsid w:val="005F2392"/>
    <w:rsid w:val="005F2F31"/>
    <w:rsid w:val="005F5C6D"/>
    <w:rsid w:val="005F68A8"/>
    <w:rsid w:val="005F763B"/>
    <w:rsid w:val="0060103B"/>
    <w:rsid w:val="0060244D"/>
    <w:rsid w:val="00603412"/>
    <w:rsid w:val="00603987"/>
    <w:rsid w:val="0061341D"/>
    <w:rsid w:val="00620F92"/>
    <w:rsid w:val="00621080"/>
    <w:rsid w:val="00622D47"/>
    <w:rsid w:val="00622D52"/>
    <w:rsid w:val="006248AB"/>
    <w:rsid w:val="00624CFE"/>
    <w:rsid w:val="00625B23"/>
    <w:rsid w:val="00625BE8"/>
    <w:rsid w:val="00625D76"/>
    <w:rsid w:val="00626BD3"/>
    <w:rsid w:val="00626DC4"/>
    <w:rsid w:val="00630140"/>
    <w:rsid w:val="00630608"/>
    <w:rsid w:val="006307D8"/>
    <w:rsid w:val="00630882"/>
    <w:rsid w:val="00630C9B"/>
    <w:rsid w:val="00631ABE"/>
    <w:rsid w:val="006323B7"/>
    <w:rsid w:val="006335F3"/>
    <w:rsid w:val="006368B0"/>
    <w:rsid w:val="00636E15"/>
    <w:rsid w:val="00640E14"/>
    <w:rsid w:val="00642BD0"/>
    <w:rsid w:val="006448BC"/>
    <w:rsid w:val="0064492F"/>
    <w:rsid w:val="00645B86"/>
    <w:rsid w:val="00652E26"/>
    <w:rsid w:val="006530E9"/>
    <w:rsid w:val="0065448F"/>
    <w:rsid w:val="00660416"/>
    <w:rsid w:val="00660A84"/>
    <w:rsid w:val="00667F4A"/>
    <w:rsid w:val="00670D02"/>
    <w:rsid w:val="00671356"/>
    <w:rsid w:val="00671876"/>
    <w:rsid w:val="00671A29"/>
    <w:rsid w:val="00673371"/>
    <w:rsid w:val="006736DD"/>
    <w:rsid w:val="006744BE"/>
    <w:rsid w:val="0067456B"/>
    <w:rsid w:val="00674923"/>
    <w:rsid w:val="006752E3"/>
    <w:rsid w:val="00677876"/>
    <w:rsid w:val="006806E5"/>
    <w:rsid w:val="006813C4"/>
    <w:rsid w:val="00681983"/>
    <w:rsid w:val="006824BA"/>
    <w:rsid w:val="00684477"/>
    <w:rsid w:val="0068671B"/>
    <w:rsid w:val="00687327"/>
    <w:rsid w:val="00687EDE"/>
    <w:rsid w:val="00690D8B"/>
    <w:rsid w:val="0069219E"/>
    <w:rsid w:val="00694AD7"/>
    <w:rsid w:val="006971D5"/>
    <w:rsid w:val="00697746"/>
    <w:rsid w:val="00697FC3"/>
    <w:rsid w:val="006A496A"/>
    <w:rsid w:val="006A5B29"/>
    <w:rsid w:val="006A7101"/>
    <w:rsid w:val="006A77BC"/>
    <w:rsid w:val="006A7A85"/>
    <w:rsid w:val="006B1367"/>
    <w:rsid w:val="006B14ED"/>
    <w:rsid w:val="006B1941"/>
    <w:rsid w:val="006B1972"/>
    <w:rsid w:val="006B24C5"/>
    <w:rsid w:val="006B3D90"/>
    <w:rsid w:val="006B4891"/>
    <w:rsid w:val="006C0F6C"/>
    <w:rsid w:val="006C2E34"/>
    <w:rsid w:val="006C3453"/>
    <w:rsid w:val="006C379A"/>
    <w:rsid w:val="006C4CB4"/>
    <w:rsid w:val="006C5C5A"/>
    <w:rsid w:val="006C5C8A"/>
    <w:rsid w:val="006C6775"/>
    <w:rsid w:val="006C6B4C"/>
    <w:rsid w:val="006C6DB1"/>
    <w:rsid w:val="006C70D0"/>
    <w:rsid w:val="006C723A"/>
    <w:rsid w:val="006D2B30"/>
    <w:rsid w:val="006D2D6B"/>
    <w:rsid w:val="006D6A68"/>
    <w:rsid w:val="006D7AED"/>
    <w:rsid w:val="006E093B"/>
    <w:rsid w:val="006E0BCC"/>
    <w:rsid w:val="006E3638"/>
    <w:rsid w:val="006E36D6"/>
    <w:rsid w:val="006E40FE"/>
    <w:rsid w:val="006F12B8"/>
    <w:rsid w:val="006F2703"/>
    <w:rsid w:val="006F3649"/>
    <w:rsid w:val="006F3EF3"/>
    <w:rsid w:val="006F4BED"/>
    <w:rsid w:val="006F53F4"/>
    <w:rsid w:val="006F575C"/>
    <w:rsid w:val="006F747D"/>
    <w:rsid w:val="007011BF"/>
    <w:rsid w:val="007016ED"/>
    <w:rsid w:val="00701BD4"/>
    <w:rsid w:val="00701FE1"/>
    <w:rsid w:val="00702349"/>
    <w:rsid w:val="0070327F"/>
    <w:rsid w:val="00703724"/>
    <w:rsid w:val="00703E85"/>
    <w:rsid w:val="007044B6"/>
    <w:rsid w:val="007047CC"/>
    <w:rsid w:val="00704E82"/>
    <w:rsid w:val="00706983"/>
    <w:rsid w:val="00706A2E"/>
    <w:rsid w:val="00707779"/>
    <w:rsid w:val="00707875"/>
    <w:rsid w:val="00710169"/>
    <w:rsid w:val="00710B84"/>
    <w:rsid w:val="00713CA2"/>
    <w:rsid w:val="0071454E"/>
    <w:rsid w:val="00716A3A"/>
    <w:rsid w:val="00716B18"/>
    <w:rsid w:val="00721DC7"/>
    <w:rsid w:val="00721E7F"/>
    <w:rsid w:val="007222DB"/>
    <w:rsid w:val="00724074"/>
    <w:rsid w:val="007240C5"/>
    <w:rsid w:val="00730DDB"/>
    <w:rsid w:val="0073117B"/>
    <w:rsid w:val="007311CA"/>
    <w:rsid w:val="00731422"/>
    <w:rsid w:val="00731BBD"/>
    <w:rsid w:val="007335B2"/>
    <w:rsid w:val="0073475B"/>
    <w:rsid w:val="0073493D"/>
    <w:rsid w:val="00734AA4"/>
    <w:rsid w:val="0073553D"/>
    <w:rsid w:val="00736162"/>
    <w:rsid w:val="00736CDD"/>
    <w:rsid w:val="007372AD"/>
    <w:rsid w:val="00737C0C"/>
    <w:rsid w:val="00737D03"/>
    <w:rsid w:val="00740ABB"/>
    <w:rsid w:val="00740C9F"/>
    <w:rsid w:val="00741A20"/>
    <w:rsid w:val="00741EA3"/>
    <w:rsid w:val="00742165"/>
    <w:rsid w:val="007423EC"/>
    <w:rsid w:val="00742571"/>
    <w:rsid w:val="00742E9A"/>
    <w:rsid w:val="0074331F"/>
    <w:rsid w:val="00743C56"/>
    <w:rsid w:val="00744106"/>
    <w:rsid w:val="007445B4"/>
    <w:rsid w:val="00745759"/>
    <w:rsid w:val="007461B2"/>
    <w:rsid w:val="00746D4F"/>
    <w:rsid w:val="00747CFA"/>
    <w:rsid w:val="00753497"/>
    <w:rsid w:val="00753E79"/>
    <w:rsid w:val="00755620"/>
    <w:rsid w:val="00756CA3"/>
    <w:rsid w:val="007575D3"/>
    <w:rsid w:val="00761AB6"/>
    <w:rsid w:val="007620FD"/>
    <w:rsid w:val="00763DAA"/>
    <w:rsid w:val="00766D69"/>
    <w:rsid w:val="00767D59"/>
    <w:rsid w:val="00767EC3"/>
    <w:rsid w:val="00770042"/>
    <w:rsid w:val="00772094"/>
    <w:rsid w:val="00772AE0"/>
    <w:rsid w:val="007733F0"/>
    <w:rsid w:val="00773AB6"/>
    <w:rsid w:val="00775EA9"/>
    <w:rsid w:val="00776783"/>
    <w:rsid w:val="00776A68"/>
    <w:rsid w:val="007806EB"/>
    <w:rsid w:val="007814D0"/>
    <w:rsid w:val="007841F6"/>
    <w:rsid w:val="007851A4"/>
    <w:rsid w:val="00786F5D"/>
    <w:rsid w:val="00786FE5"/>
    <w:rsid w:val="007902AB"/>
    <w:rsid w:val="00791253"/>
    <w:rsid w:val="0079583B"/>
    <w:rsid w:val="0079631B"/>
    <w:rsid w:val="00796530"/>
    <w:rsid w:val="007972A0"/>
    <w:rsid w:val="007A0B2E"/>
    <w:rsid w:val="007A1065"/>
    <w:rsid w:val="007A1124"/>
    <w:rsid w:val="007A2B27"/>
    <w:rsid w:val="007A47B4"/>
    <w:rsid w:val="007A5F82"/>
    <w:rsid w:val="007A6314"/>
    <w:rsid w:val="007A72D7"/>
    <w:rsid w:val="007A7388"/>
    <w:rsid w:val="007A7ED2"/>
    <w:rsid w:val="007B0657"/>
    <w:rsid w:val="007B08C5"/>
    <w:rsid w:val="007B7881"/>
    <w:rsid w:val="007C193A"/>
    <w:rsid w:val="007C3885"/>
    <w:rsid w:val="007C4D5B"/>
    <w:rsid w:val="007C5E96"/>
    <w:rsid w:val="007C7CE6"/>
    <w:rsid w:val="007D0EA0"/>
    <w:rsid w:val="007D1544"/>
    <w:rsid w:val="007D297E"/>
    <w:rsid w:val="007D2DD2"/>
    <w:rsid w:val="007D4632"/>
    <w:rsid w:val="007D4901"/>
    <w:rsid w:val="007D4C4E"/>
    <w:rsid w:val="007D4CBF"/>
    <w:rsid w:val="007D603A"/>
    <w:rsid w:val="007D69FB"/>
    <w:rsid w:val="007D6DB1"/>
    <w:rsid w:val="007E0065"/>
    <w:rsid w:val="007E072D"/>
    <w:rsid w:val="007E13E9"/>
    <w:rsid w:val="007E3DF2"/>
    <w:rsid w:val="007E42EC"/>
    <w:rsid w:val="007E46B6"/>
    <w:rsid w:val="007E5BA8"/>
    <w:rsid w:val="007E6B26"/>
    <w:rsid w:val="007E6F07"/>
    <w:rsid w:val="007F0AEC"/>
    <w:rsid w:val="007F0C81"/>
    <w:rsid w:val="007F114A"/>
    <w:rsid w:val="007F1CBF"/>
    <w:rsid w:val="007F1FB8"/>
    <w:rsid w:val="007F3CE8"/>
    <w:rsid w:val="007F56DE"/>
    <w:rsid w:val="007F6893"/>
    <w:rsid w:val="007F7AC8"/>
    <w:rsid w:val="007F7AEA"/>
    <w:rsid w:val="007F7C8E"/>
    <w:rsid w:val="008003ED"/>
    <w:rsid w:val="008012EE"/>
    <w:rsid w:val="00803925"/>
    <w:rsid w:val="00805B3E"/>
    <w:rsid w:val="00805F88"/>
    <w:rsid w:val="008063FC"/>
    <w:rsid w:val="00807996"/>
    <w:rsid w:val="00810102"/>
    <w:rsid w:val="00810869"/>
    <w:rsid w:val="00812198"/>
    <w:rsid w:val="008157C3"/>
    <w:rsid w:val="00816073"/>
    <w:rsid w:val="00817B7D"/>
    <w:rsid w:val="00820F8B"/>
    <w:rsid w:val="00822FE3"/>
    <w:rsid w:val="00824DF8"/>
    <w:rsid w:val="00825715"/>
    <w:rsid w:val="00826F67"/>
    <w:rsid w:val="0082701C"/>
    <w:rsid w:val="008278B5"/>
    <w:rsid w:val="00831D81"/>
    <w:rsid w:val="00832019"/>
    <w:rsid w:val="008329A1"/>
    <w:rsid w:val="00833F3E"/>
    <w:rsid w:val="0083463B"/>
    <w:rsid w:val="0083620B"/>
    <w:rsid w:val="00836ED1"/>
    <w:rsid w:val="00840BA1"/>
    <w:rsid w:val="00842C25"/>
    <w:rsid w:val="00844C0B"/>
    <w:rsid w:val="00844C2E"/>
    <w:rsid w:val="0084638F"/>
    <w:rsid w:val="00846BEF"/>
    <w:rsid w:val="00846D3D"/>
    <w:rsid w:val="00847F5A"/>
    <w:rsid w:val="00850B08"/>
    <w:rsid w:val="00850B4A"/>
    <w:rsid w:val="00850E28"/>
    <w:rsid w:val="0085228E"/>
    <w:rsid w:val="00853951"/>
    <w:rsid w:val="00853B97"/>
    <w:rsid w:val="00853C71"/>
    <w:rsid w:val="00855141"/>
    <w:rsid w:val="008566F9"/>
    <w:rsid w:val="00860571"/>
    <w:rsid w:val="00860CCF"/>
    <w:rsid w:val="00861C6C"/>
    <w:rsid w:val="00861F83"/>
    <w:rsid w:val="008640A6"/>
    <w:rsid w:val="00864FA7"/>
    <w:rsid w:val="008672CC"/>
    <w:rsid w:val="00870ACD"/>
    <w:rsid w:val="008716C0"/>
    <w:rsid w:val="00873065"/>
    <w:rsid w:val="008735F7"/>
    <w:rsid w:val="00874147"/>
    <w:rsid w:val="00875536"/>
    <w:rsid w:val="00876620"/>
    <w:rsid w:val="008774B1"/>
    <w:rsid w:val="008775F7"/>
    <w:rsid w:val="0088236F"/>
    <w:rsid w:val="00882A23"/>
    <w:rsid w:val="00882F81"/>
    <w:rsid w:val="00885120"/>
    <w:rsid w:val="00886994"/>
    <w:rsid w:val="008917C4"/>
    <w:rsid w:val="00891E6F"/>
    <w:rsid w:val="00892401"/>
    <w:rsid w:val="00893287"/>
    <w:rsid w:val="00893780"/>
    <w:rsid w:val="00895581"/>
    <w:rsid w:val="008956A2"/>
    <w:rsid w:val="00895850"/>
    <w:rsid w:val="00895E83"/>
    <w:rsid w:val="008967CD"/>
    <w:rsid w:val="008972E5"/>
    <w:rsid w:val="00897EC6"/>
    <w:rsid w:val="008A06EB"/>
    <w:rsid w:val="008A15E6"/>
    <w:rsid w:val="008A17E7"/>
    <w:rsid w:val="008B1BDB"/>
    <w:rsid w:val="008B418A"/>
    <w:rsid w:val="008B5F9F"/>
    <w:rsid w:val="008B77F2"/>
    <w:rsid w:val="008C0260"/>
    <w:rsid w:val="008C03AB"/>
    <w:rsid w:val="008C119F"/>
    <w:rsid w:val="008C152B"/>
    <w:rsid w:val="008C2668"/>
    <w:rsid w:val="008C3741"/>
    <w:rsid w:val="008C38E2"/>
    <w:rsid w:val="008C4474"/>
    <w:rsid w:val="008C6371"/>
    <w:rsid w:val="008C7DC0"/>
    <w:rsid w:val="008D04C0"/>
    <w:rsid w:val="008D07F3"/>
    <w:rsid w:val="008D19F3"/>
    <w:rsid w:val="008D3DF6"/>
    <w:rsid w:val="008D4768"/>
    <w:rsid w:val="008D59B7"/>
    <w:rsid w:val="008D7412"/>
    <w:rsid w:val="008E0FD5"/>
    <w:rsid w:val="008E14EF"/>
    <w:rsid w:val="008E1E79"/>
    <w:rsid w:val="008E3FEC"/>
    <w:rsid w:val="008E6D7E"/>
    <w:rsid w:val="008E75E9"/>
    <w:rsid w:val="008E7D23"/>
    <w:rsid w:val="008F1711"/>
    <w:rsid w:val="008F1AF3"/>
    <w:rsid w:val="008F22AF"/>
    <w:rsid w:val="008F2FF0"/>
    <w:rsid w:val="008F7276"/>
    <w:rsid w:val="008F7337"/>
    <w:rsid w:val="008F7797"/>
    <w:rsid w:val="00900C27"/>
    <w:rsid w:val="00902149"/>
    <w:rsid w:val="009042CC"/>
    <w:rsid w:val="009053ED"/>
    <w:rsid w:val="0090574D"/>
    <w:rsid w:val="00906D84"/>
    <w:rsid w:val="00906F88"/>
    <w:rsid w:val="00907F2E"/>
    <w:rsid w:val="00912E84"/>
    <w:rsid w:val="00913CA6"/>
    <w:rsid w:val="00914DA5"/>
    <w:rsid w:val="009165D4"/>
    <w:rsid w:val="00916D0B"/>
    <w:rsid w:val="00920A68"/>
    <w:rsid w:val="0092138E"/>
    <w:rsid w:val="0092151E"/>
    <w:rsid w:val="00921AA8"/>
    <w:rsid w:val="00924977"/>
    <w:rsid w:val="00924B2A"/>
    <w:rsid w:val="00924DBC"/>
    <w:rsid w:val="00925298"/>
    <w:rsid w:val="009271EF"/>
    <w:rsid w:val="00930947"/>
    <w:rsid w:val="00931F34"/>
    <w:rsid w:val="00932BCC"/>
    <w:rsid w:val="009336A6"/>
    <w:rsid w:val="00933BE9"/>
    <w:rsid w:val="009348DB"/>
    <w:rsid w:val="00934D5D"/>
    <w:rsid w:val="009350CD"/>
    <w:rsid w:val="0093525F"/>
    <w:rsid w:val="00937095"/>
    <w:rsid w:val="009379EE"/>
    <w:rsid w:val="009405A3"/>
    <w:rsid w:val="009411DA"/>
    <w:rsid w:val="00942CA5"/>
    <w:rsid w:val="0094377C"/>
    <w:rsid w:val="0094393E"/>
    <w:rsid w:val="0094435C"/>
    <w:rsid w:val="00944758"/>
    <w:rsid w:val="009464CD"/>
    <w:rsid w:val="009466FB"/>
    <w:rsid w:val="009477F0"/>
    <w:rsid w:val="00947F0B"/>
    <w:rsid w:val="00950EF9"/>
    <w:rsid w:val="0095318E"/>
    <w:rsid w:val="009531AE"/>
    <w:rsid w:val="00954B00"/>
    <w:rsid w:val="00957003"/>
    <w:rsid w:val="0096084D"/>
    <w:rsid w:val="00962793"/>
    <w:rsid w:val="0096517B"/>
    <w:rsid w:val="00971D7A"/>
    <w:rsid w:val="00972114"/>
    <w:rsid w:val="00972C71"/>
    <w:rsid w:val="00973D0F"/>
    <w:rsid w:val="00975433"/>
    <w:rsid w:val="00976F66"/>
    <w:rsid w:val="00977153"/>
    <w:rsid w:val="00980B64"/>
    <w:rsid w:val="009812B7"/>
    <w:rsid w:val="009813B0"/>
    <w:rsid w:val="00981754"/>
    <w:rsid w:val="009825EB"/>
    <w:rsid w:val="0098679A"/>
    <w:rsid w:val="00987AF8"/>
    <w:rsid w:val="00987CDF"/>
    <w:rsid w:val="00990AF3"/>
    <w:rsid w:val="00990F6E"/>
    <w:rsid w:val="00990FB2"/>
    <w:rsid w:val="009911AF"/>
    <w:rsid w:val="00992073"/>
    <w:rsid w:val="00995836"/>
    <w:rsid w:val="00997BFB"/>
    <w:rsid w:val="009A0265"/>
    <w:rsid w:val="009A09D4"/>
    <w:rsid w:val="009A1F2E"/>
    <w:rsid w:val="009A2CB2"/>
    <w:rsid w:val="009A3222"/>
    <w:rsid w:val="009A338E"/>
    <w:rsid w:val="009A34B2"/>
    <w:rsid w:val="009A3D67"/>
    <w:rsid w:val="009A6E27"/>
    <w:rsid w:val="009B25B6"/>
    <w:rsid w:val="009B2610"/>
    <w:rsid w:val="009B3706"/>
    <w:rsid w:val="009B3E21"/>
    <w:rsid w:val="009B4573"/>
    <w:rsid w:val="009B49DD"/>
    <w:rsid w:val="009B4A0F"/>
    <w:rsid w:val="009B75B5"/>
    <w:rsid w:val="009C0F27"/>
    <w:rsid w:val="009C2F88"/>
    <w:rsid w:val="009C3309"/>
    <w:rsid w:val="009C4521"/>
    <w:rsid w:val="009C59D1"/>
    <w:rsid w:val="009C5E68"/>
    <w:rsid w:val="009C7D3D"/>
    <w:rsid w:val="009D1330"/>
    <w:rsid w:val="009D2213"/>
    <w:rsid w:val="009D3190"/>
    <w:rsid w:val="009D50E4"/>
    <w:rsid w:val="009E05A5"/>
    <w:rsid w:val="009E2726"/>
    <w:rsid w:val="009E2AA9"/>
    <w:rsid w:val="009F0461"/>
    <w:rsid w:val="009F050C"/>
    <w:rsid w:val="009F084D"/>
    <w:rsid w:val="009F101B"/>
    <w:rsid w:val="009F1425"/>
    <w:rsid w:val="009F1511"/>
    <w:rsid w:val="009F2370"/>
    <w:rsid w:val="009F32DD"/>
    <w:rsid w:val="009F49C9"/>
    <w:rsid w:val="009F61BB"/>
    <w:rsid w:val="009F7280"/>
    <w:rsid w:val="00A02F7C"/>
    <w:rsid w:val="00A033A0"/>
    <w:rsid w:val="00A03695"/>
    <w:rsid w:val="00A0497D"/>
    <w:rsid w:val="00A059A3"/>
    <w:rsid w:val="00A06470"/>
    <w:rsid w:val="00A06573"/>
    <w:rsid w:val="00A0681C"/>
    <w:rsid w:val="00A07437"/>
    <w:rsid w:val="00A10184"/>
    <w:rsid w:val="00A11C83"/>
    <w:rsid w:val="00A12B42"/>
    <w:rsid w:val="00A130C8"/>
    <w:rsid w:val="00A13230"/>
    <w:rsid w:val="00A134A2"/>
    <w:rsid w:val="00A14F38"/>
    <w:rsid w:val="00A1509D"/>
    <w:rsid w:val="00A21730"/>
    <w:rsid w:val="00A220C1"/>
    <w:rsid w:val="00A23297"/>
    <w:rsid w:val="00A24850"/>
    <w:rsid w:val="00A270D2"/>
    <w:rsid w:val="00A27E15"/>
    <w:rsid w:val="00A3126D"/>
    <w:rsid w:val="00A31B1D"/>
    <w:rsid w:val="00A34BC7"/>
    <w:rsid w:val="00A35325"/>
    <w:rsid w:val="00A35D5E"/>
    <w:rsid w:val="00A35DB0"/>
    <w:rsid w:val="00A36003"/>
    <w:rsid w:val="00A37BAA"/>
    <w:rsid w:val="00A40E0C"/>
    <w:rsid w:val="00A424C7"/>
    <w:rsid w:val="00A4272B"/>
    <w:rsid w:val="00A429C5"/>
    <w:rsid w:val="00A43095"/>
    <w:rsid w:val="00A454D6"/>
    <w:rsid w:val="00A45546"/>
    <w:rsid w:val="00A457B3"/>
    <w:rsid w:val="00A47C6D"/>
    <w:rsid w:val="00A50AFE"/>
    <w:rsid w:val="00A50F77"/>
    <w:rsid w:val="00A51D6F"/>
    <w:rsid w:val="00A521F5"/>
    <w:rsid w:val="00A54325"/>
    <w:rsid w:val="00A545E4"/>
    <w:rsid w:val="00A548E8"/>
    <w:rsid w:val="00A54DC0"/>
    <w:rsid w:val="00A5666A"/>
    <w:rsid w:val="00A57331"/>
    <w:rsid w:val="00A57F78"/>
    <w:rsid w:val="00A60DF9"/>
    <w:rsid w:val="00A62756"/>
    <w:rsid w:val="00A62EA0"/>
    <w:rsid w:val="00A642A9"/>
    <w:rsid w:val="00A64926"/>
    <w:rsid w:val="00A64B26"/>
    <w:rsid w:val="00A65D12"/>
    <w:rsid w:val="00A6748B"/>
    <w:rsid w:val="00A67626"/>
    <w:rsid w:val="00A67BBD"/>
    <w:rsid w:val="00A700E1"/>
    <w:rsid w:val="00A712E6"/>
    <w:rsid w:val="00A7148E"/>
    <w:rsid w:val="00A71800"/>
    <w:rsid w:val="00A73EDC"/>
    <w:rsid w:val="00A7470C"/>
    <w:rsid w:val="00A762A4"/>
    <w:rsid w:val="00A76874"/>
    <w:rsid w:val="00A77DF1"/>
    <w:rsid w:val="00A81204"/>
    <w:rsid w:val="00A8352D"/>
    <w:rsid w:val="00A83CFD"/>
    <w:rsid w:val="00A83E79"/>
    <w:rsid w:val="00A83FC5"/>
    <w:rsid w:val="00A841F6"/>
    <w:rsid w:val="00A84532"/>
    <w:rsid w:val="00A84C32"/>
    <w:rsid w:val="00A84E61"/>
    <w:rsid w:val="00A84FE7"/>
    <w:rsid w:val="00A85403"/>
    <w:rsid w:val="00A85435"/>
    <w:rsid w:val="00A862C4"/>
    <w:rsid w:val="00A90806"/>
    <w:rsid w:val="00A90A37"/>
    <w:rsid w:val="00A9118B"/>
    <w:rsid w:val="00A926C7"/>
    <w:rsid w:val="00A92756"/>
    <w:rsid w:val="00A94980"/>
    <w:rsid w:val="00A96A17"/>
    <w:rsid w:val="00A977AC"/>
    <w:rsid w:val="00A97808"/>
    <w:rsid w:val="00A97BFB"/>
    <w:rsid w:val="00AA1FD4"/>
    <w:rsid w:val="00AA299F"/>
    <w:rsid w:val="00AA3A0F"/>
    <w:rsid w:val="00AA4884"/>
    <w:rsid w:val="00AA5401"/>
    <w:rsid w:val="00AA5ACB"/>
    <w:rsid w:val="00AA629A"/>
    <w:rsid w:val="00AA7066"/>
    <w:rsid w:val="00AB2562"/>
    <w:rsid w:val="00AB58F0"/>
    <w:rsid w:val="00AB5F23"/>
    <w:rsid w:val="00AB6774"/>
    <w:rsid w:val="00AB728E"/>
    <w:rsid w:val="00AC2E6D"/>
    <w:rsid w:val="00AC318F"/>
    <w:rsid w:val="00AD1885"/>
    <w:rsid w:val="00AD1DD6"/>
    <w:rsid w:val="00AD311F"/>
    <w:rsid w:val="00AD541A"/>
    <w:rsid w:val="00AD5BCD"/>
    <w:rsid w:val="00AE0325"/>
    <w:rsid w:val="00AE1EC2"/>
    <w:rsid w:val="00AE37BB"/>
    <w:rsid w:val="00AE438C"/>
    <w:rsid w:val="00AE52C8"/>
    <w:rsid w:val="00AE6284"/>
    <w:rsid w:val="00AE64B8"/>
    <w:rsid w:val="00AE6DD3"/>
    <w:rsid w:val="00AF0F51"/>
    <w:rsid w:val="00AF132C"/>
    <w:rsid w:val="00AF1799"/>
    <w:rsid w:val="00AF1CEA"/>
    <w:rsid w:val="00AF20BF"/>
    <w:rsid w:val="00AF246F"/>
    <w:rsid w:val="00AF36AD"/>
    <w:rsid w:val="00AF4D20"/>
    <w:rsid w:val="00AF6EF0"/>
    <w:rsid w:val="00AF741F"/>
    <w:rsid w:val="00B006FE"/>
    <w:rsid w:val="00B026BD"/>
    <w:rsid w:val="00B0430F"/>
    <w:rsid w:val="00B0529A"/>
    <w:rsid w:val="00B065CE"/>
    <w:rsid w:val="00B06755"/>
    <w:rsid w:val="00B06DED"/>
    <w:rsid w:val="00B103DD"/>
    <w:rsid w:val="00B10440"/>
    <w:rsid w:val="00B138D5"/>
    <w:rsid w:val="00B1401B"/>
    <w:rsid w:val="00B14175"/>
    <w:rsid w:val="00B14401"/>
    <w:rsid w:val="00B150EA"/>
    <w:rsid w:val="00B15B9E"/>
    <w:rsid w:val="00B15C67"/>
    <w:rsid w:val="00B16AEB"/>
    <w:rsid w:val="00B20AB2"/>
    <w:rsid w:val="00B21465"/>
    <w:rsid w:val="00B22417"/>
    <w:rsid w:val="00B2243F"/>
    <w:rsid w:val="00B22504"/>
    <w:rsid w:val="00B22883"/>
    <w:rsid w:val="00B244BB"/>
    <w:rsid w:val="00B301DF"/>
    <w:rsid w:val="00B305BF"/>
    <w:rsid w:val="00B3080D"/>
    <w:rsid w:val="00B308F5"/>
    <w:rsid w:val="00B30915"/>
    <w:rsid w:val="00B30D9E"/>
    <w:rsid w:val="00B310E6"/>
    <w:rsid w:val="00B311D8"/>
    <w:rsid w:val="00B32621"/>
    <w:rsid w:val="00B341C8"/>
    <w:rsid w:val="00B341D9"/>
    <w:rsid w:val="00B36511"/>
    <w:rsid w:val="00B36F8A"/>
    <w:rsid w:val="00B4160E"/>
    <w:rsid w:val="00B416F8"/>
    <w:rsid w:val="00B419F7"/>
    <w:rsid w:val="00B41E3C"/>
    <w:rsid w:val="00B4257A"/>
    <w:rsid w:val="00B44D06"/>
    <w:rsid w:val="00B458C0"/>
    <w:rsid w:val="00B458D9"/>
    <w:rsid w:val="00B47943"/>
    <w:rsid w:val="00B5334B"/>
    <w:rsid w:val="00B53402"/>
    <w:rsid w:val="00B572DD"/>
    <w:rsid w:val="00B57738"/>
    <w:rsid w:val="00B57DA7"/>
    <w:rsid w:val="00B60D31"/>
    <w:rsid w:val="00B617FC"/>
    <w:rsid w:val="00B63BB6"/>
    <w:rsid w:val="00B63C16"/>
    <w:rsid w:val="00B6505E"/>
    <w:rsid w:val="00B7125D"/>
    <w:rsid w:val="00B720ED"/>
    <w:rsid w:val="00B72271"/>
    <w:rsid w:val="00B7262E"/>
    <w:rsid w:val="00B74120"/>
    <w:rsid w:val="00B7468C"/>
    <w:rsid w:val="00B7587F"/>
    <w:rsid w:val="00B76A2F"/>
    <w:rsid w:val="00B77EC4"/>
    <w:rsid w:val="00B81279"/>
    <w:rsid w:val="00B8157C"/>
    <w:rsid w:val="00B83782"/>
    <w:rsid w:val="00B852B7"/>
    <w:rsid w:val="00B868D7"/>
    <w:rsid w:val="00B86DCF"/>
    <w:rsid w:val="00B87A0C"/>
    <w:rsid w:val="00B91227"/>
    <w:rsid w:val="00B9248E"/>
    <w:rsid w:val="00B9354E"/>
    <w:rsid w:val="00B938AF"/>
    <w:rsid w:val="00B95DF4"/>
    <w:rsid w:val="00B96632"/>
    <w:rsid w:val="00B967A3"/>
    <w:rsid w:val="00B967F1"/>
    <w:rsid w:val="00B97BCE"/>
    <w:rsid w:val="00BA0BCA"/>
    <w:rsid w:val="00BA169E"/>
    <w:rsid w:val="00BA18B0"/>
    <w:rsid w:val="00BA355D"/>
    <w:rsid w:val="00BA4B71"/>
    <w:rsid w:val="00BA572C"/>
    <w:rsid w:val="00BA679E"/>
    <w:rsid w:val="00BA7FB4"/>
    <w:rsid w:val="00BB0352"/>
    <w:rsid w:val="00BB063C"/>
    <w:rsid w:val="00BB204B"/>
    <w:rsid w:val="00BB519C"/>
    <w:rsid w:val="00BB5999"/>
    <w:rsid w:val="00BB6293"/>
    <w:rsid w:val="00BB662D"/>
    <w:rsid w:val="00BB7E65"/>
    <w:rsid w:val="00BC1669"/>
    <w:rsid w:val="00BC313D"/>
    <w:rsid w:val="00BC3464"/>
    <w:rsid w:val="00BC4755"/>
    <w:rsid w:val="00BC5930"/>
    <w:rsid w:val="00BC5E4B"/>
    <w:rsid w:val="00BC7EA8"/>
    <w:rsid w:val="00BC7F00"/>
    <w:rsid w:val="00BD0C7E"/>
    <w:rsid w:val="00BD1586"/>
    <w:rsid w:val="00BD369B"/>
    <w:rsid w:val="00BD3B21"/>
    <w:rsid w:val="00BD3E78"/>
    <w:rsid w:val="00BD4C98"/>
    <w:rsid w:val="00BD5A75"/>
    <w:rsid w:val="00BE023F"/>
    <w:rsid w:val="00BE1D7A"/>
    <w:rsid w:val="00BE1FF4"/>
    <w:rsid w:val="00BE57B3"/>
    <w:rsid w:val="00BE5D32"/>
    <w:rsid w:val="00BE667A"/>
    <w:rsid w:val="00BE735B"/>
    <w:rsid w:val="00BE7FC4"/>
    <w:rsid w:val="00BF04E5"/>
    <w:rsid w:val="00BF0AA4"/>
    <w:rsid w:val="00BF19CD"/>
    <w:rsid w:val="00BF1B1A"/>
    <w:rsid w:val="00BF2875"/>
    <w:rsid w:val="00BF38F4"/>
    <w:rsid w:val="00C001F8"/>
    <w:rsid w:val="00C0468F"/>
    <w:rsid w:val="00C047F6"/>
    <w:rsid w:val="00C04878"/>
    <w:rsid w:val="00C05BBF"/>
    <w:rsid w:val="00C07AE1"/>
    <w:rsid w:val="00C07CCF"/>
    <w:rsid w:val="00C11761"/>
    <w:rsid w:val="00C13B98"/>
    <w:rsid w:val="00C15119"/>
    <w:rsid w:val="00C152E9"/>
    <w:rsid w:val="00C15F31"/>
    <w:rsid w:val="00C171C7"/>
    <w:rsid w:val="00C17478"/>
    <w:rsid w:val="00C174A3"/>
    <w:rsid w:val="00C207E0"/>
    <w:rsid w:val="00C21DFB"/>
    <w:rsid w:val="00C22409"/>
    <w:rsid w:val="00C22AB2"/>
    <w:rsid w:val="00C23FFB"/>
    <w:rsid w:val="00C26629"/>
    <w:rsid w:val="00C27E6F"/>
    <w:rsid w:val="00C312DD"/>
    <w:rsid w:val="00C31BFA"/>
    <w:rsid w:val="00C32C65"/>
    <w:rsid w:val="00C33333"/>
    <w:rsid w:val="00C3357D"/>
    <w:rsid w:val="00C34102"/>
    <w:rsid w:val="00C342B9"/>
    <w:rsid w:val="00C34E64"/>
    <w:rsid w:val="00C36A75"/>
    <w:rsid w:val="00C37896"/>
    <w:rsid w:val="00C37AE8"/>
    <w:rsid w:val="00C403D8"/>
    <w:rsid w:val="00C4096D"/>
    <w:rsid w:val="00C40BB7"/>
    <w:rsid w:val="00C432B2"/>
    <w:rsid w:val="00C448A3"/>
    <w:rsid w:val="00C5300A"/>
    <w:rsid w:val="00C54F31"/>
    <w:rsid w:val="00C54FFF"/>
    <w:rsid w:val="00C5647D"/>
    <w:rsid w:val="00C601EE"/>
    <w:rsid w:val="00C607D9"/>
    <w:rsid w:val="00C66AF5"/>
    <w:rsid w:val="00C70B38"/>
    <w:rsid w:val="00C72CFC"/>
    <w:rsid w:val="00C72DA7"/>
    <w:rsid w:val="00C72E66"/>
    <w:rsid w:val="00C762E1"/>
    <w:rsid w:val="00C7731B"/>
    <w:rsid w:val="00C77AF2"/>
    <w:rsid w:val="00C77EF9"/>
    <w:rsid w:val="00C817B2"/>
    <w:rsid w:val="00C81FDA"/>
    <w:rsid w:val="00C82273"/>
    <w:rsid w:val="00C82B21"/>
    <w:rsid w:val="00C847CE"/>
    <w:rsid w:val="00C852E6"/>
    <w:rsid w:val="00C85404"/>
    <w:rsid w:val="00C85538"/>
    <w:rsid w:val="00C870AE"/>
    <w:rsid w:val="00C87945"/>
    <w:rsid w:val="00C90A5C"/>
    <w:rsid w:val="00C912FF"/>
    <w:rsid w:val="00C9235F"/>
    <w:rsid w:val="00C9269A"/>
    <w:rsid w:val="00C934A2"/>
    <w:rsid w:val="00C94768"/>
    <w:rsid w:val="00C94EC2"/>
    <w:rsid w:val="00C974F5"/>
    <w:rsid w:val="00C977FC"/>
    <w:rsid w:val="00C97D15"/>
    <w:rsid w:val="00CA1053"/>
    <w:rsid w:val="00CA2229"/>
    <w:rsid w:val="00CA26FD"/>
    <w:rsid w:val="00CA30A0"/>
    <w:rsid w:val="00CA3E6C"/>
    <w:rsid w:val="00CA40DE"/>
    <w:rsid w:val="00CA4133"/>
    <w:rsid w:val="00CA4668"/>
    <w:rsid w:val="00CA4B09"/>
    <w:rsid w:val="00CA4C30"/>
    <w:rsid w:val="00CA4C83"/>
    <w:rsid w:val="00CA52AF"/>
    <w:rsid w:val="00CA53C2"/>
    <w:rsid w:val="00CA60FE"/>
    <w:rsid w:val="00CB051D"/>
    <w:rsid w:val="00CB155A"/>
    <w:rsid w:val="00CB5B5E"/>
    <w:rsid w:val="00CB6FDA"/>
    <w:rsid w:val="00CB7CF4"/>
    <w:rsid w:val="00CC1CD9"/>
    <w:rsid w:val="00CC2701"/>
    <w:rsid w:val="00CC2B03"/>
    <w:rsid w:val="00CC5E3F"/>
    <w:rsid w:val="00CD166B"/>
    <w:rsid w:val="00CD4073"/>
    <w:rsid w:val="00CD4E05"/>
    <w:rsid w:val="00CD50FB"/>
    <w:rsid w:val="00CD5209"/>
    <w:rsid w:val="00CD56A5"/>
    <w:rsid w:val="00CE51C4"/>
    <w:rsid w:val="00CE7342"/>
    <w:rsid w:val="00CF2878"/>
    <w:rsid w:val="00CF3A28"/>
    <w:rsid w:val="00CF3F25"/>
    <w:rsid w:val="00CF4011"/>
    <w:rsid w:val="00CF489D"/>
    <w:rsid w:val="00CF6627"/>
    <w:rsid w:val="00CF7A23"/>
    <w:rsid w:val="00D000FD"/>
    <w:rsid w:val="00D029D8"/>
    <w:rsid w:val="00D034B7"/>
    <w:rsid w:val="00D0391F"/>
    <w:rsid w:val="00D03D94"/>
    <w:rsid w:val="00D04A4A"/>
    <w:rsid w:val="00D052EF"/>
    <w:rsid w:val="00D06307"/>
    <w:rsid w:val="00D06E0D"/>
    <w:rsid w:val="00D10A0D"/>
    <w:rsid w:val="00D1225B"/>
    <w:rsid w:val="00D12281"/>
    <w:rsid w:val="00D12884"/>
    <w:rsid w:val="00D1389C"/>
    <w:rsid w:val="00D13A39"/>
    <w:rsid w:val="00D168F5"/>
    <w:rsid w:val="00D174C8"/>
    <w:rsid w:val="00D22EBC"/>
    <w:rsid w:val="00D2469B"/>
    <w:rsid w:val="00D2477E"/>
    <w:rsid w:val="00D2489C"/>
    <w:rsid w:val="00D25EC6"/>
    <w:rsid w:val="00D26445"/>
    <w:rsid w:val="00D26567"/>
    <w:rsid w:val="00D26D4A"/>
    <w:rsid w:val="00D27941"/>
    <w:rsid w:val="00D308D2"/>
    <w:rsid w:val="00D31103"/>
    <w:rsid w:val="00D31AD9"/>
    <w:rsid w:val="00D3282B"/>
    <w:rsid w:val="00D35127"/>
    <w:rsid w:val="00D37768"/>
    <w:rsid w:val="00D37F6D"/>
    <w:rsid w:val="00D418C6"/>
    <w:rsid w:val="00D41B06"/>
    <w:rsid w:val="00D41F6A"/>
    <w:rsid w:val="00D4241B"/>
    <w:rsid w:val="00D4366C"/>
    <w:rsid w:val="00D46523"/>
    <w:rsid w:val="00D468DE"/>
    <w:rsid w:val="00D47236"/>
    <w:rsid w:val="00D47CFC"/>
    <w:rsid w:val="00D5045B"/>
    <w:rsid w:val="00D51F8E"/>
    <w:rsid w:val="00D53E6F"/>
    <w:rsid w:val="00D546E0"/>
    <w:rsid w:val="00D54753"/>
    <w:rsid w:val="00D54BB6"/>
    <w:rsid w:val="00D55056"/>
    <w:rsid w:val="00D551B3"/>
    <w:rsid w:val="00D57518"/>
    <w:rsid w:val="00D60346"/>
    <w:rsid w:val="00D616C9"/>
    <w:rsid w:val="00D6171F"/>
    <w:rsid w:val="00D61BCF"/>
    <w:rsid w:val="00D63AB7"/>
    <w:rsid w:val="00D63E77"/>
    <w:rsid w:val="00D67DFD"/>
    <w:rsid w:val="00D710BA"/>
    <w:rsid w:val="00D71920"/>
    <w:rsid w:val="00D72FA7"/>
    <w:rsid w:val="00D73964"/>
    <w:rsid w:val="00D757F6"/>
    <w:rsid w:val="00D75872"/>
    <w:rsid w:val="00D75D89"/>
    <w:rsid w:val="00D76088"/>
    <w:rsid w:val="00D7709A"/>
    <w:rsid w:val="00D771D9"/>
    <w:rsid w:val="00D77F36"/>
    <w:rsid w:val="00D800F8"/>
    <w:rsid w:val="00D81691"/>
    <w:rsid w:val="00D8301F"/>
    <w:rsid w:val="00D8419D"/>
    <w:rsid w:val="00D84C04"/>
    <w:rsid w:val="00D85865"/>
    <w:rsid w:val="00D85A54"/>
    <w:rsid w:val="00D86DCA"/>
    <w:rsid w:val="00D8788F"/>
    <w:rsid w:val="00D879B2"/>
    <w:rsid w:val="00D91837"/>
    <w:rsid w:val="00D91C22"/>
    <w:rsid w:val="00D91CED"/>
    <w:rsid w:val="00D92FCF"/>
    <w:rsid w:val="00D933C7"/>
    <w:rsid w:val="00D9432C"/>
    <w:rsid w:val="00D945B2"/>
    <w:rsid w:val="00D9492D"/>
    <w:rsid w:val="00D96550"/>
    <w:rsid w:val="00DA0D71"/>
    <w:rsid w:val="00DA0DE7"/>
    <w:rsid w:val="00DA0EEA"/>
    <w:rsid w:val="00DA131A"/>
    <w:rsid w:val="00DA34E3"/>
    <w:rsid w:val="00DA41C6"/>
    <w:rsid w:val="00DA5432"/>
    <w:rsid w:val="00DA5803"/>
    <w:rsid w:val="00DA6230"/>
    <w:rsid w:val="00DA7E5F"/>
    <w:rsid w:val="00DB0044"/>
    <w:rsid w:val="00DB015E"/>
    <w:rsid w:val="00DB1630"/>
    <w:rsid w:val="00DB3797"/>
    <w:rsid w:val="00DB3A04"/>
    <w:rsid w:val="00DB4799"/>
    <w:rsid w:val="00DB4F20"/>
    <w:rsid w:val="00DB5B4C"/>
    <w:rsid w:val="00DB5EB9"/>
    <w:rsid w:val="00DB6EC6"/>
    <w:rsid w:val="00DC13A9"/>
    <w:rsid w:val="00DC14E3"/>
    <w:rsid w:val="00DC27B9"/>
    <w:rsid w:val="00DC2B24"/>
    <w:rsid w:val="00DC3D7B"/>
    <w:rsid w:val="00DC532C"/>
    <w:rsid w:val="00DC6768"/>
    <w:rsid w:val="00DC765D"/>
    <w:rsid w:val="00DC7E09"/>
    <w:rsid w:val="00DD0ED1"/>
    <w:rsid w:val="00DD16C0"/>
    <w:rsid w:val="00DD2125"/>
    <w:rsid w:val="00DD5088"/>
    <w:rsid w:val="00DD6C4F"/>
    <w:rsid w:val="00DD7055"/>
    <w:rsid w:val="00DD7D0F"/>
    <w:rsid w:val="00DE0FDC"/>
    <w:rsid w:val="00DE1EC3"/>
    <w:rsid w:val="00DE27B3"/>
    <w:rsid w:val="00DE40AF"/>
    <w:rsid w:val="00DE5E3F"/>
    <w:rsid w:val="00DE649A"/>
    <w:rsid w:val="00DE6630"/>
    <w:rsid w:val="00DF05D4"/>
    <w:rsid w:val="00DF0688"/>
    <w:rsid w:val="00DF33DE"/>
    <w:rsid w:val="00DF404B"/>
    <w:rsid w:val="00DF73C7"/>
    <w:rsid w:val="00DF79F7"/>
    <w:rsid w:val="00DF7AA0"/>
    <w:rsid w:val="00E01372"/>
    <w:rsid w:val="00E01A87"/>
    <w:rsid w:val="00E01D54"/>
    <w:rsid w:val="00E03209"/>
    <w:rsid w:val="00E04A68"/>
    <w:rsid w:val="00E04ED4"/>
    <w:rsid w:val="00E04EFC"/>
    <w:rsid w:val="00E078BE"/>
    <w:rsid w:val="00E0793F"/>
    <w:rsid w:val="00E07AA2"/>
    <w:rsid w:val="00E10BBF"/>
    <w:rsid w:val="00E10BEA"/>
    <w:rsid w:val="00E10DB1"/>
    <w:rsid w:val="00E11F81"/>
    <w:rsid w:val="00E1364F"/>
    <w:rsid w:val="00E13F69"/>
    <w:rsid w:val="00E1492D"/>
    <w:rsid w:val="00E155F4"/>
    <w:rsid w:val="00E15863"/>
    <w:rsid w:val="00E15EDC"/>
    <w:rsid w:val="00E17287"/>
    <w:rsid w:val="00E21100"/>
    <w:rsid w:val="00E21922"/>
    <w:rsid w:val="00E21FA9"/>
    <w:rsid w:val="00E2267D"/>
    <w:rsid w:val="00E24291"/>
    <w:rsid w:val="00E2441C"/>
    <w:rsid w:val="00E25270"/>
    <w:rsid w:val="00E253B4"/>
    <w:rsid w:val="00E258B1"/>
    <w:rsid w:val="00E25DC2"/>
    <w:rsid w:val="00E26EFA"/>
    <w:rsid w:val="00E337D8"/>
    <w:rsid w:val="00E33C8B"/>
    <w:rsid w:val="00E33F7A"/>
    <w:rsid w:val="00E340F6"/>
    <w:rsid w:val="00E3573E"/>
    <w:rsid w:val="00E41094"/>
    <w:rsid w:val="00E4247A"/>
    <w:rsid w:val="00E434AC"/>
    <w:rsid w:val="00E4465D"/>
    <w:rsid w:val="00E449B6"/>
    <w:rsid w:val="00E44D9C"/>
    <w:rsid w:val="00E44FF2"/>
    <w:rsid w:val="00E45469"/>
    <w:rsid w:val="00E463DB"/>
    <w:rsid w:val="00E46CAE"/>
    <w:rsid w:val="00E47C3A"/>
    <w:rsid w:val="00E50EE2"/>
    <w:rsid w:val="00E52A8D"/>
    <w:rsid w:val="00E5329F"/>
    <w:rsid w:val="00E53576"/>
    <w:rsid w:val="00E54D17"/>
    <w:rsid w:val="00E55195"/>
    <w:rsid w:val="00E56E41"/>
    <w:rsid w:val="00E57131"/>
    <w:rsid w:val="00E60E28"/>
    <w:rsid w:val="00E611CE"/>
    <w:rsid w:val="00E616EC"/>
    <w:rsid w:val="00E62815"/>
    <w:rsid w:val="00E64E48"/>
    <w:rsid w:val="00E67AED"/>
    <w:rsid w:val="00E706A0"/>
    <w:rsid w:val="00E70BAD"/>
    <w:rsid w:val="00E7271E"/>
    <w:rsid w:val="00E731BE"/>
    <w:rsid w:val="00E76360"/>
    <w:rsid w:val="00E81312"/>
    <w:rsid w:val="00E81625"/>
    <w:rsid w:val="00E8793F"/>
    <w:rsid w:val="00E90781"/>
    <w:rsid w:val="00E91978"/>
    <w:rsid w:val="00E9210C"/>
    <w:rsid w:val="00E935B7"/>
    <w:rsid w:val="00E93C45"/>
    <w:rsid w:val="00E95BBE"/>
    <w:rsid w:val="00E95D6A"/>
    <w:rsid w:val="00E962ED"/>
    <w:rsid w:val="00EA34A1"/>
    <w:rsid w:val="00EA4068"/>
    <w:rsid w:val="00EA4311"/>
    <w:rsid w:val="00EA5982"/>
    <w:rsid w:val="00EA653D"/>
    <w:rsid w:val="00EB07F3"/>
    <w:rsid w:val="00EB093C"/>
    <w:rsid w:val="00EB1838"/>
    <w:rsid w:val="00EB1E09"/>
    <w:rsid w:val="00EB1E91"/>
    <w:rsid w:val="00EB3FB1"/>
    <w:rsid w:val="00EB417E"/>
    <w:rsid w:val="00EB47CD"/>
    <w:rsid w:val="00EB586A"/>
    <w:rsid w:val="00EB6048"/>
    <w:rsid w:val="00EB62AD"/>
    <w:rsid w:val="00EC2D9C"/>
    <w:rsid w:val="00EC3E62"/>
    <w:rsid w:val="00EC4D9E"/>
    <w:rsid w:val="00EC53E8"/>
    <w:rsid w:val="00EC6477"/>
    <w:rsid w:val="00EC7370"/>
    <w:rsid w:val="00EC77DA"/>
    <w:rsid w:val="00EC78EA"/>
    <w:rsid w:val="00ED00B9"/>
    <w:rsid w:val="00ED34F3"/>
    <w:rsid w:val="00ED3C3A"/>
    <w:rsid w:val="00ED45C5"/>
    <w:rsid w:val="00ED4AFC"/>
    <w:rsid w:val="00ED52ED"/>
    <w:rsid w:val="00EE0EB6"/>
    <w:rsid w:val="00EE22DE"/>
    <w:rsid w:val="00EE485A"/>
    <w:rsid w:val="00EE52AA"/>
    <w:rsid w:val="00EE5331"/>
    <w:rsid w:val="00EE66E6"/>
    <w:rsid w:val="00EF22F3"/>
    <w:rsid w:val="00EF2E2D"/>
    <w:rsid w:val="00EF3B29"/>
    <w:rsid w:val="00EF4C41"/>
    <w:rsid w:val="00EF4E88"/>
    <w:rsid w:val="00F00C77"/>
    <w:rsid w:val="00F031D1"/>
    <w:rsid w:val="00F03665"/>
    <w:rsid w:val="00F03912"/>
    <w:rsid w:val="00F03E1A"/>
    <w:rsid w:val="00F04D41"/>
    <w:rsid w:val="00F05AE7"/>
    <w:rsid w:val="00F05B87"/>
    <w:rsid w:val="00F10495"/>
    <w:rsid w:val="00F104B1"/>
    <w:rsid w:val="00F10637"/>
    <w:rsid w:val="00F13565"/>
    <w:rsid w:val="00F13EA4"/>
    <w:rsid w:val="00F140B3"/>
    <w:rsid w:val="00F147C0"/>
    <w:rsid w:val="00F15F5E"/>
    <w:rsid w:val="00F20FD5"/>
    <w:rsid w:val="00F22012"/>
    <w:rsid w:val="00F22DF3"/>
    <w:rsid w:val="00F25B73"/>
    <w:rsid w:val="00F2609F"/>
    <w:rsid w:val="00F26366"/>
    <w:rsid w:val="00F26AB7"/>
    <w:rsid w:val="00F31316"/>
    <w:rsid w:val="00F31443"/>
    <w:rsid w:val="00F314FA"/>
    <w:rsid w:val="00F32F37"/>
    <w:rsid w:val="00F33DA0"/>
    <w:rsid w:val="00F343CA"/>
    <w:rsid w:val="00F34A10"/>
    <w:rsid w:val="00F34D90"/>
    <w:rsid w:val="00F352CC"/>
    <w:rsid w:val="00F35EF0"/>
    <w:rsid w:val="00F37EC7"/>
    <w:rsid w:val="00F416B9"/>
    <w:rsid w:val="00F442B6"/>
    <w:rsid w:val="00F4629A"/>
    <w:rsid w:val="00F46B8E"/>
    <w:rsid w:val="00F4723D"/>
    <w:rsid w:val="00F4765A"/>
    <w:rsid w:val="00F50FD4"/>
    <w:rsid w:val="00F53251"/>
    <w:rsid w:val="00F54865"/>
    <w:rsid w:val="00F5548E"/>
    <w:rsid w:val="00F561BF"/>
    <w:rsid w:val="00F60D5A"/>
    <w:rsid w:val="00F61284"/>
    <w:rsid w:val="00F6230C"/>
    <w:rsid w:val="00F62371"/>
    <w:rsid w:val="00F6332D"/>
    <w:rsid w:val="00F63FD0"/>
    <w:rsid w:val="00F645BD"/>
    <w:rsid w:val="00F665AF"/>
    <w:rsid w:val="00F668C2"/>
    <w:rsid w:val="00F66EDD"/>
    <w:rsid w:val="00F67764"/>
    <w:rsid w:val="00F70087"/>
    <w:rsid w:val="00F705FB"/>
    <w:rsid w:val="00F70AA0"/>
    <w:rsid w:val="00F72080"/>
    <w:rsid w:val="00F72B7E"/>
    <w:rsid w:val="00F730D5"/>
    <w:rsid w:val="00F7343B"/>
    <w:rsid w:val="00F74B0B"/>
    <w:rsid w:val="00F75415"/>
    <w:rsid w:val="00F757B3"/>
    <w:rsid w:val="00F80570"/>
    <w:rsid w:val="00F80597"/>
    <w:rsid w:val="00F807B3"/>
    <w:rsid w:val="00F80ACE"/>
    <w:rsid w:val="00F8173B"/>
    <w:rsid w:val="00F82DD2"/>
    <w:rsid w:val="00F835E2"/>
    <w:rsid w:val="00F854F3"/>
    <w:rsid w:val="00F85ABC"/>
    <w:rsid w:val="00F85F62"/>
    <w:rsid w:val="00F869E0"/>
    <w:rsid w:val="00F903DB"/>
    <w:rsid w:val="00F914CE"/>
    <w:rsid w:val="00F91A28"/>
    <w:rsid w:val="00F920CC"/>
    <w:rsid w:val="00F92262"/>
    <w:rsid w:val="00F93A4F"/>
    <w:rsid w:val="00F94095"/>
    <w:rsid w:val="00F947B7"/>
    <w:rsid w:val="00F94F44"/>
    <w:rsid w:val="00F9519F"/>
    <w:rsid w:val="00F95DAD"/>
    <w:rsid w:val="00F97116"/>
    <w:rsid w:val="00F97EDD"/>
    <w:rsid w:val="00FA155B"/>
    <w:rsid w:val="00FA29D9"/>
    <w:rsid w:val="00FA4559"/>
    <w:rsid w:val="00FA491C"/>
    <w:rsid w:val="00FA72EC"/>
    <w:rsid w:val="00FA7723"/>
    <w:rsid w:val="00FB0386"/>
    <w:rsid w:val="00FB0EDB"/>
    <w:rsid w:val="00FB1E5D"/>
    <w:rsid w:val="00FB2662"/>
    <w:rsid w:val="00FB6437"/>
    <w:rsid w:val="00FB6CF2"/>
    <w:rsid w:val="00FB7216"/>
    <w:rsid w:val="00FC0110"/>
    <w:rsid w:val="00FC11C7"/>
    <w:rsid w:val="00FC14EE"/>
    <w:rsid w:val="00FC1DD8"/>
    <w:rsid w:val="00FC24EC"/>
    <w:rsid w:val="00FC3BDD"/>
    <w:rsid w:val="00FC71A9"/>
    <w:rsid w:val="00FD03BF"/>
    <w:rsid w:val="00FD17C8"/>
    <w:rsid w:val="00FD24D7"/>
    <w:rsid w:val="00FD2FB0"/>
    <w:rsid w:val="00FD3B34"/>
    <w:rsid w:val="00FD3DEB"/>
    <w:rsid w:val="00FD458E"/>
    <w:rsid w:val="00FD4921"/>
    <w:rsid w:val="00FD4C59"/>
    <w:rsid w:val="00FD60AD"/>
    <w:rsid w:val="00FD60C4"/>
    <w:rsid w:val="00FD6AE4"/>
    <w:rsid w:val="00FD75FA"/>
    <w:rsid w:val="00FE0464"/>
    <w:rsid w:val="00FE1590"/>
    <w:rsid w:val="00FE26D8"/>
    <w:rsid w:val="00FE3869"/>
    <w:rsid w:val="00FE53A0"/>
    <w:rsid w:val="00FE77F9"/>
    <w:rsid w:val="00FE7DAF"/>
    <w:rsid w:val="00FF0956"/>
    <w:rsid w:val="00FF196C"/>
    <w:rsid w:val="00FF1B1A"/>
    <w:rsid w:val="00FF2E4B"/>
    <w:rsid w:val="00FF4E77"/>
    <w:rsid w:val="00FF5904"/>
    <w:rsid w:val="00FF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F4"/>
  </w:style>
  <w:style w:type="paragraph" w:styleId="2">
    <w:name w:val="heading 2"/>
    <w:basedOn w:val="a"/>
    <w:next w:val="a"/>
    <w:link w:val="20"/>
    <w:qFormat/>
    <w:rsid w:val="007F7C8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F15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7388"/>
  </w:style>
  <w:style w:type="paragraph" w:customStyle="1" w:styleId="1">
    <w:name w:val="Без интервала1"/>
    <w:rsid w:val="007A7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7A73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A7388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165B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165B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165BCF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Абзац списка1"/>
    <w:basedOn w:val="a"/>
    <w:rsid w:val="00B026BD"/>
    <w:pPr>
      <w:ind w:left="720"/>
    </w:pPr>
    <w:rPr>
      <w:rFonts w:ascii="Calibri" w:eastAsia="Times New Roman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ED34F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7F7C8E"/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character" w:customStyle="1" w:styleId="30">
    <w:name w:val="Заголовок 3 Знак"/>
    <w:basedOn w:val="a0"/>
    <w:link w:val="3"/>
    <w:rsid w:val="00F15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A8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53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9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90F6E"/>
  </w:style>
  <w:style w:type="paragraph" w:styleId="ad">
    <w:name w:val="footer"/>
    <w:basedOn w:val="a"/>
    <w:link w:val="ae"/>
    <w:uiPriority w:val="99"/>
    <w:unhideWhenUsed/>
    <w:rsid w:val="0099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0F6E"/>
  </w:style>
  <w:style w:type="table" w:customStyle="1" w:styleId="11">
    <w:name w:val="Сетка таблицы1"/>
    <w:basedOn w:val="a1"/>
    <w:next w:val="a5"/>
    <w:uiPriority w:val="59"/>
    <w:rsid w:val="004E2C0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1D2C8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59"/>
    <w:rsid w:val="0015784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E21922"/>
    <w:rPr>
      <w:b/>
      <w:bCs/>
    </w:rPr>
  </w:style>
  <w:style w:type="paragraph" w:customStyle="1" w:styleId="Default">
    <w:name w:val="Default"/>
    <w:rsid w:val="00940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D6878-9F83-4606-8B1E-4CDB4329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9027</TotalTime>
  <Pages>1</Pages>
  <Words>6863</Words>
  <Characters>39125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45897</CharactersWithSpaces>
  <SharedDoc>false</SharedDoc>
  <HLinks>
    <vt:vector size="6" baseType="variant"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http://www.everydropmatters.com/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944</cp:revision>
  <cp:lastPrinted>2018-12-28T06:09:00Z</cp:lastPrinted>
  <dcterms:created xsi:type="dcterms:W3CDTF">2014-12-04T13:40:00Z</dcterms:created>
  <dcterms:modified xsi:type="dcterms:W3CDTF">2019-01-03T07:58:00Z</dcterms:modified>
</cp:coreProperties>
</file>